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4A2C339-C1FF-424F-A612-880C07B923CF" style="width:451.5pt;height:46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10" w:h="16840"/>
          <w:pgMar w:top="1134" w:right="1417" w:bottom="1134" w:left="1417" w:header="709" w:footer="709" w:gutter="0"/>
          <w:pgNumType w:start="1"/>
          <w:cols w:space="720"/>
          <w:docGrid w:linePitch="299"/>
        </w:sectPr>
      </w:pPr>
      <w:bookmarkStart w:id="1" w:name="EMISSION"/>
      <w:bookmarkStart w:id="2" w:name="OBJETACTEPRINCIPAL"/>
      <w:bookmarkEnd w:id="1"/>
      <w:bookmarkEnd w:id="2"/>
      <w:bookmarkEnd w:id="0"/>
    </w:p>
    <w:p>
      <w:pPr>
        <w:rPr>
          <w:noProof/>
          <w:sz w:val="2"/>
          <w:szCs w:val="2"/>
        </w:rPr>
      </w:pPr>
      <w:bookmarkStart w:id="3" w:name="_GoBack"/>
      <w:bookmarkEnd w:id="3"/>
      <w:r>
        <w:rPr>
          <w:noProof/>
        </w:rPr>
        <w:lastRenderedPageBreak/>
        <w:pict>
          <v:group id="_x0000_s1251" style="position:absolute;margin-left:-.5pt;margin-top:21.95pt;width:596.3pt;height:289.85pt;z-index:-251856384;mso-position-horizontal-relative:page;mso-position-vertical-relative:page" coordorigin="-10,439" coordsize="11926,5797">
            <v:rect id="_x0000_s1332" style="position:absolute;top:2134;width:11906;height:1239" fillcolor="#acd9af" stroked="f"/>
            <v:shape id="_x0000_s1331" style="position:absolute;left:2040;top:2134;width:429;height:488" coordorigin="2040,2135" coordsize="429,488" path="m2469,2135r-401,487l2040,2135e" filled="f" strokecolor="white" strokeweight="1pt">
              <v:path arrowok="t"/>
            </v:shape>
            <v:shape id="_x0000_s1330" style="position:absolute;left:161;top:2134;width:649;height:1247" coordorigin="162,2135" coordsize="649,1247" path="m810,2135l639,3381,162,2135e" filled="f" strokecolor="white" strokeweight="1pt">
              <v:path arrowok="t"/>
            </v:shape>
            <v:shape id="_x0000_s1329" style="position:absolute;left:639;top:2134;width:803;height:1247" coordorigin="639,2134" coordsize="803,1247" path="m1442,2134l639,3381,810,2134e" filled="f" strokecolor="white" strokeweight="1pt">
              <v:path arrowok="t"/>
            </v:shape>
            <v:shape id="_x0000_s1328" style="position:absolute;top:2134;width:640;height:2132" coordorigin=",2135" coordsize="640,2132" path="m162,2135l639,3381,,4266e" filled="f" strokecolor="white" strokeweight="1pt">
              <v:path arrowok="t"/>
            </v:shape>
            <v:shape id="_x0000_s1327" style="position:absolute;top:15591;width:1024;height:1247" coordorigin=",15591" coordsize="1024,1247" o:spt="100" adj="0,,0" path="m639,3381l1442,2134t221,l1297,3082,639,3381e" filled="f" strokecolor="white" strokeweight="1pt">
              <v:stroke joinstyle="round"/>
              <v:formulas/>
              <v:path arrowok="t" o:connecttype="segments"/>
            </v:shape>
            <v:shape id="_x0000_s1326" style="position:absolute;left:1297;top:2134;width:772;height:948" coordorigin="1297,2135" coordsize="772,948" path="m2040,2135r28,487l1297,3082r366,-947e" filled="f" strokecolor="white" strokeweight="1pt">
              <v:path arrowok="t"/>
            </v:shape>
            <v:shape id="_x0000_s1325" style="position:absolute;top:16349;width:1034;height:641" coordorigin=",16350" coordsize="1034,641" o:spt="100" adj="0,,0" path="m2068,2622r401,-488m3102,2134r-42,641l2068,2622e" filled="f" strokecolor="white" strokeweight="1pt">
              <v:stroke joinstyle="round"/>
              <v:formulas/>
              <v:path arrowok="t" o:connecttype="segments"/>
            </v:shape>
            <v:shape id="_x0000_s1324" style="position:absolute;top:16197;width:529;height:641" coordorigin=",16198" coordsize="529,641" o:spt="100" adj="0,,0" path="m3060,2775r42,-641m3588,2134r-528,641e" filled="f" strokecolor="white" strokeweight="1pt">
              <v:stroke joinstyle="round"/>
              <v:formulas/>
              <v:path arrowok="t" o:connecttype="segments"/>
            </v:shape>
            <v:shape id="_x0000_s1323" style="position:absolute;left:362;top:18367;width:50;height:26" coordorigin="363,18368" coordsize="50,26" o:spt="100" adj="0,,0" path="m6585,2134r-15,26l6564,2134t,l6570,2160r-35,-26e" filled="f" strokecolor="white" strokeweight="1pt">
              <v:stroke joinstyle="round"/>
              <v:formulas/>
              <v:path arrowok="t" o:connecttype="segments"/>
            </v:shape>
            <v:shape id="_x0000_s1322" style="position:absolute;left:4392;top:2134;width:542;height:425" coordorigin="4393,2135" coordsize="542,425" path="m4934,2135r-214,424l4393,2135e" filled="f" strokecolor="white" strokeweight="1pt">
              <v:path arrowok="t"/>
            </v:shape>
            <v:shape id="_x0000_s1321" style="position:absolute;top:16413;width:774;height:874" coordorigin=",16414" coordsize="774,874" o:spt="100" adj="0,,0" path="m4720,2559r214,-425m5425,2134r69,874l4720,2559e" filled="f" strokecolor="white" strokeweight="1pt">
              <v:stroke joinstyle="round"/>
              <v:formulas/>
              <v:path arrowok="t" o:connecttype="segments"/>
            </v:shape>
            <v:shape id="_x0000_s1320" style="position:absolute;left:5424;top:2134;width:1146;height:874" coordorigin="5425,2135" coordsize="1146,874" path="m6535,2135r35,25l5494,3008r-69,-873e" filled="f" strokecolor="white" strokeweight="1pt">
              <v:path arrowok="t"/>
            </v:shape>
            <v:shape id="_x0000_s1319" style="position:absolute;top:16197;width:932;height:1544" coordorigin=",16198" coordsize="932,1544" o:spt="100" adj="0,,0" path="m3060,2775r528,-641m3991,2134r-40,1544l3060,2775e" filled="f" strokecolor="white" strokeweight="1pt">
              <v:stroke joinstyle="round"/>
              <v:formulas/>
              <v:path arrowok="t" o:connecttype="segments"/>
            </v:shape>
            <v:shape id="_x0000_s1318" style="position:absolute;left:3951;top:2134;width:770;height:1544" coordorigin="3951,2135" coordsize="770,1544" path="m4393,2135r327,424l3951,3678r40,-1543e" filled="f" strokecolor="white" strokeweight="1pt">
              <v:path arrowok="t"/>
            </v:shape>
            <v:shape id="_x0000_s1317" style="position:absolute;left:1297;top:2622;width:1329;height:1384" coordorigin="1297,2622" coordsize="1329,1384" path="m1297,3082r771,-460l2626,4005,1297,3082xe" filled="f" strokecolor="white" strokeweight="1pt">
              <v:path arrowok="t"/>
            </v:shape>
            <v:shape id="_x0000_s1316" style="position:absolute;left:2068;top:2622;width:992;height:1384" coordorigin="2068,2622" coordsize="992,1384" path="m2068,2622r992,153l2626,4005,2068,2622xe" filled="f" strokecolor="white" strokeweight="1pt">
              <v:path arrowok="t"/>
            </v:shape>
            <v:shape id="_x0000_s1315" style="position:absolute;left:2625;top:2774;width:1326;height:1231" coordorigin="2626,2775" coordsize="1326,1231" path="m3060,2775r891,903l2626,4005,3060,2775xe" filled="f" strokecolor="white" strokeweight="1pt">
              <v:path arrowok="t"/>
            </v:shape>
            <v:shape id="_x0000_s1314" style="position:absolute;top:3380;width:1125;height:1611" coordorigin=",3381" coordsize="1125,1611" path="m,4266l639,3381r485,1611l,4430e" filled="f" strokecolor="white" strokeweight="1pt">
              <v:path arrowok="t"/>
            </v:shape>
            <v:shape id="_x0000_s1313" style="position:absolute;left:639;top:3082;width:659;height:1910" coordorigin="639,3082" coordsize="659,1910" path="m639,3381r658,-299l1124,4992,639,3381xe" filled="f" strokecolor="white" strokeweight="1pt">
              <v:path arrowok="t"/>
            </v:shape>
            <v:shape id="_x0000_s1312" style="position:absolute;left:1124;top:3082;width:1502;height:1910" coordorigin="1124,3082" coordsize="1502,1910" path="m1297,3082r1329,923l1124,4992,1297,3082xe" filled="f" strokecolor="white" strokeweight="1pt">
              <v:path arrowok="t"/>
            </v:shape>
            <v:shape id="_x0000_s1311" style="position:absolute;top:4429;width:1125;height:824" coordorigin=",4430" coordsize="1125,824" path="m,4430r1124,562l920,5253e" filled="f" strokecolor="white" strokeweight="1pt">
              <v:path arrowok="t"/>
            </v:shape>
            <v:shape id="_x0000_s1310" style="position:absolute;left:5494;top:2159;width:1076;height:1503" coordorigin="5494,2160" coordsize="1076,1503" path="m5494,3008l6570,2160,6268,3662,5494,3008xe" filled="f" strokecolor="white" strokeweight="1pt">
              <v:path arrowok="t"/>
            </v:shape>
            <v:shape id="_x0000_s1309" style="position:absolute;top:15335;width:1739;height:2134" coordorigin=",15335" coordsize="1739,2134" o:spt="100" adj="0,,0" path="m6268,3662l6570,2160,8007,3177,6268,3662xm6268,3662r1646,631l8007,3177,6268,3662xe" filled="f" strokecolor="white" strokeweight="1pt">
              <v:stroke joinstyle="round"/>
              <v:formulas/>
              <v:path arrowok="t" o:connecttype="segments"/>
            </v:shape>
            <v:shape id="_x0000_s1308" style="position:absolute;top:16812;width:1474;height:1043" coordorigin=",16813" coordsize="1474,1043" o:spt="100" adj="0,,0" path="m6570,2160r15,-26m6811,2134r-241,26m6570,2160l8007,3177r36,-1043m6811,2134r-241,26e" filled="f" strokecolor="white" strokeweight="1pt">
              <v:stroke joinstyle="round"/>
              <v:formulas/>
              <v:path arrowok="t" o:connecttype="segments"/>
            </v:shape>
            <v:shape id="_x0000_s1307" style="position:absolute;left:-41;top:16966;width:887;height:1043" coordorigin="-40,16966" coordsize="887,1043" o:spt="100" adj="0,,0" path="m8043,2135r-36,1042l8894,2421,8310,2135t548,l8894,2421,8310,2135e" filled="f" strokecolor="white" strokeweight="1pt">
              <v:stroke joinstyle="round"/>
              <v:formulas/>
              <v:path arrowok="t" o:connecttype="segments"/>
            </v:shape>
            <v:shape id="_x0000_s1306" style="position:absolute;left:7913;top:3177;width:751;height:1116" coordorigin="7914,3177" coordsize="751,1116" path="m7914,4293r93,-1116l8665,3741r-751,552xe" filled="f" strokecolor="white" strokeweight="1pt">
              <v:path arrowok="t"/>
            </v:shape>
            <v:shape id="_x0000_s1305" style="position:absolute;left:8007;top:2420;width:887;height:1321" coordorigin="8007,2421" coordsize="887,1321" path="m8007,3177r887,-756l8665,3741,8007,3177xe" filled="f" strokecolor="white" strokeweight="1pt">
              <v:path arrowok="t"/>
            </v:shape>
            <v:shape id="_x0000_s1304" style="position:absolute;left:7913;top:3741;width:1176;height:1488" coordorigin="7914,3741" coordsize="1176,1488" path="m7914,4293r751,-552l9089,5229,7914,4293xe" filled="f" strokecolor="white" strokeweight="1pt">
              <v:path arrowok="t"/>
            </v:shape>
            <v:shape id="_x0000_s1303" style="position:absolute;top:15517;width:1062;height:2809" coordorigin=",15517" coordsize="1062,2809" o:spt="100" adj="0,,0" path="m8665,3741l8894,2421r833,653l8665,3741xm8665,3741r424,1488l9727,3074,8665,3741xe" filled="f" strokecolor="white" strokeweight="1pt">
              <v:stroke joinstyle="round"/>
              <v:formulas/>
              <v:path arrowok="t" o:connecttype="segments"/>
            </v:shape>
            <v:shape id="_x0000_s1302" style="position:absolute;top:16551;width:1301;height:940" coordorigin=",16552" coordsize="1301,940" o:spt="100" adj="0,,0" path="m8894,2421r833,653l10194,2134t-359,l8894,2421e" filled="f" strokecolor="white" strokeweight="1pt">
              <v:stroke joinstyle="round"/>
              <v:formulas/>
              <v:path arrowok="t" o:connecttype="segments"/>
            </v:shape>
            <v:shape id="_x0000_s1301" style="position:absolute;left:-532;top:16966;width:1639;height:940" coordorigin="-532,16966" coordsize="1639,940" o:spt="100" adj="0,,0" path="m10194,2135r-467,939l11280,2726r-839,-591m11365,2135r-85,591l10441,2135e" filled="f" strokecolor="white" strokeweight="1pt">
              <v:stroke joinstyle="round"/>
              <v:formulas/>
              <v:path arrowok="t" o:connecttype="segments"/>
            </v:shape>
            <v:shape id="_x0000_s1300" style="position:absolute;left:11280;top:2134;width:626;height:592" coordorigin="11280,2134" coordsize="626,592" path="m11905,2199r-625,527l11365,2134e" filled="f" strokecolor="white" strokeweight="1pt">
              <v:path arrowok="t"/>
            </v:shape>
            <v:shape id="_x0000_s1299" style="position:absolute;left:9089;top:3074;width:1608;height:2155" coordorigin="9089,3074" coordsize="1608,2155" path="m9089,5229l9727,3074r970,702l9089,5229xe" filled="f" strokecolor="white" strokeweight="1pt">
              <v:path arrowok="t"/>
            </v:shape>
            <v:shape id="_x0000_s1298" style="position:absolute;left:9726;top:2725;width:1554;height:1051" coordorigin="9727,2726" coordsize="1554,1051" path="m9727,3074r1553,-348l10697,3776,9727,3074xe" filled="f" strokecolor="white" strokeweight="1pt">
              <v:path arrowok="t"/>
            </v:shape>
            <v:shape id="_x0000_s1297" style="position:absolute;top:15787;width:584;height:2527" coordorigin=",15788" coordsize="584,2527" o:spt="100" adj="0,,0" path="m10697,3776r583,-1050l11064,5253t-4,l10697,3776e" filled="f" strokecolor="white" strokeweight="1pt">
              <v:stroke joinstyle="round"/>
              <v:formulas/>
              <v:path arrowok="t" o:connecttype="segments"/>
            </v:shape>
            <v:shape id="_x0000_s1296" style="position:absolute;top:15384;width:1608;height:1477" coordorigin=",15385" coordsize="1608,1477" o:spt="100" adj="0,,0" path="m9089,5229l10697,3776r-530,1477m9126,5253r-37,-24e" filled="f" strokecolor="white" strokeweight="1pt">
              <v:stroke joinstyle="round"/>
              <v:formulas/>
              <v:path arrowok="t" o:connecttype="segments"/>
            </v:shape>
            <v:shape id="_x0000_s1295" style="position:absolute;left:-530;top:16837;width:893;height:1477" coordorigin="-530,16838" coordsize="893,1477" o:spt="100" adj="0,,0" path="m10697,3776r363,1477m10167,5253r530,-1477e" filled="f" strokecolor="white" strokeweight="1pt">
              <v:stroke joinstyle="round"/>
              <v:formulas/>
              <v:path arrowok="t" o:connecttype="segments"/>
            </v:shape>
            <v:shape id="_x0000_s1294" style="position:absolute;left:2625;top:3678;width:1326;height:1161" coordorigin="2626,3678" coordsize="1326,1161" path="m2626,4005l3951,3678,3750,4839,2626,4005xe" filled="f" strokecolor="white" strokeweight="1pt">
              <v:path arrowok="t"/>
            </v:shape>
            <v:shape id="_x0000_s1293" style="position:absolute;left:6268;top:3662;width:1646;height:1437" coordorigin="6268,3662" coordsize="1646,1437" path="m6268,3662r1646,631l6972,5098,6268,3662xe" filled="f" strokecolor="white" strokeweight="1pt">
              <v:path arrowok="t"/>
            </v:shape>
            <v:shape id="_x0000_s1292" style="position:absolute;left:1124;top:4005;width:1502;height:1051" coordorigin="1124,4005" coordsize="1502,1051" path="m1124,4992l2626,4005,2002,5056r-878,-64xe" filled="f" strokecolor="white" strokeweight="1pt">
              <v:path arrowok="t"/>
            </v:shape>
            <v:shape id="_x0000_s1291" style="position:absolute;left:2002;top:4005;width:1749;height:1051" coordorigin="2002,4005" coordsize="1749,1051" path="m2626,4005r1124,834l2002,5056,2626,4005xe" filled="f" strokecolor="white" strokeweight="1pt">
              <v:path arrowok="t"/>
            </v:shape>
            <v:shape id="_x0000_s1290" style="position:absolute;top:16837;width:38;height:24" coordorigin=",16838" coordsize="38,24" o:spt="100" adj="0,,0" path="m9089,5229r37,24m9096,5253r-7,-24e" filled="f" strokecolor="white" strokeweight="1pt">
              <v:stroke joinstyle="round"/>
              <v:formulas/>
              <v:path arrowok="t" o:connecttype="segments"/>
            </v:shape>
            <v:shape id="_x0000_s1289" style="position:absolute;top:16032;width:1032;height:960" coordorigin=",16032" coordsize="1032,960" o:spt="100" adj="0,,0" path="m6972,5098r942,-805l8004,5253t-914,l6972,5098e" filled="f" strokecolor="white" strokeweight="1pt">
              <v:stroke joinstyle="round"/>
              <v:formulas/>
              <v:path arrowok="t" o:connecttype="segments"/>
            </v:shape>
            <v:shape id="_x0000_s1288" style="position:absolute;top:16837;width:1176;height:960" coordorigin=",16838" coordsize="1176,960" o:spt="100" adj="0,,0" path="m7914,4293r1175,936l9073,5253t-1069,l7914,4293e" filled="f" strokecolor="white" strokeweight="1pt">
              <v:stroke joinstyle="round"/>
              <v:formulas/>
              <v:path arrowok="t" o:connecttype="segments"/>
            </v:shape>
            <v:shape id="_x0000_s1287" style="position:absolute;left:-17;top:16837;width:24;height:24" coordorigin="-16,16838" coordsize="24,24" o:spt="100" adj="0,,0" path="m9089,5229r7,24m9073,5253r16,-24e" filled="f" strokecolor="white" strokeweight="1pt">
              <v:stroke joinstyle="round"/>
              <v:formulas/>
              <v:path arrowok="t" o:connecttype="segments"/>
            </v:shape>
            <v:shape id="_x0000_s1286" style="position:absolute;top:16837;width:705;height:1591" coordorigin=",16838" coordsize="705,1591" o:spt="100" adj="0,,0" path="m6268,3662r704,1436l6870,5253t-343,l6268,3662e" filled="f" strokecolor="white" strokeweight="1pt">
              <v:stroke joinstyle="round"/>
              <v:formulas/>
              <v:path arrowok="t" o:connecttype="segments"/>
            </v:shape>
            <v:shape id="_x0000_s1285" style="position:absolute;left:-102;top:16837;width:220;height:155" coordorigin="-102,16838" coordsize="220,155" o:spt="100" adj="0,,0" path="m6972,5098r118,155m6870,5253r102,-155e" filled="f" strokecolor="white" strokeweight="1pt">
              <v:stroke joinstyle="round"/>
              <v:formulas/>
              <v:path arrowok="t" o:connecttype="segments"/>
            </v:shape>
            <v:shape id="_x0000_s1284" style="position:absolute;left:3750;top:3678;width:1078;height:1161" coordorigin="3750,3678" coordsize="1078,1161" path="m3750,4839l3951,3678r877,699l3750,4839xe" filled="f" strokecolor="white" strokeweight="1pt">
              <v:path arrowok="t"/>
            </v:shape>
            <v:shape id="_x0000_s1283" style="position:absolute;left:3951;top:2558;width:877;height:1819" coordorigin="3951,2559" coordsize="877,1819" path="m3951,3678l4720,2559r108,1818l3951,3678xe" filled="f" strokecolor="white" strokeweight="1pt">
              <v:path arrowok="t"/>
            </v:shape>
            <v:shape id="_x0000_s1282" style="position:absolute;left:4720;top:2558;width:774;height:1819" coordorigin="4720,2559" coordsize="774,1819" path="m4720,2559r774,449l4828,4377,4720,2559xe" filled="f" strokecolor="white" strokeweight="1pt">
              <v:path arrowok="t"/>
            </v:shape>
            <v:shape id="_x0000_s1281" style="position:absolute;left:4827;top:3008;width:1441;height:1369" coordorigin="4828,3008" coordsize="1441,1369" path="m5494,3008r774,654l4828,4377,5494,3008xe" filled="f" strokecolor="white" strokeweight="1pt">
              <v:path arrowok="t"/>
            </v:shape>
            <v:shape id="_x0000_s1280" style="position:absolute;left:4827;top:4376;width:1198;height:876" coordorigin="4828,4377" coordsize="1198,876" path="m6025,5253l4828,4377r384,876e" filled="f" strokecolor="white" strokeweight="1pt">
              <v:path arrowok="t"/>
            </v:shape>
            <v:shape id="_x0000_s1279" style="position:absolute;left:-1441;top:16837;width:1700;height:1591" coordorigin="-1441,16838" coordsize="1700,1591" o:spt="100" adj="0,,0" path="m6268,3662r259,1591m6025,5253l4828,4377,6268,3662e" filled="f" strokecolor="white" strokeweight="1pt">
              <v:stroke joinstyle="round"/>
              <v:formulas/>
              <v:path arrowok="t" o:connecttype="segments"/>
            </v:shape>
            <v:shape id="_x0000_s1278" style="position:absolute;top:16375;width:1078;height:876" coordorigin=",16376" coordsize="1078,876" o:spt="100" adj="0,,0" path="m3750,4839l4828,4377r-325,876m3887,5253l3750,4839e" filled="f" strokecolor="white" strokeweight="1pt">
              <v:stroke joinstyle="round"/>
              <v:formulas/>
              <v:path arrowok="t" o:connecttype="segments"/>
            </v:shape>
            <v:shape id="_x0000_s1277" style="position:absolute;left:-325;top:16837;width:709;height:876" coordorigin="-325,16838" coordsize="709,876" o:spt="100" adj="0,,0" path="m4828,4377r384,876m4503,5253r325,-876e" filled="f" strokecolor="white" strokeweight="1pt">
              <v:stroke joinstyle="round"/>
              <v:formulas/>
              <v:path arrowok="t" o:connecttype="segments"/>
            </v:shape>
            <v:shape id="_x0000_s1276" style="position:absolute;left:11063;top:2725;width:842;height:2527" coordorigin="11064,2726" coordsize="842,2527" path="m11064,5253r216,-2527l11906,4919e" filled="f" strokecolor="white" strokeweight="1pt">
              <v:path arrowok="t"/>
            </v:shape>
            <v:shape id="_x0000_s1275" style="position:absolute;top:16311;width:626;height:2721" coordorigin=",16311" coordsize="626,2721" o:spt="100" adj="0,,0" path="m11280,2726r625,-527m11905,4919l11280,2726e" filled="f" strokecolor="white" strokeweight="1pt">
              <v:stroke joinstyle="round"/>
              <v:formulas/>
              <v:path arrowok="t" o:connecttype="segments"/>
            </v:shape>
            <v:shape id="_x0000_s1274" style="position:absolute;top:16621;width:1749;height:414" coordorigin=",16621" coordsize="1749,414" o:spt="100" adj="0,,0" path="m2002,5056l3750,4839r-61,414m2211,5253l2002,5056e" filled="f" strokecolor="white" strokeweight="1pt">
              <v:stroke joinstyle="round"/>
              <v:formulas/>
              <v:path arrowok="t" o:connecttype="segments"/>
            </v:shape>
            <v:shape id="_x0000_s1273" style="position:absolute;left:-62;top:16837;width:198;height:414" coordorigin="-61,16838" coordsize="198,414" o:spt="100" adj="0,,0" path="m3750,4839r137,414m3689,5253r61,-414e" filled="f" strokecolor="white" strokeweight="1pt">
              <v:stroke joinstyle="round"/>
              <v:formulas/>
              <v:path arrowok="t" o:connecttype="segments"/>
            </v:shape>
            <v:shape id="_x0000_s1272" style="position:absolute;top:16837;width:209;height:198" coordorigin=",16838" coordsize="209,198" o:spt="100" adj="0,,0" path="m2002,5056r209,197m2040,5253r-38,-197e" filled="f" strokecolor="white" strokeweight="1pt">
              <v:stroke joinstyle="round"/>
              <v:formulas/>
              <v:path arrowok="t" o:connecttype="segments"/>
            </v:shape>
            <v:shape id="_x0000_s1271" style="position:absolute;left:920;top:4991;width:293;height:261" coordorigin="920,4992" coordsize="293,261" path="m920,5253r204,-261l1212,5253e" filled="f" strokecolor="white" strokeweight="1pt">
              <v:path arrowok="t"/>
            </v:shape>
            <v:shape id="_x0000_s1270" style="position:absolute;top:16837;width:878;height:261" coordorigin=",16838" coordsize="878,261" o:spt="100" adj="0,,0" path="m1124,4992r878,64l1823,5253t-611,l1124,4992e" filled="f" strokecolor="white" strokeweight="1pt">
              <v:stroke joinstyle="round"/>
              <v:formulas/>
              <v:path arrowok="t" o:connecttype="segments"/>
            </v:shape>
            <v:shape id="_x0000_s1269" style="position:absolute;left:-180;top:16837;width:218;height:198" coordorigin="-179,16838" coordsize="218,198" o:spt="100" adj="0,,0" path="m2002,5056r38,197m1823,5253r179,-197e" filled="f" strokecolor="white" strokeweight="1pt">
              <v:stroke joinstyle="round"/>
              <v:formulas/>
              <v:path arrowok="t" o:connecttype="segments"/>
            </v:shape>
            <v:shape id="_x0000_s1268" style="position:absolute;left:8858;top:2134;width:253;height:287" coordorigin="8858,2134" coordsize="253,287" path="m8858,2134r36,287l9110,2134e" filled="f" strokecolor="white" strokeweight="1pt">
              <v:path arrowok="t"/>
            </v:shape>
            <v:shape id="_x0000_s1267" style="position:absolute;top:16551;width:942;height:287" coordorigin=",16552" coordsize="942,287" o:spt="100" adj="0,,0" path="m8894,2421r941,-287m9110,2134r-216,287e" filled="f" strokecolor="white" strokeweight="1pt">
              <v:stroke joinstyle="round"/>
              <v:formulas/>
              <v:path arrowok="t" o:connecttype="segments"/>
            </v:shape>
            <v:shape id="_x0000_s1266" type="#_x0000_t75" style="position:absolute;left:571;top:3312;width:137;height:137">
              <v:imagedata r:id="rId15" o:title=""/>
            </v:shape>
            <v:shape id="_x0000_s1265" style="position:absolute;left:3707;top:4798;width:79;height:79" coordorigin="3707,4799" coordsize="79,79" path="m3747,4799r-16,3l3719,4810r-9,13l3707,4838r3,16l3719,4866r12,9l3747,4878r15,-3l3774,4866r9,-12l3786,4838r-3,-15l3774,4810r-12,-8l3747,4799xe" stroked="f">
              <v:fill opacity="26214f"/>
              <v:path arrowok="t"/>
            </v:shape>
            <v:shape id="_x0000_s1264" type="#_x0000_t75" style="position:absolute;left:7873;top:3041;width:270;height:270">
              <v:imagedata r:id="rId16" o:title=""/>
            </v:shape>
            <v:shape id="_x0000_s1263" style="position:absolute;left:10647;top:3732;width:97;height:97" coordorigin="10648,3733" coordsize="97,97" path="m10696,3733r-19,4l10662,3747r-10,15l10648,3781r4,19l10662,3815r15,10l10696,3829r19,-4l10730,3815r10,-15l10744,3781r-4,-19l10730,3747r-15,-10l10696,3733xe" stroked="f">
              <v:fill opacity="26214f"/>
              <v:path arrowok="t"/>
            </v:shape>
            <v:shape id="_x0000_s1262" type="#_x0000_t75" style="position:absolute;left:7809;top:4191;width:199;height:199">
              <v:imagedata r:id="rId17" o:title=""/>
            </v:shape>
            <v:shape id="_x0000_s1261" type="#_x0000_t75" style="position:absolute;left:9629;top:2976;width:199;height:199">
              <v:imagedata r:id="rId18" o:title=""/>
            </v:shape>
            <v:shape id="_x0000_s1260" type="#_x0000_t75" style="position:absolute;left:5394;top:2916;width:189;height:189">
              <v:imagedata r:id="rId19" o:title=""/>
            </v:shape>
            <v:shape id="_x0000_s1259" type="#_x0000_t75" style="position:absolute;left:1964;top:2506;width:229;height:229">
              <v:imagedata r:id="rId20" o:title=""/>
            </v:shape>
            <v:rect id="_x0000_s1258" style="position:absolute;top:3373;width:11906;height:2126" fillcolor="#acd9af" stroked="f"/>
            <v:rect id="_x0000_s1257" style="position:absolute;left:566;top:5102;width:10772;height:1134" fillcolor="#c64c6b" stroked="f"/>
            <v:line id="_x0000_s1256" style="position:absolute" from="850,3825" to="11055,3825" strokecolor="white" strokeweight="1pt"/>
            <v:shape id="_x0000_s1255" type="#_x0000_t75" style="position:absolute;left:4513;top:439;width:2181;height:2388">
              <v:imagedata r:id="rId21" o:title=""/>
            </v:shape>
            <v:shape id="_x0000_s1254" style="position:absolute;left:6920;top:439;width:1026;height:1637" coordorigin="6920,439" coordsize="1026,1637" o:spt="100" adj="0,,0" path="m7946,2060r-367,-25l7494,2027r-107,-12l7278,2000r-358,-60l6920,1994r357,41l7344,2041r83,6l7946,2076r,-16m7946,1849r-324,-36l7535,1801r-74,-14l7396,1769r-60,-22l7277,1720r-56,-29l7165,1662,6920,1530r,63l7277,1757r81,32l7432,1809r83,13l7946,1866r,-17m7946,1639r-324,-54l7522,1565r-79,-20l7381,1521r-53,-30l7277,1450r-58,-52l7162,1347,6920,1123r,79l7277,1495r56,37l7393,1558r67,18l7535,1590r411,66l7946,1639t,-71l7621,1513r-86,-17l7459,1475r-68,-27l7331,1412r-54,-47l6920,992r,85l7276,1410r55,40l7391,1479r68,21l7535,1515r411,70l7946,1568t,423l7623,1965r-62,-5l7479,1949r-96,-17l7278,1907r-87,-23l7124,1866r-204,-63l6920,1861r357,83l7346,1956r81,11l7519,1976r427,30l7946,1991t,-71l7553,1879r-80,-11l7382,1848r-103,-34l7123,1751r-203,-86l6920,1726r358,122l7363,1874r76,15l7522,1900r424,36l7946,1920t,-140l7623,1740r-115,-20l7423,1697r-62,-24l7315,1649r-74,-42l7191,1575,6920,1396r,68l7176,1612r101,56l7340,1699r63,23l7470,1739r72,13l7622,1762r324,36l7946,1780t,-70l7623,1664r-114,-21l7424,1619r-63,-25l7314,1568r-37,-26l7240,1514r-50,-38l6920,1262r,73l7174,1512r104,71l7346,1621r66,26l7479,1663r69,11l7760,1701r186,27l7946,1710t,-421l7624,1219r-117,-32l7421,1151r-61,-42l7315,1063r-35,-51l6920,439r,115l7192,943r85,120l7327,1122r54,40l7444,1190r77,22l7946,1306r,-17e" fillcolor="#bcbec0" stroked="f">
              <v:stroke joinstyle="round"/>
              <v:formulas/>
              <v:path arrowok="t" o:connecttype="segments"/>
            </v:shape>
            <v:line id="_x0000_s1253" style="position:absolute" from="6920,2107" to="7946,2107" strokecolor="#bcbec0" strokeweight="2.67pt"/>
            <v:shape id="_x0000_s1252" style="position:absolute;left:6920;top:577;width:1026;height:938" coordorigin="6920,578" coordsize="1026,938" o:spt="100" adj="0,,0" path="m7946,1500r-271,-49l7622,1441r-109,-24l7435,1391r-59,-31l7327,1320r-50,-52l7240,1226,6920,852r,90l7167,1204r55,57l7276,1314r67,56l7410,1406r68,23l7548,1444r398,72l7946,1500t,-72l7622,1366r-109,-27l7429,1307r-64,-37l7315,1229r-39,-45l6920,716r,98l7234,1184r42,49l7331,1283r62,36l7463,1346r76,19l7946,1442r,-14m7946,1359r-283,-57l7622,1293r-127,-36l7405,1216r-61,-44l7304,1130r-28,-37l7203,989,6920,578r,103l7277,1147r56,56l7398,1243r72,28l7545,1291r77,17l7726,1330r220,43l7946,1359e" fillcolor="#bcbec0" stroked="f">
              <v:stroke joinstyle="round"/>
              <v:formulas/>
              <v:path arrowok="t" o:connecttype="segments"/>
            </v:shape>
            <w10:wrap anchorx="page" anchory="page"/>
          </v:group>
        </w:pict>
      </w:r>
      <w:r>
        <w:rPr>
          <w:noProof/>
        </w:rPr>
        <w:pict>
          <v:group id="_x0000_s1248" style="position:absolute;margin-left:28.35pt;margin-top:346.95pt;width:57pt;height:52.75pt;z-index:-251855360;mso-position-horizontal-relative:page;mso-position-vertical-relative:page" coordorigin="567,6939" coordsize="1140,1055">
            <v:shape id="_x0000_s1250" style="position:absolute;left:567;top:6939;width:1140;height:1054" coordorigin="567,6939" coordsize="1140,1054" o:spt="100" adj="0,,0" path="m1403,7353r-7,-74l1376,7209r-31,-64l1304,7087r-50,-50l1222,7015r-26,-19l1130,6965r-70,-19l985,6939r-75,7l839,6965r-65,31l716,7037r-51,50l624,7145r-31,64l574,7279r-7,74l574,7431r21,74l630,7572r46,61l733,7684r67,41l806,7727r5,1l817,7728r10,-1l837,7723r8,-7l851,7707r4,-14l853,7679r-7,-13l834,7657r-65,-41l716,7563r-40,-63l652,7429r-9,-76l652,7276r26,-71l718,7142r53,-53l835,7049r72,-25l985,7015r78,9l1135,7049r63,40l1251,7142r41,63l1318,7276r9,77l1316,7436r-29,76l1239,7580r-63,55l1166,7646r-6,13l1160,7673r6,14l1177,7698r13,5l1205,7703r14,-6l1282,7645r51,-63l1371,7511r24,-76l1403,7353t303,226l1703,7565r-8,-12l1683,7545r-15,-3l1441,7542r-15,3l1414,7553r-8,12l1403,7579r3,15l1414,7606r12,8l1441,7617r132,l1321,7835r-128,-63l1029,7691r-14,l587,7923r-12,9l568,7945r-1,15l572,7974r7,12l592,7993r19,l617,7992r407,-220l1310,7914r10,4l1331,7918r11,-3l1352,7909r84,-74l1630,7667r,138l1633,7820r9,12l1654,7840r14,3l1683,7840r12,-8l1703,7820r3,-15l1706,7667r,-88e" fillcolor="#c64c6b" stroked="f">
              <v:stroke joinstyle="round"/>
              <v:formulas/>
              <v:path arrowok="t" o:connecttype="segments"/>
            </v:shape>
            <v:shape id="_x0000_s1249" style="position:absolute;left:771;top:7138;width:428;height:424" coordorigin="771,7138" coordsize="428,424" o:spt="100" adj="0,,0" path="m1023,7388r-76,l947,7524r3,15l958,7551r12,8l985,7562r15,-3l1012,7551r8,-12l1023,7524r,-136xm1160,7312r-351,l794,7315r-12,8l774,7335r-3,15l774,7365r8,12l794,7385r15,3l1160,7388r15,-3l1187,7377r8,-12l1198,7350r-3,-15l1187,7323r-12,-8l1160,7312xm985,7138r-15,3l958,7149r-8,12l947,7176r,136l1023,7312r,-136l1020,7161r-8,-12l1000,7141r-15,-3xe" fillcolor="#7fc78b" stroked="f">
              <v:stroke joinstyle="round"/>
              <v:formulas/>
              <v:path arrowok="t" o:connecttype="segments"/>
            </v:shape>
            <w10:wrap anchorx="page" anchory="page"/>
          </v:group>
        </w:pict>
      </w:r>
      <w:r>
        <w:rPr>
          <w:noProof/>
        </w:rPr>
        <w:pict>
          <v:line id="_x0000_s1247" style="position:absolute;z-index:-251854336;mso-position-horizontal-relative:page;mso-position-vertical-relative:page" from="48.2pt,648.2pt" to="209.75pt,648.2pt" strokecolor="#bd476b" strokeweight="1pt">
            <w10:wrap anchorx="page" anchory="page"/>
          </v:line>
        </w:pict>
      </w:r>
      <w:r>
        <w:rPr>
          <w:noProof/>
        </w:rPr>
        <w:pict>
          <v:line id="_x0000_s1246" style="position:absolute;z-index:-251853312;mso-position-horizontal-relative:page;mso-position-vertical-relative:page" from="222.5pt,648.2pt" to="384.1pt,648.2pt" strokecolor="#bd476b" strokeweight="1pt">
            <w10:wrap anchorx="page" anchory="page"/>
          </v:line>
        </w:pict>
      </w:r>
      <w:r>
        <w:rPr>
          <w:noProof/>
        </w:rPr>
        <w:pict>
          <v:line id="_x0000_s1245" style="position:absolute;z-index:-251852288;mso-position-horizontal-relative:page;mso-position-vertical-relative:page" from="396.85pt,648.2pt" to="558.45pt,648.2pt" strokecolor="#bd476b" strokeweight="1pt">
            <w10:wrap anchorx="page" anchory="page"/>
          </v:line>
        </w:pict>
      </w:r>
      <w:r>
        <w:rPr>
          <w:noProof/>
        </w:rPr>
        <w:pict>
          <v:line id="_x0000_s1244" style="position:absolute;z-index:-251851264;mso-position-horizontal-relative:page;mso-position-vertical-relative:page" from="28.35pt,443pt" to="566.95pt,443pt" strokecolor="#67c079" strokeweight="1pt">
            <w10:wrap anchorx="page" anchory="page"/>
          </v:line>
        </w:pict>
      </w:r>
      <w:r>
        <w:rPr>
          <w:noProof/>
        </w:rPr>
        <w:pict>
          <v:shape id="_x0000_s1243" style="position:absolute;margin-left:396.85pt;margin-top:659.5pt;width:21.35pt;height:21.75pt;z-index:-251850240;mso-position-horizontal-relative:page;mso-position-vertical-relative:page" coordorigin="7937,13190" coordsize="427,435" o:spt="100" adj="0,,0" path="m8251,13334r-55,-55l8192,13279r-5,5l8187,13288r55,54l8243,13343r3,l8248,13342r3,-4l8251,13334t90,36l8334,13363r-5,-6l8327,13356r,18l8327,13381r-79,79l8240,13460r-6,-6l8233,13453r-1,-5l8231,13446r-2,-2l8238,13436r73,-73l8313,13364r2,1l8320,13366r1,1l8327,13374r,-18l8325,13355r-8,-3l8313,13348r-3,-8l8310,13339r-2,-3l8302,13331r,23l8221,13436r-2,-2l8217,13433r-5,-1l8211,13431r-6,-6l8205,13417r17,-17l8282,13340r3,-1l8291,13339r3,1l8298,13344r1,1l8300,13350r1,2l8302,13354r,-23l8301,13330r-4,-4l8286,13325r-9,5l8267,13320r,18l8204,13400r-8,-8l8170,13366r,17l7967,13586r-8,l7948,13576r,-9l8151,13364r19,19l8170,13366r-2,-2l8138,13334r-8,-8l8131,13326r62,-62l8267,13338r,-18l8210,13264r-9,-10l8205,13245r-1,-11l8199,13228r-5,-5l8193,13222r,17l8192,13247r-78,78l8106,13326r-6,-6l8099,13318r-2,-4l8096,13312r-1,-2l8104,13301r73,-73l8179,13229r2,1l8185,13232r2,1l8193,13239r,-17l8191,13221r-9,-3l8178,13214r-3,-9l8175,13205r-2,-3l8168,13197r,22l8086,13301r-2,-1l8082,13299r-4,-2l8076,13296r-6,-6l8071,13282r76,-76l8150,13205r7,l8159,13206r4,3l8164,13211r2,4l8167,13217r1,2l8168,13197r-7,-7l8145,13190r-88,88l8057,13294r12,12l8072,13309r9,2l8085,13315r3,9l8090,13328r7,7l8103,13337r10,l8117,13336r4,-2l8142,13355r-197,198l7939,13561r-2,10l7939,13581r6,9l7950,13595r6,2l7970,13597r6,-2l7985,13586r194,-194l8197,13410r-5,9l8193,13430r10,11l8207,13443r8,3l8219,13450r3,8l8224,13462r8,7l8238,13471r12,l8257,13469r8,-9l8340,13385r1,-15m8364,13622r,-10l8364,13598r,-7l8364,13589r-3,-3l8352,13574r,24l8352,13612r-213,l8139,13598r213,l8352,13574r-7,-8l8345,13586r-200,l8162,13564r166,l8345,13586r,-20l8344,13564r-6,-8l8338,13551r,-4l8338,13537r-3,-3l8325,13534r,13l8325,13551r-160,l8165,13547r160,l8325,13534r-169,l8153,13537r,19l8127,13589r,2l8127,13622r2,2l8361,13624r3,-2e" fillcolor="#bd476b" stroked="f">
            <v:stroke joinstyle="round"/>
            <v:formulas/>
            <v:path arrowok="t" o:connecttype="segments"/>
            <w10:wrap anchorx="page" anchory="page"/>
          </v:shape>
        </w:pict>
      </w:r>
      <w:r>
        <w:rPr>
          <w:noProof/>
          <w:lang w:val="en-GB" w:eastAsia="en-GB" w:bidi="ar-SA"/>
        </w:rPr>
        <w:drawing>
          <wp:anchor distT="0" distB="0" distL="0" distR="0" simplePos="0" relativeHeight="251457024" behindDoc="1" locked="0" layoutInCell="1" allowOverlap="1">
            <wp:simplePos x="0" y="0"/>
            <wp:positionH relativeFrom="page">
              <wp:posOffset>2826899</wp:posOffset>
            </wp:positionH>
            <wp:positionV relativeFrom="page">
              <wp:posOffset>8377078</wp:posOffset>
            </wp:positionV>
            <wp:extent cx="357708" cy="335376"/>
            <wp:effectExtent l="0" t="0" r="0" b="0"/>
            <wp:wrapNone/>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22" cstate="print"/>
                    <a:stretch>
                      <a:fillRect/>
                    </a:stretch>
                  </pic:blipFill>
                  <pic:spPr>
                    <a:xfrm>
                      <a:off x="0" y="0"/>
                      <a:ext cx="357708" cy="335376"/>
                    </a:xfrm>
                    <a:prstGeom prst="rect">
                      <a:avLst/>
                    </a:prstGeom>
                  </pic:spPr>
                </pic:pic>
              </a:graphicData>
            </a:graphic>
          </wp:anchor>
        </w:drawing>
      </w:r>
      <w:r>
        <w:rPr>
          <w:noProof/>
          <w:lang w:val="en-GB" w:eastAsia="en-GB" w:bidi="ar-SA"/>
        </w:rPr>
        <w:drawing>
          <wp:anchor distT="0" distB="0" distL="0" distR="0" simplePos="0" relativeHeight="251458048" behindDoc="1" locked="0" layoutInCell="1" allowOverlap="1">
            <wp:simplePos x="0" y="0"/>
            <wp:positionH relativeFrom="page">
              <wp:posOffset>612000</wp:posOffset>
            </wp:positionH>
            <wp:positionV relativeFrom="page">
              <wp:posOffset>8377203</wp:posOffset>
            </wp:positionV>
            <wp:extent cx="310295" cy="310292"/>
            <wp:effectExtent l="0" t="0" r="0" b="0"/>
            <wp:wrapNone/>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23" cstate="print"/>
                    <a:stretch>
                      <a:fillRect/>
                    </a:stretch>
                  </pic:blipFill>
                  <pic:spPr>
                    <a:xfrm>
                      <a:off x="0" y="0"/>
                      <a:ext cx="310295" cy="310292"/>
                    </a:xfrm>
                    <a:prstGeom prst="rect">
                      <a:avLst/>
                    </a:prstGeom>
                  </pic:spPr>
                </pic:pic>
              </a:graphicData>
            </a:graphic>
          </wp:anchor>
        </w:drawing>
      </w:r>
      <w:r>
        <w:rPr>
          <w:noProof/>
        </w:rPr>
        <w:pict>
          <v:group id="_x0000_s1240" style="position:absolute;margin-left:48.1pt;margin-top:478.9pt;width:24.8pt;height:23pt;z-index:-251849216;mso-position-horizontal-relative:page;mso-position-vertical-relative:page" coordorigin="962,9578" coordsize="496,460">
            <v:shape id="_x0000_s1242" style="position:absolute;left:962;top:9578;width:496;height:460" coordorigin="962,9578" coordsize="496,460" o:spt="100" adj="0,,0" path="m1223,9994r-154,l1058,10004r,34l1234,10038r,-15l1074,10023r,-11l1078,10009r156,l1234,10004r-11,-10xm1290,9927r-16,l1274,10001r3,14l1286,10027r13,8l1314,10038r16,-3l1342,10027r3,-4l1301,10023r-11,-10l1290,9927xm1234,10009r-19,l1218,10012r,11l1234,10023r,-14xm1354,9927r-16,l1338,10013r-11,10l1345,10023r6,-8l1354,10001r,-74xm1154,9578r-8,l1075,9592r-59,36l977,9683r-15,66l976,9814r38,53l1070,9904r68,15l1138,9994r16,l1154,9905r-8,l1081,9892r-53,-33l992,9810r-14,-61l991,9690r34,-49l1076,9608r62,-15l1154,9593r,-15xm1370,9912r-112,l1258,9927r112,l1370,9912xm1258,9869r-32,l1237,9876r12,7l1261,9888r13,4l1274,9912r16,l1290,9895r64,l1354,9892r22,-10l1314,9882r-50,-9l1258,9869xm1354,9895r-16,l1338,9912r16,l1354,9895xm1338,9895r-48,l1298,9897r8,l1322,9897r8,l1338,9895xm1154,9593r-16,l1138,9609r-56,13l1036,9652r-30,44l994,9749r12,55l1039,9849r48,30l1146,9890r21,-1l1188,9885r19,-7l1213,9875r-75,l1130,9874r-8,-1l1122,9869r-16,l1095,9866r-11,-4l1074,9856r,-11l1058,9845r-20,-19l1023,9803r-9,-26l1010,9749r1,-14l1014,9722r3,-13l1023,9697r51,l1074,9694r-12,-12l1031,9682r21,-24l1080,9639r31,-12l1146,9623r67,l1205,9619r-25,-7l1154,9609r,-16xm1377,9645r-63,l1364,9655r41,25l1432,9718r10,46l1432,9810r-27,38l1364,9873r-50,9l1376,9882r20,-8l1429,9845r21,-38l1450,9807r8,-43l1447,9712r-31,-42l1377,9645xm1196,9807r-18,l1185,9822r8,13l1202,9847r11,12l1197,9866r-16,5l1164,9874r-18,1l1213,9875r13,-6l1258,9869r-34,-21l1196,9810r,-3xm1213,9623r-59,l1162,9624r8,1l1170,9650r-4,5l1147,9660r-9,10l1138,9709r10,11l1177,9725r-5,12l1170,9750r,24l1172,9784r2,9l1162,9797r-8,10l1154,9825r-6,6l1119,9831r-13,12l1106,9869r16,l1122,9851r6,-6l1157,9845r13,-12l1170,9814r4,-5l1178,9807r18,l1186,9764r10,-46l1201,9711r-19,l1159,9707r-5,-5l1154,9677r4,-5l1177,9668r9,-11l1186,9629r38,l1213,9623xm1074,9697r-21,l1058,9702r,21l1071,9734r26,l1106,9742r,28l1097,9779r-26,l1058,9790r,55l1074,9845r,-47l1080,9793r6,l1100,9791r12,-7l1119,9773r3,-13l1122,9753r-3,-13l1112,9729r-12,-7l1086,9719r-6,l1074,9714r,-17xm1224,9629r-38,l1199,9633r12,5l1223,9645r11,8l1218,9665r-14,13l1192,9694r-10,17l1201,9711r23,-31l1264,9655r50,-10l1377,9645r,l1249,9645r-21,-15l1224,9629xm1314,9630r-17,1l1280,9634r-16,5l1249,9645r128,l1370,9641r-56,-11xe" fillcolor="#bd476b" stroked="f">
              <v:stroke joinstyle="round"/>
              <v:formulas/>
              <v:path arrowok="t" o:connecttype="segments"/>
            </v:shape>
            <v:shape id="_x0000_s1241" type="#_x0000_t75" style="position:absolute;left:1202;top:9660;width:224;height:208">
              <v:imagedata r:id="rId24" o:title=""/>
            </v:shape>
            <w10:wrap anchorx="page" anchory="page"/>
          </v:group>
        </w:pict>
      </w:r>
      <w:r>
        <w:rPr>
          <w:noProof/>
          <w:lang w:val="en-GB" w:eastAsia="en-GB" w:bidi="ar-SA"/>
        </w:rPr>
        <w:drawing>
          <wp:anchor distT="0" distB="0" distL="0" distR="0" simplePos="0" relativeHeight="251459072" behindDoc="1" locked="0" layoutInCell="1" allowOverlap="1">
            <wp:simplePos x="0" y="0"/>
            <wp:positionH relativeFrom="page">
              <wp:posOffset>2825695</wp:posOffset>
            </wp:positionH>
            <wp:positionV relativeFrom="page">
              <wp:posOffset>6082543</wp:posOffset>
            </wp:positionV>
            <wp:extent cx="341439" cy="321309"/>
            <wp:effectExtent l="0" t="0" r="0" b="0"/>
            <wp:wrapNone/>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25" cstate="print"/>
                    <a:stretch>
                      <a:fillRect/>
                    </a:stretch>
                  </pic:blipFill>
                  <pic:spPr>
                    <a:xfrm>
                      <a:off x="0" y="0"/>
                      <a:ext cx="341439" cy="321309"/>
                    </a:xfrm>
                    <a:prstGeom prst="rect">
                      <a:avLst/>
                    </a:prstGeom>
                  </pic:spPr>
                </pic:pic>
              </a:graphicData>
            </a:graphic>
          </wp:anchor>
        </w:drawing>
      </w:r>
      <w:r>
        <w:rPr>
          <w:noProof/>
        </w:rPr>
        <w:pict>
          <v:shape id="_x0000_s1239" style="position:absolute;margin-left:396.9pt;margin-top:478.9pt;width:25.1pt;height:21.65pt;z-index:-251848192;mso-position-horizontal-relative:page;mso-position-vertical-relative:page" coordorigin="7938,9578" coordsize="502,433" o:spt="100" adj="0,,0" path="m8114,9578r,l8112,9579r,l8111,9579r-81,38l8029,9619r-1,2l7938,10005r1,2l7942,10010r1,l7943,10010r1,l7945,10011r,l7946,10011r,l7946,10011r,l7946,10011r1,l7948,10011r59,-18l7957,9993r51,-217l8025,9776r-13,-21l8019,9725r118,l8147,9722r-57,l8023,9711r19,-83l8105,9598r15,l8121,9597r33,l8118,9579r-2,l8114,9578xm8118,9974r-50,l8188,10011r,l8190,10011r1,l8247,9994r-65,l8118,9974xm8361,9974r-50,l8431,10011r,l8434,10011r2,-1l8439,10007r1,-2l8437,9993r-15,l8361,9974xm8139,9885r-54,l8182,9931r,63l8197,9994r,-48l8217,9946r-20,-22l8197,9915r-15,l8132,9891r7,-6xm8217,9946r-20,l8230,9983r-33,11l8247,9994r49,-15l8246,9979r-29,-33xm8025,9776r-17,l8071,9875r-10,86l7957,9993r50,l8068,9974r50,l8076,9961r9,-76l8139,9885r2,-1l8117,9884r-30,-15l8089,9852r-15,l8025,9776xm8397,9820r-16,l8422,9993r15,l8397,9820xm8257,9764r-20,l8285,9815r17,146l8246,9979r50,l8311,9974r50,l8318,9961r-18,-141l8397,9820r-4,-15l8299,9805r-2,-15l8281,9790r-24,-26xm8197,9851r-15,l8182,9915r15,l8197,9851xm8209,9711r-27,l8182,9832r-65,52l8141,9884r41,-33l8197,9851r,-14l8214,9806r-17,l8197,9720r20,l8209,9711xm8137,9725r-118,l8088,9737r-14,115l8089,9852r15,-116l8137,9725xm8217,9720r-20,l8226,9752r-29,54l8214,9806r23,-42l8257,9764r-12,-14l8251,9738r-17,l8217,9720xm8354,9636r-16,l8378,9805r15,l8354,9636xm8286,9702r-15,l8281,9790r16,l8286,9702xm8305,9597r-47,l8268,9677r-34,61l8251,9738r20,-36l8286,9702r-3,-21l8305,9664r-24,l8273,9598r35,l8305,9597xm8120,9598r-15,l8090,9722r57,l8154,9720r-48,l8120,9598xm8154,9597r-33,l8182,9628r,68l8106,9720r48,l8182,9711r27,l8197,9698r,-70l8222,9615r-33,l8154,9597xm8308,9598r-35,l8329,9625r-48,39l8305,9664r33,-28l8354,9636r-4,-15l8350,9621r,-1l8350,9620r-1,-1l8349,9619r-1,-1l8347,9617r-39,-19xm8264,9578r,1l8263,9579r,l8263,9579r-1,l8261,9579r-72,36l8222,9615r36,-18l8305,9597r-38,-18l8267,9579r,l8265,9579r-1,-1xe" fillcolor="#bd476b" stroked="f">
            <v:stroke joinstyle="round"/>
            <v:formulas/>
            <v:path arrowok="t" o:connecttype="segments"/>
            <w10:wrap anchorx="page" anchory="page"/>
          </v:shape>
        </w:pict>
      </w:r>
      <w:r>
        <w:rPr>
          <w:noProof/>
        </w:rPr>
        <w:pict>
          <v:group id="_x0000_s1234" style="position:absolute;margin-left:304.7pt;margin-top:339.9pt;width:71.25pt;height:69.85pt;z-index:-251847168;mso-position-horizontal-relative:page;mso-position-vertical-relative:page" coordorigin="6094,6798" coordsize="1425,1397">
            <v:shape id="_x0000_s1238" style="position:absolute;left:6094;top:6797;width:1193;height:1193" coordorigin="6094,6798" coordsize="1193,1193" o:spt="100" adj="0,,0" path="m6293,7800r-9,-9l6262,7791r-9,9l6253,7822r9,9l6284,7831r9,-9l6293,7800t,-159l6284,7632r-22,l6253,7641r,22l6262,7672r22,l6293,7663r,-22m6293,7502r-9,-9l6262,7493r-9,9l6253,7524r9,9l6284,7533r9,-9l6293,7502t61,-132l6354,7369r-52,l6302,7368r9,-9l6319,7352r7,-7l6333,7339r8,-10l6347,7320r4,-10l6352,7299r-2,-11l6350,7282r-9,-12l6325,7263r-23,-3l6294,7260r-20,2l6263,7266r-6,3l6257,7271r1,4l6259,7286r1,4l6262,7291r4,-1l6275,7289r14,-1l6316,7288r4,3l6320,7309r-5,6l6309,7321r-3,4l6290,7340r-4,3l6259,7368r-2,3l6256,7374r,19l6257,7395r97,l6354,7393r,-23m6432,7800r-9,-9l6402,7791r-9,9l6393,7822r9,9l6423,7831r9,-9l6432,7800t,-159l6423,7632r-21,l6393,7641r,22l6402,7672r21,l6432,7663r,-22m6432,7502r-9,-9l6402,7493r-9,9l6393,7524r9,9l6423,7533r9,-9l6432,7502t49,-175l6479,7304r-5,-17l6472,7283r-17,-16l6449,7265r,63l6448,7345r-3,14l6438,7367r-12,3l6415,7366r-6,-8l6406,7344r-1,-16l6406,7312r3,-13l6415,7290r11,-3l6438,7290r7,8l6448,7311r1,17l6449,7265r-23,-5l6397,7268r-16,19l6374,7309r-1,18l6374,7349r7,23l6397,7389r29,8l6456,7389r17,-18l6473,7370r7,-22l6481,7327t90,473l6563,7791r-22,l6532,7800r,22l6541,7831r22,l6571,7822r,-22m6571,7641r-8,-9l6541,7632r-9,9l6532,7663r9,9l6563,7672r8,-9l6571,7641t,-139l6563,7493r-22,l6532,7502r,22l6541,7533r22,l6571,7524r,-22m6590,7370r,-1l6563,7369r,-106l6562,7262r-24,l6535,7262r-5,2l6512,7272r-3,1l6509,7276r,15l6510,7292r22,l6532,7369r-24,l6507,7370r,23l6508,7395r82,l6590,7393r,-23m6711,7800r-9,-9l6680,7791r-9,9l6671,7822r9,9l6702,7831r9,-9l6711,7800t,-159l6702,7632r-22,l6671,7641r,22l6680,7672r22,l6711,7663r,-22m6711,7502r-9,-9l6680,7493r-9,9l6671,7524r9,9l6702,7533r9,-9l6711,7502t7,-178l6718,7321r-1,-22l6713,7287r-2,-8l6695,7265r-8,-1l6687,7310r,9l6673,7321r-8,l6648,7321r-3,-6l6645,7290r10,-3l6676,7287r6,3l6684,7294r2,5l6687,7310r,-46l6666,7260r-19,3l6630,7270r-12,13l6613,7303r3,20l6623,7336r13,8l6655,7347r9,l6672,7347r14,-2l6684,7360r-5,10l6650,7370r-12,-2l6629,7367r-4,l6624,7368r-2,4l6620,7383r-1,4l6620,7389r6,2l6640,7397r23,l6693,7390r16,-18l6710,7370r7,-21l6717,7345r1,-21m6850,7800r-9,-9l6819,7791r-9,9l6810,7822r9,9l6841,7831r9,-9l6850,7800t,-159l6841,7632r-22,l6810,7641r,22l6819,7672r22,l6850,7663r,-22m6850,7502r-9,-9l6819,7493r-9,9l6810,7524r9,9l6841,7533r9,-9l6850,7502t,-159l6841,7334r-22,l6810,7343r,22l6819,7374r22,l6850,7365r,-22m6989,7641r-9,-9l6958,7632r-9,9l6949,7663r9,9l6980,7672r9,-9l6989,7641t,-139l6980,7493r-22,l6949,7502r,22l6958,7533r22,l6989,7524r,-22m6989,7343r-9,-9l6958,7334r-9,9l6949,7365r9,9l6980,7374r9,-9l6989,7343t139,298l7119,7632r-22,l7088,7641r,22l7097,7672r22,l7128,7663r,-22m7128,7502r-9,-9l7097,7493r-9,9l7088,7524r9,9l7119,7533r9,-9l7128,7502t,-159l7119,7334r-22,l7088,7343r,22l7097,7374r22,l7128,7365r,-22m7287,7016r-40,l7247,7195r,755l6134,7950r,-755l7247,7195r,-179l7247,7016r,40l7247,7155r-1113,l6134,7056r1113,l7247,7016r-154,l7057,6997r-47,-26l7010,7016r-638,l6407,6997r70,-39l6535,6925r56,-33l6591,6897r8,39l6620,6967r32,22l6691,6996r38,-7l6761,6967r7,-10l6782,6936r8,-39l6790,6892r56,33l6904,6958r70,39l7010,7016r,-45l6994,6962r-78,-43l6869,6892r-34,-20l6777,6837r-14,-8l6750,6818r,79l6746,6920r-13,19l6714,6952r-23,5l6668,6952r-19,-13l6636,6920r-5,-23l6631,6892r1,-4l6633,6884r,-1l6633,6882r3,-11l6642,6863r4,-5l6647,6857r9,-8l6666,6843r12,-4l6691,6837r13,2l6715,6843r11,6l6735,6857r,1l6740,6863r5,8l6748,6882r,1l6749,6884r1,4l6750,6892r,5l6750,6818r-2,-2l6731,6806r-20,-6l6691,6798r-21,2l6651,6806r-17,10l6619,6829r-73,44l6465,6919r-78,43l6324,6997r-36,19l6094,7016r,974l7287,7990r,-40l7287,7195r,-40l7287,7056r,-40e" fillcolor="#c64c6b" stroked="f">
              <v:stroke joinstyle="round"/>
              <v:formulas/>
              <v:path arrowok="t" o:connecttype="segments"/>
            </v:shape>
            <v:shape id="_x0000_s1237" style="position:absolute;left:7000;top:7670;width:497;height:493" coordorigin="7001,7671" coordsize="497,493" path="m7498,7917r-13,-78l7450,7772r-54,-54l7328,7683r-79,-12l7171,7683r-69,35l7049,7772r-36,67l7001,7917r12,78l7049,8062r53,54l7171,8151r78,12l7328,8151r68,-35l7450,8062r35,-67l7498,7917e" stroked="f">
              <v:path arrowok="t"/>
            </v:shape>
            <v:shape id="_x0000_s1236" style="position:absolute;left:7004;top:7684;width:480;height:476" coordorigin="7004,7684" coordsize="480,476" path="m7244,8159r76,-12l7386,8114r52,-52l7472,7997r12,-75l7472,7847r-34,-66l7386,7730r-66,-34l7244,7684r-76,12l7103,7730r-52,51l7017,7847r-13,75l7017,7997r34,65l7103,8114r65,33l7244,8159xe" filled="f" strokecolor="#7fc78b" strokeweight="1.2213mm">
              <v:path arrowok="t"/>
            </v:shape>
            <v:shape id="_x0000_s1235" type="#_x0000_t75" style="position:absolute;left:7096;top:7808;width:296;height:228">
              <v:imagedata r:id="rId26" o:title=""/>
            </v:shape>
            <w10:wrap anchorx="page" anchory="page"/>
          </v:group>
        </w:pict>
      </w:r>
      <w:r>
        <w:rPr>
          <w:noProof/>
        </w:rPr>
        <w:pict>
          <v:shapetype id="_x0000_t202" coordsize="21600,21600" o:spt="202" path="m,l,21600r21600,l21600,xe">
            <v:stroke joinstyle="miter"/>
            <v:path gradientshapeok="t" o:connecttype="rect"/>
          </v:shapetype>
          <v:shape id="_x0000_s1232" type="#_x0000_t202" style="position:absolute;margin-left:41.5pt;margin-top:146.3pt;width:510.3pt;height:40.7pt;z-index:-251845120;mso-position-horizontal-relative:page;mso-position-vertical-relative:page" filled="f" stroked="f">
            <v:textbox inset="0,0,0,0">
              <w:txbxContent>
                <w:p>
                  <w:pPr>
                    <w:spacing w:before="20"/>
                    <w:ind w:left="20"/>
                    <w:rPr>
                      <w:b/>
                      <w:sz w:val="33"/>
                    </w:rPr>
                  </w:pPr>
                  <w:r>
                    <w:rPr>
                      <w:b/>
                      <w:color w:val="414042"/>
                      <w:sz w:val="33"/>
                    </w:rPr>
                    <w:t xml:space="preserve">РЕФОРМИРАНЕ НА </w:t>
                  </w:r>
                  <w:r>
                    <w:rPr>
                      <w:b/>
                      <w:color w:val="414042"/>
                      <w:spacing w:val="-3"/>
                      <w:sz w:val="33"/>
                    </w:rPr>
                    <w:t xml:space="preserve">ОБЩАТА </w:t>
                  </w:r>
                  <w:r>
                    <w:rPr>
                      <w:b/>
                      <w:color w:val="414042"/>
                      <w:sz w:val="33"/>
                    </w:rPr>
                    <w:t>ЕВРОПЕЙСКА СИСТЕМА ЗА УБЕЖИЩЕ:</w:t>
                  </w:r>
                </w:p>
                <w:p>
                  <w:pPr>
                    <w:spacing w:before="27"/>
                    <w:ind w:left="20"/>
                    <w:rPr>
                      <w:sz w:val="28"/>
                    </w:rPr>
                  </w:pPr>
                  <w:r>
                    <w:rPr>
                      <w:color w:val="414042"/>
                      <w:sz w:val="28"/>
                    </w:rPr>
                    <w:t>КАКВО ЩЕ ПРОМЕНЯТ ОТДЕЛНИТЕ РЕФОРМИ И ЗАЩО ИМАМЕ НУЖДА ОТ ТЯХ СЕГА</w:t>
                  </w:r>
                </w:p>
              </w:txbxContent>
            </v:textbox>
            <w10:wrap anchorx="page" anchory="page"/>
          </v:shape>
        </w:pict>
      </w:r>
      <w:r>
        <w:rPr>
          <w:noProof/>
        </w:rPr>
        <w:pict>
          <v:shape id="_x0000_s1231" type="#_x0000_t202" style="position:absolute;margin-left:41.5pt;margin-top:198.3pt;width:512.25pt;height:49.8pt;z-index:-251844096;mso-position-horizontal-relative:page;mso-position-vertical-relative:page" filled="f" stroked="f">
            <v:textbox inset="0,0,0,0">
              <w:txbxContent>
                <w:p>
                  <w:pPr>
                    <w:spacing w:before="20" w:line="244" w:lineRule="auto"/>
                    <w:ind w:left="20" w:right="17"/>
                    <w:jc w:val="both"/>
                    <w:rPr>
                      <w:sz w:val="20"/>
                    </w:rPr>
                  </w:pPr>
                  <w:r>
                    <w:rPr>
                      <w:color w:val="414042"/>
                      <w:sz w:val="20"/>
                    </w:rPr>
                    <w:t>Макар</w:t>
                  </w:r>
                  <w:r>
                    <w:rPr>
                      <w:color w:val="414042"/>
                      <w:spacing w:val="-17"/>
                      <w:sz w:val="20"/>
                    </w:rPr>
                    <w:t xml:space="preserve"> </w:t>
                  </w:r>
                  <w:r>
                    <w:rPr>
                      <w:color w:val="414042"/>
                      <w:sz w:val="20"/>
                    </w:rPr>
                    <w:t>все</w:t>
                  </w:r>
                  <w:r>
                    <w:rPr>
                      <w:color w:val="414042"/>
                      <w:spacing w:val="-17"/>
                      <w:sz w:val="20"/>
                    </w:rPr>
                    <w:t xml:space="preserve"> </w:t>
                  </w:r>
                  <w:r>
                    <w:rPr>
                      <w:color w:val="414042"/>
                      <w:sz w:val="20"/>
                    </w:rPr>
                    <w:t>още</w:t>
                  </w:r>
                  <w:r>
                    <w:rPr>
                      <w:color w:val="414042"/>
                      <w:spacing w:val="-17"/>
                      <w:sz w:val="20"/>
                    </w:rPr>
                    <w:t xml:space="preserve"> </w:t>
                  </w:r>
                  <w:r>
                    <w:rPr>
                      <w:color w:val="414042"/>
                      <w:sz w:val="20"/>
                    </w:rPr>
                    <w:t>да</w:t>
                  </w:r>
                  <w:r>
                    <w:rPr>
                      <w:color w:val="414042"/>
                      <w:spacing w:val="-17"/>
                      <w:sz w:val="20"/>
                    </w:rPr>
                    <w:t xml:space="preserve"> </w:t>
                  </w:r>
                  <w:r>
                    <w:rPr>
                      <w:color w:val="414042"/>
                      <w:sz w:val="20"/>
                    </w:rPr>
                    <w:t>е</w:t>
                  </w:r>
                  <w:r>
                    <w:rPr>
                      <w:color w:val="414042"/>
                      <w:spacing w:val="-17"/>
                      <w:sz w:val="20"/>
                    </w:rPr>
                    <w:t xml:space="preserve"> </w:t>
                  </w:r>
                  <w:r>
                    <w:rPr>
                      <w:color w:val="414042"/>
                      <w:sz w:val="20"/>
                    </w:rPr>
                    <w:t>необходим</w:t>
                  </w:r>
                  <w:r>
                    <w:rPr>
                      <w:color w:val="414042"/>
                      <w:spacing w:val="-17"/>
                      <w:sz w:val="20"/>
                    </w:rPr>
                    <w:t xml:space="preserve"> </w:t>
                  </w:r>
                  <w:r>
                    <w:rPr>
                      <w:color w:val="414042"/>
                      <w:sz w:val="20"/>
                    </w:rPr>
                    <w:t>компромис</w:t>
                  </w:r>
                  <w:r>
                    <w:rPr>
                      <w:color w:val="414042"/>
                      <w:spacing w:val="-17"/>
                      <w:sz w:val="20"/>
                    </w:rPr>
                    <w:t xml:space="preserve"> </w:t>
                  </w:r>
                  <w:r>
                    <w:rPr>
                      <w:color w:val="414042"/>
                      <w:sz w:val="20"/>
                    </w:rPr>
                    <w:t>по</w:t>
                  </w:r>
                  <w:r>
                    <w:rPr>
                      <w:color w:val="414042"/>
                      <w:spacing w:val="-17"/>
                      <w:sz w:val="20"/>
                    </w:rPr>
                    <w:t xml:space="preserve"> </w:t>
                  </w:r>
                  <w:r>
                    <w:rPr>
                      <w:color w:val="414042"/>
                      <w:sz w:val="20"/>
                    </w:rPr>
                    <w:t>някои</w:t>
                  </w:r>
                  <w:r>
                    <w:rPr>
                      <w:color w:val="414042"/>
                      <w:spacing w:val="-17"/>
                      <w:sz w:val="20"/>
                    </w:rPr>
                    <w:t xml:space="preserve"> </w:t>
                  </w:r>
                  <w:r>
                    <w:rPr>
                      <w:color w:val="414042"/>
                      <w:sz w:val="20"/>
                    </w:rPr>
                    <w:t>елементи</w:t>
                  </w:r>
                  <w:r>
                    <w:rPr>
                      <w:color w:val="414042"/>
                      <w:spacing w:val="-17"/>
                      <w:sz w:val="20"/>
                    </w:rPr>
                    <w:t xml:space="preserve"> </w:t>
                  </w:r>
                  <w:r>
                    <w:rPr>
                      <w:color w:val="414042"/>
                      <w:sz w:val="20"/>
                    </w:rPr>
                    <w:t>на</w:t>
                  </w:r>
                  <w:r>
                    <w:rPr>
                      <w:color w:val="414042"/>
                      <w:spacing w:val="-17"/>
                      <w:sz w:val="20"/>
                    </w:rPr>
                    <w:t xml:space="preserve"> </w:t>
                  </w:r>
                  <w:r>
                    <w:rPr>
                      <w:color w:val="414042"/>
                      <w:sz w:val="20"/>
                    </w:rPr>
                    <w:t>реформата</w:t>
                  </w:r>
                  <w:r>
                    <w:rPr>
                      <w:color w:val="414042"/>
                      <w:spacing w:val="-17"/>
                      <w:sz w:val="20"/>
                    </w:rPr>
                    <w:t xml:space="preserve"> </w:t>
                  </w:r>
                  <w:r>
                    <w:rPr>
                      <w:color w:val="414042"/>
                      <w:sz w:val="20"/>
                    </w:rPr>
                    <w:t>на</w:t>
                  </w:r>
                  <w:r>
                    <w:rPr>
                      <w:color w:val="414042"/>
                      <w:spacing w:val="-17"/>
                      <w:sz w:val="20"/>
                    </w:rPr>
                    <w:t xml:space="preserve"> </w:t>
                  </w:r>
                  <w:r>
                    <w:rPr>
                      <w:color w:val="414042"/>
                      <w:sz w:val="20"/>
                    </w:rPr>
                    <w:t>ЕС</w:t>
                  </w:r>
                  <w:r>
                    <w:rPr>
                      <w:color w:val="414042"/>
                      <w:spacing w:val="-17"/>
                      <w:sz w:val="20"/>
                    </w:rPr>
                    <w:t xml:space="preserve"> </w:t>
                  </w:r>
                  <w:r>
                    <w:rPr>
                      <w:color w:val="414042"/>
                      <w:sz w:val="20"/>
                    </w:rPr>
                    <w:t>в</w:t>
                  </w:r>
                  <w:r>
                    <w:rPr>
                      <w:color w:val="414042"/>
                      <w:spacing w:val="-17"/>
                      <w:sz w:val="20"/>
                    </w:rPr>
                    <w:t xml:space="preserve"> </w:t>
                  </w:r>
                  <w:r>
                    <w:rPr>
                      <w:color w:val="414042"/>
                      <w:sz w:val="20"/>
                    </w:rPr>
                    <w:t>областта</w:t>
                  </w:r>
                  <w:r>
                    <w:rPr>
                      <w:color w:val="414042"/>
                      <w:spacing w:val="-17"/>
                      <w:sz w:val="20"/>
                    </w:rPr>
                    <w:t xml:space="preserve"> </w:t>
                  </w:r>
                  <w:r>
                    <w:rPr>
                      <w:color w:val="414042"/>
                      <w:sz w:val="20"/>
                    </w:rPr>
                    <w:t>на</w:t>
                  </w:r>
                  <w:r>
                    <w:rPr>
                      <w:color w:val="414042"/>
                      <w:spacing w:val="-17"/>
                      <w:sz w:val="20"/>
                    </w:rPr>
                    <w:t xml:space="preserve"> </w:t>
                  </w:r>
                  <w:r>
                    <w:rPr>
                      <w:color w:val="414042"/>
                      <w:sz w:val="20"/>
                    </w:rPr>
                    <w:t>убежището,</w:t>
                  </w:r>
                  <w:r>
                    <w:rPr>
                      <w:color w:val="414042"/>
                      <w:spacing w:val="-17"/>
                      <w:sz w:val="20"/>
                    </w:rPr>
                    <w:t xml:space="preserve"> </w:t>
                  </w:r>
                  <w:r>
                    <w:rPr>
                      <w:color w:val="414042"/>
                      <w:sz w:val="20"/>
                    </w:rPr>
                    <w:t>бе</w:t>
                  </w:r>
                  <w:r>
                    <w:rPr>
                      <w:color w:val="414042"/>
                      <w:spacing w:val="-17"/>
                      <w:sz w:val="20"/>
                    </w:rPr>
                    <w:t xml:space="preserve"> </w:t>
                  </w:r>
                  <w:r>
                    <w:rPr>
                      <w:color w:val="414042"/>
                      <w:sz w:val="20"/>
                    </w:rPr>
                    <w:t>постигнат огромен напредък по цялостната структура, като пет от седемте първоначални предложения на Комисията са готови за приемане. При все че са част от широкообхватна реформа, отделните предложения носят сами по себе си ясна добавена стойност и бързото им финализиране ще доведе до промяна на</w:t>
                  </w:r>
                  <w:r>
                    <w:rPr>
                      <w:color w:val="414042"/>
                      <w:spacing w:val="-3"/>
                      <w:sz w:val="20"/>
                    </w:rPr>
                    <w:t xml:space="preserve"> </w:t>
                  </w:r>
                  <w:r>
                    <w:rPr>
                      <w:color w:val="414042"/>
                      <w:sz w:val="20"/>
                    </w:rPr>
                    <w:t>място.</w:t>
                  </w:r>
                </w:p>
              </w:txbxContent>
            </v:textbox>
            <w10:wrap anchorx="page" anchory="page"/>
          </v:shape>
        </w:pict>
      </w:r>
      <w:r>
        <w:rPr>
          <w:noProof/>
        </w:rPr>
        <w:pict>
          <v:shape id="_x0000_s1230" type="#_x0000_t202" style="position:absolute;margin-left:37.05pt;margin-top:257.2pt;width:483.65pt;height:59.2pt;z-index:-251843072;mso-position-horizontal-relative:page;mso-position-vertical-relative:page" filled="f" stroked="f">
            <v:textbox inset="0,0,0,0">
              <w:txbxContent>
                <w:p>
                  <w:pPr>
                    <w:spacing w:before="20"/>
                    <w:ind w:left="20"/>
                    <w:rPr>
                      <w:b/>
                      <w:sz w:val="48"/>
                    </w:rPr>
                  </w:pPr>
                  <w:r>
                    <w:rPr>
                      <w:b/>
                      <w:color w:val="FFFFFF"/>
                      <w:position w:val="-39"/>
                      <w:sz w:val="90"/>
                    </w:rPr>
                    <w:t xml:space="preserve">1 </w:t>
                  </w:r>
                  <w:r>
                    <w:rPr>
                      <w:b/>
                      <w:color w:val="FFFFFF"/>
                      <w:spacing w:val="-5"/>
                      <w:sz w:val="48"/>
                    </w:rPr>
                    <w:t xml:space="preserve">Регламент </w:t>
                  </w:r>
                  <w:r>
                    <w:rPr>
                      <w:b/>
                      <w:color w:val="FFFFFF"/>
                      <w:sz w:val="48"/>
                    </w:rPr>
                    <w:t xml:space="preserve">относно </w:t>
                  </w:r>
                  <w:r>
                    <w:rPr>
                      <w:b/>
                      <w:color w:val="FFFFFF"/>
                      <w:spacing w:val="-3"/>
                      <w:sz w:val="48"/>
                    </w:rPr>
                    <w:t xml:space="preserve">условията, </w:t>
                  </w:r>
                  <w:r>
                    <w:rPr>
                      <w:b/>
                      <w:color w:val="FFFFFF"/>
                      <w:sz w:val="48"/>
                    </w:rPr>
                    <w:t>на</w:t>
                  </w:r>
                  <w:r>
                    <w:rPr>
                      <w:b/>
                      <w:color w:val="FFFFFF"/>
                      <w:spacing w:val="-43"/>
                      <w:sz w:val="48"/>
                    </w:rPr>
                    <w:t xml:space="preserve"> </w:t>
                  </w:r>
                  <w:r>
                    <w:rPr>
                      <w:b/>
                      <w:color w:val="FFFFFF"/>
                      <w:sz w:val="48"/>
                    </w:rPr>
                    <w:t>които</w:t>
                  </w:r>
                </w:p>
              </w:txbxContent>
            </v:textbox>
            <w10:wrap anchorx="page" anchory="page"/>
          </v:shape>
        </w:pict>
      </w:r>
      <w:r>
        <w:rPr>
          <w:noProof/>
        </w:rPr>
        <w:pict>
          <v:shape id="_x0000_s1229" type="#_x0000_t202" style="position:absolute;margin-left:74.4pt;margin-top:281.2pt;width:473pt;height:32.3pt;z-index:-251842048;mso-position-horizontal-relative:page;mso-position-vertical-relative:page" filled="f" stroked="f">
            <v:textbox inset="0,0,0,0">
              <w:txbxContent>
                <w:p>
                  <w:pPr>
                    <w:spacing w:before="20"/>
                    <w:ind w:left="20"/>
                    <w:rPr>
                      <w:b/>
                      <w:sz w:val="48"/>
                    </w:rPr>
                  </w:pPr>
                  <w:r>
                    <w:rPr>
                      <w:b/>
                      <w:color w:val="FFFFFF"/>
                      <w:sz w:val="48"/>
                    </w:rPr>
                    <w:t>трябва да отговарят търсещите убежище</w:t>
                  </w:r>
                </w:p>
              </w:txbxContent>
            </v:textbox>
            <w10:wrap anchorx="page" anchory="page"/>
          </v:shape>
        </w:pict>
      </w:r>
      <w:r>
        <w:rPr>
          <w:noProof/>
        </w:rPr>
        <w:pict>
          <v:shape id="_x0000_s1228" type="#_x0000_t202" style="position:absolute;margin-left:498.2pt;margin-top:313.9pt;width:69.7pt;height:12.65pt;z-index:-251841024;mso-position-horizontal-relative:page;mso-position-vertical-relative:page" filled="f" stroked="f">
            <v:textbox inset="0,0,0,0">
              <w:txbxContent>
                <w:p>
                  <w:pPr>
                    <w:spacing w:before="20"/>
                    <w:ind w:left="20"/>
                    <w:rPr>
                      <w:sz w:val="18"/>
                    </w:rPr>
                  </w:pPr>
                  <w:r>
                    <w:rPr>
                      <w:color w:val="BD476B"/>
                      <w:sz w:val="18"/>
                    </w:rPr>
                    <w:t>Декември 2018 г.</w:t>
                  </w:r>
                </w:p>
              </w:txbxContent>
            </v:textbox>
            <w10:wrap anchorx="page" anchory="page"/>
          </v:shape>
        </w:pict>
      </w:r>
      <w:r>
        <w:rPr>
          <w:noProof/>
        </w:rPr>
        <w:pict>
          <v:shape id="_x0000_s1227" type="#_x0000_t202" style="position:absolute;margin-left:92.55pt;margin-top:328.75pt;width:199pt;height:108.25pt;z-index:-251840000;mso-position-horizontal-relative:page;mso-position-vertical-relative:page" filled="f" stroked="f">
            <v:textbox inset="0,0,0,0">
              <w:txbxContent>
                <w:p>
                  <w:pPr>
                    <w:spacing w:before="20"/>
                    <w:ind w:left="20"/>
                    <w:rPr>
                      <w:b/>
                      <w:sz w:val="30"/>
                    </w:rPr>
                  </w:pPr>
                  <w:r>
                    <w:rPr>
                      <w:b/>
                      <w:color w:val="C64C6B"/>
                      <w:sz w:val="30"/>
                    </w:rPr>
                    <w:t>Висока добавена стойност</w:t>
                  </w:r>
                </w:p>
                <w:p>
                  <w:pPr>
                    <w:spacing w:before="70" w:line="244" w:lineRule="auto"/>
                    <w:ind w:left="20" w:right="17"/>
                    <w:jc w:val="both"/>
                    <w:rPr>
                      <w:sz w:val="20"/>
                    </w:rPr>
                  </w:pPr>
                  <w:r>
                    <w:rPr>
                      <w:color w:val="414042"/>
                      <w:sz w:val="20"/>
                    </w:rPr>
                    <w:t>С</w:t>
                  </w:r>
                  <w:r>
                    <w:rPr>
                      <w:color w:val="414042"/>
                      <w:spacing w:val="-27"/>
                      <w:sz w:val="20"/>
                    </w:rPr>
                    <w:t xml:space="preserve"> </w:t>
                  </w:r>
                  <w:r>
                    <w:rPr>
                      <w:color w:val="414042"/>
                      <w:sz w:val="20"/>
                    </w:rPr>
                    <w:t>новия</w:t>
                  </w:r>
                  <w:r>
                    <w:rPr>
                      <w:color w:val="414042"/>
                      <w:spacing w:val="-27"/>
                      <w:sz w:val="20"/>
                    </w:rPr>
                    <w:t xml:space="preserve"> </w:t>
                  </w:r>
                  <w:r>
                    <w:rPr>
                      <w:color w:val="414042"/>
                      <w:sz w:val="20"/>
                    </w:rPr>
                    <w:t>Регламент</w:t>
                  </w:r>
                  <w:r>
                    <w:rPr>
                      <w:color w:val="414042"/>
                      <w:spacing w:val="-27"/>
                      <w:sz w:val="20"/>
                    </w:rPr>
                    <w:t xml:space="preserve"> </w:t>
                  </w:r>
                  <w:r>
                    <w:rPr>
                      <w:color w:val="414042"/>
                      <w:sz w:val="20"/>
                    </w:rPr>
                    <w:t>относно</w:t>
                  </w:r>
                  <w:r>
                    <w:rPr>
                      <w:color w:val="414042"/>
                      <w:spacing w:val="-27"/>
                      <w:sz w:val="20"/>
                    </w:rPr>
                    <w:t xml:space="preserve"> </w:t>
                  </w:r>
                  <w:r>
                    <w:rPr>
                      <w:color w:val="414042"/>
                      <w:sz w:val="20"/>
                    </w:rPr>
                    <w:t>условията,</w:t>
                  </w:r>
                  <w:r>
                    <w:rPr>
                      <w:color w:val="414042"/>
                      <w:spacing w:val="-27"/>
                      <w:sz w:val="20"/>
                    </w:rPr>
                    <w:t xml:space="preserve"> </w:t>
                  </w:r>
                  <w:r>
                    <w:rPr>
                      <w:color w:val="414042"/>
                      <w:sz w:val="20"/>
                    </w:rPr>
                    <w:t>на</w:t>
                  </w:r>
                  <w:r>
                    <w:rPr>
                      <w:color w:val="414042"/>
                      <w:spacing w:val="-27"/>
                      <w:sz w:val="20"/>
                    </w:rPr>
                    <w:t xml:space="preserve"> </w:t>
                  </w:r>
                  <w:r>
                    <w:rPr>
                      <w:color w:val="414042"/>
                      <w:sz w:val="20"/>
                    </w:rPr>
                    <w:t>които трябва да отговарят търсещите  убежище,  ще се постигне по-голямо сближаване на процента на признаване в целия ЕС, ще се гарантират правата на лицата с признат статут на бежанци и ще бъдат обезкуражени вторичните движения, застрашаващи</w:t>
                  </w:r>
                  <w:r>
                    <w:rPr>
                      <w:color w:val="414042"/>
                      <w:spacing w:val="-9"/>
                      <w:sz w:val="20"/>
                    </w:rPr>
                    <w:t xml:space="preserve"> </w:t>
                  </w:r>
                  <w:r>
                    <w:rPr>
                      <w:color w:val="414042"/>
                      <w:sz w:val="20"/>
                    </w:rPr>
                    <w:t>Шенген.</w:t>
                  </w:r>
                </w:p>
              </w:txbxContent>
            </v:textbox>
            <w10:wrap anchorx="page" anchory="page"/>
          </v:shape>
        </w:pict>
      </w:r>
      <w:r>
        <w:rPr>
          <w:noProof/>
        </w:rPr>
        <w:pict>
          <v:shape id="_x0000_s1226" type="#_x0000_t202" style="position:absolute;margin-left:377.9pt;margin-top:328.75pt;width:190pt;height:60.25pt;z-index:-251838976;mso-position-horizontal-relative:page;mso-position-vertical-relative:page" filled="f" stroked="f">
            <v:textbox inset="0,0,0,0">
              <w:txbxContent>
                <w:p>
                  <w:pPr>
                    <w:spacing w:before="20"/>
                    <w:ind w:left="20"/>
                    <w:rPr>
                      <w:b/>
                      <w:sz w:val="30"/>
                    </w:rPr>
                  </w:pPr>
                  <w:r>
                    <w:rPr>
                      <w:b/>
                      <w:color w:val="C64C6B"/>
                      <w:sz w:val="30"/>
                    </w:rPr>
                    <w:t>Готов за приемане</w:t>
                  </w:r>
                </w:p>
                <w:p>
                  <w:pPr>
                    <w:spacing w:before="70" w:line="244" w:lineRule="auto"/>
                    <w:ind w:left="20" w:right="17"/>
                    <w:jc w:val="both"/>
                    <w:rPr>
                      <w:sz w:val="20"/>
                    </w:rPr>
                  </w:pPr>
                  <w:r>
                    <w:rPr>
                      <w:color w:val="414042"/>
                      <w:sz w:val="20"/>
                    </w:rPr>
                    <w:t>Постигнато е широко съгласие между съзаконодателите. Възможно е приемането му в началото на 2019 г.</w:t>
                  </w:r>
                </w:p>
              </w:txbxContent>
            </v:textbox>
            <w10:wrap anchorx="page" anchory="page"/>
          </v:shape>
        </w:pict>
      </w:r>
      <w:r>
        <w:rPr>
          <w:noProof/>
        </w:rPr>
        <w:pict>
          <v:shape id="_x0000_s1225" type="#_x0000_t202" style="position:absolute;margin-left:41.5pt;margin-top:447.4pt;width:515.3pt;height:31.55pt;z-index:-251837952;mso-position-horizontal-relative:page;mso-position-vertical-relative:page" filled="f" stroked="f">
            <v:textbox inset="0,0,0,0">
              <w:txbxContent>
                <w:p>
                  <w:pPr>
                    <w:spacing w:before="31" w:line="228" w:lineRule="auto"/>
                    <w:ind w:left="20" w:right="2"/>
                    <w:rPr>
                      <w:b/>
                      <w:sz w:val="24"/>
                    </w:rPr>
                  </w:pPr>
                  <w:r>
                    <w:rPr>
                      <w:b/>
                      <w:color w:val="414042"/>
                      <w:sz w:val="24"/>
                    </w:rPr>
                    <w:t>С НОВИЯ РЕГЛАМЕНТ ОТНОСНО УСЛОВИЯТА, НА КОИТО ТРЯБВА ДА ОТГОВАРЯТ</w:t>
                  </w:r>
                  <w:r>
                    <w:rPr>
                      <w:b/>
                      <w:color w:val="414042"/>
                      <w:spacing w:val="-36"/>
                      <w:sz w:val="24"/>
                    </w:rPr>
                    <w:t xml:space="preserve"> </w:t>
                  </w:r>
                  <w:r>
                    <w:rPr>
                      <w:b/>
                      <w:color w:val="414042"/>
                      <w:sz w:val="24"/>
                    </w:rPr>
                    <w:t xml:space="preserve">ТЪРСЕЩИТЕ УБЕЖИЩЕ, ЩЕ СЕ </w:t>
                  </w:r>
                  <w:r>
                    <w:rPr>
                      <w:b/>
                      <w:color w:val="414042"/>
                      <w:spacing w:val="-4"/>
                      <w:sz w:val="24"/>
                    </w:rPr>
                    <w:t>ГАРАНТИРА:</w:t>
                  </w:r>
                </w:p>
              </w:txbxContent>
            </v:textbox>
            <w10:wrap anchorx="page" anchory="page"/>
          </v:shape>
        </w:pict>
      </w:r>
      <w:r>
        <w:rPr>
          <w:noProof/>
        </w:rPr>
        <w:pict>
          <v:shape id="_x0000_s1224" type="#_x0000_t202" style="position:absolute;margin-left:77.9pt;margin-top:476.15pt;width:125.35pt;height:26.65pt;z-index:-251836928;mso-position-horizontal-relative:page;mso-position-vertical-relative:page" filled="f" stroked="f">
            <v:textbox inset="0,0,0,0">
              <w:txbxContent>
                <w:p>
                  <w:pPr>
                    <w:spacing w:before="29" w:line="228" w:lineRule="auto"/>
                    <w:ind w:left="20" w:right="-6"/>
                    <w:rPr>
                      <w:b/>
                      <w:sz w:val="20"/>
                    </w:rPr>
                  </w:pPr>
                  <w:r>
                    <w:rPr>
                      <w:b/>
                      <w:color w:val="BD476B"/>
                      <w:sz w:val="20"/>
                    </w:rPr>
                    <w:t>По-голямо сближаване на процента на признаване:</w:t>
                  </w:r>
                </w:p>
              </w:txbxContent>
            </v:textbox>
            <w10:wrap anchorx="page" anchory="page"/>
          </v:shape>
        </w:pict>
      </w:r>
      <w:r>
        <w:rPr>
          <w:noProof/>
        </w:rPr>
        <w:pict>
          <v:shape id="_x0000_s1223" type="#_x0000_t202" style="position:absolute;margin-left:252.2pt;margin-top:476.15pt;width:121.9pt;height:26.65pt;z-index:-251835904;mso-position-horizontal-relative:page;mso-position-vertical-relative:page" filled="f" stroked="f">
            <v:textbox inset="0,0,0,0">
              <w:txbxContent>
                <w:p>
                  <w:pPr>
                    <w:spacing w:before="29" w:line="228" w:lineRule="auto"/>
                    <w:ind w:left="20" w:right="-17"/>
                    <w:rPr>
                      <w:b/>
                      <w:sz w:val="20"/>
                    </w:rPr>
                  </w:pPr>
                  <w:r>
                    <w:rPr>
                      <w:b/>
                      <w:color w:val="BD476B"/>
                      <w:sz w:val="20"/>
                    </w:rPr>
                    <w:t>Закрила, когато и докато е необходима:</w:t>
                  </w:r>
                </w:p>
              </w:txbxContent>
            </v:textbox>
            <w10:wrap anchorx="page" anchory="page"/>
          </v:shape>
        </w:pict>
      </w:r>
      <w:r>
        <w:rPr>
          <w:noProof/>
        </w:rPr>
        <w:pict>
          <v:shape id="_x0000_s1222" type="#_x0000_t202" style="position:absolute;margin-left:426.55pt;margin-top:476.15pt;width:107.9pt;height:38.65pt;z-index:-251834880;mso-position-horizontal-relative:page;mso-position-vertical-relative:page" filled="f" stroked="f">
            <v:textbox inset="0,0,0,0">
              <w:txbxContent>
                <w:p>
                  <w:pPr>
                    <w:spacing w:before="29" w:line="228" w:lineRule="auto"/>
                    <w:ind w:left="20" w:right="143"/>
                    <w:rPr>
                      <w:b/>
                      <w:sz w:val="20"/>
                    </w:rPr>
                  </w:pPr>
                  <w:r>
                    <w:rPr>
                      <w:b/>
                      <w:color w:val="BD476B"/>
                      <w:sz w:val="20"/>
                    </w:rPr>
                    <w:t>По-строги правила за санкциониране на</w:t>
                  </w:r>
                </w:p>
                <w:p>
                  <w:pPr>
                    <w:spacing w:line="244" w:lineRule="exact"/>
                    <w:ind w:left="20"/>
                    <w:rPr>
                      <w:b/>
                      <w:sz w:val="20"/>
                    </w:rPr>
                  </w:pPr>
                  <w:r>
                    <w:rPr>
                      <w:b/>
                      <w:color w:val="BD476B"/>
                      <w:sz w:val="20"/>
                    </w:rPr>
                    <w:t>вторичните движения:</w:t>
                  </w:r>
                </w:p>
              </w:txbxContent>
            </v:textbox>
            <w10:wrap anchorx="page" anchory="page"/>
          </v:shape>
        </w:pict>
      </w:r>
      <w:r>
        <w:rPr>
          <w:noProof/>
        </w:rPr>
        <w:pict>
          <v:shape id="_x0000_s1221" type="#_x0000_t202" style="position:absolute;margin-left:47.2pt;margin-top:519.05pt;width:163.55pt;height:115.85pt;z-index:-251833856;mso-position-horizontal-relative:page;mso-position-vertical-relative:page" filled="f" stroked="f">
            <v:textbox inset="0,0,0,0">
              <w:txbxContent>
                <w:p>
                  <w:pPr>
                    <w:pStyle w:val="BodyText"/>
                    <w:spacing w:line="244" w:lineRule="auto"/>
                    <w:ind w:right="17"/>
                    <w:jc w:val="both"/>
                  </w:pPr>
                  <w:r>
                    <w:rPr>
                      <w:color w:val="414042"/>
                    </w:rPr>
                    <w:t>С</w:t>
                  </w:r>
                  <w:r>
                    <w:rPr>
                      <w:color w:val="414042"/>
                      <w:spacing w:val="-16"/>
                    </w:rPr>
                    <w:t xml:space="preserve"> </w:t>
                  </w:r>
                  <w:r>
                    <w:rPr>
                      <w:color w:val="414042"/>
                    </w:rPr>
                    <w:t>хармонизираните</w:t>
                  </w:r>
                  <w:r>
                    <w:rPr>
                      <w:color w:val="414042"/>
                      <w:spacing w:val="-16"/>
                    </w:rPr>
                    <w:t xml:space="preserve"> </w:t>
                  </w:r>
                  <w:r>
                    <w:rPr>
                      <w:color w:val="414042"/>
                    </w:rPr>
                    <w:t>критерии</w:t>
                  </w:r>
                  <w:r>
                    <w:rPr>
                      <w:color w:val="414042"/>
                      <w:spacing w:val="-16"/>
                    </w:rPr>
                    <w:t xml:space="preserve"> </w:t>
                  </w:r>
                  <w:r>
                    <w:rPr>
                      <w:color w:val="414042"/>
                    </w:rPr>
                    <w:t>за</w:t>
                  </w:r>
                  <w:r>
                    <w:rPr>
                      <w:color w:val="414042"/>
                      <w:spacing w:val="-16"/>
                    </w:rPr>
                    <w:t xml:space="preserve"> </w:t>
                  </w:r>
                  <w:r>
                    <w:rPr>
                      <w:color w:val="414042"/>
                    </w:rPr>
                    <w:t xml:space="preserve">закрила ще се гарантира, че кандидатите имат </w:t>
                  </w:r>
                  <w:r>
                    <w:rPr>
                      <w:color w:val="414042"/>
                      <w:spacing w:val="1"/>
                    </w:rPr>
                    <w:t>еднакъв</w:t>
                  </w:r>
                  <w:r>
                    <w:rPr>
                      <w:color w:val="414042"/>
                      <w:spacing w:val="1"/>
                      <w:lang w:val="ru-RU"/>
                    </w:rPr>
                    <w:t xml:space="preserve"> </w:t>
                  </w:r>
                  <w:r>
                    <w:rPr>
                      <w:color w:val="414042"/>
                      <w:spacing w:val="1"/>
                    </w:rPr>
                    <w:t>шанс</w:t>
                  </w:r>
                  <w:r>
                    <w:rPr>
                      <w:color w:val="414042"/>
                      <w:spacing w:val="1"/>
                      <w:lang w:val="ru-RU"/>
                    </w:rPr>
                    <w:t xml:space="preserve"> </w:t>
                  </w:r>
                  <w:r>
                    <w:rPr>
                      <w:color w:val="414042"/>
                      <w:spacing w:val="1"/>
                    </w:rPr>
                    <w:t>за</w:t>
                  </w:r>
                  <w:r>
                    <w:rPr>
                      <w:color w:val="414042"/>
                      <w:spacing w:val="1"/>
                      <w:lang w:val="ru-RU"/>
                    </w:rPr>
                    <w:t xml:space="preserve"> </w:t>
                  </w:r>
                  <w:r>
                    <w:rPr>
                      <w:color w:val="414042"/>
                      <w:spacing w:val="1"/>
                    </w:rPr>
                    <w:t>получаване</w:t>
                  </w:r>
                  <w:r>
                    <w:rPr>
                      <w:color w:val="414042"/>
                      <w:spacing w:val="1"/>
                      <w:lang w:val="ru-RU"/>
                    </w:rPr>
                    <w:t xml:space="preserve"> </w:t>
                  </w:r>
                  <w:r>
                    <w:rPr>
                      <w:color w:val="414042"/>
                      <w:spacing w:val="1"/>
                    </w:rPr>
                    <w:t>на</w:t>
                  </w:r>
                  <w:r>
                    <w:rPr>
                      <w:color w:val="414042"/>
                      <w:spacing w:val="1"/>
                      <w:lang w:val="ru-RU"/>
                    </w:rPr>
                    <w:t xml:space="preserve">  </w:t>
                  </w:r>
                  <w:r>
                    <w:rPr>
                      <w:color w:val="414042"/>
                      <w:spacing w:val="1"/>
                    </w:rPr>
                    <w:t xml:space="preserve">убежище </w:t>
                  </w:r>
                  <w:r>
                    <w:rPr>
                      <w:color w:val="414042"/>
                    </w:rPr>
                    <w:t>при еднакви условия,  независимо къде кандидатстват в ЕС. Това ще доведе до по-голямо сближаване на процента на признаване, който все още се различава в отделните държави членки, и ще спомогне за прекратяване на „пазаруването на</w:t>
                  </w:r>
                  <w:r>
                    <w:rPr>
                      <w:color w:val="414042"/>
                      <w:spacing w:val="-1"/>
                    </w:rPr>
                    <w:t xml:space="preserve"> </w:t>
                  </w:r>
                  <w:r>
                    <w:rPr>
                      <w:color w:val="414042"/>
                    </w:rPr>
                    <w:t>убежище“.</w:t>
                  </w:r>
                </w:p>
              </w:txbxContent>
            </v:textbox>
            <w10:wrap anchorx="page" anchory="page"/>
          </v:shape>
        </w:pict>
      </w:r>
      <w:r>
        <w:rPr>
          <w:noProof/>
        </w:rPr>
        <w:pict>
          <v:shape id="_x0000_s1220" type="#_x0000_t202" style="position:absolute;margin-left:221.5pt;margin-top:519.05pt;width:163.55pt;height:47.45pt;z-index:-251832832;mso-position-horizontal-relative:page;mso-position-vertical-relative:page" filled="f" stroked="f">
            <v:textbox inset="0,0,0,0">
              <w:txbxContent>
                <w:p>
                  <w:pPr>
                    <w:pStyle w:val="BodyText"/>
                    <w:spacing w:line="244" w:lineRule="auto"/>
                    <w:ind w:right="17"/>
                    <w:jc w:val="both"/>
                  </w:pPr>
                  <w:r>
                    <w:rPr>
                      <w:color w:val="414042"/>
                    </w:rPr>
                    <w:t>Държавите</w:t>
                  </w:r>
                  <w:r>
                    <w:rPr>
                      <w:color w:val="414042"/>
                      <w:spacing w:val="-19"/>
                    </w:rPr>
                    <w:t xml:space="preserve"> </w:t>
                  </w:r>
                  <w:r>
                    <w:rPr>
                      <w:color w:val="414042"/>
                    </w:rPr>
                    <w:t>членки</w:t>
                  </w:r>
                  <w:r>
                    <w:rPr>
                      <w:color w:val="414042"/>
                      <w:spacing w:val="-19"/>
                    </w:rPr>
                    <w:t xml:space="preserve"> </w:t>
                  </w:r>
                  <w:r>
                    <w:rPr>
                      <w:color w:val="414042"/>
                    </w:rPr>
                    <w:t>ще</w:t>
                  </w:r>
                  <w:r>
                    <w:rPr>
                      <w:color w:val="414042"/>
                      <w:spacing w:val="-19"/>
                    </w:rPr>
                    <w:t xml:space="preserve"> </w:t>
                  </w:r>
                  <w:r>
                    <w:rPr>
                      <w:color w:val="414042"/>
                    </w:rPr>
                    <w:t>бъдат</w:t>
                  </w:r>
                  <w:r>
                    <w:rPr>
                      <w:color w:val="414042"/>
                      <w:spacing w:val="-19"/>
                    </w:rPr>
                    <w:t xml:space="preserve"> </w:t>
                  </w:r>
                  <w:r>
                    <w:rPr>
                      <w:color w:val="414042"/>
                    </w:rPr>
                    <w:t xml:space="preserve">задължени да отнемат  </w:t>
                  </w:r>
                  <w:r>
                    <w:rPr>
                      <w:color w:val="414042"/>
                      <w:spacing w:val="-3"/>
                    </w:rPr>
                    <w:t>статута</w:t>
                  </w:r>
                  <w:r>
                    <w:rPr>
                      <w:color w:val="414042"/>
                      <w:spacing w:val="45"/>
                    </w:rPr>
                    <w:t xml:space="preserve"> </w:t>
                  </w:r>
                  <w:r>
                    <w:rPr>
                      <w:color w:val="414042"/>
                    </w:rPr>
                    <w:t>на  закрила, когато  повече  няма  необходимост   от нея. Преди вземането на</w:t>
                  </w:r>
                  <w:r>
                    <w:rPr>
                      <w:color w:val="414042"/>
                      <w:spacing w:val="27"/>
                    </w:rPr>
                    <w:t xml:space="preserve"> </w:t>
                  </w:r>
                  <w:r>
                    <w:rPr>
                      <w:color w:val="414042"/>
                    </w:rPr>
                    <w:t>решение</w:t>
                  </w:r>
                </w:p>
              </w:txbxContent>
            </v:textbox>
            <w10:wrap anchorx="page" anchory="page"/>
          </v:shape>
        </w:pict>
      </w:r>
      <w:r>
        <w:rPr>
          <w:noProof/>
        </w:rPr>
        <w:pict>
          <v:shape id="_x0000_s1219" type="#_x0000_t202" style="position:absolute;margin-left:395.85pt;margin-top:519.05pt;width:7.1pt;height:13.25pt;z-index:-251831808;mso-position-horizontal-relative:page;mso-position-vertical-relative:page" filled="f" stroked="f">
            <v:textbox inset="0,0,0,0">
              <w:txbxContent>
                <w:p>
                  <w:pPr>
                    <w:pStyle w:val="BodyText"/>
                  </w:pPr>
                  <w:r>
                    <w:rPr>
                      <w:color w:val="414042"/>
                    </w:rPr>
                    <w:t>С</w:t>
                  </w:r>
                </w:p>
              </w:txbxContent>
            </v:textbox>
            <w10:wrap anchorx="page" anchory="page"/>
          </v:shape>
        </w:pict>
      </w:r>
      <w:r>
        <w:rPr>
          <w:noProof/>
        </w:rPr>
        <w:pict>
          <v:shape id="_x0000_s1218" type="#_x0000_t202" style="position:absolute;margin-left:417.4pt;margin-top:519.05pt;width:29.7pt;height:13.25pt;z-index:-251830784;mso-position-horizontal-relative:page;mso-position-vertical-relative:page" filled="f" stroked="f">
            <v:textbox inset="0,0,0,0">
              <w:txbxContent>
                <w:p>
                  <w:pPr>
                    <w:pStyle w:val="BodyText"/>
                  </w:pPr>
                  <w:r>
                    <w:rPr>
                      <w:color w:val="414042"/>
                    </w:rPr>
                    <w:t>новите</w:t>
                  </w:r>
                </w:p>
              </w:txbxContent>
            </v:textbox>
            <w10:wrap anchorx="page" anchory="page"/>
          </v:shape>
        </w:pict>
      </w:r>
      <w:r>
        <w:rPr>
          <w:noProof/>
        </w:rPr>
        <w:pict>
          <v:shape id="_x0000_s1217" type="#_x0000_t202" style="position:absolute;margin-left:461.55pt;margin-top:519.05pt;width:35.65pt;height:13.25pt;z-index:-251829760;mso-position-horizontal-relative:page;mso-position-vertical-relative:page" filled="f" stroked="f">
            <v:textbox inset="0,0,0,0">
              <w:txbxContent>
                <w:p>
                  <w:pPr>
                    <w:pStyle w:val="BodyText"/>
                  </w:pPr>
                  <w:r>
                    <w:rPr>
                      <w:color w:val="414042"/>
                    </w:rPr>
                    <w:t>правила</w:t>
                  </w:r>
                </w:p>
              </w:txbxContent>
            </v:textbox>
            <w10:wrap anchorx="page" anchory="page"/>
          </v:shape>
        </w:pict>
      </w:r>
      <w:r>
        <w:rPr>
          <w:noProof/>
        </w:rPr>
        <w:pict>
          <v:shape id="_x0000_s1216" type="#_x0000_t202" style="position:absolute;margin-left:511.65pt;margin-top:519.05pt;width:47.75pt;height:13.25pt;z-index:-251828736;mso-position-horizontal-relative:page;mso-position-vertical-relative:page" filled="f" stroked="f">
            <v:textbox inset="0,0,0,0">
              <w:txbxContent>
                <w:p>
                  <w:pPr>
                    <w:pStyle w:val="BodyText"/>
                  </w:pPr>
                  <w:r>
                    <w:rPr>
                      <w:color w:val="414042"/>
                    </w:rPr>
                    <w:t>вторичните</w:t>
                  </w:r>
                </w:p>
              </w:txbxContent>
            </v:textbox>
            <w10:wrap anchorx="page" anchory="page"/>
          </v:shape>
        </w:pict>
      </w:r>
      <w:r>
        <w:rPr>
          <w:noProof/>
        </w:rPr>
        <w:pict>
          <v:shape id="_x0000_s1215" type="#_x0000_t202" style="position:absolute;margin-left:395.85pt;margin-top:530.45pt;width:163.55pt;height:36.05pt;z-index:-251827712;mso-position-horizontal-relative:page;mso-position-vertical-relative:page" filled="f" stroked="f">
            <v:textbox inset="0,0,0,0">
              <w:txbxContent>
                <w:p>
                  <w:pPr>
                    <w:pStyle w:val="BodyText"/>
                    <w:spacing w:line="244" w:lineRule="auto"/>
                    <w:ind w:right="17"/>
                    <w:jc w:val="both"/>
                  </w:pPr>
                  <w:r>
                    <w:rPr>
                      <w:color w:val="414042"/>
                    </w:rPr>
                    <w:t>движения ще бъдат обезкуражени чрез въвеждането на санкции. Например срокът на непрекъснат законен</w:t>
                  </w:r>
                </w:p>
              </w:txbxContent>
            </v:textbox>
            <w10:wrap anchorx="page" anchory="page"/>
          </v:shape>
        </w:pict>
      </w:r>
      <w:r>
        <w:rPr>
          <w:noProof/>
        </w:rPr>
        <w:pict>
          <v:shape id="_x0000_s1214" type="#_x0000_t202" style="position:absolute;margin-left:221.5pt;margin-top:564.65pt;width:76.75pt;height:13.25pt;z-index:-251826688;mso-position-horizontal-relative:page;mso-position-vertical-relative:page" filled="f" stroked="f">
            <v:textbox inset="0,0,0,0">
              <w:txbxContent>
                <w:p>
                  <w:pPr>
                    <w:pStyle w:val="BodyText"/>
                    <w:tabs>
                      <w:tab w:val="left" w:pos="917"/>
                    </w:tabs>
                  </w:pPr>
                  <w:r>
                    <w:rPr>
                      <w:color w:val="414042"/>
                    </w:rPr>
                    <w:t>относно</w:t>
                  </w:r>
                  <w:r>
                    <w:rPr>
                      <w:color w:val="414042"/>
                    </w:rPr>
                    <w:tab/>
                    <w:t>дадена</w:t>
                  </w:r>
                </w:p>
              </w:txbxContent>
            </v:textbox>
            <w10:wrap anchorx="page" anchory="page"/>
          </v:shape>
        </w:pict>
      </w:r>
      <w:r>
        <w:rPr>
          <w:noProof/>
        </w:rPr>
        <w:pict>
          <v:shape id="_x0000_s1213" type="#_x0000_t202" style="position:absolute;margin-left:309.05pt;margin-top:564.65pt;width:54.55pt;height:13.25pt;z-index:-251825664;mso-position-horizontal-relative:page;mso-position-vertical-relative:page" filled="f" stroked="f">
            <v:textbox inset="0,0,0,0">
              <w:txbxContent>
                <w:p>
                  <w:pPr>
                    <w:pStyle w:val="BodyText"/>
                  </w:pPr>
                  <w:r>
                    <w:rPr>
                      <w:color w:val="414042"/>
                    </w:rPr>
                    <w:t>кандидатура</w:t>
                  </w:r>
                </w:p>
              </w:txbxContent>
            </v:textbox>
            <w10:wrap anchorx="page" anchory="page"/>
          </v:shape>
        </w:pict>
      </w:r>
      <w:r>
        <w:rPr>
          <w:noProof/>
        </w:rPr>
        <w:pict>
          <v:shape id="_x0000_s1212" type="#_x0000_t202" style="position:absolute;margin-left:374.3pt;margin-top:564.65pt;width:10.75pt;height:13.25pt;z-index:-251824640;mso-position-horizontal-relative:page;mso-position-vertical-relative:page" filled="f" stroked="f">
            <v:textbox inset="0,0,0,0">
              <w:txbxContent>
                <w:p>
                  <w:pPr>
                    <w:pStyle w:val="BodyText"/>
                  </w:pPr>
                  <w:r>
                    <w:rPr>
                      <w:color w:val="414042"/>
                    </w:rPr>
                    <w:t>за</w:t>
                  </w:r>
                </w:p>
              </w:txbxContent>
            </v:textbox>
            <w10:wrap anchorx="page" anchory="page"/>
          </v:shape>
        </w:pict>
      </w:r>
      <w:r>
        <w:rPr>
          <w:noProof/>
        </w:rPr>
        <w:pict>
          <v:shape id="_x0000_s1211" type="#_x0000_t202" style="position:absolute;margin-left:395.85pt;margin-top:564.65pt;width:163.55pt;height:70.25pt;z-index:-251823616;mso-position-horizontal-relative:page;mso-position-vertical-relative:page" filled="f" stroked="f">
            <v:textbox inset="0,0,0,0">
              <w:txbxContent>
                <w:p>
                  <w:pPr>
                    <w:pStyle w:val="BodyText"/>
                    <w:spacing w:line="244" w:lineRule="auto"/>
                    <w:ind w:right="17"/>
                    <w:jc w:val="both"/>
                  </w:pPr>
                  <w:r>
                    <w:rPr>
                      <w:color w:val="414042"/>
                    </w:rPr>
                    <w:t>престой за предоставяне  на  статут  на дългосрочно пребиваващ в ЕС ще започва да се изчислява наново всеки път, когато  бежанецът  бъде  открит  в държава членка, в която няма право на престой или на</w:t>
                  </w:r>
                  <w:r>
                    <w:rPr>
                      <w:color w:val="414042"/>
                      <w:spacing w:val="-1"/>
                    </w:rPr>
                    <w:t xml:space="preserve"> </w:t>
                  </w:r>
                  <w:r>
                    <w:rPr>
                      <w:color w:val="414042"/>
                    </w:rPr>
                    <w:t>пребиваване.</w:t>
                  </w:r>
                </w:p>
              </w:txbxContent>
            </v:textbox>
            <w10:wrap anchorx="page" anchory="page"/>
          </v:shape>
        </w:pict>
      </w:r>
      <w:r>
        <w:rPr>
          <w:noProof/>
        </w:rPr>
        <w:pict>
          <v:shape id="_x0000_s1210" type="#_x0000_t202" style="position:absolute;margin-left:221.5pt;margin-top:576.05pt;width:163.55pt;height:13.25pt;z-index:-251822592;mso-position-horizontal-relative:page;mso-position-vertical-relative:page" filled="f" stroked="f">
            <v:textbox inset="0,0,0,0">
              <w:txbxContent>
                <w:p>
                  <w:pPr>
                    <w:pStyle w:val="BodyText"/>
                  </w:pPr>
                  <w:r>
                    <w:rPr>
                      <w:color w:val="414042"/>
                    </w:rPr>
                    <w:t>убежище следва да бъдат преценени</w:t>
                  </w:r>
                </w:p>
              </w:txbxContent>
            </v:textbox>
            <w10:wrap anchorx="page" anchory="page"/>
          </v:shape>
        </w:pict>
      </w:r>
      <w:r>
        <w:rPr>
          <w:noProof/>
        </w:rPr>
        <w:pict>
          <v:shape id="_x0000_s1209" type="#_x0000_t202" style="position:absolute;margin-left:221.5pt;margin-top:587.45pt;width:163.55pt;height:24.65pt;z-index:-251821568;mso-position-horizontal-relative:page;mso-position-vertical-relative:page" filled="f" stroked="f">
            <v:textbox inset="0,0,0,0">
              <w:txbxContent>
                <w:p>
                  <w:pPr>
                    <w:pStyle w:val="BodyText"/>
                    <w:spacing w:line="244" w:lineRule="auto"/>
                  </w:pPr>
                  <w:r>
                    <w:rPr>
                      <w:color w:val="414042"/>
                    </w:rPr>
                    <w:t>възможните вътрешни алтернативи за закрила в държавите на произход.</w:t>
                  </w:r>
                </w:p>
              </w:txbxContent>
            </v:textbox>
            <w10:wrap anchorx="page" anchory="page"/>
          </v:shape>
        </w:pict>
      </w:r>
      <w:r>
        <w:rPr>
          <w:noProof/>
        </w:rPr>
        <w:pict>
          <v:shape id="_x0000_s1208" type="#_x0000_t202" style="position:absolute;margin-left:77.9pt;margin-top:656.85pt;width:98.25pt;height:26.65pt;z-index:-251820544;mso-position-horizontal-relative:page;mso-position-vertical-relative:page" filled="f" stroked="f">
            <v:textbox inset="0,0,0,0">
              <w:txbxContent>
                <w:p>
                  <w:pPr>
                    <w:spacing w:before="29" w:line="228" w:lineRule="auto"/>
                    <w:ind w:left="20" w:right="-11"/>
                    <w:rPr>
                      <w:b/>
                      <w:sz w:val="20"/>
                    </w:rPr>
                  </w:pPr>
                  <w:r>
                    <w:rPr>
                      <w:b/>
                      <w:color w:val="BD476B"/>
                      <w:sz w:val="20"/>
                    </w:rPr>
                    <w:t>По-солидни стимули за интеграция:</w:t>
                  </w:r>
                </w:p>
              </w:txbxContent>
            </v:textbox>
            <w10:wrap anchorx="page" anchory="page"/>
          </v:shape>
        </w:pict>
      </w:r>
      <w:r>
        <w:rPr>
          <w:noProof/>
        </w:rPr>
        <w:pict>
          <v:shape id="_x0000_s1207" type="#_x0000_t202" style="position:absolute;margin-left:252.2pt;margin-top:657pt;width:131.65pt;height:35pt;z-index:-251819520;mso-position-horizontal-relative:page;mso-position-vertical-relative:page" filled="f" stroked="f">
            <v:textbox inset="0,0,0,0">
              <w:txbxContent>
                <w:p>
                  <w:pPr>
                    <w:spacing w:before="28" w:line="228" w:lineRule="auto"/>
                    <w:ind w:left="20" w:right="-12"/>
                    <w:rPr>
                      <w:b/>
                      <w:sz w:val="18"/>
                    </w:rPr>
                  </w:pPr>
                  <w:r>
                    <w:rPr>
                      <w:b/>
                      <w:color w:val="BD476B"/>
                      <w:sz w:val="18"/>
                    </w:rPr>
                    <w:t>По-добра закрила за семействата и ненавършилите пълнолетие:</w:t>
                  </w:r>
                </w:p>
              </w:txbxContent>
            </v:textbox>
            <w10:wrap anchorx="page" anchory="page"/>
          </v:shape>
        </w:pict>
      </w:r>
      <w:r>
        <w:rPr>
          <w:noProof/>
        </w:rPr>
        <w:pict>
          <v:shape id="_x0000_s1206" type="#_x0000_t202" style="position:absolute;margin-left:426.55pt;margin-top:656.85pt;width:109.75pt;height:26.65pt;z-index:-251818496;mso-position-horizontal-relative:page;mso-position-vertical-relative:page" filled="f" stroked="f">
            <v:textbox inset="0,0,0,0">
              <w:txbxContent>
                <w:p>
                  <w:pPr>
                    <w:spacing w:before="29" w:line="228" w:lineRule="auto"/>
                    <w:ind w:left="20" w:right="-15"/>
                    <w:rPr>
                      <w:b/>
                      <w:sz w:val="20"/>
                    </w:rPr>
                  </w:pPr>
                  <w:r>
                    <w:rPr>
                      <w:b/>
                      <w:color w:val="BD476B"/>
                      <w:sz w:val="20"/>
                    </w:rPr>
                    <w:t>Подобряване на вътрешната сигурност:</w:t>
                  </w:r>
                </w:p>
              </w:txbxContent>
            </v:textbox>
            <w10:wrap anchorx="page" anchory="page"/>
          </v:shape>
        </w:pict>
      </w:r>
      <w:r>
        <w:rPr>
          <w:noProof/>
        </w:rPr>
        <w:pict>
          <v:shape id="_x0000_s1205" type="#_x0000_t202" style="position:absolute;margin-left:47.2pt;margin-top:699.75pt;width:145.45pt;height:13.25pt;z-index:-251817472;mso-position-horizontal-relative:page;mso-position-vertical-relative:page" filled="f" stroked="f">
            <v:textbox inset="0,0,0,0">
              <w:txbxContent>
                <w:p>
                  <w:pPr>
                    <w:pStyle w:val="BodyText"/>
                  </w:pPr>
                  <w:r>
                    <w:rPr>
                      <w:color w:val="414042"/>
                    </w:rPr>
                    <w:t>Новите правила ще спомогнат</w:t>
                  </w:r>
                </w:p>
              </w:txbxContent>
            </v:textbox>
            <w10:wrap anchorx="page" anchory="page"/>
          </v:shape>
        </w:pict>
      </w:r>
      <w:r>
        <w:rPr>
          <w:noProof/>
        </w:rPr>
        <w:pict>
          <v:shape id="_x0000_s1204" type="#_x0000_t202" style="position:absolute;margin-left:199pt;margin-top:699.75pt;width:11.75pt;height:36.05pt;z-index:-251816448;mso-position-horizontal-relative:page;mso-position-vertical-relative:page" filled="f" stroked="f">
            <v:textbox inset="0,0,0,0">
              <w:txbxContent>
                <w:p>
                  <w:pPr>
                    <w:pStyle w:val="BodyText"/>
                    <w:spacing w:line="244" w:lineRule="auto"/>
                    <w:ind w:right="17" w:firstLine="19"/>
                    <w:jc w:val="both"/>
                  </w:pPr>
                  <w:r>
                    <w:rPr>
                      <w:color w:val="414042"/>
                    </w:rPr>
                    <w:t>за за на</w:t>
                  </w:r>
                </w:p>
              </w:txbxContent>
            </v:textbox>
            <w10:wrap anchorx="page" anchory="page"/>
          </v:shape>
        </w:pict>
      </w:r>
      <w:r>
        <w:rPr>
          <w:noProof/>
        </w:rPr>
        <w:pict>
          <v:shape id="_x0000_s1203" type="#_x0000_t202" style="position:absolute;margin-left:221.5pt;margin-top:699.75pt;width:19.05pt;height:13.25pt;z-index:-251815424;mso-position-horizontal-relative:page;mso-position-vertical-relative:page" filled="f" stroked="f">
            <v:textbox inset="0,0,0,0">
              <w:txbxContent>
                <w:p>
                  <w:pPr>
                    <w:pStyle w:val="BodyText"/>
                  </w:pPr>
                  <w:r>
                    <w:rPr>
                      <w:color w:val="414042"/>
                    </w:rPr>
                    <w:t>сега</w:t>
                  </w:r>
                </w:p>
              </w:txbxContent>
            </v:textbox>
            <w10:wrap anchorx="page" anchory="page"/>
          </v:shape>
        </w:pict>
      </w:r>
      <w:r>
        <w:rPr>
          <w:noProof/>
        </w:rPr>
        <w:pict>
          <v:shape id="_x0000_s1202" type="#_x0000_t202" style="position:absolute;margin-left:263.35pt;margin-top:699.75pt;width:53.7pt;height:13.25pt;z-index:-251814400;mso-position-horizontal-relative:page;mso-position-vertical-relative:page" filled="f" stroked="f">
            <v:textbox inset="0,0,0,0">
              <w:txbxContent>
                <w:p>
                  <w:pPr>
                    <w:pStyle w:val="BodyText"/>
                  </w:pPr>
                  <w:r>
                    <w:rPr>
                      <w:color w:val="414042"/>
                    </w:rPr>
                    <w:t>семействата,</w:t>
                  </w:r>
                </w:p>
              </w:txbxContent>
            </v:textbox>
            <w10:wrap anchorx="page" anchory="page"/>
          </v:shape>
        </w:pict>
      </w:r>
      <w:r>
        <w:rPr>
          <w:noProof/>
        </w:rPr>
        <w:pict>
          <v:shape id="_x0000_s1201" type="#_x0000_t202" style="position:absolute;margin-left:339.8pt;margin-top:699.75pt;width:45.3pt;height:13.25pt;z-index:-251813376;mso-position-horizontal-relative:page;mso-position-vertical-relative:page" filled="f" stroked="f">
            <v:textbox inset="0,0,0,0">
              <w:txbxContent>
                <w:p>
                  <w:pPr>
                    <w:pStyle w:val="BodyText"/>
                  </w:pPr>
                  <w:r>
                    <w:rPr>
                      <w:color w:val="414042"/>
                    </w:rPr>
                    <w:t>създадени</w:t>
                  </w:r>
                </w:p>
              </w:txbxContent>
            </v:textbox>
            <w10:wrap anchorx="page" anchory="page"/>
          </v:shape>
        </w:pict>
      </w:r>
      <w:r>
        <w:rPr>
          <w:noProof/>
        </w:rPr>
        <w:pict>
          <v:shape id="_x0000_s1200" type="#_x0000_t202" style="position:absolute;margin-left:395.85pt;margin-top:699.75pt;width:6pt;height:13.25pt;z-index:-251812352;mso-position-horizontal-relative:page;mso-position-vertical-relative:page" filled="f" stroked="f">
            <v:textbox inset="0,0,0,0">
              <w:txbxContent>
                <w:p>
                  <w:pPr>
                    <w:pStyle w:val="BodyText"/>
                  </w:pPr>
                  <w:r>
                    <w:rPr>
                      <w:color w:val="414042"/>
                    </w:rPr>
                    <w:t>с</w:t>
                  </w:r>
                </w:p>
              </w:txbxContent>
            </v:textbox>
            <w10:wrap anchorx="page" anchory="page"/>
          </v:shape>
        </w:pict>
      </w:r>
      <w:r>
        <w:rPr>
          <w:noProof/>
        </w:rPr>
        <w:pict>
          <v:shape id="_x0000_s1199" type="#_x0000_t202" style="position:absolute;margin-left:412.75pt;margin-top:699.75pt;width:29.7pt;height:13.25pt;z-index:-251811328;mso-position-horizontal-relative:page;mso-position-vertical-relative:page" filled="f" stroked="f">
            <v:textbox inset="0,0,0,0">
              <w:txbxContent>
                <w:p>
                  <w:pPr>
                    <w:pStyle w:val="BodyText"/>
                  </w:pPr>
                  <w:r>
                    <w:rPr>
                      <w:color w:val="414042"/>
                    </w:rPr>
                    <w:t>новите</w:t>
                  </w:r>
                </w:p>
              </w:txbxContent>
            </v:textbox>
            <w10:wrap anchorx="page" anchory="page"/>
          </v:shape>
        </w:pict>
      </w:r>
      <w:r>
        <w:rPr>
          <w:noProof/>
        </w:rPr>
        <w:pict>
          <v:shape id="_x0000_s1198" type="#_x0000_t202" style="position:absolute;margin-left:453.4pt;margin-top:699.75pt;width:35.65pt;height:13.25pt;z-index:-251810304;mso-position-horizontal-relative:page;mso-position-vertical-relative:page" filled="f" stroked="f">
            <v:textbox inset="0,0,0,0">
              <w:txbxContent>
                <w:p>
                  <w:pPr>
                    <w:pStyle w:val="BodyText"/>
                  </w:pPr>
                  <w:r>
                    <w:rPr>
                      <w:color w:val="414042"/>
                    </w:rPr>
                    <w:t>правила</w:t>
                  </w:r>
                </w:p>
              </w:txbxContent>
            </v:textbox>
            <w10:wrap anchorx="page" anchory="page"/>
          </v:shape>
        </w:pict>
      </w:r>
      <w:r>
        <w:rPr>
          <w:noProof/>
        </w:rPr>
        <w:pict>
          <v:shape id="_x0000_s1197" type="#_x0000_t202" style="position:absolute;margin-left:499.95pt;margin-top:699.75pt;width:59.4pt;height:13.25pt;z-index:-251809280;mso-position-horizontal-relative:page;mso-position-vertical-relative:page" filled="f" stroked="f">
            <v:textbox inset="0,0,0,0">
              <w:txbxContent>
                <w:p>
                  <w:pPr>
                    <w:pStyle w:val="BodyText"/>
                    <w:tabs>
                      <w:tab w:val="left" w:pos="451"/>
                    </w:tabs>
                  </w:pPr>
                  <w:r>
                    <w:rPr>
                      <w:color w:val="414042"/>
                    </w:rPr>
                    <w:t>се</w:t>
                  </w:r>
                  <w:r>
                    <w:rPr>
                      <w:color w:val="414042"/>
                    </w:rPr>
                    <w:tab/>
                    <w:t>въвежда</w:t>
                  </w:r>
                </w:p>
              </w:txbxContent>
            </v:textbox>
            <w10:wrap anchorx="page" anchory="page"/>
          </v:shape>
        </w:pict>
      </w:r>
      <w:r>
        <w:rPr>
          <w:noProof/>
        </w:rPr>
        <w:pict>
          <v:shape id="_x0000_s1196" type="#_x0000_t202" style="position:absolute;margin-left:47.2pt;margin-top:711.15pt;width:52.6pt;height:47.45pt;z-index:-251808256;mso-position-horizontal-relative:page;mso-position-vertical-relative:page" filled="f" stroked="f">
            <v:textbox inset="0,0,0,0">
              <w:txbxContent>
                <w:p>
                  <w:pPr>
                    <w:pStyle w:val="BodyText"/>
                    <w:spacing w:line="244" w:lineRule="auto"/>
                    <w:ind w:right="-1"/>
                  </w:pPr>
                  <w:r>
                    <w:rPr>
                      <w:color w:val="414042"/>
                    </w:rPr>
                    <w:t>укрепване интеграция правилата осигуряване</w:t>
                  </w:r>
                </w:p>
              </w:txbxContent>
            </v:textbox>
            <w10:wrap anchorx="page" anchory="page"/>
          </v:shape>
        </w:pict>
      </w:r>
      <w:r>
        <w:rPr>
          <w:noProof/>
        </w:rPr>
        <w:pict>
          <v:shape id="_x0000_s1195" type="#_x0000_t202" style="position:absolute;margin-left:103.15pt;margin-top:711.15pt;width:11.75pt;height:13.25pt;z-index:-251807232;mso-position-horizontal-relative:page;mso-position-vertical-relative:page" filled="f" stroked="f">
            <v:textbox inset="0,0,0,0">
              <w:txbxContent>
                <w:p>
                  <w:pPr>
                    <w:pStyle w:val="BodyText"/>
                  </w:pPr>
                  <w:r>
                    <w:rPr>
                      <w:color w:val="414042"/>
                    </w:rPr>
                    <w:t>на</w:t>
                  </w:r>
                </w:p>
              </w:txbxContent>
            </v:textbox>
            <w10:wrap anchorx="page" anchory="page"/>
          </v:shape>
        </w:pict>
      </w:r>
      <w:r>
        <w:rPr>
          <w:noProof/>
        </w:rPr>
        <w:pict>
          <v:shape id="_x0000_s1194" type="#_x0000_t202" style="position:absolute;margin-left:126.9pt;margin-top:711.15pt;width:61.05pt;height:13.25pt;z-index:-251806208;mso-position-horizontal-relative:page;mso-position-vertical-relative:page" filled="f" stroked="f">
            <v:textbox inset="0,0,0,0">
              <w:txbxContent>
                <w:p>
                  <w:pPr>
                    <w:pStyle w:val="BodyText"/>
                  </w:pPr>
                  <w:r>
                    <w:rPr>
                      <w:color w:val="414042"/>
                    </w:rPr>
                    <w:t>перспективите</w:t>
                  </w:r>
                </w:p>
              </w:txbxContent>
            </v:textbox>
            <w10:wrap anchorx="page" anchory="page"/>
          </v:shape>
        </w:pict>
      </w:r>
      <w:r>
        <w:rPr>
          <w:noProof/>
        </w:rPr>
        <w:pict>
          <v:shape id="_x0000_s1192" type="#_x0000_t202" style="position:absolute;margin-left:395.85pt;margin-top:711.15pt;width:163.55pt;height:13.25pt;z-index:-251804160;mso-position-horizontal-relative:page;mso-position-vertical-relative:page" filled="f" stroked="f">
            <v:textbox inset="0,0,0,0">
              <w:txbxContent>
                <w:p>
                  <w:pPr>
                    <w:pStyle w:val="BodyText"/>
                  </w:pPr>
                  <w:r>
                    <w:rPr>
                      <w:color w:val="414042"/>
                    </w:rPr>
                    <w:t>задължението за отнемане на статута</w:t>
                  </w:r>
                </w:p>
              </w:txbxContent>
            </v:textbox>
            <w10:wrap anchorx="page" anchory="page"/>
          </v:shape>
        </w:pict>
      </w:r>
      <w:r>
        <w:rPr>
          <w:noProof/>
        </w:rPr>
        <w:pict>
          <v:shape id="_x0000_s1191" type="#_x0000_t202" style="position:absolute;margin-left:104.6pt;margin-top:722.55pt;width:85.5pt;height:13.25pt;z-index:-251803136;mso-position-horizontal-relative:page;mso-position-vertical-relative:page" filled="f" stroked="f">
            <v:textbox inset="0,0,0,0">
              <w:txbxContent>
                <w:p>
                  <w:pPr>
                    <w:pStyle w:val="BodyText"/>
                    <w:tabs>
                      <w:tab w:val="left" w:pos="593"/>
                    </w:tabs>
                  </w:pPr>
                  <w:r>
                    <w:rPr>
                      <w:color w:val="414042"/>
                    </w:rPr>
                    <w:t>чрез</w:t>
                  </w:r>
                  <w:r>
                    <w:rPr>
                      <w:color w:val="414042"/>
                    </w:rPr>
                    <w:tab/>
                    <w:t>изясняването</w:t>
                  </w:r>
                </w:p>
              </w:txbxContent>
            </v:textbox>
            <w10:wrap anchorx="page" anchory="page"/>
          </v:shape>
        </w:pict>
      </w:r>
      <w:r>
        <w:rPr>
          <w:noProof/>
        </w:rPr>
        <w:pict>
          <v:shape id="_x0000_s1190" type="#_x0000_t202" style="position:absolute;margin-left:395.85pt;margin-top:722.55pt;width:163.55pt;height:13.25pt;z-index:-251802112;mso-position-horizontal-relative:page;mso-position-vertical-relative:page" filled="f" stroked="f">
            <v:textbox inset="0,0,0,0">
              <w:txbxContent>
                <w:p>
                  <w:pPr>
                    <w:pStyle w:val="BodyText"/>
                  </w:pPr>
                  <w:r>
                    <w:rPr>
                      <w:color w:val="414042"/>
                    </w:rPr>
                    <w:t>на бежанец в случаите, когато лицето</w:t>
                  </w:r>
                </w:p>
              </w:txbxContent>
            </v:textbox>
            <w10:wrap anchorx="page" anchory="page"/>
          </v:shape>
        </w:pict>
      </w:r>
      <w:r>
        <w:rPr>
          <w:noProof/>
        </w:rPr>
        <w:pict>
          <v:shape id="_x0000_s1189" type="#_x0000_t202" style="position:absolute;margin-left:109.6pt;margin-top:733.95pt;width:34.1pt;height:13.25pt;z-index:-251801088;mso-position-horizontal-relative:page;mso-position-vertical-relative:page" filled="f" stroked="f">
            <v:textbox inset="0,0,0,0">
              <w:txbxContent>
                <w:p>
                  <w:pPr>
                    <w:pStyle w:val="BodyText"/>
                  </w:pPr>
                  <w:r>
                    <w:rPr>
                      <w:color w:val="414042"/>
                    </w:rPr>
                    <w:t>относно</w:t>
                  </w:r>
                </w:p>
              </w:txbxContent>
            </v:textbox>
            <w10:wrap anchorx="page" anchory="page"/>
          </v:shape>
        </w:pict>
      </w:r>
      <w:r>
        <w:rPr>
          <w:noProof/>
        </w:rPr>
        <w:pict>
          <v:shape id="_x0000_s1188" type="#_x0000_t202" style="position:absolute;margin-left:162.05pt;margin-top:733.95pt;width:48.7pt;height:13.25pt;z-index:-251800064;mso-position-horizontal-relative:page;mso-position-vertical-relative:page" filled="f" stroked="f">
            <v:textbox inset="0,0,0,0">
              <w:txbxContent>
                <w:p>
                  <w:pPr>
                    <w:pStyle w:val="BodyText"/>
                  </w:pPr>
                  <w:r>
                    <w:rPr>
                      <w:color w:val="414042"/>
                    </w:rPr>
                    <w:t>социалното</w:t>
                  </w:r>
                </w:p>
              </w:txbxContent>
            </v:textbox>
            <w10:wrap anchorx="page" anchory="page"/>
          </v:shape>
        </w:pict>
      </w:r>
      <w:r>
        <w:rPr>
          <w:noProof/>
        </w:rPr>
        <w:pict>
          <v:shape id="_x0000_s1187" type="#_x0000_t202" style="position:absolute;margin-left:221.5pt;margin-top:733.95pt;width:163.55pt;height:24.65pt;z-index:-251799040;mso-position-horizontal-relative:page;mso-position-vertical-relative:page" filled="f" stroked="f">
            <v:textbox inset="0,0,0,0">
              <w:txbxContent>
                <w:p>
                  <w:pPr>
                    <w:pStyle w:val="BodyText"/>
                    <w:spacing w:line="244" w:lineRule="auto"/>
                  </w:pPr>
                  <w:r>
                    <w:rPr>
                      <w:color w:val="414042"/>
                    </w:rPr>
                    <w:t>запазване на целостта на семейството, а висшите интереси на ненавършилите</w:t>
                  </w:r>
                </w:p>
              </w:txbxContent>
            </v:textbox>
            <w10:wrap anchorx="page" anchory="page"/>
          </v:shape>
        </w:pict>
      </w:r>
      <w:r>
        <w:rPr>
          <w:noProof/>
        </w:rPr>
        <w:pict>
          <v:shape id="_x0000_s1186" type="#_x0000_t202" style="position:absolute;margin-left:395.85pt;margin-top:733.95pt;width:6.6pt;height:13.25pt;z-index:-251798016;mso-position-horizontal-relative:page;mso-position-vertical-relative:page" filled="f" stroked="f">
            <v:textbox inset="0,0,0,0">
              <w:txbxContent>
                <w:p>
                  <w:pPr>
                    <w:pStyle w:val="BodyText"/>
                  </w:pPr>
                  <w:r>
                    <w:rPr>
                      <w:color w:val="414042"/>
                    </w:rPr>
                    <w:t>е</w:t>
                  </w:r>
                </w:p>
              </w:txbxContent>
            </v:textbox>
            <w10:wrap anchorx="page" anchory="page"/>
          </v:shape>
        </w:pict>
      </w:r>
      <w:r>
        <w:rPr>
          <w:noProof/>
        </w:rPr>
        <w:pict>
          <v:shape id="_x0000_s1185" type="#_x0000_t202" style="position:absolute;margin-left:414.25pt;margin-top:733.95pt;width:46.55pt;height:13.25pt;z-index:-251796992;mso-position-horizontal-relative:page;mso-position-vertical-relative:page" filled="f" stroked="f">
            <v:textbox inset="0,0,0,0">
              <w:txbxContent>
                <w:p>
                  <w:pPr>
                    <w:pStyle w:val="BodyText"/>
                  </w:pPr>
                  <w:r>
                    <w:rPr>
                      <w:color w:val="414042"/>
                    </w:rPr>
                    <w:t>извършило</w:t>
                  </w:r>
                </w:p>
              </w:txbxContent>
            </v:textbox>
            <w10:wrap anchorx="page" anchory="page"/>
          </v:shape>
        </w:pict>
      </w:r>
      <w:r>
        <w:rPr>
          <w:noProof/>
        </w:rPr>
        <w:pict>
          <v:shape id="_x0000_s1184" type="#_x0000_t202" style="position:absolute;margin-left:472.55pt;margin-top:733.95pt;width:58.45pt;height:13.25pt;z-index:-251795968;mso-position-horizontal-relative:page;mso-position-vertical-relative:page" filled="f" stroked="f">
            <v:textbox inset="0,0,0,0">
              <w:txbxContent>
                <w:p>
                  <w:pPr>
                    <w:pStyle w:val="BodyText"/>
                  </w:pPr>
                  <w:r>
                    <w:rPr>
                      <w:color w:val="414042"/>
                    </w:rPr>
                    <w:t>престъпления</w:t>
                  </w:r>
                </w:p>
              </w:txbxContent>
            </v:textbox>
            <w10:wrap anchorx="page" anchory="page"/>
          </v:shape>
        </w:pict>
      </w:r>
      <w:r>
        <w:rPr>
          <w:noProof/>
        </w:rPr>
        <w:pict>
          <v:shape id="_x0000_s1183" type="#_x0000_t202" style="position:absolute;margin-left:542.8pt;margin-top:733.95pt;width:16.6pt;height:13.25pt;z-index:-251794944;mso-position-horizontal-relative:page;mso-position-vertical-relative:page" filled="f" stroked="f">
            <v:textbox inset="0,0,0,0">
              <w:txbxContent>
                <w:p>
                  <w:pPr>
                    <w:pStyle w:val="BodyText"/>
                  </w:pPr>
                  <w:r>
                    <w:rPr>
                      <w:color w:val="414042"/>
                    </w:rPr>
                    <w:t>или</w:t>
                  </w:r>
                </w:p>
              </w:txbxContent>
            </v:textbox>
            <w10:wrap anchorx="page" anchory="page"/>
          </v:shape>
        </w:pict>
      </w:r>
      <w:r>
        <w:rPr>
          <w:noProof/>
        </w:rPr>
        <w:pict>
          <v:shape id="_x0000_s1182" type="#_x0000_t202" style="position:absolute;margin-left:103.7pt;margin-top:745.35pt;width:107.05pt;height:13.25pt;z-index:-251793920;mso-position-horizontal-relative:page;mso-position-vertical-relative:page" filled="f" stroked="f">
            <v:textbox inset="0,0,0,0">
              <w:txbxContent>
                <w:p>
                  <w:pPr>
                    <w:pStyle w:val="BodyText"/>
                  </w:pPr>
                  <w:r>
                    <w:rPr>
                      <w:color w:val="414042"/>
                    </w:rPr>
                    <w:t>и подпомагане, като на</w:t>
                  </w:r>
                </w:p>
              </w:txbxContent>
            </v:textbox>
            <w10:wrap anchorx="page" anchory="page"/>
          </v:shape>
        </w:pict>
      </w:r>
      <w:r>
        <w:rPr>
          <w:noProof/>
        </w:rPr>
        <w:pict>
          <v:shape id="_x0000_s1181" type="#_x0000_t202" style="position:absolute;margin-left:395.85pt;margin-top:745.35pt;width:163.55pt;height:24.65pt;z-index:-251792896;mso-position-horizontal-relative:page;mso-position-vertical-relative:page" filled="f" stroked="f">
            <v:textbox inset="0,0,0,0">
              <w:txbxContent>
                <w:p>
                  <w:pPr>
                    <w:pStyle w:val="BodyText"/>
                    <w:spacing w:line="244" w:lineRule="auto"/>
                    <w:ind w:right="2"/>
                  </w:pPr>
                  <w:r>
                    <w:rPr>
                      <w:color w:val="414042"/>
                    </w:rPr>
                    <w:t>представлява заплаха за</w:t>
                  </w:r>
                  <w:r>
                    <w:rPr>
                      <w:color w:val="414042"/>
                      <w:spacing w:val="-24"/>
                    </w:rPr>
                    <w:t xml:space="preserve"> </w:t>
                  </w:r>
                  <w:r>
                    <w:rPr>
                      <w:color w:val="414042"/>
                    </w:rPr>
                    <w:t>националната сигурност.</w:t>
                  </w:r>
                </w:p>
              </w:txbxContent>
            </v:textbox>
            <w10:wrap anchorx="page" anchory="page"/>
          </v:shape>
        </w:pict>
      </w:r>
      <w:r>
        <w:rPr>
          <w:noProof/>
        </w:rPr>
        <w:pict>
          <v:shape id="_x0000_s1180" type="#_x0000_t202" style="position:absolute;margin-left:47.2pt;margin-top:756.75pt;width:163.55pt;height:36.05pt;z-index:-251791872;mso-position-horizontal-relative:page;mso-position-vertical-relative:page" filled="f" stroked="f">
            <v:textbox inset="0,0,0,0">
              <w:txbxContent>
                <w:p>
                  <w:pPr>
                    <w:pStyle w:val="BodyText"/>
                    <w:spacing w:line="244" w:lineRule="auto"/>
                    <w:ind w:right="17"/>
                    <w:jc w:val="both"/>
                  </w:pPr>
                  <w:r>
                    <w:rPr>
                      <w:color w:val="414042"/>
                    </w:rPr>
                    <w:t>държавите членки ще бъде позволено да обвържат някои социални помощи със</w:t>
                  </w:r>
                  <w:r>
                    <w:rPr>
                      <w:color w:val="414042"/>
                      <w:spacing w:val="-14"/>
                    </w:rPr>
                    <w:t xml:space="preserve"> </w:t>
                  </w:r>
                  <w:r>
                    <w:rPr>
                      <w:color w:val="414042"/>
                    </w:rPr>
                    <w:t>задължителни</w:t>
                  </w:r>
                  <w:r>
                    <w:rPr>
                      <w:color w:val="414042"/>
                      <w:spacing w:val="-14"/>
                    </w:rPr>
                    <w:t xml:space="preserve"> </w:t>
                  </w:r>
                  <w:r>
                    <w:rPr>
                      <w:color w:val="414042"/>
                    </w:rPr>
                    <w:t>мерки</w:t>
                  </w:r>
                  <w:r>
                    <w:rPr>
                      <w:color w:val="414042"/>
                      <w:spacing w:val="-14"/>
                    </w:rPr>
                    <w:t xml:space="preserve"> </w:t>
                  </w:r>
                  <w:r>
                    <w:rPr>
                      <w:color w:val="414042"/>
                    </w:rPr>
                    <w:t>за</w:t>
                  </w:r>
                  <w:r>
                    <w:rPr>
                      <w:color w:val="414042"/>
                      <w:spacing w:val="-14"/>
                    </w:rPr>
                    <w:t xml:space="preserve"> </w:t>
                  </w:r>
                  <w:r>
                    <w:rPr>
                      <w:color w:val="414042"/>
                    </w:rPr>
                    <w:t>интеграция.</w:t>
                  </w:r>
                </w:p>
              </w:txbxContent>
            </v:textbox>
            <w10:wrap anchorx="page" anchory="page"/>
          </v:shape>
        </w:pict>
      </w:r>
      <w:r>
        <w:rPr>
          <w:noProof/>
        </w:rPr>
        <w:pict>
          <v:shape id="_x0000_s1179" type="#_x0000_t202" style="position:absolute;margin-left:221.5pt;margin-top:756.75pt;width:49.65pt;height:13.25pt;z-index:-251790848;mso-position-horizontal-relative:page;mso-position-vertical-relative:page" filled="f" stroked="f">
            <v:textbox inset="0,0,0,0">
              <w:txbxContent>
                <w:p>
                  <w:pPr>
                    <w:pStyle w:val="BodyText"/>
                  </w:pPr>
                  <w:r>
                    <w:rPr>
                      <w:color w:val="414042"/>
                    </w:rPr>
                    <w:t>пълнолетие</w:t>
                  </w:r>
                </w:p>
              </w:txbxContent>
            </v:textbox>
            <w10:wrap anchorx="page" anchory="page"/>
          </v:shape>
        </w:pict>
      </w:r>
      <w:r>
        <w:rPr>
          <w:noProof/>
        </w:rPr>
        <w:pict>
          <v:shape id="_x0000_s1178" type="#_x0000_t202" style="position:absolute;margin-left:282.8pt;margin-top:756.75pt;width:13.35pt;height:13.25pt;z-index:-251789824;mso-position-horizontal-relative:page;mso-position-vertical-relative:page" filled="f" stroked="f">
            <v:textbox inset="0,0,0,0">
              <w:txbxContent>
                <w:p>
                  <w:pPr>
                    <w:pStyle w:val="BodyText"/>
                  </w:pPr>
                  <w:r>
                    <w:rPr>
                      <w:color w:val="414042"/>
                    </w:rPr>
                    <w:t>ще</w:t>
                  </w:r>
                </w:p>
              </w:txbxContent>
            </v:textbox>
            <w10:wrap anchorx="page" anchory="page"/>
          </v:shape>
        </w:pict>
      </w:r>
      <w:r>
        <w:rPr>
          <w:noProof/>
        </w:rPr>
        <w:pict>
          <v:shape id="_x0000_s1177" type="#_x0000_t202" style="position:absolute;margin-left:307.7pt;margin-top:756.75pt;width:26.35pt;height:13.25pt;z-index:-251788800;mso-position-horizontal-relative:page;mso-position-vertical-relative:page" filled="f" stroked="f">
            <v:textbox inset="0,0,0,0">
              <w:txbxContent>
                <w:p>
                  <w:pPr>
                    <w:pStyle w:val="BodyText"/>
                  </w:pPr>
                  <w:r>
                    <w:rPr>
                      <w:color w:val="414042"/>
                    </w:rPr>
                    <w:t>бъдат</w:t>
                  </w:r>
                </w:p>
              </w:txbxContent>
            </v:textbox>
            <w10:wrap anchorx="page" anchory="page"/>
          </v:shape>
        </w:pict>
      </w:r>
      <w:r>
        <w:rPr>
          <w:noProof/>
        </w:rPr>
        <w:pict>
          <v:shape id="_x0000_s1176" type="#_x0000_t202" style="position:absolute;margin-left:345.7pt;margin-top:756.75pt;width:39.4pt;height:13.25pt;z-index:-251787776;mso-position-horizontal-relative:page;mso-position-vertical-relative:page" filled="f" stroked="f">
            <v:textbox inset="0,0,0,0">
              <w:txbxContent>
                <w:p>
                  <w:pPr>
                    <w:pStyle w:val="BodyText"/>
                  </w:pPr>
                  <w:r>
                    <w:rPr>
                      <w:color w:val="414042"/>
                    </w:rPr>
                    <w:t>укрепени</w:t>
                  </w:r>
                </w:p>
              </w:txbxContent>
            </v:textbox>
            <w10:wrap anchorx="page" anchory="page"/>
          </v:shape>
        </w:pict>
      </w:r>
      <w:r>
        <w:rPr>
          <w:noProof/>
        </w:rPr>
        <w:pict>
          <v:shape id="_x0000_s1175" type="#_x0000_t202" style="position:absolute;margin-left:221.5pt;margin-top:768.15pt;width:163.55pt;height:36.05pt;z-index:-251786752;mso-position-horizontal-relative:page;mso-position-vertical-relative:page" filled="f" stroked="f">
            <v:textbox inset="0,0,0,0">
              <w:txbxContent>
                <w:p>
                  <w:pPr>
                    <w:pStyle w:val="BodyText"/>
                    <w:spacing w:line="244" w:lineRule="auto"/>
                    <w:ind w:right="17"/>
                    <w:jc w:val="both"/>
                  </w:pPr>
                  <w:r>
                    <w:rPr>
                      <w:color w:val="414042"/>
                    </w:rPr>
                    <w:t>в решения, свързани с кандидатурите за убежище и правата за запазване на целостта на семейството.</w:t>
                  </w:r>
                </w:p>
              </w:txbxContent>
            </v:textbox>
            <w10:wrap anchorx="page" anchory="page"/>
          </v:shape>
        </w:pict>
      </w:r>
      <w:r>
        <w:rPr>
          <w:noProof/>
        </w:rPr>
        <w:pict>
          <v:shape id="_x0000_s1173" type="#_x0000_t202" style="position:absolute;margin-left:0;margin-top:106.75pt;width:595.3pt;height:148.4pt;z-index:-251784704;mso-position-horizontal-relative:page;mso-position-vertical-relative:page" filled="f" stroked="f">
            <v:textbox inset="0,0,0,0">
              <w:txbxContent>
                <w:p>
                  <w:pPr>
                    <w:pStyle w:val="BodyText"/>
                    <w:spacing w:before="4"/>
                    <w:ind w:left="40"/>
                    <w:rPr>
                      <w:rFonts w:ascii="Times New Roman"/>
                      <w:sz w:val="17"/>
                    </w:rPr>
                  </w:pPr>
                </w:p>
              </w:txbxContent>
            </v:textbox>
            <w10:wrap anchorx="page" anchory="page"/>
          </v:shape>
        </w:pict>
      </w:r>
      <w:r>
        <w:rPr>
          <w:noProof/>
        </w:rPr>
        <w:pict>
          <v:shape id="_x0000_s1172" type="#_x0000_t202" style="position:absolute;margin-left:0;margin-top:255.1pt;width:28.35pt;height:19.85pt;z-index:-251783680;mso-position-horizontal-relative:page;mso-position-vertical-relative:page" filled="f" stroked="f">
            <v:textbox inset="0,0,0,0">
              <w:txbxContent>
                <w:p>
                  <w:pPr>
                    <w:pStyle w:val="BodyText"/>
                    <w:spacing w:before="4"/>
                    <w:ind w:left="40"/>
                    <w:rPr>
                      <w:rFonts w:ascii="Times New Roman"/>
                      <w:sz w:val="17"/>
                    </w:rPr>
                  </w:pPr>
                </w:p>
              </w:txbxContent>
            </v:textbox>
            <w10:wrap anchorx="page" anchory="page"/>
          </v:shape>
        </w:pict>
      </w:r>
      <w:r>
        <w:rPr>
          <w:noProof/>
        </w:rPr>
        <w:pict>
          <v:shape id="_x0000_s1171" type="#_x0000_t202" style="position:absolute;margin-left:28.35pt;margin-top:255.1pt;width:538.6pt;height:19.85pt;z-index:-251782656;mso-position-horizontal-relative:page;mso-position-vertical-relative:page" filled="f" stroked="f">
            <v:textbox inset="0,0,0,0">
              <w:txbxContent>
                <w:p>
                  <w:pPr>
                    <w:pStyle w:val="BodyText"/>
                    <w:spacing w:before="4"/>
                    <w:ind w:left="40"/>
                    <w:rPr>
                      <w:rFonts w:ascii="Times New Roman"/>
                      <w:sz w:val="17"/>
                    </w:rPr>
                  </w:pPr>
                </w:p>
              </w:txbxContent>
            </v:textbox>
            <w10:wrap anchorx="page" anchory="page"/>
          </v:shape>
        </w:pict>
      </w:r>
      <w:r>
        <w:rPr>
          <w:noProof/>
        </w:rPr>
        <w:pict>
          <v:shape id="_x0000_s1170" type="#_x0000_t202" style="position:absolute;margin-left:566.95pt;margin-top:255.1pt;width:28.35pt;height:19.85pt;z-index:-251781632;mso-position-horizontal-relative:page;mso-position-vertical-relative:page" filled="f" stroked="f">
            <v:textbox inset="0,0,0,0">
              <w:txbxContent>
                <w:p>
                  <w:pPr>
                    <w:pStyle w:val="BodyText"/>
                    <w:spacing w:before="4"/>
                    <w:ind w:left="40"/>
                    <w:rPr>
                      <w:rFonts w:ascii="Times New Roman"/>
                      <w:sz w:val="17"/>
                    </w:rPr>
                  </w:pPr>
                </w:p>
              </w:txbxContent>
            </v:textbox>
            <w10:wrap anchorx="page" anchory="page"/>
          </v:shape>
        </w:pict>
      </w:r>
      <w:r>
        <w:rPr>
          <w:noProof/>
        </w:rPr>
        <w:pict>
          <v:shape id="_x0000_s1169" type="#_x0000_t202" style="position:absolute;margin-left:0;margin-top:274.95pt;width:28.35pt;height:36.85pt;z-index:-251780608;mso-position-horizontal-relative:page;mso-position-vertical-relative:page" filled="f" stroked="f">
            <v:textbox inset="0,0,0,0">
              <w:txbxContent>
                <w:p>
                  <w:pPr>
                    <w:pStyle w:val="BodyText"/>
                    <w:spacing w:before="4"/>
                    <w:ind w:left="40"/>
                    <w:rPr>
                      <w:rFonts w:ascii="Times New Roman"/>
                      <w:sz w:val="17"/>
                    </w:rPr>
                  </w:pPr>
                </w:p>
              </w:txbxContent>
            </v:textbox>
            <w10:wrap anchorx="page" anchory="page"/>
          </v:shape>
        </w:pict>
      </w:r>
      <w:r>
        <w:rPr>
          <w:noProof/>
        </w:rPr>
        <w:pict>
          <v:shape id="_x0000_s1168" type="#_x0000_t202" style="position:absolute;margin-left:28.35pt;margin-top:274.95pt;width:538.6pt;height:36.85pt;z-index:-251779584;mso-position-horizontal-relative:page;mso-position-vertical-relative:page" filled="f" stroked="f">
            <v:textbox inset="0,0,0,0">
              <w:txbxContent>
                <w:p>
                  <w:pPr>
                    <w:pStyle w:val="BodyText"/>
                    <w:spacing w:before="4"/>
                    <w:ind w:left="40"/>
                    <w:rPr>
                      <w:rFonts w:ascii="Times New Roman"/>
                      <w:sz w:val="17"/>
                    </w:rPr>
                  </w:pPr>
                </w:p>
              </w:txbxContent>
            </v:textbox>
            <w10:wrap anchorx="page" anchory="page"/>
          </v:shape>
        </w:pict>
      </w:r>
      <w:r>
        <w:rPr>
          <w:noProof/>
        </w:rPr>
        <w:pict>
          <v:shape id="_x0000_s1167" type="#_x0000_t202" style="position:absolute;margin-left:566.95pt;margin-top:274.95pt;width:28.35pt;height:36.85pt;z-index:-251778560;mso-position-horizontal-relative:page;mso-position-vertical-relative:page" filled="f" stroked="f">
            <v:textbox inset="0,0,0,0">
              <w:txbxContent>
                <w:p>
                  <w:pPr>
                    <w:pStyle w:val="BodyText"/>
                    <w:spacing w:before="4"/>
                    <w:ind w:left="40"/>
                    <w:rPr>
                      <w:rFonts w:ascii="Times New Roman"/>
                      <w:sz w:val="17"/>
                    </w:rPr>
                  </w:pPr>
                </w:p>
              </w:txbxContent>
            </v:textbox>
            <w10:wrap anchorx="page" anchory="page"/>
          </v:shape>
        </w:pict>
      </w:r>
      <w:r>
        <w:rPr>
          <w:noProof/>
        </w:rPr>
        <w:pict>
          <v:shape id="_x0000_s1166" type="#_x0000_t202" style="position:absolute;margin-left:346pt;margin-top:94.35pt;width:51.3pt;height:12pt;z-index:-251777536;mso-position-horizontal-relative:page;mso-position-vertical-relative:page" filled="f" stroked="f">
            <v:textbox inset="0,0,0,0">
              <w:txbxContent>
                <w:p>
                  <w:pPr>
                    <w:pStyle w:val="BodyText"/>
                    <w:spacing w:before="4"/>
                    <w:ind w:left="40"/>
                    <w:rPr>
                      <w:rFonts w:ascii="Times New Roman"/>
                      <w:sz w:val="17"/>
                    </w:rPr>
                  </w:pPr>
                </w:p>
              </w:txbxContent>
            </v:textbox>
            <w10:wrap anchorx="page" anchory="page"/>
          </v:shape>
        </w:pict>
      </w:r>
      <w:r>
        <w:rPr>
          <w:noProof/>
        </w:rPr>
        <w:pict>
          <v:shape id="_x0000_s1165" type="#_x0000_t202" style="position:absolute;margin-left:42.5pt;margin-top:180.25pt;width:510.25pt;height:12pt;z-index:-251776512;mso-position-horizontal-relative:page;mso-position-vertical-relative:page" filled="f" stroked="f">
            <v:textbox inset="0,0,0,0">
              <w:txbxContent>
                <w:p>
                  <w:pPr>
                    <w:pStyle w:val="BodyText"/>
                    <w:spacing w:before="4"/>
                    <w:ind w:left="40"/>
                    <w:rPr>
                      <w:rFonts w:ascii="Times New Roman"/>
                      <w:sz w:val="17"/>
                    </w:rPr>
                  </w:pPr>
                </w:p>
              </w:txbxContent>
            </v:textbox>
            <w10:wrap anchorx="page" anchory="page"/>
          </v:shape>
        </w:pict>
      </w:r>
      <w:r>
        <w:rPr>
          <w:noProof/>
        </w:rPr>
        <w:pict>
          <v:shape id="_x0000_s1164" type="#_x0000_t202" style="position:absolute;margin-left:28.35pt;margin-top:6in;width:538.6pt;height:12pt;z-index:-251775488;mso-position-horizontal-relative:page;mso-position-vertical-relative:page" filled="f" stroked="f">
            <v:textbox inset="0,0,0,0">
              <w:txbxContent>
                <w:p>
                  <w:pPr>
                    <w:pStyle w:val="BodyText"/>
                    <w:spacing w:before="4"/>
                    <w:ind w:left="40"/>
                    <w:rPr>
                      <w:rFonts w:ascii="Times New Roman"/>
                      <w:sz w:val="17"/>
                    </w:rPr>
                  </w:pPr>
                </w:p>
              </w:txbxContent>
            </v:textbox>
            <w10:wrap anchorx="page" anchory="page"/>
          </v:shape>
        </w:pict>
      </w:r>
      <w:r>
        <w:rPr>
          <w:noProof/>
        </w:rPr>
        <w:pict>
          <v:shape id="_x0000_s1163" type="#_x0000_t202" style="position:absolute;margin-left:48.2pt;margin-top:637.2pt;width:161.6pt;height:12pt;z-index:-251774464;mso-position-horizontal-relative:page;mso-position-vertical-relative:page" filled="f" stroked="f">
            <v:textbox inset="0,0,0,0">
              <w:txbxContent>
                <w:p>
                  <w:pPr>
                    <w:pStyle w:val="BodyText"/>
                    <w:spacing w:before="4"/>
                    <w:ind w:left="40"/>
                    <w:rPr>
                      <w:rFonts w:ascii="Times New Roman"/>
                      <w:sz w:val="17"/>
                    </w:rPr>
                  </w:pPr>
                </w:p>
              </w:txbxContent>
            </v:textbox>
            <w10:wrap anchorx="page" anchory="page"/>
          </v:shape>
        </w:pict>
      </w:r>
      <w:r>
        <w:rPr>
          <w:noProof/>
        </w:rPr>
        <w:pict>
          <v:shape id="_x0000_s1162" type="#_x0000_t202" style="position:absolute;margin-left:222.5pt;margin-top:637.2pt;width:161.6pt;height:12pt;z-index:-251773440;mso-position-horizontal-relative:page;mso-position-vertical-relative:page" filled="f" stroked="f">
            <v:textbox inset="0,0,0,0">
              <w:txbxContent>
                <w:p>
                  <w:pPr>
                    <w:pStyle w:val="BodyText"/>
                    <w:spacing w:before="4"/>
                    <w:ind w:left="40"/>
                    <w:rPr>
                      <w:rFonts w:ascii="Times New Roman"/>
                      <w:sz w:val="17"/>
                    </w:rPr>
                  </w:pPr>
                </w:p>
              </w:txbxContent>
            </v:textbox>
            <w10:wrap anchorx="page" anchory="page"/>
          </v:shape>
        </w:pict>
      </w:r>
      <w:r>
        <w:rPr>
          <w:noProof/>
        </w:rPr>
        <w:pict>
          <v:shape id="_x0000_s1161" type="#_x0000_t202" style="position:absolute;margin-left:396.85pt;margin-top:637.2pt;width:161.6pt;height:12pt;z-index:-251772416;mso-position-horizontal-relative:page;mso-position-vertical-relative:page" filled="f" stroked="f">
            <v:textbox inset="0,0,0,0">
              <w:txbxContent>
                <w:p>
                  <w:pPr>
                    <w:pStyle w:val="BodyText"/>
                    <w:spacing w:before="4"/>
                    <w:ind w:left="40"/>
                    <w:rPr>
                      <w:rFonts w:ascii="Times New Roman"/>
                      <w:sz w:val="17"/>
                    </w:rPr>
                  </w:pPr>
                </w:p>
              </w:txbxContent>
            </v:textbox>
            <w10:wrap anchorx="page" anchory="page"/>
          </v:shape>
        </w:pict>
      </w:r>
    </w:p>
    <w:p>
      <w:pPr>
        <w:rPr>
          <w:b/>
          <w:noProof/>
          <w:sz w:val="2"/>
          <w:szCs w:val="2"/>
        </w:rPr>
      </w:pPr>
      <w:r>
        <w:rPr>
          <w:noProof/>
        </w:rPr>
        <w:pict>
          <v:shape id="_x0000_s1193" type="#_x0000_t202" style="position:absolute;margin-left:210.75pt;margin-top:711.15pt;width:186.55pt;height:29.25pt;z-index:-251805184;mso-position-horizontal-relative:page;mso-position-vertical-relative:page" filled="f" stroked="f">
            <v:textbox inset="0,0,0,0">
              <w:txbxContent>
                <w:p>
                  <w:pPr>
                    <w:pStyle w:val="BodyText"/>
                    <w:spacing w:line="244" w:lineRule="auto"/>
                    <w:ind w:right="1"/>
                  </w:pPr>
                  <w:r>
                    <w:rPr>
                      <w:color w:val="414042"/>
                    </w:rPr>
                    <w:t>в</w:t>
                  </w:r>
                  <w:r>
                    <w:rPr>
                      <w:color w:val="414042"/>
                      <w:spacing w:val="-23"/>
                    </w:rPr>
                    <w:t xml:space="preserve"> </w:t>
                  </w:r>
                  <w:r>
                    <w:rPr>
                      <w:color w:val="414042"/>
                    </w:rPr>
                    <w:t>държавите</w:t>
                  </w:r>
                  <w:r>
                    <w:rPr>
                      <w:color w:val="414042"/>
                      <w:spacing w:val="-23"/>
                    </w:rPr>
                    <w:t xml:space="preserve"> </w:t>
                  </w:r>
                  <w:r>
                    <w:rPr>
                      <w:color w:val="414042"/>
                    </w:rPr>
                    <w:t>на</w:t>
                  </w:r>
                  <w:r>
                    <w:rPr>
                      <w:color w:val="414042"/>
                      <w:spacing w:val="-23"/>
                    </w:rPr>
                    <w:t xml:space="preserve"> </w:t>
                  </w:r>
                  <w:r>
                    <w:rPr>
                      <w:color w:val="414042"/>
                    </w:rPr>
                    <w:t>транзитно</w:t>
                  </w:r>
                  <w:r>
                    <w:rPr>
                      <w:color w:val="414042"/>
                      <w:spacing w:val="-23"/>
                    </w:rPr>
                    <w:t xml:space="preserve"> </w:t>
                  </w:r>
                  <w:r>
                    <w:rPr>
                      <w:color w:val="414042"/>
                    </w:rPr>
                    <w:t xml:space="preserve">преминаване, </w:t>
                  </w:r>
                  <w:r>
                    <w:rPr>
                      <w:color w:val="414042"/>
                      <w:spacing w:val="5"/>
                    </w:rPr>
                    <w:t>също ще могат да се ползват с правото на</w:t>
                  </w:r>
                </w:p>
              </w:txbxContent>
            </v:textbox>
            <w10:wrap anchorx="page" anchory="page"/>
          </v:shape>
        </w:pict>
      </w:r>
      <w:r>
        <w:rPr>
          <w:b/>
          <w:noProof/>
          <w:sz w:val="2"/>
          <w:szCs w:val="2"/>
        </w:rPr>
        <w:br w:type="page"/>
      </w:r>
    </w:p>
    <w:p>
      <w:pPr>
        <w:rPr>
          <w:b/>
          <w:noProof/>
          <w:sz w:val="2"/>
          <w:szCs w:val="2"/>
        </w:rPr>
        <w:sectPr>
          <w:headerReference w:type="even" r:id="rId27"/>
          <w:headerReference w:type="default" r:id="rId28"/>
          <w:footerReference w:type="even" r:id="rId29"/>
          <w:footerReference w:type="default" r:id="rId30"/>
          <w:headerReference w:type="first" r:id="rId31"/>
          <w:footerReference w:type="first" r:id="rId32"/>
          <w:pgSz w:w="11910" w:h="16840"/>
          <w:pgMar w:top="1134" w:right="1417" w:bottom="1134" w:left="1417" w:header="709" w:footer="709" w:gutter="0"/>
          <w:pgNumType w:start="1"/>
          <w:cols w:space="720"/>
          <w:docGrid w:linePitch="299"/>
        </w:sectPr>
      </w:pPr>
    </w:p>
    <w:p>
      <w:pPr>
        <w:rPr>
          <w:noProof/>
          <w:sz w:val="2"/>
          <w:szCs w:val="2"/>
        </w:rPr>
      </w:pPr>
    </w:p>
    <w:p>
      <w:pPr>
        <w:rPr>
          <w:noProof/>
          <w:sz w:val="2"/>
          <w:szCs w:val="2"/>
        </w:rPr>
      </w:pPr>
      <w:r>
        <w:rPr>
          <w:noProof/>
        </w:rPr>
        <w:pict>
          <v:group id="_x0000_s1067" style="position:absolute;margin-left:-.5pt;margin-top:0;width:596.3pt;height:420.95pt;z-index:-251771392;mso-position-horizontal-relative:page;mso-position-vertical-relative:page" coordorigin="-10" coordsize="11926,8419">
            <v:rect id="_x0000_s1160" style="position:absolute;top:2134;width:11906;height:3119" fillcolor="#acd9af" stroked="f"/>
            <v:shape id="_x0000_s1159" style="position:absolute;left:2040;top:2134;width:429;height:488" coordorigin="2040,2135" coordsize="429,488" path="m2469,2135r-401,487l2040,2135e" filled="f" strokecolor="white" strokeweight="1pt">
              <v:path arrowok="t"/>
            </v:shape>
            <v:shape id="_x0000_s1158" style="position:absolute;left:161;top:2134;width:649;height:1247" coordorigin="162,2135" coordsize="649,1247" path="m810,2135l639,3381,162,2135e" filled="f" strokecolor="white" strokeweight="1pt">
              <v:path arrowok="t"/>
            </v:shape>
            <v:shape id="_x0000_s1157" style="position:absolute;left:639;top:2134;width:804;height:1247" coordorigin="639,2134" coordsize="804,1247" path="m1442,2134l639,3381,810,2134e" filled="f" strokecolor="white" strokeweight="1pt">
              <v:path arrowok="t"/>
            </v:shape>
            <v:shape id="_x0000_s1156" style="position:absolute;top:2134;width:640;height:2132" coordorigin=",2135" coordsize="640,2132" path="m162,2135l639,3381,,4266e" filled="f" strokecolor="white" strokeweight="1pt">
              <v:path arrowok="t"/>
            </v:shape>
            <v:shape id="_x0000_s1155" style="position:absolute;top:15591;width:1024;height:1247" coordorigin=",15591" coordsize="1024,1247" o:spt="100" adj="0,,0" path="m639,3381l1442,2135t221,l1297,3082,639,3381e" filled="f" strokecolor="white" strokeweight="1pt">
              <v:stroke joinstyle="round"/>
              <v:formulas/>
              <v:path arrowok="t" o:connecttype="segments"/>
            </v:shape>
            <v:shape id="_x0000_s1154" style="position:absolute;left:1297;top:2134;width:772;height:948" coordorigin="1297,2135" coordsize="772,948" path="m2040,2135r28,487l1297,3082r366,-947e" filled="f" strokecolor="white" strokeweight="1pt">
              <v:path arrowok="t"/>
            </v:shape>
            <v:shape id="_x0000_s1153" style="position:absolute;top:16349;width:1034;height:641" coordorigin=",16350" coordsize="1034,641" o:spt="100" adj="0,,0" path="m2068,2622r401,-487m3102,2135r-42,640l2068,2622e" filled="f" strokecolor="white" strokeweight="1pt">
              <v:stroke joinstyle="round"/>
              <v:formulas/>
              <v:path arrowok="t" o:connecttype="segments"/>
            </v:shape>
            <v:shape id="_x0000_s1152" style="position:absolute;top:16197;width:529;height:641" coordorigin=",16198" coordsize="529,641" o:spt="100" adj="0,,0" path="m3060,2775r42,-640m3588,2135r-528,640e" filled="f" strokecolor="white" strokeweight="1pt">
              <v:stroke joinstyle="round"/>
              <v:formulas/>
              <v:path arrowok="t" o:connecttype="segments"/>
            </v:shape>
            <v:shape id="_x0000_s1151" style="position:absolute;left:362;top:18367;width:50;height:26" coordorigin="363,18367" coordsize="50,26" o:spt="100" adj="0,,0" path="m6585,2135r-15,25l6564,2135t,l6570,2160r-35,-25e" filled="f" strokecolor="white" strokeweight="1pt">
              <v:stroke joinstyle="round"/>
              <v:formulas/>
              <v:path arrowok="t" o:connecttype="segments"/>
            </v:shape>
            <v:shape id="_x0000_s1150" style="position:absolute;left:4392;top:2134;width:542;height:425" coordorigin="4392,2135" coordsize="542,425" path="m4934,2135r-214,424l4392,2135e" filled="f" strokecolor="white" strokeweight="1pt">
              <v:path arrowok="t"/>
            </v:shape>
            <v:shape id="_x0000_s1149" style="position:absolute;top:16413;width:774;height:874" coordorigin=",16414" coordsize="774,874" o:spt="100" adj="0,,0" path="m4720,2559r214,-424m5425,2135r69,873l4720,2559e" filled="f" strokecolor="white" strokeweight="1pt">
              <v:stroke joinstyle="round"/>
              <v:formulas/>
              <v:path arrowok="t" o:connecttype="segments"/>
            </v:shape>
            <v:shape id="_x0000_s1148" style="position:absolute;left:5424;top:2134;width:1146;height:874" coordorigin="5425,2135" coordsize="1146,874" path="m6535,2135r35,25l5494,3008r-69,-873e" filled="f" strokecolor="white" strokeweight="1pt">
              <v:path arrowok="t"/>
            </v:shape>
            <v:shape id="_x0000_s1147" style="position:absolute;top:16197;width:932;height:1544" coordorigin=",16198" coordsize="932,1544" o:spt="100" adj="0,,0" path="m3060,2775r528,-640m3991,2135r-40,1543l3060,2775e" filled="f" strokecolor="white" strokeweight="1pt">
              <v:stroke joinstyle="round"/>
              <v:formulas/>
              <v:path arrowok="t" o:connecttype="segments"/>
            </v:shape>
            <v:shape id="_x0000_s1146" style="position:absolute;left:3951;top:2134;width:770;height:1544" coordorigin="3951,2135" coordsize="770,1544" path="m4392,2135r328,424l3951,3678r40,-1543e" filled="f" strokecolor="white" strokeweight="1pt">
              <v:path arrowok="t"/>
            </v:shape>
            <v:shape id="_x0000_s1145" style="position:absolute;left:1297;top:2622;width:1329;height:1384" coordorigin="1297,2622" coordsize="1329,1384" path="m1297,3082r771,-460l2626,4005,1297,3082xe" filled="f" strokecolor="white" strokeweight="1pt">
              <v:path arrowok="t"/>
            </v:shape>
            <v:shape id="_x0000_s1144" style="position:absolute;left:2068;top:2622;width:992;height:1384" coordorigin="2068,2622" coordsize="992,1384" path="m2068,2622r992,153l2626,4005,2068,2622xe" filled="f" strokecolor="white" strokeweight="1pt">
              <v:path arrowok="t"/>
            </v:shape>
            <v:shape id="_x0000_s1143" style="position:absolute;left:2625;top:2774;width:1326;height:1231" coordorigin="2626,2775" coordsize="1326,1231" path="m3060,2775r891,903l2626,4005,3060,2775xe" filled="f" strokecolor="white" strokeweight="1pt">
              <v:path arrowok="t"/>
            </v:shape>
            <v:shape id="_x0000_s1142" style="position:absolute;top:3380;width:1125;height:1611" coordorigin=",3381" coordsize="1125,1611" path="m,4266l639,3381r485,1611l,4430e" filled="f" strokecolor="white" strokeweight="1pt">
              <v:path arrowok="t"/>
            </v:shape>
            <v:shape id="_x0000_s1141" style="position:absolute;left:639;top:3082;width:659;height:1910" coordorigin="639,3082" coordsize="659,1910" path="m639,3381r658,-299l1124,4992,639,3381xe" filled="f" strokecolor="white" strokeweight="1pt">
              <v:path arrowok="t"/>
            </v:shape>
            <v:shape id="_x0000_s1140" style="position:absolute;left:1124;top:3082;width:1502;height:1910" coordorigin="1124,3082" coordsize="1502,1910" path="m1297,3082r1329,923l1124,4992,1297,3082xe" filled="f" strokecolor="white" strokeweight="1pt">
              <v:path arrowok="t"/>
            </v:shape>
            <v:shape id="_x0000_s1139" style="position:absolute;top:4429;width:1125;height:823" coordorigin=",4430" coordsize="1125,823" path="m,4430r1124,562l920,5253e" filled="f" strokecolor="white" strokeweight="1pt">
              <v:path arrowok="t"/>
            </v:shape>
            <v:shape id="_x0000_s1138" style="position:absolute;left:5494;top:2159;width:1076;height:1503" coordorigin="5494,2160" coordsize="1076,1503" path="m5494,3008l6570,2160,6268,3662,5494,3008xe" filled="f" strokecolor="white" strokeweight="1pt">
              <v:path arrowok="t"/>
            </v:shape>
            <v:shape id="_x0000_s1137" style="position:absolute;top:15335;width:1739;height:2134" coordorigin=",15335" coordsize="1739,2134" o:spt="100" adj="0,,0" path="m6268,3662l6570,2160,8007,3177,6268,3662xm6268,3662r1646,631l8007,3177,6268,3662xe" filled="f" strokecolor="white" strokeweight="1pt">
              <v:stroke joinstyle="round"/>
              <v:formulas/>
              <v:path arrowok="t" o:connecttype="segments"/>
            </v:shape>
            <v:shape id="_x0000_s1136" style="position:absolute;top:16812;width:1474;height:1043" coordorigin=",16813" coordsize="1474,1043" o:spt="100" adj="0,,0" path="m6570,2160r15,-25m6811,2135r-241,25m6570,2160l8007,3177r36,-1042m6811,2135r-241,25e" filled="f" strokecolor="white" strokeweight="1pt">
              <v:stroke joinstyle="round"/>
              <v:formulas/>
              <v:path arrowok="t" o:connecttype="segments"/>
            </v:shape>
            <v:shape id="_x0000_s1135" style="position:absolute;left:-41;top:16966;width:887;height:1043" coordorigin="-40,16966" coordsize="887,1043" o:spt="100" adj="0,,0" path="m8043,2135r-36,1042l8894,2421,8310,2135t548,l8894,2421,8310,2135e" filled="f" strokecolor="white" strokeweight="1pt">
              <v:stroke joinstyle="round"/>
              <v:formulas/>
              <v:path arrowok="t" o:connecttype="segments"/>
            </v:shape>
            <v:shape id="_x0000_s1134" style="position:absolute;left:7913;top:3177;width:751;height:1116" coordorigin="7914,3177" coordsize="751,1116" path="m7914,4293r93,-1116l8665,3741r-751,552xe" filled="f" strokecolor="white" strokeweight="1pt">
              <v:path arrowok="t"/>
            </v:shape>
            <v:shape id="_x0000_s1133" style="position:absolute;left:8007;top:2420;width:887;height:1321" coordorigin="8007,2421" coordsize="887,1321" path="m8007,3177r887,-756l8665,3741,8007,3177xe" filled="f" strokecolor="white" strokeweight="1pt">
              <v:path arrowok="t"/>
            </v:shape>
            <v:shape id="_x0000_s1132" style="position:absolute;left:7913;top:3741;width:1176;height:1488" coordorigin="7914,3741" coordsize="1176,1488" path="m7914,4293r751,-552l9089,5229,7914,4293xe" filled="f" strokecolor="white" strokeweight="1pt">
              <v:path arrowok="t"/>
            </v:shape>
            <v:shape id="_x0000_s1131" style="position:absolute;top:15517;width:1062;height:2809" coordorigin=",15517" coordsize="1062,2809" o:spt="100" adj="0,,0" path="m8665,3741l8894,2421r833,653l8665,3741xm8665,3741r424,1488l9727,3074,8665,3741xe" filled="f" strokecolor="white" strokeweight="1pt">
              <v:stroke joinstyle="round"/>
              <v:formulas/>
              <v:path arrowok="t" o:connecttype="segments"/>
            </v:shape>
            <v:shape id="_x0000_s1130" style="position:absolute;top:16551;width:1301;height:940" coordorigin=",16552" coordsize="1301,940" o:spt="100" adj="0,,0" path="m8894,2421r833,653l10194,2135t-359,l8894,2421e" filled="f" strokecolor="white" strokeweight="1pt">
              <v:stroke joinstyle="round"/>
              <v:formulas/>
              <v:path arrowok="t" o:connecttype="segments"/>
            </v:shape>
            <v:shape id="_x0000_s1129" style="position:absolute;left:-532;top:16966;width:1639;height:940" coordorigin="-532,16966" coordsize="1639,940" o:spt="100" adj="0,,0" path="m10194,2135r-467,939l11280,2726r-839,-591m11365,2135r-85,591l10441,2135e" filled="f" strokecolor="white" strokeweight="1pt">
              <v:stroke joinstyle="round"/>
              <v:formulas/>
              <v:path arrowok="t" o:connecttype="segments"/>
            </v:shape>
            <v:shape id="_x0000_s1128" style="position:absolute;left:11280;top:2134;width:626;height:592" coordorigin="11280,2134" coordsize="626,592" path="m11905,2199r-625,527l11365,2134e" filled="f" strokecolor="white" strokeweight="1pt">
              <v:path arrowok="t"/>
            </v:shape>
            <v:shape id="_x0000_s1127" style="position:absolute;left:9089;top:3074;width:1608;height:2155" coordorigin="9089,3074" coordsize="1608,2155" path="m9089,5229l9727,3074r970,702l9089,5229xe" filled="f" strokecolor="white" strokeweight="1pt">
              <v:path arrowok="t"/>
            </v:shape>
            <v:shape id="_x0000_s1126" style="position:absolute;left:9726;top:2725;width:1554;height:1051" coordorigin="9727,2726" coordsize="1554,1051" path="m9727,3074r1553,-348l10697,3776,9727,3074xe" filled="f" strokecolor="white" strokeweight="1pt">
              <v:path arrowok="t"/>
            </v:shape>
            <v:shape id="_x0000_s1125" style="position:absolute;top:15787;width:584;height:2527" coordorigin=",15788" coordsize="584,2527" o:spt="100" adj="0,,0" path="m10697,3776r583,-1050l11064,5253t-4,l10697,3776e" filled="f" strokecolor="white" strokeweight="1pt">
              <v:stroke joinstyle="round"/>
              <v:formulas/>
              <v:path arrowok="t" o:connecttype="segments"/>
            </v:shape>
            <v:shape id="_x0000_s1124" style="position:absolute;top:15384;width:1608;height:1477" coordorigin=",15385" coordsize="1608,1477" o:spt="100" adj="0,,0" path="m9089,5229l10697,3776r-530,1477m9126,5253r-37,-24e" filled="f" strokecolor="white" strokeweight="1pt">
              <v:stroke joinstyle="round"/>
              <v:formulas/>
              <v:path arrowok="t" o:connecttype="segments"/>
            </v:shape>
            <v:shape id="_x0000_s1123" style="position:absolute;left:-530;top:16837;width:893;height:1477" coordorigin="-530,16838" coordsize="893,1477" o:spt="100" adj="0,,0" path="m10697,3776r363,1477m10167,5253r530,-1477e" filled="f" strokecolor="white" strokeweight="1pt">
              <v:stroke joinstyle="round"/>
              <v:formulas/>
              <v:path arrowok="t" o:connecttype="segments"/>
            </v:shape>
            <v:shape id="_x0000_s1122" style="position:absolute;left:2625;top:3678;width:1326;height:1161" coordorigin="2626,3678" coordsize="1326,1161" path="m2626,4005l3951,3678,3750,4839,2626,4005xe" filled="f" strokecolor="white" strokeweight="1pt">
              <v:path arrowok="t"/>
            </v:shape>
            <v:shape id="_x0000_s1121" style="position:absolute;left:6268;top:3662;width:1646;height:1437" coordorigin="6268,3662" coordsize="1646,1437" path="m6268,3662r1646,631l6972,5098,6268,3662xe" filled="f" strokecolor="white" strokeweight="1pt">
              <v:path arrowok="t"/>
            </v:shape>
            <v:shape id="_x0000_s1120" style="position:absolute;left:1124;top:4005;width:1502;height:1051" coordorigin="1124,4005" coordsize="1502,1051" path="m1124,4992l2626,4005,2002,5056r-878,-64xe" filled="f" strokecolor="white" strokeweight="1pt">
              <v:path arrowok="t"/>
            </v:shape>
            <v:shape id="_x0000_s1119" style="position:absolute;left:2002;top:4005;width:1749;height:1051" coordorigin="2002,4005" coordsize="1749,1051" path="m2626,4005r1124,834l2002,5056,2626,4005xe" filled="f" strokecolor="white" strokeweight="1pt">
              <v:path arrowok="t"/>
            </v:shape>
            <v:shape id="_x0000_s1118" style="position:absolute;top:16837;width:38;height:24" coordorigin=",16838" coordsize="38,24" o:spt="100" adj="0,,0" path="m9089,5229r37,24m9096,5253r-7,-24e" filled="f" strokecolor="white" strokeweight="1pt">
              <v:stroke joinstyle="round"/>
              <v:formulas/>
              <v:path arrowok="t" o:connecttype="segments"/>
            </v:shape>
            <v:shape id="_x0000_s1117" style="position:absolute;top:16032;width:1032;height:960" coordorigin=",16032" coordsize="1032,960" o:spt="100" adj="0,,0" path="m6972,5098r942,-805l8004,5253t-914,l6972,5098e" filled="f" strokecolor="white" strokeweight="1pt">
              <v:stroke joinstyle="round"/>
              <v:formulas/>
              <v:path arrowok="t" o:connecttype="segments"/>
            </v:shape>
            <v:shape id="_x0000_s1116" style="position:absolute;top:16837;width:1176;height:960" coordorigin=",16838" coordsize="1176,960" o:spt="100" adj="0,,0" path="m7914,4293r1175,936l9073,5253t-1069,l7914,4293e" filled="f" strokecolor="white" strokeweight="1pt">
              <v:stroke joinstyle="round"/>
              <v:formulas/>
              <v:path arrowok="t" o:connecttype="segments"/>
            </v:shape>
            <v:shape id="_x0000_s1115" style="position:absolute;left:-17;top:16837;width:24;height:24" coordorigin="-16,16838" coordsize="24,24" o:spt="100" adj="0,,0" path="m9089,5229r7,24m9073,5253r16,-24e" filled="f" strokecolor="white" strokeweight="1pt">
              <v:stroke joinstyle="round"/>
              <v:formulas/>
              <v:path arrowok="t" o:connecttype="segments"/>
            </v:shape>
            <v:shape id="_x0000_s1114" style="position:absolute;top:16837;width:705;height:1591" coordorigin=",16838" coordsize="705,1591" o:spt="100" adj="0,,0" path="m6268,3662r704,1436l6870,5253t-343,l6268,3662e" filled="f" strokecolor="white" strokeweight="1pt">
              <v:stroke joinstyle="round"/>
              <v:formulas/>
              <v:path arrowok="t" o:connecttype="segments"/>
            </v:shape>
            <v:shape id="_x0000_s1113" style="position:absolute;left:-102;top:16837;width:220;height:155" coordorigin="-102,16838" coordsize="220,155" o:spt="100" adj="0,,0" path="m6972,5098r118,155m6870,5253r102,-155e" filled="f" strokecolor="white" strokeweight="1pt">
              <v:stroke joinstyle="round"/>
              <v:formulas/>
              <v:path arrowok="t" o:connecttype="segments"/>
            </v:shape>
            <v:shape id="_x0000_s1112" style="position:absolute;left:3750;top:3678;width:1078;height:1161" coordorigin="3750,3678" coordsize="1078,1161" path="m3750,4839l3951,3678r877,699l3750,4839xe" filled="f" strokecolor="white" strokeweight="1pt">
              <v:path arrowok="t"/>
            </v:shape>
            <v:shape id="_x0000_s1111" style="position:absolute;left:3951;top:2558;width:877;height:1819" coordorigin="3951,2559" coordsize="877,1819" path="m3951,3678l4720,2559r108,1818l3951,3678xe" filled="f" strokecolor="white" strokeweight="1pt">
              <v:path arrowok="t"/>
            </v:shape>
            <v:shape id="_x0000_s1110" style="position:absolute;left:4720;top:2558;width:774;height:1819" coordorigin="4720,2559" coordsize="774,1819" path="m4720,2559r774,449l4828,4377,4720,2559xe" filled="f" strokecolor="white" strokeweight="1pt">
              <v:path arrowok="t"/>
            </v:shape>
            <v:shape id="_x0000_s1109" style="position:absolute;left:4827;top:3008;width:1441;height:1369" coordorigin="4828,3008" coordsize="1441,1369" path="m5494,3008r774,654l4828,4377,5494,3008xe" filled="f" strokecolor="white" strokeweight="1pt">
              <v:path arrowok="t"/>
            </v:shape>
            <v:shape id="_x0000_s1108" style="position:absolute;left:4827;top:4376;width:1198;height:876" coordorigin="4828,4377" coordsize="1198,876" path="m6025,5253l4828,4377r384,876e" filled="f" strokecolor="white" strokeweight="1pt">
              <v:path arrowok="t"/>
            </v:shape>
            <v:shape id="_x0000_s1107" style="position:absolute;left:-1441;top:16837;width:1700;height:1591" coordorigin="-1441,16838" coordsize="1700,1591" o:spt="100" adj="0,,0" path="m6268,3662r259,1591m6025,5253l4828,4377,6268,3662e" filled="f" strokecolor="white" strokeweight="1pt">
              <v:stroke joinstyle="round"/>
              <v:formulas/>
              <v:path arrowok="t" o:connecttype="segments"/>
            </v:shape>
            <v:shape id="_x0000_s1106" style="position:absolute;top:16375;width:1078;height:876" coordorigin=",16376" coordsize="1078,876" o:spt="100" adj="0,,0" path="m3750,4839l4828,4377r-325,876m3887,5253l3750,4839e" filled="f" strokecolor="white" strokeweight="1pt">
              <v:stroke joinstyle="round"/>
              <v:formulas/>
              <v:path arrowok="t" o:connecttype="segments"/>
            </v:shape>
            <v:shape id="_x0000_s1105" style="position:absolute;left:-325;top:16837;width:709;height:876" coordorigin="-325,16838" coordsize="709,876" o:spt="100" adj="0,,0" path="m4828,4377r384,876m4503,5253r325,-876e" filled="f" strokecolor="white" strokeweight="1pt">
              <v:stroke joinstyle="round"/>
              <v:formulas/>
              <v:path arrowok="t" o:connecttype="segments"/>
            </v:shape>
            <v:shape id="_x0000_s1104" style="position:absolute;left:11063;top:2725;width:842;height:2527" coordorigin="11064,2726" coordsize="842,2527" path="m11064,5253r216,-2527l11905,4920e" filled="f" strokecolor="white" strokeweight="1pt">
              <v:path arrowok="t"/>
            </v:shape>
            <v:shape id="_x0000_s1103" style="position:absolute;top:16311;width:626;height:2721" coordorigin=",16311" coordsize="626,2721" o:spt="100" adj="0,,0" path="m11280,2726r626,-527m11906,4920l11280,2726e" filled="f" strokecolor="white" strokeweight="1pt">
              <v:stroke joinstyle="round"/>
              <v:formulas/>
              <v:path arrowok="t" o:connecttype="segments"/>
            </v:shape>
            <v:shape id="_x0000_s1102" style="position:absolute;top:16621;width:1749;height:414" coordorigin=",16621" coordsize="1749,414" o:spt="100" adj="0,,0" path="m2002,5056l3750,4839r-61,414m2211,5253l2002,5056e" filled="f" strokecolor="white" strokeweight="1pt">
              <v:stroke joinstyle="round"/>
              <v:formulas/>
              <v:path arrowok="t" o:connecttype="segments"/>
            </v:shape>
            <v:shape id="_x0000_s1101" style="position:absolute;left:-62;top:16837;width:198;height:414" coordorigin="-61,16838" coordsize="198,414" o:spt="100" adj="0,,0" path="m3750,4839r137,414m3689,5253r61,-414e" filled="f" strokecolor="white" strokeweight="1pt">
              <v:stroke joinstyle="round"/>
              <v:formulas/>
              <v:path arrowok="t" o:connecttype="segments"/>
            </v:shape>
            <v:shape id="_x0000_s1100" style="position:absolute;top:16837;width:209;height:197" coordorigin=",16838" coordsize="209,197" o:spt="100" adj="0,,0" path="m2002,5056r209,197m2040,5253r-38,-197e" filled="f" strokecolor="white" strokeweight="1pt">
              <v:stroke joinstyle="round"/>
              <v:formulas/>
              <v:path arrowok="t" o:connecttype="segments"/>
            </v:shape>
            <v:shape id="_x0000_s1099" style="position:absolute;left:920;top:4991;width:293;height:261" coordorigin="920,4992" coordsize="293,261" path="m920,5253r204,-261l1212,5253e" filled="f" strokecolor="white" strokeweight="1pt">
              <v:path arrowok="t"/>
            </v:shape>
            <v:shape id="_x0000_s1098" style="position:absolute;top:16837;width:878;height:261" coordorigin=",16838" coordsize="878,261" o:spt="100" adj="0,,0" path="m1124,4992r878,64l1823,5253t-611,l1124,4992e" filled="f" strokecolor="white" strokeweight="1pt">
              <v:stroke joinstyle="round"/>
              <v:formulas/>
              <v:path arrowok="t" o:connecttype="segments"/>
            </v:shape>
            <v:shape id="_x0000_s1097" style="position:absolute;left:-180;top:16837;width:217;height:197" coordorigin="-179,16838" coordsize="217,197" o:spt="100" adj="0,,0" path="m2002,5056r38,197m1823,5253r179,-197e" filled="f" strokecolor="white" strokeweight="1pt">
              <v:stroke joinstyle="round"/>
              <v:formulas/>
              <v:path arrowok="t" o:connecttype="segments"/>
            </v:shape>
            <v:shape id="_x0000_s1096" style="position:absolute;left:8858;top:2134;width:253;height:287" coordorigin="8858,2134" coordsize="253,287" path="m8858,2134r36,287l9110,2134e" filled="f" strokecolor="white" strokeweight="1pt">
              <v:path arrowok="t"/>
            </v:shape>
            <v:shape id="_x0000_s1095" style="position:absolute;top:16551;width:942;height:287" coordorigin=",16552" coordsize="942,287" o:spt="100" adj="0,,0" path="m8894,2421r941,-286m9110,2135r-216,286e" filled="f" strokecolor="white" strokeweight="1pt">
              <v:stroke joinstyle="round"/>
              <v:formulas/>
              <v:path arrowok="t" o:connecttype="segments"/>
            </v:shape>
            <v:shape id="_x0000_s1094" type="#_x0000_t75" style="position:absolute;left:571;top:3312;width:137;height:137">
              <v:imagedata r:id="rId15" o:title=""/>
            </v:shape>
            <v:shape id="_x0000_s1093" style="position:absolute;left:3707;top:4798;width:79;height:79" coordorigin="3707,4799" coordsize="79,79" path="m3747,4799r-16,3l3719,4811r-9,12l3707,4838r3,16l3719,4866r12,9l3747,4878r15,-3l3774,4866r9,-12l3786,4838r-3,-15l3774,4811r-12,-9l3747,4799xe" stroked="f">
              <v:fill opacity="26214f"/>
              <v:path arrowok="t"/>
            </v:shape>
            <v:shape id="_x0000_s1092" type="#_x0000_t75" style="position:absolute;left:7873;top:3041;width:270;height:270">
              <v:imagedata r:id="rId16" o:title=""/>
            </v:shape>
            <v:shape id="_x0000_s1091" style="position:absolute;left:10647;top:3732;width:97;height:97" coordorigin="10648,3733" coordsize="97,97" path="m10696,3733r-19,4l10662,3747r-10,15l10648,3781r4,19l10662,3815r15,10l10696,3829r19,-4l10730,3815r10,-15l10744,3781r-4,-19l10730,3747r-15,-10l10696,3733xe" stroked="f">
              <v:fill opacity="26214f"/>
              <v:path arrowok="t"/>
            </v:shape>
            <v:shape id="_x0000_s1090" type="#_x0000_t75" style="position:absolute;left:7809;top:4191;width:199;height:199">
              <v:imagedata r:id="rId17" o:title=""/>
            </v:shape>
            <v:shape id="_x0000_s1089" type="#_x0000_t75" style="position:absolute;left:9629;top:2977;width:199;height:199">
              <v:imagedata r:id="rId18" o:title=""/>
            </v:shape>
            <v:shape id="_x0000_s1088" type="#_x0000_t75" style="position:absolute;left:5394;top:2916;width:189;height:189">
              <v:imagedata r:id="rId19" o:title=""/>
            </v:shape>
            <v:shape id="_x0000_s1087" type="#_x0000_t75" style="position:absolute;left:1964;top:2506;width:229;height:229">
              <v:imagedata r:id="rId20" o:title=""/>
            </v:shape>
            <v:rect id="_x0000_s1086" style="position:absolute;left:850;top:3814;width:10205;height:4605" stroked="f"/>
            <v:shape id="_x0000_s1085" style="position:absolute;top:16760;width:6207;height:78" coordorigin=",16760" coordsize="6207,78" o:spt="100" adj="0,,0" path="m3195,7896r6207,m3195,7896r,-77e" filled="f" strokecolor="#58595b" strokeweight=".5pt">
              <v:stroke joinstyle="round"/>
              <v:formulas/>
              <v:path arrowok="t" o:connecttype="segments"/>
            </v:shape>
            <v:line id="_x0000_s1084" style="position:absolute" from="6299,7896" to="6299,7819" strokecolor="#58595b" strokeweight=".5pt"/>
            <v:line id="_x0000_s1083" style="position:absolute" from="9402,7896" to="9402,7819" strokecolor="#58595b" strokeweight=".5pt"/>
            <v:line id="_x0000_s1082" style="position:absolute" from="3195,7896" to="3195,4790" strokecolor="#58595b" strokeweight=".5pt"/>
            <v:shape id="_x0000_s1081" style="position:absolute;left:3195;top:5234;width:6207;height:2218" coordorigin="3195,5234" coordsize="6207,2218" o:spt="100" adj="0,,0" path="m3943,7305r-748,l3195,7452r748,l3943,7305m5039,5234r-1844,l3195,5381r1844,l5039,5234t180,1036l3195,6270r,146l5219,6416r,-146m6299,7305r-2117,l4182,7452r2117,l6299,7305m8202,6270r-2745,l5457,6416r2745,l8202,6270m9402,5234r-4124,l5278,5381r4124,l9402,5234e" fillcolor="#a99fc7" stroked="f">
              <v:stroke joinstyle="round"/>
              <v:formulas/>
              <v:path arrowok="t" o:connecttype="segments"/>
            </v:shape>
            <v:shape id="_x0000_s1080" type="#_x0000_t75" style="position:absolute;left:3056;top:5168;width:279;height:279">
              <v:imagedata r:id="rId33" o:title=""/>
            </v:shape>
            <v:shape id="_x0000_s1079" type="#_x0000_t75" style="position:absolute;left:9262;top:5168;width:279;height:279">
              <v:imagedata r:id="rId34" o:title=""/>
            </v:shape>
            <v:shape id="_x0000_s1078" type="#_x0000_t75" style="position:absolute;left:3056;top:6221;width:279;height:279">
              <v:imagedata r:id="rId35" o:title=""/>
            </v:shape>
            <v:shape id="_x0000_s1077" type="#_x0000_t75" style="position:absolute;left:3056;top:7239;width:279;height:279">
              <v:imagedata r:id="rId33" o:title=""/>
            </v:shape>
            <v:shape id="_x0000_s1076" type="#_x0000_t75" style="position:absolute;left:8062;top:6221;width:279;height:279">
              <v:imagedata r:id="rId36" o:title=""/>
            </v:shape>
            <v:shape id="_x0000_s1075" type="#_x0000_t75" style="position:absolute;left:6159;top:7239;width:279;height:279">
              <v:imagedata r:id="rId37" o:title=""/>
            </v:shape>
            <v:rect id="_x0000_s1074" style="position:absolute;left:5039;top:5183;width:239;height:248" stroked="f"/>
            <v:rect id="_x0000_s1073" style="position:absolute;left:5039;top:5183;width:239;height:248" filled="f" strokecolor="#e08730" strokeweight="3pt"/>
            <v:rect id="_x0000_s1072" style="position:absolute;left:5218;top:6237;width:239;height:248" stroked="f"/>
            <v:rect id="_x0000_s1071" style="position:absolute;left:5218;top:6237;width:239;height:248" filled="f" strokecolor="#e08730" strokeweight="3pt"/>
            <v:rect id="_x0000_s1070" style="position:absolute;left:3943;top:7269;width:239;height:248" stroked="f"/>
            <v:rect id="_x0000_s1069" style="position:absolute;left:3943;top:7269;width:239;height:248" filled="f" strokecolor="#e08730" strokeweight="3pt"/>
            <v:rect id="_x0000_s1068" style="position:absolute;width:11906;height:2135" fillcolor="#034ea2" stroked="f"/>
            <w10:wrap anchorx="page" anchory="page"/>
          </v:group>
        </w:pict>
      </w:r>
      <w:r>
        <w:rPr>
          <w:noProof/>
        </w:rPr>
        <w:pict>
          <v:group id="_x0000_s1061" style="position:absolute;margin-left:394.3pt;margin-top:429.15pt;width:111.4pt;height:71.4pt;z-index:-251770368;mso-position-horizontal-relative:page;mso-position-vertical-relative:page" coordorigin="7886,8583" coordsize="2228,1428">
            <v:rect id="_x0000_s1066" style="position:absolute;left:7886;top:8583;width:2228;height:1428" fillcolor="#f1f2f2" stroked="f"/>
            <v:shape id="_x0000_s1065" type="#_x0000_t75" style="position:absolute;left:8033;top:8688;width:279;height:279">
              <v:imagedata r:id="rId38" o:title=""/>
            </v:shape>
            <v:rect id="_x0000_s1064" style="position:absolute;left:8063;top:9152;width:239;height:248" stroked="f"/>
            <v:rect id="_x0000_s1063" style="position:absolute;left:8063;top:9152;width:239;height:248" filled="f" strokecolor="#e08730" strokeweight="3pt"/>
            <v:shape id="_x0000_s1062" type="#_x0000_t75" style="position:absolute;left:8044;top:9585;width:279;height:279">
              <v:imagedata r:id="rId39" o:title=""/>
            </v:shape>
            <w10:wrap anchorx="page" anchory="page"/>
          </v:group>
        </w:pict>
      </w:r>
      <w:r>
        <w:rPr>
          <w:noProof/>
        </w:rPr>
        <w:pict>
          <v:shape id="_x0000_s1060" type="#_x0000_t202" style="position:absolute;margin-left:134.5pt;margin-top:197.4pt;width:329.05pt;height:31.55pt;z-index:-251769344;mso-position-horizontal-relative:page;mso-position-vertical-relative:page" filled="f" stroked="f">
            <v:textbox style="mso-next-textbox:#_x0000_s1060" inset="0,0,0,0">
              <w:txbxContent>
                <w:p>
                  <w:pPr>
                    <w:spacing w:before="31" w:line="228" w:lineRule="auto"/>
                    <w:ind w:left="1146" w:right="2" w:hanging="1127"/>
                    <w:rPr>
                      <w:b/>
                      <w:sz w:val="24"/>
                    </w:rPr>
                  </w:pPr>
                  <w:r>
                    <w:rPr>
                      <w:b/>
                      <w:color w:val="414042"/>
                      <w:sz w:val="24"/>
                    </w:rPr>
                    <w:t>ПРОЦЕНТЪТ НА ПРИЗНАВАНЕ СЕ РАЗЛИЧАВА</w:t>
                  </w:r>
                  <w:r>
                    <w:rPr>
                      <w:b/>
                      <w:color w:val="414042"/>
                      <w:spacing w:val="-31"/>
                      <w:sz w:val="24"/>
                    </w:rPr>
                    <w:t xml:space="preserve"> </w:t>
                  </w:r>
                  <w:r>
                    <w:rPr>
                      <w:b/>
                      <w:color w:val="414042"/>
                      <w:sz w:val="24"/>
                    </w:rPr>
                    <w:t>ЗНАЧИТЕЛНО В ОТДЕЛНИТЕ ДЪРЖАВИ ПРЕЗ 2017</w:t>
                  </w:r>
                  <w:r>
                    <w:rPr>
                      <w:b/>
                      <w:color w:val="414042"/>
                      <w:spacing w:val="-4"/>
                      <w:sz w:val="24"/>
                    </w:rPr>
                    <w:t xml:space="preserve"> </w:t>
                  </w:r>
                  <w:r>
                    <w:rPr>
                      <w:b/>
                      <w:color w:val="414042"/>
                      <w:sz w:val="24"/>
                    </w:rPr>
                    <w:t>г.</w:t>
                  </w:r>
                </w:p>
              </w:txbxContent>
            </v:textbox>
            <w10:wrap anchorx="page" anchory="page"/>
          </v:shape>
        </w:pict>
      </w:r>
      <w:r>
        <w:rPr>
          <w:noProof/>
        </w:rPr>
        <w:pict>
          <v:shape id="_x0000_s1059" type="#_x0000_t202" style="position:absolute;margin-left:162.65pt;margin-top:243.7pt;width:17.75pt;height:14.1pt;z-index:-251768320;mso-position-horizontal-relative:page;mso-position-vertical-relative:page" filled="f" stroked="f">
            <v:textbox style="mso-next-textbox:#_x0000_s1059" inset="0,0,0,0">
              <w:txbxContent>
                <w:p>
                  <w:pPr>
                    <w:spacing w:before="20"/>
                    <w:ind w:left="20"/>
                    <w:rPr>
                      <w:rFonts w:ascii="EC Square Sans Pro Medium"/>
                      <w:sz w:val="20"/>
                    </w:rPr>
                  </w:pPr>
                  <w:r>
                    <w:rPr>
                      <w:rFonts w:ascii="EC Square Sans Pro Medium"/>
                      <w:color w:val="C64C6B"/>
                      <w:sz w:val="20"/>
                    </w:rPr>
                    <w:t>0</w:t>
                  </w:r>
                  <w:r>
                    <w:rPr>
                      <w:rFonts w:ascii="EC Square Sans Pro Medium"/>
                      <w:color w:val="C64C6B"/>
                      <w:spacing w:val="-32"/>
                      <w:sz w:val="20"/>
                    </w:rPr>
                    <w:t xml:space="preserve"> </w:t>
                  </w:r>
                  <w:r>
                    <w:rPr>
                      <w:rFonts w:ascii="EC Square Sans Pro Medium"/>
                      <w:color w:val="C64C6B"/>
                      <w:sz w:val="20"/>
                    </w:rPr>
                    <w:t>%</w:t>
                  </w:r>
                </w:p>
              </w:txbxContent>
            </v:textbox>
            <w10:wrap anchorx="page" anchory="page"/>
          </v:shape>
        </w:pict>
      </w:r>
      <w:r>
        <w:rPr>
          <w:noProof/>
        </w:rPr>
        <w:pict>
          <v:shape id="_x0000_s1058" type="#_x0000_t202" style="position:absolute;margin-left:246.45pt;margin-top:243.7pt;width:23.5pt;height:14.1pt;z-index:-251767296;mso-position-horizontal-relative:page;mso-position-vertical-relative:page" filled="f" stroked="f">
            <v:textbox style="mso-next-textbox:#_x0000_s1058" inset="0,0,0,0">
              <w:txbxContent>
                <w:p>
                  <w:pPr>
                    <w:spacing w:before="20"/>
                    <w:ind w:left="20"/>
                    <w:rPr>
                      <w:rFonts w:ascii="EC Square Sans Pro Medium"/>
                      <w:sz w:val="20"/>
                    </w:rPr>
                  </w:pPr>
                  <w:r>
                    <w:rPr>
                      <w:rFonts w:ascii="EC Square Sans Pro Medium"/>
                      <w:color w:val="E08730"/>
                      <w:sz w:val="20"/>
                    </w:rPr>
                    <w:t>32</w:t>
                  </w:r>
                  <w:r>
                    <w:rPr>
                      <w:rFonts w:ascii="EC Square Sans Pro Medium"/>
                      <w:color w:val="E08730"/>
                      <w:spacing w:val="-32"/>
                      <w:sz w:val="20"/>
                    </w:rPr>
                    <w:t xml:space="preserve"> </w:t>
                  </w:r>
                  <w:r>
                    <w:rPr>
                      <w:rFonts w:ascii="EC Square Sans Pro Medium"/>
                      <w:color w:val="E08730"/>
                      <w:sz w:val="20"/>
                    </w:rPr>
                    <w:t>%</w:t>
                  </w:r>
                </w:p>
              </w:txbxContent>
            </v:textbox>
            <w10:wrap anchorx="page" anchory="page"/>
          </v:shape>
        </w:pict>
      </w:r>
      <w:r>
        <w:rPr>
          <w:noProof/>
        </w:rPr>
        <w:pict>
          <v:shape id="_x0000_s1057" type="#_x0000_t202" style="position:absolute;margin-left:460.45pt;margin-top:243.7pt;width:29.25pt;height:14.1pt;z-index:-251766272;mso-position-horizontal-relative:page;mso-position-vertical-relative:page" filled="f" stroked="f">
            <v:textbox style="mso-next-textbox:#_x0000_s1057" inset="0,0,0,0">
              <w:txbxContent>
                <w:p>
                  <w:pPr>
                    <w:spacing w:before="20"/>
                    <w:ind w:left="20"/>
                    <w:rPr>
                      <w:rFonts w:ascii="EC Square Sans Pro Medium"/>
                      <w:sz w:val="20"/>
                    </w:rPr>
                  </w:pPr>
                  <w:r>
                    <w:rPr>
                      <w:rFonts w:ascii="EC Square Sans Pro Medium"/>
                      <w:color w:val="204A8A"/>
                      <w:sz w:val="20"/>
                    </w:rPr>
                    <w:t>100</w:t>
                  </w:r>
                  <w:r>
                    <w:rPr>
                      <w:rFonts w:ascii="EC Square Sans Pro Medium"/>
                      <w:color w:val="204A8A"/>
                      <w:spacing w:val="-32"/>
                      <w:sz w:val="20"/>
                    </w:rPr>
                    <w:t xml:space="preserve"> </w:t>
                  </w:r>
                  <w:r>
                    <w:rPr>
                      <w:rFonts w:ascii="EC Square Sans Pro Medium"/>
                      <w:color w:val="204A8A"/>
                      <w:sz w:val="20"/>
                    </w:rPr>
                    <w:t>%</w:t>
                  </w:r>
                </w:p>
              </w:txbxContent>
            </v:textbox>
            <w10:wrap anchorx="page" anchory="page"/>
          </v:shape>
        </w:pict>
      </w:r>
      <w:r>
        <w:rPr>
          <w:noProof/>
        </w:rPr>
        <w:pict>
          <v:shape id="_x0000_s1056" type="#_x0000_t202" style="position:absolute;margin-left:121.35pt;margin-top:260.4pt;width:25.3pt;height:14.65pt;z-index:-251765248;mso-position-horizontal-relative:page;mso-position-vertical-relative:page" filled="f" stroked="f">
            <v:textbox style="mso-next-textbox:#_x0000_s1056" inset="0,0,0,0">
              <w:txbxContent>
                <w:p>
                  <w:pPr>
                    <w:spacing w:before="20"/>
                    <w:ind w:left="20"/>
                    <w:rPr>
                      <w:b/>
                      <w:sz w:val="20"/>
                    </w:rPr>
                  </w:pPr>
                  <w:r>
                    <w:rPr>
                      <w:b/>
                      <w:color w:val="58595B"/>
                      <w:sz w:val="20"/>
                    </w:rPr>
                    <w:t>Ирак</w:t>
                  </w:r>
                </w:p>
              </w:txbxContent>
            </v:textbox>
            <w10:wrap anchorx="page" anchory="page"/>
          </v:shape>
        </w:pict>
      </w:r>
      <w:r>
        <w:rPr>
          <w:noProof/>
        </w:rPr>
        <w:pict>
          <v:shape id="_x0000_s1055" type="#_x0000_t202" style="position:absolute;margin-left:162.65pt;margin-top:297.55pt;width:17.75pt;height:14.1pt;z-index:-251764224;mso-position-horizontal-relative:page;mso-position-vertical-relative:page" filled="f" stroked="f">
            <v:textbox style="mso-next-textbox:#_x0000_s1055" inset="0,0,0,0">
              <w:txbxContent>
                <w:p>
                  <w:pPr>
                    <w:spacing w:before="20"/>
                    <w:ind w:left="20"/>
                    <w:rPr>
                      <w:rFonts w:ascii="EC Square Sans Pro Medium"/>
                      <w:sz w:val="20"/>
                    </w:rPr>
                  </w:pPr>
                  <w:r>
                    <w:rPr>
                      <w:rFonts w:ascii="EC Square Sans Pro Medium"/>
                      <w:color w:val="C64C6B"/>
                      <w:sz w:val="20"/>
                    </w:rPr>
                    <w:t>0</w:t>
                  </w:r>
                  <w:r>
                    <w:rPr>
                      <w:rFonts w:ascii="EC Square Sans Pro Medium"/>
                      <w:color w:val="C64C6B"/>
                      <w:spacing w:val="-32"/>
                      <w:sz w:val="20"/>
                    </w:rPr>
                    <w:t xml:space="preserve"> </w:t>
                  </w:r>
                  <w:r>
                    <w:rPr>
                      <w:rFonts w:ascii="EC Square Sans Pro Medium"/>
                      <w:color w:val="C64C6B"/>
                      <w:sz w:val="20"/>
                    </w:rPr>
                    <w:t>%</w:t>
                  </w:r>
                </w:p>
              </w:txbxContent>
            </v:textbox>
            <w10:wrap anchorx="page" anchory="page"/>
          </v:shape>
        </w:pict>
      </w:r>
      <w:r>
        <w:rPr>
          <w:noProof/>
        </w:rPr>
        <w:pict>
          <v:shape id="_x0000_s1054" type="#_x0000_t202" style="position:absolute;margin-left:256.1pt;margin-top:297.55pt;width:23.5pt;height:14.1pt;z-index:-251763200;mso-position-horizontal-relative:page;mso-position-vertical-relative:page" filled="f" stroked="f">
            <v:textbox style="mso-next-textbox:#_x0000_s1054" inset="0,0,0,0">
              <w:txbxContent>
                <w:p>
                  <w:pPr>
                    <w:spacing w:before="20"/>
                    <w:ind w:left="20"/>
                    <w:rPr>
                      <w:rFonts w:ascii="EC Square Sans Pro Medium"/>
                      <w:sz w:val="20"/>
                    </w:rPr>
                  </w:pPr>
                  <w:r>
                    <w:rPr>
                      <w:rFonts w:ascii="EC Square Sans Pro Medium"/>
                      <w:color w:val="E08730"/>
                      <w:sz w:val="20"/>
                    </w:rPr>
                    <w:t>35</w:t>
                  </w:r>
                  <w:r>
                    <w:rPr>
                      <w:rFonts w:ascii="EC Square Sans Pro Medium"/>
                      <w:color w:val="E08730"/>
                      <w:spacing w:val="-32"/>
                      <w:sz w:val="20"/>
                    </w:rPr>
                    <w:t xml:space="preserve"> </w:t>
                  </w:r>
                  <w:r>
                    <w:rPr>
                      <w:rFonts w:ascii="EC Square Sans Pro Medium"/>
                      <w:color w:val="E08730"/>
                      <w:sz w:val="20"/>
                    </w:rPr>
                    <w:t>%</w:t>
                  </w:r>
                </w:p>
              </w:txbxContent>
            </v:textbox>
            <w10:wrap anchorx="page" anchory="page"/>
          </v:shape>
        </w:pict>
      </w:r>
      <w:r>
        <w:rPr>
          <w:noProof/>
        </w:rPr>
        <w:pict>
          <v:shape id="_x0000_s1053" type="#_x0000_t202" style="position:absolute;margin-left:400.95pt;margin-top:297.55pt;width:23.5pt;height:14.1pt;z-index:-251762176;mso-position-horizontal-relative:page;mso-position-vertical-relative:page" filled="f" stroked="f">
            <v:textbox style="mso-next-textbox:#_x0000_s1053" inset="0,0,0,0">
              <w:txbxContent>
                <w:p>
                  <w:pPr>
                    <w:spacing w:before="20"/>
                    <w:ind w:left="20"/>
                    <w:rPr>
                      <w:rFonts w:ascii="EC Square Sans Pro Medium"/>
                      <w:sz w:val="20"/>
                    </w:rPr>
                  </w:pPr>
                  <w:r>
                    <w:rPr>
                      <w:rFonts w:ascii="EC Square Sans Pro Medium"/>
                      <w:color w:val="204A8A"/>
                      <w:sz w:val="20"/>
                    </w:rPr>
                    <w:t>81</w:t>
                  </w:r>
                  <w:r>
                    <w:rPr>
                      <w:rFonts w:ascii="EC Square Sans Pro Medium"/>
                      <w:color w:val="204A8A"/>
                      <w:spacing w:val="-32"/>
                      <w:sz w:val="20"/>
                    </w:rPr>
                    <w:t xml:space="preserve"> </w:t>
                  </w:r>
                  <w:r>
                    <w:rPr>
                      <w:rFonts w:ascii="EC Square Sans Pro Medium"/>
                      <w:color w:val="204A8A"/>
                      <w:sz w:val="20"/>
                    </w:rPr>
                    <w:t>%</w:t>
                  </w:r>
                </w:p>
              </w:txbxContent>
            </v:textbox>
            <w10:wrap anchorx="page" anchory="page"/>
          </v:shape>
        </w:pict>
      </w:r>
      <w:r>
        <w:rPr>
          <w:noProof/>
        </w:rPr>
        <w:pict>
          <v:shape id="_x0000_s1052" type="#_x0000_t202" style="position:absolute;margin-left:89.7pt;margin-top:312.45pt;width:56.95pt;height:14.65pt;z-index:-251761152;mso-position-horizontal-relative:page;mso-position-vertical-relative:page" filled="f" stroked="f">
            <v:textbox style="mso-next-textbox:#_x0000_s1052" inset="0,0,0,0">
              <w:txbxContent>
                <w:p>
                  <w:pPr>
                    <w:spacing w:before="20"/>
                    <w:ind w:left="20"/>
                    <w:rPr>
                      <w:b/>
                      <w:sz w:val="20"/>
                    </w:rPr>
                  </w:pPr>
                  <w:r>
                    <w:rPr>
                      <w:b/>
                      <w:color w:val="58595B"/>
                      <w:spacing w:val="-1"/>
                      <w:sz w:val="20"/>
                    </w:rPr>
                    <w:t>Афганистан</w:t>
                  </w:r>
                </w:p>
              </w:txbxContent>
            </v:textbox>
            <w10:wrap anchorx="page" anchory="page"/>
          </v:shape>
        </w:pict>
      </w:r>
      <w:r>
        <w:rPr>
          <w:noProof/>
        </w:rPr>
        <w:pict>
          <v:shape id="_x0000_s1051" type="#_x0000_t202" style="position:absolute;margin-left:162.65pt;margin-top:348.3pt;width:17.75pt;height:14.1pt;z-index:-251760128;mso-position-horizontal-relative:page;mso-position-vertical-relative:page" filled="f" stroked="f">
            <v:textbox style="mso-next-textbox:#_x0000_s1051" inset="0,0,0,0">
              <w:txbxContent>
                <w:p>
                  <w:pPr>
                    <w:spacing w:before="20"/>
                    <w:ind w:left="20"/>
                    <w:rPr>
                      <w:rFonts w:ascii="EC Square Sans Pro Medium"/>
                      <w:sz w:val="20"/>
                    </w:rPr>
                  </w:pPr>
                  <w:r>
                    <w:rPr>
                      <w:rFonts w:ascii="EC Square Sans Pro Medium"/>
                      <w:color w:val="C64C6B"/>
                      <w:sz w:val="20"/>
                    </w:rPr>
                    <w:t>0</w:t>
                  </w:r>
                  <w:r>
                    <w:rPr>
                      <w:rFonts w:ascii="EC Square Sans Pro Medium"/>
                      <w:color w:val="C64C6B"/>
                      <w:spacing w:val="-32"/>
                      <w:sz w:val="20"/>
                    </w:rPr>
                    <w:t xml:space="preserve"> </w:t>
                  </w:r>
                  <w:r>
                    <w:rPr>
                      <w:rFonts w:ascii="EC Square Sans Pro Medium"/>
                      <w:color w:val="C64C6B"/>
                      <w:sz w:val="20"/>
                    </w:rPr>
                    <w:t>%</w:t>
                  </w:r>
                </w:p>
              </w:txbxContent>
            </v:textbox>
            <w10:wrap anchorx="page" anchory="page"/>
          </v:shape>
        </w:pict>
      </w:r>
      <w:r>
        <w:rPr>
          <w:noProof/>
        </w:rPr>
        <w:pict>
          <v:shape id="_x0000_s1050" type="#_x0000_t202" style="position:absolute;margin-left:191pt;margin-top:348.3pt;width:23.5pt;height:14.1pt;z-index:-251759104;mso-position-horizontal-relative:page;mso-position-vertical-relative:page" filled="f" stroked="f">
            <v:textbox style="mso-next-textbox:#_x0000_s1050" inset="0,0,0,0">
              <w:txbxContent>
                <w:p>
                  <w:pPr>
                    <w:spacing w:before="20"/>
                    <w:ind w:left="20"/>
                    <w:rPr>
                      <w:rFonts w:ascii="EC Square Sans Pro Medium"/>
                      <w:sz w:val="20"/>
                    </w:rPr>
                  </w:pPr>
                  <w:r>
                    <w:rPr>
                      <w:rFonts w:ascii="EC Square Sans Pro Medium"/>
                      <w:color w:val="E08730"/>
                      <w:sz w:val="20"/>
                    </w:rPr>
                    <w:t>14</w:t>
                  </w:r>
                  <w:r>
                    <w:rPr>
                      <w:rFonts w:ascii="EC Square Sans Pro Medium"/>
                      <w:color w:val="E08730"/>
                      <w:spacing w:val="-32"/>
                      <w:sz w:val="20"/>
                    </w:rPr>
                    <w:t xml:space="preserve"> </w:t>
                  </w:r>
                  <w:r>
                    <w:rPr>
                      <w:rFonts w:ascii="EC Square Sans Pro Medium"/>
                      <w:color w:val="E08730"/>
                      <w:sz w:val="20"/>
                    </w:rPr>
                    <w:t>%</w:t>
                  </w:r>
                </w:p>
              </w:txbxContent>
            </v:textbox>
            <w10:wrap anchorx="page" anchory="page"/>
          </v:shape>
        </w:pict>
      </w:r>
      <w:r>
        <w:rPr>
          <w:noProof/>
        </w:rPr>
        <w:pict>
          <v:shape id="_x0000_s1049" type="#_x0000_t202" style="position:absolute;margin-left:305.45pt;margin-top:348.3pt;width:23.5pt;height:14.1pt;z-index:-251758080;mso-position-horizontal-relative:page;mso-position-vertical-relative:page" filled="f" stroked="f">
            <v:textbox style="mso-next-textbox:#_x0000_s1049" inset="0,0,0,0">
              <w:txbxContent>
                <w:p>
                  <w:pPr>
                    <w:spacing w:before="20"/>
                    <w:ind w:left="20"/>
                    <w:rPr>
                      <w:rFonts w:ascii="EC Square Sans Pro Medium"/>
                      <w:sz w:val="20"/>
                    </w:rPr>
                  </w:pPr>
                  <w:r>
                    <w:rPr>
                      <w:rFonts w:ascii="EC Square Sans Pro Medium"/>
                      <w:color w:val="204A8A"/>
                      <w:sz w:val="20"/>
                    </w:rPr>
                    <w:t>50</w:t>
                  </w:r>
                  <w:r>
                    <w:rPr>
                      <w:rFonts w:ascii="EC Square Sans Pro Medium"/>
                      <w:color w:val="204A8A"/>
                      <w:spacing w:val="-32"/>
                      <w:sz w:val="20"/>
                    </w:rPr>
                    <w:t xml:space="preserve"> </w:t>
                  </w:r>
                  <w:r>
                    <w:rPr>
                      <w:rFonts w:ascii="EC Square Sans Pro Medium"/>
                      <w:color w:val="204A8A"/>
                      <w:sz w:val="20"/>
                    </w:rPr>
                    <w:t>%</w:t>
                  </w:r>
                </w:p>
              </w:txbxContent>
            </v:textbox>
            <w10:wrap anchorx="page" anchory="page"/>
          </v:shape>
        </w:pict>
      </w:r>
      <w:r>
        <w:rPr>
          <w:noProof/>
        </w:rPr>
        <w:pict>
          <v:shape id="_x0000_s1048" type="#_x0000_t202" style="position:absolute;margin-left:106.05pt;margin-top:364.3pt;width:40.65pt;height:14.65pt;z-index:-251757056;mso-position-horizontal-relative:page;mso-position-vertical-relative:page" filled="f" stroked="f">
            <v:textbox style="mso-next-textbox:#_x0000_s1048" inset="0,0,0,0">
              <w:txbxContent>
                <w:p>
                  <w:pPr>
                    <w:spacing w:before="20"/>
                    <w:ind w:left="20"/>
                    <w:rPr>
                      <w:b/>
                      <w:sz w:val="20"/>
                    </w:rPr>
                  </w:pPr>
                  <w:r>
                    <w:rPr>
                      <w:b/>
                      <w:color w:val="58595B"/>
                      <w:sz w:val="20"/>
                    </w:rPr>
                    <w:t>Нигерия</w:t>
                  </w:r>
                </w:p>
              </w:txbxContent>
            </v:textbox>
            <w10:wrap anchorx="page" anchory="page"/>
          </v:shape>
        </w:pict>
      </w:r>
      <w:r>
        <w:rPr>
          <w:noProof/>
        </w:rPr>
        <w:pict>
          <v:shape id="_x0000_s1047" type="#_x0000_t202" style="position:absolute;margin-left:392.35pt;margin-top:372.8pt;width:113.05pt;height:14.65pt;z-index:-251756032;mso-position-horizontal-relative:page;mso-position-vertical-relative:page" filled="f" stroked="f">
            <v:textbox style="mso-next-textbox:#_x0000_s1047" inset="0,0,0,0">
              <w:txbxContent>
                <w:p>
                  <w:pPr>
                    <w:spacing w:before="20"/>
                    <w:ind w:left="20"/>
                    <w:rPr>
                      <w:b/>
                      <w:sz w:val="20"/>
                    </w:rPr>
                  </w:pPr>
                  <w:r>
                    <w:rPr>
                      <w:b/>
                      <w:color w:val="58595B"/>
                      <w:sz w:val="20"/>
                    </w:rPr>
                    <w:t>Процент на признаване</w:t>
                  </w:r>
                </w:p>
              </w:txbxContent>
            </v:textbox>
            <w10:wrap anchorx="page" anchory="page"/>
          </v:shape>
        </w:pict>
      </w:r>
      <w:r>
        <w:rPr>
          <w:noProof/>
        </w:rPr>
        <w:pict>
          <v:shape id="_x0000_s1046" type="#_x0000_t202" style="position:absolute;margin-left:156.2pt;margin-top:397.85pt;width:17pt;height:13.8pt;z-index:-251755008;mso-position-horizontal-relative:page;mso-position-vertical-relative:page" filled="f" stroked="f">
            <v:textbox style="mso-next-textbox:#_x0000_s1046" inset="0,0,0,0">
              <w:txbxContent>
                <w:p>
                  <w:pPr>
                    <w:spacing w:before="20"/>
                    <w:ind w:left="20"/>
                    <w:rPr>
                      <w:sz w:val="20"/>
                    </w:rPr>
                  </w:pPr>
                  <w:r>
                    <w:rPr>
                      <w:color w:val="58595B"/>
                      <w:sz w:val="20"/>
                    </w:rPr>
                    <w:t>0</w:t>
                  </w:r>
                  <w:r>
                    <w:rPr>
                      <w:color w:val="58595B"/>
                      <w:spacing w:val="-29"/>
                      <w:sz w:val="20"/>
                    </w:rPr>
                    <w:t xml:space="preserve"> </w:t>
                  </w:r>
                  <w:r>
                    <w:rPr>
                      <w:color w:val="58595B"/>
                      <w:sz w:val="20"/>
                    </w:rPr>
                    <w:t>%</w:t>
                  </w:r>
                </w:p>
              </w:txbxContent>
            </v:textbox>
            <w10:wrap anchorx="page" anchory="page"/>
          </v:shape>
        </w:pict>
      </w:r>
      <w:r>
        <w:rPr>
          <w:noProof/>
        </w:rPr>
        <w:pict>
          <v:shape id="_x0000_s1045" type="#_x0000_t202" style="position:absolute;margin-left:305.9pt;margin-top:397.85pt;width:22.55pt;height:13.8pt;z-index:-251753984;mso-position-horizontal-relative:page;mso-position-vertical-relative:page" filled="f" stroked="f">
            <v:textbox style="mso-next-textbox:#_x0000_s1045" inset="0,0,0,0">
              <w:txbxContent>
                <w:p>
                  <w:pPr>
                    <w:spacing w:before="20"/>
                    <w:ind w:left="20"/>
                    <w:rPr>
                      <w:sz w:val="20"/>
                    </w:rPr>
                  </w:pPr>
                  <w:r>
                    <w:rPr>
                      <w:color w:val="58595B"/>
                      <w:sz w:val="20"/>
                    </w:rPr>
                    <w:t>50</w:t>
                  </w:r>
                  <w:r>
                    <w:rPr>
                      <w:color w:val="58595B"/>
                      <w:spacing w:val="-29"/>
                      <w:sz w:val="20"/>
                    </w:rPr>
                    <w:t xml:space="preserve"> </w:t>
                  </w:r>
                  <w:r>
                    <w:rPr>
                      <w:color w:val="58595B"/>
                      <w:sz w:val="20"/>
                    </w:rPr>
                    <w:t>%</w:t>
                  </w:r>
                </w:p>
              </w:txbxContent>
            </v:textbox>
            <w10:wrap anchorx="page" anchory="page"/>
          </v:shape>
        </w:pict>
      </w:r>
      <w:r>
        <w:rPr>
          <w:noProof/>
        </w:rPr>
        <w:pict>
          <v:shape id="_x0000_s1044" type="#_x0000_t202" style="position:absolute;margin-left:455.35pt;margin-top:397.85pt;width:28.1pt;height:13.8pt;z-index:-251752960;mso-position-horizontal-relative:page;mso-position-vertical-relative:page" filled="f" stroked="f">
            <v:textbox style="mso-next-textbox:#_x0000_s1044" inset="0,0,0,0">
              <w:txbxContent>
                <w:p>
                  <w:pPr>
                    <w:spacing w:before="20"/>
                    <w:ind w:left="20"/>
                    <w:rPr>
                      <w:sz w:val="20"/>
                    </w:rPr>
                  </w:pPr>
                  <w:r>
                    <w:rPr>
                      <w:color w:val="58595B"/>
                      <w:sz w:val="20"/>
                    </w:rPr>
                    <w:t>100</w:t>
                  </w:r>
                  <w:r>
                    <w:rPr>
                      <w:color w:val="58595B"/>
                      <w:spacing w:val="-29"/>
                      <w:sz w:val="20"/>
                    </w:rPr>
                    <w:t xml:space="preserve"> </w:t>
                  </w:r>
                  <w:r>
                    <w:rPr>
                      <w:color w:val="58595B"/>
                      <w:sz w:val="20"/>
                    </w:rPr>
                    <w:t>%</w:t>
                  </w:r>
                </w:p>
              </w:txbxContent>
            </v:textbox>
            <w10:wrap anchorx="page" anchory="page"/>
          </v:shape>
        </w:pict>
      </w:r>
      <w:r>
        <w:rPr>
          <w:noProof/>
        </w:rPr>
        <w:pict>
          <v:shape id="_x0000_s1043" type="#_x0000_t202" style="position:absolute;margin-left:92.05pt;margin-top:486.35pt;width:87.2pt;height:13.8pt;z-index:-251751936;mso-position-horizontal-relative:page;mso-position-vertical-relative:page" filled="f" stroked="f">
            <v:textbox style="mso-next-textbox:#_x0000_s1043" inset="0,0,0,0">
              <w:txbxContent>
                <w:p>
                  <w:pPr>
                    <w:spacing w:before="20"/>
                    <w:ind w:left="20"/>
                    <w:rPr>
                      <w:sz w:val="20"/>
                    </w:rPr>
                  </w:pPr>
                  <w:r>
                    <w:rPr>
                      <w:i/>
                      <w:color w:val="6D6E71"/>
                      <w:sz w:val="20"/>
                    </w:rPr>
                    <w:t xml:space="preserve">Източник: </w:t>
                  </w:r>
                  <w:r>
                    <w:rPr>
                      <w:color w:val="6D6E71"/>
                      <w:sz w:val="20"/>
                    </w:rPr>
                    <w:t>Евростат</w:t>
                  </w:r>
                </w:p>
              </w:txbxContent>
            </v:textbox>
            <w10:wrap anchorx="page" anchory="page"/>
          </v:shape>
        </w:pict>
      </w:r>
      <w:r>
        <w:rPr>
          <w:noProof/>
        </w:rPr>
        <w:pict>
          <v:shape id="_x0000_s1042" type="#_x0000_t202" style="position:absolute;margin-left:346.25pt;margin-top:784.65pt;width:143.95pt;height:15.7pt;z-index:-251750912;mso-position-horizontal-relative:page;mso-position-vertical-relative:page" filled="f" stroked="f">
            <v:textbox style="mso-next-textbox:#_x0000_s1042" inset="0,0,0,0">
              <w:txbxContent>
                <w:p>
                  <w:pPr>
                    <w:spacing w:before="27" w:line="223" w:lineRule="auto"/>
                    <w:ind w:left="20" w:right="34"/>
                    <w:rPr>
                      <w:sz w:val="12"/>
                    </w:rPr>
                  </w:pPr>
                </w:p>
              </w:txbxContent>
            </v:textbox>
            <w10:wrap anchorx="page" anchory="page"/>
          </v:shape>
        </w:pict>
      </w:r>
      <w:r>
        <w:rPr>
          <w:noProof/>
        </w:rPr>
        <w:pict>
          <v:shape id="_x0000_s1041" type="#_x0000_t202" style="position:absolute;margin-left:499.3pt;margin-top:784.65pt;width:54.05pt;height:15.7pt;z-index:-251749888;mso-position-horizontal-relative:page;mso-position-vertical-relative:page" filled="f" stroked="f">
            <v:textbox style="mso-next-textbox:#_x0000_s1041" inset="0,0,0,0">
              <w:txbxContent>
                <w:p>
                  <w:pPr>
                    <w:spacing w:before="27" w:line="223" w:lineRule="auto"/>
                    <w:ind w:left="20" w:right="19"/>
                    <w:rPr>
                      <w:sz w:val="12"/>
                    </w:rPr>
                  </w:pPr>
                </w:p>
              </w:txbxContent>
            </v:textbox>
            <w10:wrap anchorx="page" anchory="page"/>
          </v:shape>
        </w:pict>
      </w:r>
      <w:r>
        <w:rPr>
          <w:noProof/>
        </w:rPr>
        <w:pict>
          <v:shape id="_x0000_s1040" type="#_x0000_t202" style="position:absolute;margin-left:394.3pt;margin-top:429.15pt;width:111.4pt;height:71.4pt;z-index:-251748864;mso-position-horizontal-relative:page;mso-position-vertical-relative:page" filled="f" stroked="f">
            <v:textbox style="mso-next-textbox:#_x0000_s1040" inset="0,0,0,0">
              <w:txbxContent>
                <w:p>
                  <w:pPr>
                    <w:spacing w:before="119"/>
                    <w:ind w:left="578"/>
                    <w:rPr>
                      <w:sz w:val="20"/>
                    </w:rPr>
                  </w:pPr>
                  <w:r>
                    <w:rPr>
                      <w:color w:val="58595B"/>
                      <w:sz w:val="20"/>
                    </w:rPr>
                    <w:t>Минимален</w:t>
                  </w:r>
                </w:p>
                <w:p>
                  <w:pPr>
                    <w:spacing w:before="20" w:line="440" w:lineRule="atLeast"/>
                    <w:ind w:left="578" w:right="575"/>
                    <w:rPr>
                      <w:sz w:val="20"/>
                    </w:rPr>
                  </w:pPr>
                  <w:r>
                    <w:rPr>
                      <w:color w:val="58595B"/>
                      <w:sz w:val="20"/>
                    </w:rPr>
                    <w:t>Среден Максимален</w:t>
                  </w:r>
                </w:p>
              </w:txbxContent>
            </v:textbox>
            <w10:wrap anchorx="page" anchory="page"/>
          </v:shape>
        </w:pict>
      </w:r>
      <w:r>
        <w:rPr>
          <w:noProof/>
        </w:rPr>
        <w:pict>
          <v:shape id="_x0000_s1039" type="#_x0000_t202" style="position:absolute;margin-left:403.2pt;margin-top:457.6pt;width:11.95pt;height:12.4pt;z-index:-251747840;mso-position-horizontal-relative:page;mso-position-vertical-relative:page" filled="f" stroked="f">
            <v:textbox style="mso-next-textbox:#_x0000_s1039" inset="0,0,0,0">
              <w:txbxContent>
                <w:p>
                  <w:pPr>
                    <w:pStyle w:val="BodyText"/>
                    <w:spacing w:before="4"/>
                    <w:ind w:left="40"/>
                    <w:rPr>
                      <w:rFonts w:ascii="Times New Roman"/>
                      <w:sz w:val="17"/>
                    </w:rPr>
                  </w:pPr>
                </w:p>
              </w:txbxContent>
            </v:textbox>
            <w10:wrap anchorx="page" anchory="page"/>
          </v:shape>
        </w:pict>
      </w:r>
      <w:r>
        <w:rPr>
          <w:noProof/>
        </w:rPr>
        <w:pict>
          <v:shape id="_x0000_s1038" type="#_x0000_t202" style="position:absolute;margin-left:0;margin-top:0;width:595.3pt;height:106.75pt;z-index:-251746816;mso-position-horizontal-relative:page;mso-position-vertical-relative:page" filled="f" stroked="f">
            <v:textbox style="mso-next-textbox:#_x0000_s1038" inset="0,0,0,0">
              <w:txbxContent>
                <w:p>
                  <w:pPr>
                    <w:pStyle w:val="BodyText"/>
                    <w:spacing w:before="4"/>
                    <w:ind w:left="40"/>
                    <w:rPr>
                      <w:rFonts w:ascii="Times New Roman"/>
                      <w:sz w:val="17"/>
                    </w:rPr>
                  </w:pPr>
                </w:p>
              </w:txbxContent>
            </v:textbox>
            <w10:wrap anchorx="page" anchory="page"/>
          </v:shape>
        </w:pict>
      </w:r>
      <w:r>
        <w:rPr>
          <w:noProof/>
        </w:rPr>
        <w:pict>
          <v:shape id="_x0000_s1037" type="#_x0000_t202" style="position:absolute;margin-left:0;margin-top:106.75pt;width:595.3pt;height:132.8pt;z-index:-251745792;mso-position-horizontal-relative:page;mso-position-vertical-relative:page" filled="f" stroked="f">
            <v:textbox style="mso-next-textbox:#_x0000_s1037" inset="0,0,0,0">
              <w:txbxContent>
                <w:p>
                  <w:pPr>
                    <w:pStyle w:val="BodyText"/>
                    <w:spacing w:before="4"/>
                    <w:ind w:left="40"/>
                    <w:rPr>
                      <w:rFonts w:ascii="Times New Roman"/>
                      <w:sz w:val="17"/>
                      <w:lang w:val="fr-BE"/>
                    </w:rPr>
                  </w:pPr>
                  <w:r>
                    <w:rPr>
                      <w:rFonts w:ascii="Times New Roman"/>
                      <w:sz w:val="17"/>
                      <w:lang w:val="fr-BE"/>
                    </w:rPr>
                    <w:tab/>
                  </w:r>
                </w:p>
              </w:txbxContent>
            </v:textbox>
            <w10:wrap anchorx="page" anchory="page"/>
          </v:shape>
        </w:pict>
      </w:r>
      <w:r>
        <w:rPr>
          <w:noProof/>
        </w:rPr>
        <w:pict>
          <v:shape id="_x0000_s1036" type="#_x0000_t202" style="position:absolute;margin-left:0;margin-top:239.5pt;width:159.8pt;height:23.15pt;z-index:-251744768;mso-position-horizontal-relative:page;mso-position-vertical-relative:page" filled="f" stroked="f">
            <v:textbox style="mso-next-textbox:#_x0000_s1036" inset="0,0,0,0">
              <w:txbxContent>
                <w:p>
                  <w:pPr>
                    <w:pStyle w:val="BodyText"/>
                    <w:spacing w:before="4"/>
                    <w:ind w:left="40"/>
                    <w:rPr>
                      <w:rFonts w:ascii="Times New Roman"/>
                      <w:sz w:val="17"/>
                    </w:rPr>
                  </w:pPr>
                </w:p>
              </w:txbxContent>
            </v:textbox>
            <w10:wrap anchorx="page" anchory="page"/>
          </v:shape>
        </w:pict>
      </w:r>
      <w:r>
        <w:rPr>
          <w:noProof/>
        </w:rPr>
        <w:pict>
          <v:shape id="_x0000_s1035" type="#_x0000_t202" style="position:absolute;margin-left:159.75pt;margin-top:239.5pt;width:435.55pt;height:23.15pt;z-index:-251743744;mso-position-horizontal-relative:page;mso-position-vertical-relative:page" filled="f" stroked="f">
            <v:textbox style="mso-next-textbox:#_x0000_s1035" inset="0,0,0,0">
              <w:txbxContent>
                <w:p>
                  <w:pPr>
                    <w:pStyle w:val="BodyText"/>
                    <w:spacing w:before="4"/>
                    <w:ind w:left="40"/>
                    <w:rPr>
                      <w:rFonts w:ascii="Times New Roman"/>
                      <w:sz w:val="17"/>
                    </w:rPr>
                  </w:pPr>
                </w:p>
              </w:txbxContent>
            </v:textbox>
            <w10:wrap anchorx="page" anchory="page"/>
          </v:shape>
        </w:pict>
      </w:r>
      <w:r>
        <w:rPr>
          <w:noProof/>
        </w:rPr>
        <w:pict>
          <v:shape id="_x0000_s1034" type="#_x0000_t202" style="position:absolute;margin-left:0;margin-top:262.65pt;width:159.8pt;height:132.2pt;z-index:-251742720;mso-position-horizontal-relative:page;mso-position-vertical-relative:page" filled="f" stroked="f">
            <v:textbox style="mso-next-textbox:#_x0000_s1034" inset="0,0,0,0">
              <w:txbxContent>
                <w:p>
                  <w:pPr>
                    <w:pStyle w:val="BodyText"/>
                    <w:spacing w:before="4"/>
                    <w:ind w:left="40"/>
                    <w:rPr>
                      <w:rFonts w:ascii="Times New Roman"/>
                      <w:sz w:val="17"/>
                    </w:rPr>
                  </w:pPr>
                </w:p>
              </w:txbxContent>
            </v:textbox>
            <w10:wrap anchorx="page" anchory="page"/>
          </v:shape>
        </w:pict>
      </w:r>
      <w:r>
        <w:rPr>
          <w:noProof/>
        </w:rPr>
        <w:pict>
          <v:shape id="_x0000_s1033" type="#_x0000_t202" style="position:absolute;margin-left:159.75pt;margin-top:262.65pt;width:92.25pt;height:6.45pt;z-index:-251741696;mso-position-horizontal-relative:page;mso-position-vertical-relative:page" filled="f" stroked="f">
            <v:textbox style="mso-next-textbox:#_x0000_s1033" inset="0,0,0,0">
              <w:txbxContent>
                <w:p/>
              </w:txbxContent>
            </v:textbox>
            <w10:wrap anchorx="page" anchory="page"/>
          </v:shape>
        </w:pict>
      </w:r>
      <w:r>
        <w:rPr>
          <w:noProof/>
        </w:rPr>
        <w:pict>
          <v:shape id="_x0000_s1032" type="#_x0000_t202" style="position:absolute;margin-left:251.95pt;margin-top:262.65pt;width:343.35pt;height:6.45pt;z-index:-251740672;mso-position-horizontal-relative:page;mso-position-vertical-relative:page" filled="f" stroked="f">
            <v:textbox style="mso-next-textbox:#_x0000_s1032" inset="0,0,0,0">
              <w:txbxContent>
                <w:p/>
              </w:txbxContent>
            </v:textbox>
            <w10:wrap anchorx="page" anchory="page"/>
          </v:shape>
        </w:pict>
      </w:r>
      <w:r>
        <w:rPr>
          <w:noProof/>
        </w:rPr>
        <w:pict>
          <v:shape id="_x0000_s1031" type="#_x0000_t202" style="position:absolute;margin-left:159.75pt;margin-top:269.05pt;width:435.55pt;height:125.8pt;z-index:-251739648;mso-position-horizontal-relative:page;mso-position-vertical-relative:page" filled="f" stroked="f">
            <v:textbox style="mso-next-textbox:#_x0000_s1031" inset="0,0,0,0">
              <w:txbxContent>
                <w:p>
                  <w:pPr>
                    <w:pStyle w:val="BodyText"/>
                    <w:spacing w:before="4"/>
                    <w:ind w:left="40"/>
                    <w:rPr>
                      <w:rFonts w:ascii="Times New Roman"/>
                      <w:sz w:val="17"/>
                    </w:rPr>
                  </w:pPr>
                </w:p>
              </w:txbxContent>
            </v:textbox>
            <w10:wrap anchorx="page" anchory="page"/>
          </v:shape>
        </w:pict>
      </w:r>
      <w:r>
        <w:rPr>
          <w:noProof/>
        </w:rPr>
        <w:pict>
          <v:shape id="_x0000_s1030" type="#_x0000_t202" style="position:absolute;margin-left:159.75pt;margin-top:365.25pt;width:37.45pt;height:7.35pt;z-index:-251738624;mso-position-horizontal-relative:page;mso-position-vertical-relative:page" filled="f" stroked="f">
            <v:textbox style="mso-next-textbox:#_x0000_s1030" inset="0,0,0,0">
              <w:txbxContent>
                <w:p/>
              </w:txbxContent>
            </v:textbox>
            <w10:wrap anchorx="page" anchory="page"/>
          </v:shape>
        </w:pict>
      </w:r>
      <w:r>
        <w:rPr>
          <w:noProof/>
        </w:rPr>
        <w:pict>
          <v:shape id="_x0000_s1029" type="#_x0000_t202" style="position:absolute;margin-left:159.75pt;margin-top:313.5pt;width:101.2pt;height:7.35pt;z-index:-251737600;mso-position-horizontal-relative:page;mso-position-vertical-relative:page" filled="f" stroked="f">
            <v:textbox style="mso-next-textbox:#_x0000_s1029" inset="0,0,0,0">
              <w:txbxContent>
                <w:p/>
              </w:txbxContent>
            </v:textbox>
            <w10:wrap anchorx="page" anchory="page"/>
          </v:shape>
        </w:pict>
      </w:r>
      <w:r>
        <w:rPr>
          <w:noProof/>
        </w:rPr>
        <w:pict>
          <v:shape id="_x0000_s1028" type="#_x0000_t202" style="position:absolute;margin-left:263.9pt;margin-top:261.7pt;width:206.2pt;height:7.35pt;z-index:-251736576;mso-position-horizontal-relative:page;mso-position-vertical-relative:page" filled="f" stroked="f">
            <v:textbox style="mso-next-textbox:#_x0000_s1028" inset="0,0,0,0">
              <w:txbxContent>
                <w:p/>
              </w:txbxContent>
            </v:textbox>
            <w10:wrap anchorx="page" anchory="page"/>
          </v:shape>
        </w:pict>
      </w:r>
      <w:r>
        <w:rPr>
          <w:noProof/>
        </w:rPr>
        <w:pict>
          <v:shape id="_x0000_s1027" type="#_x0000_t202" style="position:absolute;margin-left:209.1pt;margin-top:365.25pt;width:105.85pt;height:7.35pt;z-index:-251735552;mso-position-horizontal-relative:page;mso-position-vertical-relative:page" filled="f" stroked="f">
            <v:textbox style="mso-next-textbox:#_x0000_s1027" inset="0,0,0,0">
              <w:txbxContent>
                <w:p/>
              </w:txbxContent>
            </v:textbox>
            <w10:wrap anchorx="page" anchory="page"/>
          </v:shape>
        </w:pict>
      </w:r>
      <w:r>
        <w:rPr>
          <w:noProof/>
        </w:rPr>
        <w:pict>
          <v:shape id="_x0000_s1026" type="#_x0000_t202" style="position:absolute;margin-left:272.85pt;margin-top:313.5pt;width:137.25pt;height:7.35pt;z-index:-251734528;mso-position-horizontal-relative:page;mso-position-vertical-relative:page" filled="f" stroked="f">
            <v:textbox style="mso-next-textbox:#_x0000_s1026" inset="0,0,0,0">
              <w:txbxContent>
                <w:p/>
              </w:txbxContent>
            </v:textbox>
            <w10:wrap anchorx="page" anchory="page"/>
          </v:shape>
        </w:pict>
      </w:r>
      <w:r>
        <w:rPr>
          <w:noProof/>
          <w:sz w:val="2"/>
          <w:szCs w:val="2"/>
        </w:rPr>
        <w:t>клкклкл</w:t>
      </w:r>
    </w:p>
    <w:p>
      <w:pPr>
        <w:rPr>
          <w:noProof/>
        </w:rPr>
      </w:pPr>
      <w:r>
        <w:rPr>
          <w:noProof/>
        </w:rPr>
        <w:br w:type="page"/>
      </w:r>
    </w:p>
    <w:p>
      <w:pPr>
        <w:rPr>
          <w:noProof/>
          <w:sz w:val="2"/>
          <w:szCs w:val="2"/>
        </w:rPr>
      </w:pPr>
      <w:r>
        <w:rPr>
          <w:noProof/>
        </w:rPr>
        <w:pict>
          <v:group id="_x0000_s1493" style="position:absolute;margin-left:28.35pt;margin-top:346.25pt;width:57pt;height:52.75pt;z-index:-251732480;mso-position-horizontal-relative:page;mso-position-vertical-relative:page" coordorigin="567,6925" coordsize="1140,1055">
            <v:shape id="_x0000_s1494" style="position:absolute;left:567;top:6925;width:1140;height:1055" coordorigin="567,6925" coordsize="1140,1055" o:spt="100" adj="0,,0" path="m1403,7339r-7,-74l1376,7195r-31,-64l1304,7073r-50,-50l1222,7001r-26,-19l1130,6951r-70,-19l985,6925r-75,7l839,6951r-65,31l716,7023r-51,50l624,7131r-31,64l574,7265r-7,74l574,7417r21,74l630,7558r46,60l733,7670r67,40l806,7713r5,1l817,7714r10,-1l837,7709r8,-7l851,7693r4,-14l853,7665r-7,-13l834,7643r-65,-41l716,7549r-40,-63l652,7415r-9,-76l652,7262r26,-72l718,7128r53,-53l835,7035r72,-26l985,7001r78,8l1135,7035r63,40l1251,7128r41,62l1318,7262r9,77l1316,7422r-29,76l1239,7566r-63,55l1166,7631r-6,14l1160,7659r6,14l1177,7683r13,6l1205,7689r14,-6l1282,7630r51,-62l1371,7497r24,-77l1403,7339t303,226l1703,7551r-8,-12l1683,7530r-15,-2l1441,7528r-15,2l1414,7539r-8,12l1403,7565r3,15l1414,7592r12,8l1441,7603r132,l1321,7821r-128,-63l1029,7677r-14,l587,7909r-12,9l568,7931r-1,14l572,7960r7,12l592,7979r19,l617,7978r407,-220l1310,7900r10,3l1331,7904r11,-3l1352,7895r84,-74l1630,7653r,138l1633,7806r9,12l1654,7826r14,3l1683,7826r12,-8l1703,7806r3,-15l1706,7653r,-88e" fillcolor="#c64c6b" stroked="f">
              <v:stroke joinstyle="round"/>
              <v:formulas/>
              <v:path arrowok="t" o:connecttype="segments"/>
            </v:shape>
            <v:shape id="_x0000_s1495" style="position:absolute;left:771;top:7124;width:428;height:424" coordorigin="771,7124" coordsize="428,424" o:spt="100" adj="0,,0" path="m1023,7373r-76,l947,7510r3,15l958,7536r12,9l985,7548r15,-3l1012,7536r8,-11l1023,7510r,-137xm1160,7298r-351,l794,7301r-12,8l774,7321r-3,15l774,7350r8,12l794,7370r15,3l1160,7373r15,-3l1187,7362r8,-12l1198,7336r-3,-15l1187,7309r-12,-8l1160,7298xm985,7124r-15,3l958,7135r-8,12l947,7162r,136l1023,7298r,-136l1020,7147r-8,-12l1000,7127r-15,-3xe" fillcolor="#87ca91" stroked="f">
              <v:stroke joinstyle="round"/>
              <v:formulas/>
              <v:path arrowok="t" o:connecttype="segments"/>
            </v:shape>
            <w10:wrap anchorx="page" anchory="page"/>
          </v:group>
        </w:pict>
      </w:r>
      <w:r>
        <w:rPr>
          <w:noProof/>
        </w:rPr>
        <w:pict>
          <v:line id="_x0000_s1496" style="position:absolute;z-index:-251731456;mso-position-horizontal-relative:page;mso-position-vertical-relative:page" from="42.5pt,632.65pt" to="290.9pt,632.65pt" strokecolor="#bd476b" strokeweight="1pt">
            <w10:wrap anchorx="page" anchory="page"/>
          </v:line>
        </w:pict>
      </w:r>
      <w:r>
        <w:rPr>
          <w:noProof/>
        </w:rPr>
        <w:pict>
          <v:line id="_x0000_s1497" style="position:absolute;z-index:-251730432;mso-position-horizontal-relative:page;mso-position-vertical-relative:page" from="304.35pt,632.65pt" to="552.75pt,632.65pt" strokecolor="#bd476b" strokeweight="1pt">
            <w10:wrap anchorx="page" anchory="page"/>
          </v:line>
        </w:pict>
      </w:r>
      <w:r>
        <w:rPr>
          <w:noProof/>
        </w:rPr>
        <w:pict>
          <v:line id="_x0000_s1498" style="position:absolute;z-index:-251729408;mso-position-horizontal-relative:page;mso-position-vertical-relative:page" from="28.35pt,464.15pt" to="566.95pt,464.15pt" strokecolor="#67c079" strokeweight="1pt">
            <w10:wrap anchorx="page" anchory="page"/>
          </v:line>
        </w:pict>
      </w:r>
      <w:r>
        <w:rPr>
          <w:noProof/>
        </w:rPr>
        <w:pict>
          <v:shape id="_x0000_s1499" style="position:absolute;margin-left:42.5pt;margin-top:499.9pt;width:23.65pt;height:25.5pt;z-index:-251728384;mso-position-horizontal-relative:page;mso-position-vertical-relative:page" coordorigin="850,9998" coordsize="473,510" o:spt="100" adj="0,,0" path="m1086,9998r-12,4l1063,10008r-7,12l1053,10032r-76,26l916,10108r-40,68l862,10256r,10l863,10278r1,10l866,10300r-9,6l850,10316r,12l853,10342r7,10l871,10358r13,4l888,10362r14,22l918,10404r18,18l957,10440r22,14l1003,10464r25,10l1054,10478r4,12l1065,10500r10,6l1087,10508r13,-2l1110,10500r4,-6l1077,10494r-8,-8l1069,10474r1,-2l1070,10470r,l1071,10468r1,-2l1072,10466r2,-2l1076,10462r5,-2l1059,10460r-3,-2l1030,10458r-39,-16l956,10420r-30,-30l902,10356r1,l905,10354r2,-2l908,10350r1,l910,10348r2,-2l874,10346r-9,-8l865,10320r6,-6l879,10310r33,l908,10302r-11,-6l880,10296r-1,-10l878,10276r-1,-10l877,10256r,-18l879,10222r4,-16l887,10190r296,l1183,10174r-290,l916,10134r31,-36l986,10070r44,-18l1057,10052r2,-2l1082,10050r-2,-2l1077,10048r-1,-2l1074,10046r-2,-2l1071,10042r-2,-4l1069,10036r-1,-2l1068,10022r8,-8l1114,10014r-4,-6l1099,10002r-13,-4xm1115,10458r-23,l1094,10460r5,2l1101,10464r2,2l1103,10466r1,2l1104,10468r1,2l1105,10470r,2l1106,10474r,12l1097,10494r17,l1117,10490r3,-12l1146,10474r26,-10l1181,10460r-65,l1115,10458xm1095,10336r-15,l1080,10444r-9,2l1063,10452r-4,8l1081,10460r2,-2l1115,10458r-3,-6l1104,10446r-9,-2l1095,10336xm1209,10336r-16,l1180,10378r-17,36l1141,10442r-25,18l1181,10460r5,-2l1144,10458r13,-12l1169,10432r10,-18l1189,10396r6,-14l1200,10366r5,-14l1209,10336xm982,10336r-16,l970,10352r5,16l980,10382r6,14l996,10416r11,16l1018,10446r12,12l1056,10458r-22,-16l1012,10414r-17,-36l982,10336xm1273,10336r-15,l1260,10344r5,8l1272,10356r-23,36l1219,10420r-35,22l1144,10458r42,l1195,10454r23,-14l1238,10422r19,-18l1273,10384r14,-22l1290,10362r13,-4l1314,10352r4,-6l1284,10346r-2,-2l1280,10344r-2,-2l1277,10342r-1,-2l1274,10338r-1,-2xm913,10342r-18,l894,10344r-3,l890,10346r22,l913,10342xm1320,10310r-28,l1301,10312r7,6l1308,10338r-8,8l1318,10346r3,-4l1323,10328r,-12l1320,10310xm914,10340r-17,l896,10342r18,l914,10340xm915,10338r-16,l898,10340r17,l915,10338xm912,10310r-22,l898,10316r4,6l902,10330r,2l901,10332r,2l900,10336r-1,2l915,10338r1,-2l1273,10336r-1,-4l1272,10330r,-2l1272,10322r1,-2l916,10320r-1,-2l914,10316r-2,-6xm979,10190r-16,l961,10206r-2,16l958,10238r,18l958,10272r1,16l961,10304r3,16l979,10320r-3,-16l974,10288r-1,-16l973,10256r,-18l974,10222r2,-16l979,10190xm1095,10190r-15,l1080,10320r15,l1095,10190xm1183,10190r-14,l1173,10204r12,10l1200,10216r1,12l1202,10242r,14l1202,10272r-2,16l1199,10304r-3,16l1211,10320r3,-16l1216,10288r1,-16l1217,10266r-1,-28l1216,10234r-1,-12l1215,10212r9,-4l1232,10200r-40,l1183,10192r,-2xm1303,10190r-15,l1292,10206r4,16l1298,10238r,18l1298,10266r-1,10l1296,10286r-2,10l1277,10296r-11,6l1259,10316r-1,2l1258,10320r15,l1275,10316r8,-6l1320,10310r-3,-4l1309,10300r2,-10l1312,10278r1,-12l1313,10256r-4,-42l1303,10190xm1230,10164r-18,l1220,10172r,20l1212,10200r20,l1234,10190r69,l1298,10174r-64,l1230,10164xm1057,10052r-27,l1018,10064r-12,16l995,10096r-9,18l980,10128r-10,30l966,10174r16,l995,10132r17,-36l1034,10068r23,-16xm1095,10064r-15,l1080,10174r15,l1095,10064xm1114,10014r-18,l1105,10022r,12l1104,10036r,2l1103,10040r-2,4l1098,10046r-5,4l1114,10050r22,14l1156,10088r18,28l1187,10152r-9,4l1172,10164r-3,10l1183,10174r,-2l1192,10164r38,l1223,10156r-10,-6l1202,10148r-11,-30l1177,10092r-15,-22l1145,10052r40,l1158,10040r-38,-8l1117,10018r-3,-4xm1185,10052r-40,l1189,10070r39,28l1259,10134r23,40l1298,10174r-18,-36l1255,10104r-29,-26l1194,10056r-9,-4xm1099,10062r-25,l1075,10064r22,l1099,10062xm1114,10050r-55,l1061,10052r1,2l1065,10058r1,l1069,10060r2,l1071,10062r30,l1106,10060r5,-4l1114,10050xe" fillcolor="#bd476b" stroked="f">
            <v:stroke joinstyle="round"/>
            <v:formulas/>
            <v:path arrowok="t" o:connecttype="segments"/>
            <w10:wrap anchorx="page" anchory="page"/>
          </v:shape>
        </w:pict>
      </w:r>
      <w:r>
        <w:rPr>
          <w:noProof/>
        </w:rPr>
        <w:pict>
          <v:shape id="_x0000_s1500" style="position:absolute;margin-left:304.35pt;margin-top:498.2pt;width:37pt;height:28.9pt;z-index:-251727360;mso-position-horizontal-relative:page;mso-position-vertical-relative:page" coordorigin="6087,9964" coordsize="740,578" o:spt="100" adj="0,,0" path="m6259,10293r-3,-15l6254,10275r-6,-10l6238,10259r,24l6238,10323r-37,l6201,10283r8,-8l6229,10275r9,8l6238,10259r-3,-2l6219,10254r-15,3l6191,10265r-8,13l6180,10293r,47l6185,10345r69,l6259,10340r,-17l6259,10293t475,l6731,10278r-2,-3l6722,10265r-10,-6l6712,10283r,40l6676,10323r,-40l6684,10275r20,l6712,10283r,-24l6710,10257r-16,-3l6679,10257r-13,8l6658,10278r-3,15l6655,10340r4,5l6729,10345r5,-5l6734,10323r,-30m6827,10201r-5,-5l6657,10196r-43,-25l6614,10196r-6,l6608,10217r,25l6585,10242r,22l6585,10474r-25,l6560,10403r,-22l6560,10345r,-22l6560,10264r25,l6585,10242r-46,l6539,10264r,59l6539,10345r,36l6539,10381r,22l6539,10474r-48,l6491,10403r48,l6539,10381r-48,l6491,10345r48,l6539,10323r-48,l6491,10264r,l6539,10264r,-22l6469,10242r,22l6469,10474r-24,l6445,10403r,-22l6445,10345r,-22l6445,10264r24,l6469,10242r-46,l6423,10345r,36l6423,10403r,71l6375,10474r,l6375,10403r48,l6423,10381r-48,l6375,10345r48,l6423,10242r,l6423,10264r,59l6375,10323r,-59l6423,10264r,-22l6353,10242r,22l6353,10474r-24,l6329,10264r24,l6353,10242r-47,l6306,10217r302,l6608,10196r-308,l6457,10103r157,93l6614,10171r-114,-68l6468,10085r,-30l6544,10055r5,-5l6549,10034r,-37l6549,9981r-5,-5l6527,9976r,21l6527,10034r-59,l6468,9997r59,l6527,9976r-59,l6468,9969r-5,-5l6451,9964r-5,5l6446,10085r-189,111l6092,10196r-5,5l6087,10213r5,4l6110,10217r,204l6115,10426r12,l6132,10421r,-204l6284,10217r,42l6289,10264r18,l6307,10474r-23,l6284,10495r,25l6132,10520r,-25l6284,10495r,-21l6259,10474r,-71l6259,10386r-5,-5l6238,10381r,22l6238,10474r-37,l6201,10403r37,l6238,10381r-53,l6180,10386r,88l6132,10474r,-19l6127,10451r-12,l6110,10455r,65l6092,10520r-5,5l6087,10537r5,5l6822,10542r5,-5l6827,10525r-5,-5l6804,10520r,-25l6804,10474r,-204l6799,10265r-12,l6782,10270r,204l6782,10495r,25l6630,10520r,-25l6782,10495r,-21l6734,10474r,-71l6734,10386r-5,-5l6712,10381r,22l6712,10474r-36,l6676,10403r36,l6712,10381r-53,l6655,10386r,88l6608,10474r,21l6608,10520r-302,l6306,10495r302,l6608,10474r-1,l6607,10264r,l6625,10264r5,-5l6630,10242r,-25l6782,10217r,19l6787,10241r12,l6804,10236r,-19l6822,10217r5,-4l6827,10201e" fillcolor="#bd476b" stroked="f">
            <v:stroke joinstyle="round"/>
            <v:formulas/>
            <v:path arrowok="t" o:connecttype="segments"/>
            <w10:wrap anchorx="page" anchory="page"/>
          </v:shape>
        </w:pict>
      </w:r>
      <w:r>
        <w:rPr>
          <w:noProof/>
        </w:rPr>
        <w:pict>
          <v:group id="_x0000_s1501" style="position:absolute;margin-left:42.5pt;margin-top:649.5pt;width:28.35pt;height:23.65pt;z-index:-251726336;mso-position-horizontal-relative:page;mso-position-vertical-relative:page" coordorigin="850,12990" coordsize="567,473">
            <v:shape id="_x0000_s1502" type="#_x0000_t75" style="position:absolute;left:903;top:13044;width:462;height:371">
              <v:imagedata r:id="rId40" o:title=""/>
            </v:shape>
            <v:shape id="_x0000_s1503" style="position:absolute;left:860;top:12999;width:547;height:453" coordorigin="860,13000" coordsize="547,453" path="m1381,13073r,-45l1176,13028r-12,1l1153,13033r-10,5l1134,13045r-9,-7l1115,13033r-11,-4l1092,13028r-49,l1043,13000r-86,l957,13028r-70,l887,13073r-15,l860,13085r,15l860,13397r3,13l870,13421r11,7l894,13431r163,l1072,13445r4,5l1083,13453r6,l1178,13453r7,l1191,13450r5,-5l1210,13431r163,l1387,13428r10,-7l1405,13410r2,-13l1407,13100r,-15l1395,13073r-14,xe" filled="f" strokecolor="#bd476b" strokeweight="1pt">
              <v:path arrowok="t"/>
            </v:shape>
            <w10:wrap anchorx="page" anchory="page"/>
          </v:group>
        </w:pict>
      </w:r>
      <w:r>
        <w:rPr>
          <w:noProof/>
        </w:rPr>
        <w:pict>
          <v:group id="_x0000_s1504" style="position:absolute;margin-left:216.85pt;margin-top:649.7pt;width:28.35pt;height:23.2pt;z-index:-251725312;mso-position-horizontal-relative:page;mso-position-vertical-relative:page" coordorigin="4337,12994" coordsize="567,464">
            <v:line id="_x0000_s1505" style="position:absolute" from="4337,13448" to="4904,13448" strokecolor="#bd476b" strokeweight="1pt"/>
            <v:line id="_x0000_s1506" style="position:absolute" from="4346,13080" to="4346,13438" strokecolor="#bd476b" strokeweight=".33372mm"/>
            <v:line id="_x0000_s1507" style="position:absolute" from="4337,13070" to="4904,13070" strokecolor="#bd476b" strokeweight="1pt"/>
            <v:rect id="_x0000_s1508" style="position:absolute;left:4337;top:13013;width:19;height:46" fillcolor="#bd476b" stroked="f"/>
            <v:line id="_x0000_s1509" style="position:absolute" from="4337,13005" to="4904,13005" strokecolor="#bd476b" strokeweight=".9pt"/>
            <v:rect id="_x0000_s1510" style="position:absolute;left:4337;top:12993;width:98;height:2" fillcolor="#bd476b" stroked="f"/>
            <v:line id="_x0000_s1511" style="position:absolute" from="4894,13080" to="4894,13439" strokecolor="#bd476b" strokeweight=".33408mm"/>
            <v:rect id="_x0000_s1512" style="position:absolute;left:4885;top:13013;width:19;height:48" fillcolor="#bd476b" stroked="f"/>
            <v:line id="_x0000_s1513" style="position:absolute" from="4467,12995" to="4904,12995" strokecolor="#bd476b" strokeweight=".1pt"/>
            <v:shape id="_x0000_s1514" style="position:absolute;left:4412;top:12994;width:492;height:388" coordorigin="4413,12995" coordsize="492,388" o:spt="100" adj="0,,0" path="m4431,13367r-4,-4l4417,13363r-4,4l4413,13378r4,4l4427,13382r4,-4l4431,13367t,-75l4427,13287r-10,l4413,13292r,10l4417,13306r10,l4431,13302r,-10m4431,13226r-4,-5l4417,13221r-4,5l4413,13236r4,4l4427,13240r4,-4l4431,13226t,-75l4427,13147r-10,l4413,13151r,10l4417,13165r10,l4431,13161r,-10m4498,13367r-5,-4l4483,13363r-4,4l4479,13378r4,4l4493,13382r5,-4l4498,13367t,-75l4493,13287r-10,l4479,13292r,10l4483,13306r10,l4498,13302r,-10m4498,13226r-5,-5l4483,13221r-4,5l4479,13236r4,4l4493,13240r5,-4l4498,13226t,-75l4493,13147r-10,l4479,13151r,10l4483,13165r10,l4498,13161r,-10m4564,13367r-4,-4l4549,13363r-4,4l4545,13378r4,4l4560,13382r4,-4l4564,13367t,-75l4560,13287r-11,l4545,13292r,10l4549,13306r11,l4564,13302r,-10m4564,13226r-4,-5l4549,13221r-4,5l4545,13236r4,4l4560,13240r4,-4l4564,13226t,-75l4560,13147r-11,l4545,13151r,10l4549,13165r11,l4564,13161r,-10m4630,13367r-4,-4l4615,13363r-4,4l4611,13378r4,4l4626,13382r4,-4l4630,13367t,-75l4626,13287r-11,l4611,13292r,10l4615,13306r11,l4630,13302r,-10m4630,13226r-4,-5l4615,13221r-4,5l4611,13236r4,4l4626,13240r4,-4l4630,13226t,-75l4626,13147r-11,l4611,13151r,10l4615,13165r11,l4630,13161r,-10m4696,13367r-4,-4l4681,13363r-4,4l4677,13378r4,4l4692,13382r4,-4l4696,13367t,-75l4692,13287r-11,l4677,13292r,10l4681,13306r11,l4696,13302r,-10m4696,13226r-4,-5l4681,13221r-4,5l4677,13236r4,4l4692,13240r4,-4l4696,13226t,-76l4692,13146r-11,l4677,13150r,10l4681,13165r11,l4696,13160r,-10m4762,13292r-4,-5l4748,13287r-5,5l4743,13302r5,4l4758,13306r4,-4l4762,13292t,-66l4758,13221r-10,l4743,13226r,10l4748,13240r10,l4762,13236r,-10m4762,13150r-4,-4l4748,13146r-5,4l4743,13160r5,5l4758,13165r4,-5l4762,13150t66,142l4824,13287r-10,l4809,13292r,10l4814,13306r10,l4828,13302r,-10m4828,13226r-4,-5l4814,13221r-5,5l4809,13236r5,4l4824,13240r4,-4l4828,13226t,-76l4824,13146r-10,l4809,13150r,10l4814,13165r10,l4828,13160r,-10m4904,12995r-92,l4812,12995r92,l4904,12995e" fillcolor="#bd476b" stroked="f">
              <v:stroke joinstyle="round"/>
              <v:formulas/>
              <v:path arrowok="t" o:connecttype="segments"/>
            </v:shape>
            <v:line id="_x0000_s1515" style="position:absolute" from="4523,13127" to="4587,13190" strokecolor="#bd476b" strokeweight=".5pt"/>
            <v:line id="_x0000_s1516" style="position:absolute" from="4585,13124" to="4521,13188" strokecolor="#bd476b" strokeweight=".5pt"/>
            <w10:wrap anchorx="page" anchory="page"/>
          </v:group>
        </w:pict>
      </w:r>
      <w:r>
        <w:rPr>
          <w:noProof/>
          <w:lang w:val="en-GB" w:eastAsia="en-GB" w:bidi="ar-SA"/>
        </w:rPr>
        <w:drawing>
          <wp:anchor distT="0" distB="0" distL="0" distR="0" simplePos="0" relativeHeight="251582976" behindDoc="1" locked="0" layoutInCell="1" allowOverlap="1">
            <wp:simplePos x="0" y="0"/>
            <wp:positionH relativeFrom="page">
              <wp:posOffset>4967999</wp:posOffset>
            </wp:positionH>
            <wp:positionV relativeFrom="page">
              <wp:posOffset>8230795</wp:posOffset>
            </wp:positionV>
            <wp:extent cx="357708" cy="335376"/>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41" cstate="print"/>
                    <a:stretch>
                      <a:fillRect/>
                    </a:stretch>
                  </pic:blipFill>
                  <pic:spPr>
                    <a:xfrm>
                      <a:off x="0" y="0"/>
                      <a:ext cx="357708" cy="335376"/>
                    </a:xfrm>
                    <a:prstGeom prst="rect">
                      <a:avLst/>
                    </a:prstGeom>
                  </pic:spPr>
                </pic:pic>
              </a:graphicData>
            </a:graphic>
          </wp:anchor>
        </w:drawing>
      </w:r>
      <w:r>
        <w:rPr>
          <w:noProof/>
        </w:rPr>
        <w:pict>
          <v:group id="_x0000_s1517" style="position:absolute;margin-left:322.85pt;margin-top:339.2pt;width:71.25pt;height:69.85pt;z-index:-251724288;mso-position-horizontal-relative:page;mso-position-vertical-relative:page" coordorigin="6457,6784" coordsize="1425,1397">
            <v:shape id="_x0000_s1518" style="position:absolute;left:6456;top:6783;width:1193;height:1193" coordorigin="6457,6783" coordsize="1193,1193" o:spt="100" adj="0,,0" path="m6655,7786r-9,-9l6624,7777r-9,9l6615,7808r9,9l6646,7817r9,-9l6655,7786t,-159l6646,7618r-22,l6615,7627r,22l6624,7658r22,l6655,7649r,-22m6655,7488r-9,-9l6624,7479r-9,9l6615,7510r9,9l6646,7519r9,-9l6655,7488t61,-132l6716,7355r-52,l6664,7354r9,-9l6681,7338r7,-7l6695,7325r8,-10l6710,7306r3,-10l6714,7284r-1,-11l6712,7268r-9,-12l6687,7249r-23,-3l6656,7246r-20,2l6625,7252r-6,2l6619,7257r1,3l6621,7272r1,4l6624,7276r4,l6637,7275r14,-2l6678,7273r4,4l6682,7294r-5,7l6671,7307r-3,4l6652,7326r-4,3l6621,7354r-2,3l6618,7360r,19l6619,7381r97,l6716,7379r,-23m6794,7786r-8,-9l6764,7777r-9,9l6755,7808r9,9l6786,7817r8,-9l6794,7786t,-159l6786,7618r-22,l6755,7627r,22l6764,7658r22,l6794,7649r,-22m6794,7488r-8,-9l6764,7479r-9,9l6755,7510r9,9l6786,7519r8,-9l6794,7488t49,-176l6841,7290r-5,-17l6834,7268r-17,-16l6811,7251r,63l6810,7331r-3,13l6800,7353r-12,3l6777,7352r-6,-9l6768,7330r-1,-16l6768,7298r3,-13l6777,7276r11,-3l6800,7276r7,8l6810,7297r1,17l6811,7251r-23,-5l6759,7254r-16,18l6736,7294r-1,18l6736,7335r7,22l6759,7375r29,7l6818,7375r17,-19l6835,7356r7,-23l6843,7312t90,474l6925,7777r-22,l6894,7786r,22l6903,7817r22,l6933,7808r,-22m6933,7627r-8,-9l6903,7618r-9,9l6894,7649r9,9l6925,7658r8,-9l6933,7627t,-139l6925,7479r-22,l6894,7488r,22l6903,7519r22,l6933,7510r,-22m6952,7356r,-1l6925,7355r,-106l6924,7248r-24,l6897,7248r-5,2l6874,7257r-3,2l6871,7261r,16l6872,7278r22,l6894,7355r-24,l6869,7356r,23l6870,7381r82,l6952,7379r,-23m7073,7786r-9,-9l7042,7777r-9,9l7033,7808r9,9l7064,7817r9,-9l7073,7786t,-159l7064,7618r-22,l7033,7627r,22l7042,7658r22,l7073,7649r,-22m7073,7488r-9,-9l7042,7479r-9,9l7033,7510r9,9l7064,7519r9,-9l7073,7488t7,-178l7080,7307r-1,-22l7075,7273r-2,-8l7057,7251r-8,-1l7049,7296r,9l7035,7306r-8,1l7010,7307r-3,-6l7007,7276r10,-3l7038,7273r6,3l7046,7280r2,5l7049,7296r,-46l7028,7246r-19,3l6992,7256r-12,13l6975,7289r3,19l6986,7322r13,8l7017,7333r9,l7034,7332r14,-1l7046,7346r-5,9l7012,7355r-12,-1l6991,7353r-4,l6986,7354r-2,4l6982,7369r-1,4l6982,7375r6,2l7002,7382r23,l7055,7375r16,-17l7072,7355r7,-20l7079,7331r1,-21m7212,7786r-9,-9l7181,7777r-9,9l7172,7808r9,9l7203,7817r9,-9l7212,7786t,-159l7203,7618r-22,l7172,7627r,22l7181,7658r22,l7212,7649r,-22m7212,7488r-9,-9l7181,7479r-9,9l7172,7510r9,9l7203,7519r9,-9l7212,7488t,-159l7203,7320r-22,l7172,7329r,22l7181,7360r22,l7212,7351r,-22m7351,7627r-9,-9l7320,7618r-9,9l7311,7649r9,9l7342,7658r9,-9l7351,7627t,-139l7342,7479r-22,l7311,7488r,22l7320,7519r22,l7351,7510r,-22m7351,7329r-9,-9l7320,7320r-9,9l7311,7351r9,9l7342,7360r9,-9l7351,7329t139,298l7481,7618r-22,l7450,7627r,22l7459,7658r22,l7490,7649r,-22m7490,7488r-9,-9l7459,7479r-9,9l7450,7510r9,9l7481,7519r9,-9l7490,7488t,-159l7481,7320r-22,l7450,7329r,22l7459,7360r22,l7490,7351r,-22m7649,7002r-40,l7609,7042r,99l7609,7181r,755l6496,7936r,-755l7609,7181r,-40l6496,7141r,-99l7609,7042r,-40l7455,7002r-36,-19l7372,6957r,45l6734,7002r35,-19l6839,6944r58,-33l6954,6878r-1,5l6961,6922r22,31l7014,6974r39,8l7091,6974r32,-21l7130,6942r14,-20l7152,6883r,-5l7208,6911r58,33l7336,6983r36,19l7372,6957r-16,-9l7278,6905r-47,-27l7197,6858r-58,-35l7125,6815r-13,-11l7112,6883r-4,23l7095,6925r-19,13l7053,6942r-23,-4l7011,6925r-13,-19l6993,6883r,-5l6994,6874r1,-5l6995,6869r,-1l6998,6857r6,-8l7009,6843r,l7018,6835r10,-6l7040,6825r13,-2l7066,6825r11,4l7088,6835r9,8l7097,6843r5,6l7107,6857r3,11l7110,6869r1,l7112,6874r,4l7112,6883r,-79l7110,6802r-17,-10l7073,6786r-20,-3l7032,6786r-19,6l6996,6802r-15,13l6908,6858r-81,47l6749,6948r-63,35l6650,7002r-193,l6457,7976r1192,l7649,7936r,-755l7649,7141r,-99l7649,7002e" fillcolor="#c64c6b" stroked="f">
              <v:stroke joinstyle="round"/>
              <v:formulas/>
              <v:path arrowok="t" o:connecttype="segments"/>
            </v:shape>
            <v:shape id="_x0000_s1519" style="position:absolute;left:7362;top:7656;width:497;height:493" coordorigin="7363,7657" coordsize="497,493" path="m7860,7903r-13,-78l7812,7757r-54,-53l7690,7669r-79,-12l7533,7669r-69,35l7411,7757r-36,68l7363,7903r12,78l7411,8048r53,54l7533,8137r78,12l7690,8137r68,-35l7812,8048r35,-67l7860,7903e" stroked="f">
              <v:path arrowok="t"/>
            </v:shape>
            <v:shape id="_x0000_s1520" style="position:absolute;left:7366;top:7669;width:480;height:476" coordorigin="7366,7670" coordsize="480,476" path="m7606,8145r76,-12l7748,8099r52,-51l7834,7983r12,-75l7834,7832r-34,-65l7748,7716r-66,-34l7606,7670r-75,12l7465,7716r-52,51l7379,7832r-13,76l7379,7983r34,65l7465,8099r66,34l7606,8145xe" filled="f" strokecolor="#7fc78b" strokeweight="1.2213mm">
              <v:path arrowok="t"/>
            </v:shape>
            <v:shape id="_x0000_s1521" type="#_x0000_t75" style="position:absolute;left:7458;top:7794;width:296;height:228">
              <v:imagedata r:id="rId26" o:title=""/>
            </v:shape>
            <w10:wrap anchorx="page" anchory="page"/>
          </v:group>
        </w:pict>
      </w:r>
      <w:r>
        <w:rPr>
          <w:noProof/>
        </w:rPr>
        <w:pict>
          <v:group id="_x0000_s1522" style="position:absolute;margin-left:-.5pt;margin-top:21.95pt;width:596.3pt;height:289.85pt;z-index:-251723264;mso-position-horizontal-relative:page;mso-position-vertical-relative:page" coordorigin="-10,439" coordsize="11926,5797">
            <v:rect id="_x0000_s1523" style="position:absolute;top:2134;width:11906;height:1225" fillcolor="#acd9af" stroked="f"/>
            <v:shape id="_x0000_s1524" style="position:absolute;left:2040;top:2134;width:429;height:488" coordorigin="2040,2135" coordsize="429,488" path="m2469,2135r-401,487l2040,2135e" filled="f" strokecolor="white" strokeweight="1pt">
              <v:path arrowok="t"/>
            </v:shape>
            <v:shape id="_x0000_s1525" style="position:absolute;left:161;top:2134;width:649;height:1247" coordorigin="162,2135" coordsize="649,1247" path="m810,2135l639,3381,162,2135e" filled="f" strokecolor="white" strokeweight="1pt">
              <v:path arrowok="t"/>
            </v:shape>
            <v:shape id="_x0000_s1526" style="position:absolute;left:639;top:2134;width:803;height:1247" coordorigin="639,2134" coordsize="803,1247" path="m1442,2134l639,3381,810,2134e" filled="f" strokecolor="white" strokeweight="1pt">
              <v:path arrowok="t"/>
            </v:shape>
            <v:shape id="_x0000_s1527" style="position:absolute;top:2134;width:640;height:2132" coordorigin=",2135" coordsize="640,2132" path="m162,2135l639,3381,,4266e" filled="f" strokecolor="white" strokeweight="1pt">
              <v:path arrowok="t"/>
            </v:shape>
            <v:shape id="_x0000_s1528" style="position:absolute;top:15591;width:1024;height:1247" coordorigin=",15591" coordsize="1024,1247" o:spt="100" adj="0,,0" path="m639,3381l1442,2134t221,l1297,3082,639,3381e" filled="f" strokecolor="white" strokeweight="1pt">
              <v:stroke joinstyle="round"/>
              <v:formulas/>
              <v:path arrowok="t" o:connecttype="segments"/>
            </v:shape>
            <v:shape id="_x0000_s1529" style="position:absolute;left:1297;top:2134;width:772;height:948" coordorigin="1297,2135" coordsize="772,948" path="m2040,2135r28,487l1297,3082r366,-947e" filled="f" strokecolor="white" strokeweight="1pt">
              <v:path arrowok="t"/>
            </v:shape>
            <v:shape id="_x0000_s1530" style="position:absolute;top:16349;width:1034;height:641" coordorigin=",16350" coordsize="1034,641" o:spt="100" adj="0,,0" path="m2068,2622r401,-488m3102,2134r-42,641l2068,2622e" filled="f" strokecolor="white" strokeweight="1pt">
              <v:stroke joinstyle="round"/>
              <v:formulas/>
              <v:path arrowok="t" o:connecttype="segments"/>
            </v:shape>
            <v:shape id="_x0000_s1531" style="position:absolute;top:16197;width:529;height:641" coordorigin=",16198" coordsize="529,641" o:spt="100" adj="0,,0" path="m3060,2775r42,-641m3588,2134r-528,641e" filled="f" strokecolor="white" strokeweight="1pt">
              <v:stroke joinstyle="round"/>
              <v:formulas/>
              <v:path arrowok="t" o:connecttype="segments"/>
            </v:shape>
            <v:shape id="_x0000_s1532" style="position:absolute;left:362;top:18367;width:50;height:26" coordorigin="363,18368" coordsize="50,26" o:spt="100" adj="0,,0" path="m6585,2134r-15,26l6564,2134t,l6570,2160r-35,-26e" filled="f" strokecolor="white" strokeweight="1pt">
              <v:stroke joinstyle="round"/>
              <v:formulas/>
              <v:path arrowok="t" o:connecttype="segments"/>
            </v:shape>
            <v:shape id="_x0000_s1533" style="position:absolute;left:4392;top:2134;width:542;height:425" coordorigin="4393,2135" coordsize="542,425" path="m4934,2135r-214,424l4393,2135e" filled="f" strokecolor="white" strokeweight="1pt">
              <v:path arrowok="t"/>
            </v:shape>
            <v:shape id="_x0000_s1534" style="position:absolute;top:16413;width:774;height:874" coordorigin=",16414" coordsize="774,874" o:spt="100" adj="0,,0" path="m4720,2559r214,-425m5425,2134r69,874l4720,2559e" filled="f" strokecolor="white" strokeweight="1pt">
              <v:stroke joinstyle="round"/>
              <v:formulas/>
              <v:path arrowok="t" o:connecttype="segments"/>
            </v:shape>
            <v:shape id="_x0000_s1535" style="position:absolute;left:5424;top:2134;width:1146;height:874" coordorigin="5425,2135" coordsize="1146,874" path="m6535,2135r35,25l5494,3008r-69,-873e" filled="f" strokecolor="white" strokeweight="1pt">
              <v:path arrowok="t"/>
            </v:shape>
            <v:shape id="_x0000_s1536" style="position:absolute;top:16197;width:932;height:1544" coordorigin=",16198" coordsize="932,1544" o:spt="100" adj="0,,0" path="m3060,2775r528,-641m3991,2134r-40,1544l3060,2775e" filled="f" strokecolor="white" strokeweight="1pt">
              <v:stroke joinstyle="round"/>
              <v:formulas/>
              <v:path arrowok="t" o:connecttype="segments"/>
            </v:shape>
            <v:shape id="_x0000_s1537" style="position:absolute;left:3951;top:2134;width:770;height:1544" coordorigin="3951,2135" coordsize="770,1544" path="m4393,2135r327,424l3951,3678r40,-1543e" filled="f" strokecolor="white" strokeweight="1pt">
              <v:path arrowok="t"/>
            </v:shape>
            <v:shape id="_x0000_s1538" style="position:absolute;left:1297;top:2622;width:1329;height:1384" coordorigin="1297,2622" coordsize="1329,1384" path="m1297,3082r771,-460l2626,4005,1297,3082xe" filled="f" strokecolor="white" strokeweight="1pt">
              <v:path arrowok="t"/>
            </v:shape>
            <v:shape id="_x0000_s1539" style="position:absolute;left:2068;top:2622;width:992;height:1384" coordorigin="2068,2622" coordsize="992,1384" path="m2068,2622r992,153l2626,4005,2068,2622xe" filled="f" strokecolor="white" strokeweight="1pt">
              <v:path arrowok="t"/>
            </v:shape>
            <v:shape id="_x0000_s1540" style="position:absolute;left:2625;top:2774;width:1326;height:1231" coordorigin="2626,2775" coordsize="1326,1231" path="m3060,2775r891,903l2626,4005,3060,2775xe" filled="f" strokecolor="white" strokeweight="1pt">
              <v:path arrowok="t"/>
            </v:shape>
            <v:shape id="_x0000_s1541" style="position:absolute;top:3380;width:1125;height:1611" coordorigin=",3381" coordsize="1125,1611" path="m,4266l639,3381r485,1611l,4430e" filled="f" strokecolor="white" strokeweight="1pt">
              <v:path arrowok="t"/>
            </v:shape>
            <v:shape id="_x0000_s1542" style="position:absolute;left:639;top:3082;width:659;height:1910" coordorigin="639,3082" coordsize="659,1910" path="m639,3381r658,-299l1124,4992,639,3381xe" filled="f" strokecolor="white" strokeweight="1pt">
              <v:path arrowok="t"/>
            </v:shape>
            <v:shape id="_x0000_s1543" style="position:absolute;left:1124;top:3082;width:1502;height:1910" coordorigin="1124,3082" coordsize="1502,1910" path="m1297,3082r1329,923l1124,4992,1297,3082xe" filled="f" strokecolor="white" strokeweight="1pt">
              <v:path arrowok="t"/>
            </v:shape>
            <v:shape id="_x0000_s1544" style="position:absolute;top:4429;width:1125;height:824" coordorigin=",4430" coordsize="1125,824" path="m,4430r1124,562l920,5253e" filled="f" strokecolor="white" strokeweight="1pt">
              <v:path arrowok="t"/>
            </v:shape>
            <v:shape id="_x0000_s1545" style="position:absolute;left:5494;top:2159;width:1076;height:1503" coordorigin="5494,2160" coordsize="1076,1503" path="m5494,3008l6570,2160,6268,3662,5494,3008xe" filled="f" strokecolor="white" strokeweight="1pt">
              <v:path arrowok="t"/>
            </v:shape>
            <v:shape id="_x0000_s1546" style="position:absolute;top:15335;width:1739;height:2134" coordorigin=",15335" coordsize="1739,2134" o:spt="100" adj="0,,0" path="m6268,3662l6570,2160,8007,3177,6268,3662xm6268,3662r1646,631l8007,3177,6268,3662xe" filled="f" strokecolor="white" strokeweight="1pt">
              <v:stroke joinstyle="round"/>
              <v:formulas/>
              <v:path arrowok="t" o:connecttype="segments"/>
            </v:shape>
            <v:shape id="_x0000_s1547" style="position:absolute;top:16812;width:1474;height:1043" coordorigin=",16813" coordsize="1474,1043" o:spt="100" adj="0,,0" path="m6570,2160r15,-26m6811,2134r-241,26m6570,2160l8007,3177r36,-1043m6811,2134r-241,26e" filled="f" strokecolor="white" strokeweight="1pt">
              <v:stroke joinstyle="round"/>
              <v:formulas/>
              <v:path arrowok="t" o:connecttype="segments"/>
            </v:shape>
            <v:shape id="_x0000_s1548" style="position:absolute;left:-41;top:16966;width:887;height:1043" coordorigin="-40,16966" coordsize="887,1043" o:spt="100" adj="0,,0" path="m8043,2135r-36,1042l8894,2421,8310,2135t548,l8894,2421,8310,2135e" filled="f" strokecolor="white" strokeweight="1pt">
              <v:stroke joinstyle="round"/>
              <v:formulas/>
              <v:path arrowok="t" o:connecttype="segments"/>
            </v:shape>
            <v:shape id="_x0000_s1549" style="position:absolute;left:7913;top:3177;width:751;height:1116" coordorigin="7914,3177" coordsize="751,1116" path="m7914,4293r93,-1116l8665,3741r-751,552xe" filled="f" strokecolor="white" strokeweight="1pt">
              <v:path arrowok="t"/>
            </v:shape>
            <v:shape id="_x0000_s1550" style="position:absolute;left:8007;top:2420;width:887;height:1321" coordorigin="8007,2421" coordsize="887,1321" path="m8007,3177r887,-756l8665,3741,8007,3177xe" filled="f" strokecolor="white" strokeweight="1pt">
              <v:path arrowok="t"/>
            </v:shape>
            <v:shape id="_x0000_s1551" style="position:absolute;left:7913;top:3741;width:1176;height:1488" coordorigin="7914,3741" coordsize="1176,1488" path="m7914,4293r751,-552l9089,5229,7914,4293xe" filled="f" strokecolor="white" strokeweight="1pt">
              <v:path arrowok="t"/>
            </v:shape>
            <v:shape id="_x0000_s1552" style="position:absolute;top:15517;width:1062;height:2809" coordorigin=",15517" coordsize="1062,2809" o:spt="100" adj="0,,0" path="m8665,3741l8894,2421r833,653l8665,3741xm8665,3741r424,1488l9727,3074,8665,3741xe" filled="f" strokecolor="white" strokeweight="1pt">
              <v:stroke joinstyle="round"/>
              <v:formulas/>
              <v:path arrowok="t" o:connecttype="segments"/>
            </v:shape>
            <v:shape id="_x0000_s1553" style="position:absolute;top:16551;width:1301;height:940" coordorigin=",16552" coordsize="1301,940" o:spt="100" adj="0,,0" path="m8894,2421r833,653l10194,2134t-359,l8894,2421e" filled="f" strokecolor="white" strokeweight="1pt">
              <v:stroke joinstyle="round"/>
              <v:formulas/>
              <v:path arrowok="t" o:connecttype="segments"/>
            </v:shape>
            <v:shape id="_x0000_s1554" style="position:absolute;left:-532;top:16966;width:1639;height:940" coordorigin="-532,16966" coordsize="1639,940" o:spt="100" adj="0,,0" path="m10194,2135r-467,939l11280,2726r-839,-591m11365,2135r-85,591l10441,2135e" filled="f" strokecolor="white" strokeweight="1pt">
              <v:stroke joinstyle="round"/>
              <v:formulas/>
              <v:path arrowok="t" o:connecttype="segments"/>
            </v:shape>
            <v:shape id="_x0000_s1555" style="position:absolute;left:11280;top:2134;width:626;height:592" coordorigin="11280,2134" coordsize="626,592" path="m11905,2199r-625,527l11365,2134e" filled="f" strokecolor="white" strokeweight="1pt">
              <v:path arrowok="t"/>
            </v:shape>
            <v:shape id="_x0000_s1556" style="position:absolute;left:9089;top:3074;width:1608;height:2155" coordorigin="9089,3074" coordsize="1608,2155" path="m9089,5229l9727,3074r970,702l9089,5229xe" filled="f" strokecolor="white" strokeweight="1pt">
              <v:path arrowok="t"/>
            </v:shape>
            <v:shape id="_x0000_s1557" style="position:absolute;left:9726;top:2725;width:1554;height:1051" coordorigin="9727,2726" coordsize="1554,1051" path="m9727,3074r1553,-348l10697,3776,9727,3074xe" filled="f" strokecolor="white" strokeweight="1pt">
              <v:path arrowok="t"/>
            </v:shape>
            <v:shape id="_x0000_s1558" style="position:absolute;top:15787;width:584;height:2527" coordorigin=",15788" coordsize="584,2527" o:spt="100" adj="0,,0" path="m10697,3776r583,-1050l11064,5253t-4,l10697,3776e" filled="f" strokecolor="white" strokeweight="1pt">
              <v:stroke joinstyle="round"/>
              <v:formulas/>
              <v:path arrowok="t" o:connecttype="segments"/>
            </v:shape>
            <v:shape id="_x0000_s1559" style="position:absolute;top:15384;width:1608;height:1477" coordorigin=",15385" coordsize="1608,1477" o:spt="100" adj="0,,0" path="m9089,5229l10697,3776r-530,1477m9126,5253r-37,-24e" filled="f" strokecolor="white" strokeweight="1pt">
              <v:stroke joinstyle="round"/>
              <v:formulas/>
              <v:path arrowok="t" o:connecttype="segments"/>
            </v:shape>
            <v:shape id="_x0000_s1560" style="position:absolute;left:-530;top:16837;width:893;height:1477" coordorigin="-530,16838" coordsize="893,1477" o:spt="100" adj="0,,0" path="m10697,3776r363,1477m10167,5253r530,-1477e" filled="f" strokecolor="white" strokeweight="1pt">
              <v:stroke joinstyle="round"/>
              <v:formulas/>
              <v:path arrowok="t" o:connecttype="segments"/>
            </v:shape>
            <v:shape id="_x0000_s1561" style="position:absolute;left:2625;top:3678;width:1326;height:1161" coordorigin="2626,3678" coordsize="1326,1161" path="m2626,4005l3951,3678,3750,4839,2626,4005xe" filled="f" strokecolor="white" strokeweight="1pt">
              <v:path arrowok="t"/>
            </v:shape>
            <v:shape id="_x0000_s1562" style="position:absolute;left:6268;top:3662;width:1646;height:1437" coordorigin="6268,3662" coordsize="1646,1437" path="m6268,3662r1646,631l6972,5098,6268,3662xe" filled="f" strokecolor="white" strokeweight="1pt">
              <v:path arrowok="t"/>
            </v:shape>
            <v:shape id="_x0000_s1563" style="position:absolute;left:1124;top:4005;width:1502;height:1051" coordorigin="1124,4005" coordsize="1502,1051" path="m1124,4992l2626,4005,2002,5056r-878,-64xe" filled="f" strokecolor="white" strokeweight="1pt">
              <v:path arrowok="t"/>
            </v:shape>
            <v:shape id="_x0000_s1564" style="position:absolute;left:2002;top:4005;width:1749;height:1051" coordorigin="2002,4005" coordsize="1749,1051" path="m2626,4005r1124,834l2002,5056,2626,4005xe" filled="f" strokecolor="white" strokeweight="1pt">
              <v:path arrowok="t"/>
            </v:shape>
            <v:shape id="_x0000_s1565" style="position:absolute;top:16837;width:38;height:24" coordorigin=",16838" coordsize="38,24" o:spt="100" adj="0,,0" path="m9089,5229r37,24m9096,5253r-7,-24e" filled="f" strokecolor="white" strokeweight="1pt">
              <v:stroke joinstyle="round"/>
              <v:formulas/>
              <v:path arrowok="t" o:connecttype="segments"/>
            </v:shape>
            <v:shape id="_x0000_s1566" style="position:absolute;top:16032;width:1032;height:960" coordorigin=",16032" coordsize="1032,960" o:spt="100" adj="0,,0" path="m6972,5098r942,-805l8004,5253t-914,l6972,5098e" filled="f" strokecolor="white" strokeweight="1pt">
              <v:stroke joinstyle="round"/>
              <v:formulas/>
              <v:path arrowok="t" o:connecttype="segments"/>
            </v:shape>
            <v:shape id="_x0000_s1567" style="position:absolute;top:16837;width:1176;height:960" coordorigin=",16838" coordsize="1176,960" o:spt="100" adj="0,,0" path="m7914,4293r1175,936l9073,5253t-1069,l7914,4293e" filled="f" strokecolor="white" strokeweight="1pt">
              <v:stroke joinstyle="round"/>
              <v:formulas/>
              <v:path arrowok="t" o:connecttype="segments"/>
            </v:shape>
            <v:shape id="_x0000_s1568" style="position:absolute;left:-17;top:16837;width:24;height:24" coordorigin="-16,16838" coordsize="24,24" o:spt="100" adj="0,,0" path="m9089,5229r7,24m9073,5253r16,-24e" filled="f" strokecolor="white" strokeweight="1pt">
              <v:stroke joinstyle="round"/>
              <v:formulas/>
              <v:path arrowok="t" o:connecttype="segments"/>
            </v:shape>
            <v:shape id="_x0000_s1569" style="position:absolute;top:16837;width:705;height:1591" coordorigin=",16838" coordsize="705,1591" o:spt="100" adj="0,,0" path="m6268,3662r704,1436l6870,5253t-343,l6268,3662e" filled="f" strokecolor="white" strokeweight="1pt">
              <v:stroke joinstyle="round"/>
              <v:formulas/>
              <v:path arrowok="t" o:connecttype="segments"/>
            </v:shape>
            <v:shape id="_x0000_s1570" style="position:absolute;left:-102;top:16837;width:220;height:155" coordorigin="-102,16838" coordsize="220,155" o:spt="100" adj="0,,0" path="m6972,5098r118,155m6870,5253r102,-155e" filled="f" strokecolor="white" strokeweight="1pt">
              <v:stroke joinstyle="round"/>
              <v:formulas/>
              <v:path arrowok="t" o:connecttype="segments"/>
            </v:shape>
            <v:shape id="_x0000_s1571" style="position:absolute;left:3750;top:3678;width:1078;height:1161" coordorigin="3750,3678" coordsize="1078,1161" path="m3750,4839l3951,3678r877,699l3750,4839xe" filled="f" strokecolor="white" strokeweight="1pt">
              <v:path arrowok="t"/>
            </v:shape>
            <v:shape id="_x0000_s1572" style="position:absolute;left:3951;top:2558;width:877;height:1819" coordorigin="3951,2559" coordsize="877,1819" path="m3951,3678l4720,2559r108,1818l3951,3678xe" filled="f" strokecolor="white" strokeweight="1pt">
              <v:path arrowok="t"/>
            </v:shape>
            <v:shape id="_x0000_s1573" style="position:absolute;left:4720;top:2558;width:774;height:1819" coordorigin="4720,2559" coordsize="774,1819" path="m4720,2559r774,449l4828,4377,4720,2559xe" filled="f" strokecolor="white" strokeweight="1pt">
              <v:path arrowok="t"/>
            </v:shape>
            <v:shape id="_x0000_s1574" style="position:absolute;left:4827;top:3008;width:1441;height:1369" coordorigin="4828,3008" coordsize="1441,1369" path="m5494,3008r774,654l4828,4377,5494,3008xe" filled="f" strokecolor="white" strokeweight="1pt">
              <v:path arrowok="t"/>
            </v:shape>
            <v:shape id="_x0000_s1575" style="position:absolute;left:4827;top:4376;width:1198;height:876" coordorigin="4828,4377" coordsize="1198,876" path="m6025,5253l4828,4377r384,876e" filled="f" strokecolor="white" strokeweight="1pt">
              <v:path arrowok="t"/>
            </v:shape>
            <v:shape id="_x0000_s1576" style="position:absolute;left:-1441;top:16837;width:1700;height:1591" coordorigin="-1441,16838" coordsize="1700,1591" o:spt="100" adj="0,,0" path="m6268,3662r259,1591m6025,5253l4828,4377,6268,3662e" filled="f" strokecolor="white" strokeweight="1pt">
              <v:stroke joinstyle="round"/>
              <v:formulas/>
              <v:path arrowok="t" o:connecttype="segments"/>
            </v:shape>
            <v:shape id="_x0000_s1577" style="position:absolute;top:16375;width:1078;height:876" coordorigin=",16376" coordsize="1078,876" o:spt="100" adj="0,,0" path="m3750,4839l4828,4377r-325,876m3887,5253l3750,4839e" filled="f" strokecolor="white" strokeweight="1pt">
              <v:stroke joinstyle="round"/>
              <v:formulas/>
              <v:path arrowok="t" o:connecttype="segments"/>
            </v:shape>
            <v:shape id="_x0000_s1578" style="position:absolute;left:-325;top:16837;width:709;height:876" coordorigin="-325,16838" coordsize="709,876" o:spt="100" adj="0,,0" path="m4828,4377r384,876m4503,5253r325,-876e" filled="f" strokecolor="white" strokeweight="1pt">
              <v:stroke joinstyle="round"/>
              <v:formulas/>
              <v:path arrowok="t" o:connecttype="segments"/>
            </v:shape>
            <v:shape id="_x0000_s1579" style="position:absolute;left:11063;top:2725;width:842;height:2527" coordorigin="11064,2726" coordsize="842,2527" path="m11064,5253r216,-2527l11906,4919e" filled="f" strokecolor="white" strokeweight="1pt">
              <v:path arrowok="t"/>
            </v:shape>
            <v:shape id="_x0000_s1580" style="position:absolute;top:16311;width:626;height:2721" coordorigin=",16311" coordsize="626,2721" o:spt="100" adj="0,,0" path="m11280,2726r625,-527m11905,4919l11280,2726e" filled="f" strokecolor="white" strokeweight="1pt">
              <v:stroke joinstyle="round"/>
              <v:formulas/>
              <v:path arrowok="t" o:connecttype="segments"/>
            </v:shape>
            <v:shape id="_x0000_s1581" style="position:absolute;top:16621;width:1749;height:414" coordorigin=",16621" coordsize="1749,414" o:spt="100" adj="0,,0" path="m2002,5056l3750,4839r-61,414m2211,5253l2002,5056e" filled="f" strokecolor="white" strokeweight="1pt">
              <v:stroke joinstyle="round"/>
              <v:formulas/>
              <v:path arrowok="t" o:connecttype="segments"/>
            </v:shape>
            <v:shape id="_x0000_s1582" style="position:absolute;left:-62;top:16837;width:198;height:414" coordorigin="-61,16838" coordsize="198,414" o:spt="100" adj="0,,0" path="m3750,4839r137,414m3689,5253r61,-414e" filled="f" strokecolor="white" strokeweight="1pt">
              <v:stroke joinstyle="round"/>
              <v:formulas/>
              <v:path arrowok="t" o:connecttype="segments"/>
            </v:shape>
            <v:shape id="_x0000_s1583" style="position:absolute;top:16837;width:209;height:198" coordorigin=",16838" coordsize="209,198" o:spt="100" adj="0,,0" path="m2002,5056r209,197m2040,5253r-38,-197e" filled="f" strokecolor="white" strokeweight="1pt">
              <v:stroke joinstyle="round"/>
              <v:formulas/>
              <v:path arrowok="t" o:connecttype="segments"/>
            </v:shape>
            <v:shape id="_x0000_s1584" style="position:absolute;left:920;top:4991;width:293;height:261" coordorigin="920,4992" coordsize="293,261" path="m920,5253r204,-261l1212,5253e" filled="f" strokecolor="white" strokeweight="1pt">
              <v:path arrowok="t"/>
            </v:shape>
            <v:shape id="_x0000_s1585" style="position:absolute;top:16837;width:878;height:261" coordorigin=",16838" coordsize="878,261" o:spt="100" adj="0,,0" path="m1124,4992r878,64l1823,5253t-611,l1124,4992e" filled="f" strokecolor="white" strokeweight="1pt">
              <v:stroke joinstyle="round"/>
              <v:formulas/>
              <v:path arrowok="t" o:connecttype="segments"/>
            </v:shape>
            <v:shape id="_x0000_s1586" style="position:absolute;left:-180;top:16837;width:218;height:198" coordorigin="-179,16838" coordsize="218,198" o:spt="100" adj="0,,0" path="m2002,5056r38,197m1823,5253r179,-197e" filled="f" strokecolor="white" strokeweight="1pt">
              <v:stroke joinstyle="round"/>
              <v:formulas/>
              <v:path arrowok="t" o:connecttype="segments"/>
            </v:shape>
            <v:shape id="_x0000_s1587" style="position:absolute;left:8858;top:2134;width:253;height:287" coordorigin="8858,2134" coordsize="253,287" path="m8858,2134r36,287l9110,2134e" filled="f" strokecolor="white" strokeweight="1pt">
              <v:path arrowok="t"/>
            </v:shape>
            <v:shape id="_x0000_s1588" style="position:absolute;top:16551;width:942;height:287" coordorigin=",16552" coordsize="942,287" o:spt="100" adj="0,,0" path="m8894,2421r941,-287m9110,2134r-216,287e" filled="f" strokecolor="white" strokeweight="1pt">
              <v:stroke joinstyle="round"/>
              <v:formulas/>
              <v:path arrowok="t" o:connecttype="segments"/>
            </v:shape>
            <v:shape id="_x0000_s1589" type="#_x0000_t75" style="position:absolute;left:571;top:3312;width:137;height:137">
              <v:imagedata r:id="rId15" o:title=""/>
            </v:shape>
            <v:shape id="_x0000_s1590" style="position:absolute;left:3707;top:4798;width:79;height:79" coordorigin="3707,4799" coordsize="79,79" path="m3747,4799r-16,3l3719,4810r-9,13l3707,4838r3,16l3719,4866r12,9l3747,4878r15,-3l3774,4866r9,-12l3786,4838r-3,-15l3774,4810r-12,-8l3747,4799xe" stroked="f">
              <v:fill opacity="26214f"/>
              <v:path arrowok="t"/>
            </v:shape>
            <v:shape id="_x0000_s1591" type="#_x0000_t75" style="position:absolute;left:7873;top:3041;width:270;height:270">
              <v:imagedata r:id="rId16" o:title=""/>
            </v:shape>
            <v:shape id="_x0000_s1592" style="position:absolute;left:10647;top:3732;width:97;height:97" coordorigin="10648,3733" coordsize="97,97" path="m10696,3733r-19,4l10662,3747r-10,15l10648,3781r4,19l10662,3815r15,10l10696,3829r19,-4l10730,3815r10,-15l10744,3781r-4,-19l10730,3747r-15,-10l10696,3733xe" stroked="f">
              <v:fill opacity="26214f"/>
              <v:path arrowok="t"/>
            </v:shape>
            <v:shape id="_x0000_s1593" type="#_x0000_t75" style="position:absolute;left:7809;top:4191;width:199;height:199">
              <v:imagedata r:id="rId17" o:title=""/>
            </v:shape>
            <v:shape id="_x0000_s1594" type="#_x0000_t75" style="position:absolute;left:9629;top:2976;width:199;height:199">
              <v:imagedata r:id="rId18" o:title=""/>
            </v:shape>
            <v:shape id="_x0000_s1595" type="#_x0000_t75" style="position:absolute;left:5394;top:2916;width:189;height:189">
              <v:imagedata r:id="rId19" o:title=""/>
            </v:shape>
            <v:shape id="_x0000_s1596" type="#_x0000_t75" style="position:absolute;left:1964;top:2506;width:229;height:229">
              <v:imagedata r:id="rId20" o:title=""/>
            </v:shape>
            <v:shape id="_x0000_s1597" style="position:absolute;top:5485;width:11906;height:15" coordorigin=",5485" coordsize="11906,15" o:spt="100" adj="0,,0" path="m567,5485l,5485r,14l567,5499r,-14m11906,5485r-567,l11339,5499r567,l11906,5485e" fillcolor="#acd9af" stroked="f">
              <v:stroke joinstyle="round"/>
              <v:formulas/>
              <v:path arrowok="t" o:connecttype="segments"/>
            </v:shape>
            <v:rect id="_x0000_s1598" style="position:absolute;top:3359;width:11906;height:2126" fillcolor="#acd9af" stroked="f"/>
            <v:rect id="_x0000_s1599" style="position:absolute;left:566;top:5102;width:10772;height:1134" fillcolor="#c64c6b" stroked="f"/>
            <v:line id="_x0000_s1600" style="position:absolute" from="850,3825" to="11055,3825" strokecolor="white" strokeweight="1pt"/>
            <v:shape id="_x0000_s1601" type="#_x0000_t75" style="position:absolute;left:4513;top:439;width:2181;height:2388">
              <v:imagedata r:id="rId21" o:title=""/>
            </v:shape>
            <v:shape id="_x0000_s1602" style="position:absolute;left:6920;top:439;width:1026;height:1637" coordorigin="6920,439" coordsize="1026,1637" o:spt="100" adj="0,,0" path="m7946,2060r-367,-25l7494,2027r-107,-12l7278,2000r-358,-60l6920,1994r357,41l7344,2041r83,6l7946,2076r,-16m7946,1849r-324,-36l7535,1801r-74,-14l7396,1769r-60,-22l7277,1720r-56,-29l7165,1662,6920,1530r,63l7277,1757r81,32l7432,1809r83,13l7946,1866r,-17m7946,1639r-324,-54l7522,1565r-79,-20l7381,1521r-53,-30l7277,1450r-58,-52l7162,1347,6920,1123r,79l7277,1495r56,37l7393,1558r67,18l7535,1590r411,66l7946,1639t,-71l7621,1513r-86,-17l7459,1475r-68,-27l7331,1412r-54,-47l6920,992r,85l7276,1410r55,40l7391,1479r68,21l7535,1515r411,70l7946,1568t,423l7623,1965r-62,-5l7479,1949r-96,-17l7278,1907r-87,-23l7124,1866r-204,-63l6920,1861r357,83l7346,1956r81,11l7519,1976r427,30l7946,1991t,-71l7553,1879r-80,-11l7382,1848r-103,-34l7123,1751r-203,-86l6920,1726r358,122l7363,1874r76,15l7522,1900r424,36l7946,1920t,-140l7623,1740r-115,-20l7423,1697r-62,-24l7315,1649r-74,-42l7191,1575,6920,1396r,68l7176,1612r101,56l7340,1699r63,23l7470,1739r72,13l7622,1762r324,36l7946,1780t,-70l7623,1664r-114,-21l7424,1619r-63,-25l7314,1568r-37,-26l7240,1514r-50,-38l6920,1262r,73l7174,1512r104,71l7346,1621r66,26l7479,1663r69,11l7760,1701r186,27l7946,1710t,-421l7624,1219r-117,-32l7421,1151r-61,-42l7315,1063r-35,-51l6920,439r,115l7192,943r85,120l7327,1122r54,40l7444,1190r77,22l7946,1306r,-17e" fillcolor="#bcbec0" stroked="f">
              <v:stroke joinstyle="round"/>
              <v:formulas/>
              <v:path arrowok="t" o:connecttype="segments"/>
            </v:shape>
            <v:line id="_x0000_s1603" style="position:absolute" from="6920,2107" to="7946,2107" strokecolor="#bcbec0" strokeweight="2.67pt"/>
            <v:shape id="_x0000_s1604" style="position:absolute;left:6920;top:577;width:1026;height:938" coordorigin="6920,578" coordsize="1026,938" o:spt="100" adj="0,,0" path="m7946,1500r-271,-49l7622,1441r-109,-24l7435,1391r-59,-31l7327,1320r-50,-52l7240,1226,6920,852r,90l7167,1204r55,57l7276,1314r67,56l7410,1406r68,23l7548,1444r398,72l7946,1500t,-72l7622,1366r-109,-27l7429,1307r-64,-37l7315,1229r-39,-45l6920,716r,98l7234,1184r42,49l7331,1283r62,36l7463,1346r76,19l7946,1442r,-14m7946,1359r-283,-57l7622,1293r-127,-36l7405,1216r-61,-44l7304,1130r-28,-37l7203,989,6920,578r,103l7277,1147r56,56l7398,1243r72,28l7545,1291r77,17l7726,1330r220,43l7946,1359e" fillcolor="#bcbec0" stroked="f">
              <v:stroke joinstyle="round"/>
              <v:formulas/>
              <v:path arrowok="t" o:connecttype="segments"/>
            </v:shape>
            <w10:wrap anchorx="page" anchory="page"/>
          </v:group>
        </w:pict>
      </w:r>
      <w:r>
        <w:rPr>
          <w:noProof/>
        </w:rPr>
        <w:pict>
          <v:shape id="_x0000_s1606" type="#_x0000_t202" style="position:absolute;margin-left:41.5pt;margin-top:146.3pt;width:510.3pt;height:40.7pt;z-index:-251721216;mso-position-horizontal-relative:page;mso-position-vertical-relative:page" filled="f" stroked="f">
            <v:textbox inset="0,0,0,0">
              <w:txbxContent>
                <w:p>
                  <w:pPr>
                    <w:spacing w:before="20"/>
                    <w:ind w:left="20"/>
                    <w:rPr>
                      <w:b/>
                      <w:sz w:val="33"/>
                    </w:rPr>
                  </w:pPr>
                  <w:r>
                    <w:rPr>
                      <w:b/>
                      <w:color w:val="414042"/>
                      <w:sz w:val="33"/>
                    </w:rPr>
                    <w:t xml:space="preserve">РЕФОРМИРАНЕ НА </w:t>
                  </w:r>
                  <w:r>
                    <w:rPr>
                      <w:b/>
                      <w:color w:val="414042"/>
                      <w:spacing w:val="-3"/>
                      <w:sz w:val="33"/>
                    </w:rPr>
                    <w:t xml:space="preserve">ОБЩАТА </w:t>
                  </w:r>
                  <w:r>
                    <w:rPr>
                      <w:b/>
                      <w:color w:val="414042"/>
                      <w:sz w:val="33"/>
                    </w:rPr>
                    <w:t>ЕВРОПЕЙСКА СИСТЕМА ЗА УБЕЖИЩЕ:</w:t>
                  </w:r>
                </w:p>
                <w:p>
                  <w:pPr>
                    <w:spacing w:before="27"/>
                    <w:ind w:left="20"/>
                    <w:rPr>
                      <w:sz w:val="28"/>
                    </w:rPr>
                  </w:pPr>
                  <w:r>
                    <w:rPr>
                      <w:color w:val="414042"/>
                      <w:sz w:val="28"/>
                    </w:rPr>
                    <w:t>КАКВО ЩЕ ПРОМЕНЯТ ОТДЕЛНИТЕ РЕФОРМИ И ЗАЩО СЕ НУЖДАЕМ ОТ ТЯХ</w:t>
                  </w:r>
                </w:p>
              </w:txbxContent>
            </v:textbox>
            <w10:wrap anchorx="page" anchory="page"/>
          </v:shape>
        </w:pict>
      </w:r>
      <w:r>
        <w:rPr>
          <w:noProof/>
        </w:rPr>
        <w:pict>
          <v:shape id="_x0000_s1607" type="#_x0000_t202" style="position:absolute;margin-left:41.5pt;margin-top:198.3pt;width:512.25pt;height:49.8pt;z-index:-251720192;mso-position-horizontal-relative:page;mso-position-vertical-relative:page" filled="f" stroked="f">
            <v:textbox inset="0,0,0,0">
              <w:txbxContent>
                <w:p>
                  <w:pPr>
                    <w:spacing w:before="20" w:line="244" w:lineRule="auto"/>
                    <w:ind w:left="20" w:right="17"/>
                    <w:jc w:val="both"/>
                    <w:rPr>
                      <w:sz w:val="20"/>
                    </w:rPr>
                  </w:pPr>
                  <w:r>
                    <w:rPr>
                      <w:color w:val="414042"/>
                      <w:sz w:val="20"/>
                    </w:rPr>
                    <w:t>Въпреки че по някои елементи от реформата на ЕС в областта на убежището все още се търси компромис, като цяло беше постигнат огромен напредък и 5 от първоначалните 7 предложения на Комисията са готови да бъдат приети. Тези предложения са част от широкообхватна реформа, но същевременно всяко едно от тях има своя собствена ясна добавена стойност и бързото им приемане би довело до реална промяна на място.</w:t>
                  </w:r>
                </w:p>
              </w:txbxContent>
            </v:textbox>
            <w10:wrap anchorx="page" anchory="page"/>
          </v:shape>
        </w:pict>
      </w:r>
      <w:r>
        <w:rPr>
          <w:noProof/>
        </w:rPr>
        <w:pict>
          <v:shape id="_x0000_s1608" type="#_x0000_t202" style="position:absolute;margin-left:39.2pt;margin-top:257.6pt;width:461.8pt;height:58.8pt;z-index:-251719168;mso-position-horizontal-relative:page;mso-position-vertical-relative:page" filled="f" stroked="f">
            <v:textbox inset="0,0,0,0">
              <w:txbxContent>
                <w:p>
                  <w:pPr>
                    <w:spacing w:before="22"/>
                    <w:ind w:left="20"/>
                    <w:rPr>
                      <w:b/>
                      <w:sz w:val="48"/>
                    </w:rPr>
                  </w:pPr>
                  <w:r>
                    <w:rPr>
                      <w:b/>
                      <w:color w:val="FFFFFF"/>
                      <w:position w:val="-15"/>
                      <w:sz w:val="90"/>
                    </w:rPr>
                    <w:t xml:space="preserve">2 </w:t>
                  </w:r>
                  <w:r>
                    <w:rPr>
                      <w:b/>
                      <w:color w:val="FFFFFF"/>
                      <w:sz w:val="48"/>
                    </w:rPr>
                    <w:t xml:space="preserve">Директива за </w:t>
                  </w:r>
                  <w:r>
                    <w:rPr>
                      <w:b/>
                      <w:color w:val="FFFFFF"/>
                      <w:spacing w:val="-3"/>
                      <w:sz w:val="48"/>
                    </w:rPr>
                    <w:t xml:space="preserve">условията </w:t>
                  </w:r>
                  <w:r>
                    <w:rPr>
                      <w:b/>
                      <w:color w:val="FFFFFF"/>
                      <w:sz w:val="48"/>
                    </w:rPr>
                    <w:t>на</w:t>
                  </w:r>
                  <w:r>
                    <w:rPr>
                      <w:b/>
                      <w:color w:val="FFFFFF"/>
                      <w:spacing w:val="-98"/>
                      <w:sz w:val="48"/>
                    </w:rPr>
                    <w:t xml:space="preserve"> </w:t>
                  </w:r>
                  <w:r>
                    <w:rPr>
                      <w:b/>
                      <w:color w:val="FFFFFF"/>
                      <w:sz w:val="48"/>
                    </w:rPr>
                    <w:t>приемане</w:t>
                  </w:r>
                </w:p>
              </w:txbxContent>
            </v:textbox>
            <w10:wrap anchorx="page" anchory="page"/>
          </v:shape>
        </w:pict>
      </w:r>
      <w:r>
        <w:rPr>
          <w:noProof/>
        </w:rPr>
        <w:pict>
          <v:shape id="_x0000_s1609" type="#_x0000_t202" style="position:absolute;margin-left:491.45pt;margin-top:314.9pt;width:76.45pt;height:13.4pt;z-index:-251718144;mso-position-horizontal-relative:page;mso-position-vertical-relative:page" filled="f" stroked="f">
            <v:textbox inset="0,0,0,0">
              <w:txbxContent>
                <w:p>
                  <w:pPr>
                    <w:spacing w:before="20"/>
                    <w:ind w:left="20"/>
                    <w:rPr>
                      <w:b/>
                      <w:sz w:val="18"/>
                    </w:rPr>
                  </w:pPr>
                  <w:r>
                    <w:rPr>
                      <w:b/>
                      <w:color w:val="BD476B"/>
                      <w:sz w:val="18"/>
                    </w:rPr>
                    <w:t>Декември 2018 г.</w:t>
                  </w:r>
                </w:p>
              </w:txbxContent>
            </v:textbox>
            <w10:wrap anchorx="page" anchory="page"/>
          </v:shape>
        </w:pict>
      </w:r>
      <w:r>
        <w:rPr>
          <w:noProof/>
        </w:rPr>
        <w:pict>
          <v:shape id="_x0000_s1610" type="#_x0000_t202" style="position:absolute;margin-left:92.55pt;margin-top:328.05pt;width:156.65pt;height:38.95pt;z-index:-251717120;mso-position-horizontal-relative:page;mso-position-vertical-relative:page" filled="f" stroked="f">
            <v:textbox inset="0,0,0,0">
              <w:txbxContent>
                <w:p>
                  <w:pPr>
                    <w:spacing w:before="34" w:line="228" w:lineRule="auto"/>
                    <w:ind w:left="20" w:right="-5"/>
                    <w:rPr>
                      <w:b/>
                      <w:sz w:val="30"/>
                    </w:rPr>
                  </w:pPr>
                  <w:r>
                    <w:rPr>
                      <w:b/>
                      <w:color w:val="C64C6B"/>
                      <w:sz w:val="30"/>
                    </w:rPr>
                    <w:t>Значителна добавена стойност</w:t>
                  </w:r>
                </w:p>
              </w:txbxContent>
            </v:textbox>
            <w10:wrap anchorx="page" anchory="page"/>
          </v:shape>
        </w:pict>
      </w:r>
      <w:r>
        <w:rPr>
          <w:noProof/>
        </w:rPr>
        <w:pict>
          <v:shape id="_x0000_s1611" type="#_x0000_t202" style="position:absolute;margin-left:399.25pt;margin-top:328.05pt;width:168.65pt;height:92.8pt;z-index:-251716096;mso-position-horizontal-relative:page;mso-position-vertical-relative:page" filled="f" stroked="f">
            <v:textbox inset="0,0,0,0">
              <w:txbxContent>
                <w:p>
                  <w:pPr>
                    <w:spacing w:before="20" w:line="369" w:lineRule="exact"/>
                    <w:ind w:left="20"/>
                    <w:rPr>
                      <w:b/>
                      <w:sz w:val="30"/>
                    </w:rPr>
                  </w:pPr>
                  <w:r>
                    <w:rPr>
                      <w:b/>
                      <w:color w:val="C64C6B"/>
                      <w:sz w:val="30"/>
                    </w:rPr>
                    <w:t>Готовност</w:t>
                  </w:r>
                </w:p>
                <w:p>
                  <w:pPr>
                    <w:spacing w:line="369" w:lineRule="exact"/>
                    <w:ind w:left="20"/>
                    <w:rPr>
                      <w:b/>
                      <w:sz w:val="30"/>
                    </w:rPr>
                  </w:pPr>
                  <w:r>
                    <w:rPr>
                      <w:b/>
                      <w:color w:val="C64C6B"/>
                      <w:sz w:val="30"/>
                    </w:rPr>
                    <w:t>за приключване</w:t>
                  </w:r>
                </w:p>
                <w:p>
                  <w:pPr>
                    <w:spacing w:before="73" w:line="244" w:lineRule="auto"/>
                    <w:ind w:left="20" w:right="17"/>
                    <w:jc w:val="both"/>
                    <w:rPr>
                      <w:sz w:val="21"/>
                    </w:rPr>
                  </w:pPr>
                  <w:r>
                    <w:rPr>
                      <w:color w:val="414042"/>
                      <w:sz w:val="21"/>
                    </w:rPr>
                    <w:t>Намерено</w:t>
                  </w:r>
                  <w:r>
                    <w:rPr>
                      <w:color w:val="414042"/>
                      <w:spacing w:val="55"/>
                      <w:sz w:val="21"/>
                    </w:rPr>
                    <w:t xml:space="preserve"> </w:t>
                  </w:r>
                  <w:r>
                    <w:rPr>
                      <w:color w:val="414042"/>
                      <w:sz w:val="21"/>
                    </w:rPr>
                    <w:t>е</w:t>
                  </w:r>
                  <w:r>
                    <w:rPr>
                      <w:color w:val="414042"/>
                      <w:spacing w:val="55"/>
                      <w:sz w:val="21"/>
                    </w:rPr>
                    <w:t xml:space="preserve"> </w:t>
                  </w:r>
                  <w:r>
                    <w:rPr>
                      <w:color w:val="414042"/>
                      <w:sz w:val="21"/>
                    </w:rPr>
                    <w:t>широко</w:t>
                  </w:r>
                  <w:r>
                    <w:rPr>
                      <w:color w:val="414042"/>
                      <w:spacing w:val="55"/>
                      <w:sz w:val="21"/>
                    </w:rPr>
                    <w:t xml:space="preserve"> </w:t>
                  </w:r>
                  <w:r>
                    <w:rPr>
                      <w:color w:val="414042"/>
                      <w:sz w:val="21"/>
                    </w:rPr>
                    <w:t>политическо съгласие между съзаконодателите. Възможно приемане в началото на 2019 г.</w:t>
                  </w:r>
                </w:p>
              </w:txbxContent>
            </v:textbox>
            <w10:wrap anchorx="page" anchory="page"/>
          </v:shape>
        </w:pict>
      </w:r>
      <w:r>
        <w:rPr>
          <w:noProof/>
        </w:rPr>
        <w:pict>
          <v:shape id="_x0000_s1612" type="#_x0000_t202" style="position:absolute;margin-left:92.55pt;margin-top:368.65pt;width:86.8pt;height:39.6pt;z-index:-251715072;mso-position-horizontal-relative:page;mso-position-vertical-relative:page" filled="f" stroked="f">
            <v:textbox inset="0,0,0,0">
              <w:txbxContent>
                <w:p>
                  <w:pPr>
                    <w:spacing w:before="20" w:line="244" w:lineRule="auto"/>
                    <w:ind w:left="20" w:right="17"/>
                    <w:jc w:val="both"/>
                    <w:rPr>
                      <w:sz w:val="21"/>
                    </w:rPr>
                  </w:pPr>
                  <w:r>
                    <w:rPr>
                      <w:color w:val="414042"/>
                      <w:sz w:val="21"/>
                    </w:rPr>
                    <w:t>Новата Директива ще гарантира, че се посрещат</w:t>
                  </w:r>
                </w:p>
              </w:txbxContent>
            </v:textbox>
            <w10:wrap anchorx="page" anchory="page"/>
          </v:shape>
        </w:pict>
      </w:r>
      <w:r>
        <w:rPr>
          <w:noProof/>
        </w:rPr>
        <w:pict>
          <v:shape id="_x0000_s1613" type="#_x0000_t202" style="position:absolute;margin-left:182.8pt;margin-top:368.65pt;width:129.7pt;height:39.6pt;z-index:-251714048;mso-position-horizontal-relative:page;mso-position-vertical-relative:page" filled="f" stroked="f">
            <v:textbox inset="0,0,0,0">
              <w:txbxContent>
                <w:p>
                  <w:pPr>
                    <w:spacing w:before="20" w:line="244" w:lineRule="auto"/>
                    <w:ind w:left="20" w:right="17" w:firstLine="13"/>
                    <w:jc w:val="both"/>
                    <w:rPr>
                      <w:sz w:val="21"/>
                    </w:rPr>
                  </w:pPr>
                  <w:r>
                    <w:rPr>
                      <w:color w:val="414042"/>
                      <w:sz w:val="21"/>
                    </w:rPr>
                    <w:t>за условията на приемане лицата, търсещи убежище, съгласно хармонизирани</w:t>
                  </w:r>
                </w:p>
              </w:txbxContent>
            </v:textbox>
            <w10:wrap anchorx="page" anchory="page"/>
          </v:shape>
        </w:pict>
      </w:r>
      <w:r>
        <w:rPr>
          <w:noProof/>
        </w:rPr>
        <w:pict>
          <v:shape id="_x0000_s1614" type="#_x0000_t202" style="position:absolute;margin-left:92.55pt;margin-top:406.45pt;width:219.9pt;height:14.4pt;z-index:-251713024;mso-position-horizontal-relative:page;mso-position-vertical-relative:page" filled="f" stroked="f">
            <v:textbox inset="0,0,0,0">
              <w:txbxContent>
                <w:p>
                  <w:pPr>
                    <w:spacing w:before="20"/>
                    <w:ind w:left="20"/>
                    <w:rPr>
                      <w:sz w:val="21"/>
                    </w:rPr>
                  </w:pPr>
                  <w:r>
                    <w:rPr>
                      <w:color w:val="414042"/>
                      <w:sz w:val="21"/>
                    </w:rPr>
                    <w:t>и гарантиращи достойнството условия в целия</w:t>
                  </w:r>
                </w:p>
              </w:txbxContent>
            </v:textbox>
            <w10:wrap anchorx="page" anchory="page"/>
          </v:shape>
        </w:pict>
      </w:r>
      <w:r>
        <w:rPr>
          <w:noProof/>
        </w:rPr>
        <w:pict>
          <v:shape id="_x0000_s1615" type="#_x0000_t202" style="position:absolute;margin-left:92.55pt;margin-top:419.05pt;width:219.95pt;height:39.6pt;z-index:-251712000;mso-position-horizontal-relative:page;mso-position-vertical-relative:page" filled="f" stroked="f">
            <v:textbox inset="0,0,0,0">
              <w:txbxContent>
                <w:p>
                  <w:pPr>
                    <w:spacing w:before="20" w:line="244" w:lineRule="auto"/>
                    <w:ind w:left="20" w:right="17"/>
                    <w:jc w:val="both"/>
                    <w:rPr>
                      <w:sz w:val="21"/>
                    </w:rPr>
                  </w:pPr>
                  <w:r>
                    <w:rPr>
                      <w:color w:val="414042"/>
                      <w:sz w:val="21"/>
                    </w:rPr>
                    <w:t>ЕС.</w:t>
                  </w:r>
                  <w:r>
                    <w:rPr>
                      <w:color w:val="414042"/>
                      <w:spacing w:val="55"/>
                      <w:sz w:val="21"/>
                    </w:rPr>
                    <w:t xml:space="preserve"> </w:t>
                  </w:r>
                  <w:r>
                    <w:rPr>
                      <w:color w:val="414042"/>
                      <w:sz w:val="21"/>
                    </w:rPr>
                    <w:t>Тя</w:t>
                  </w:r>
                  <w:r>
                    <w:rPr>
                      <w:color w:val="414042"/>
                      <w:spacing w:val="55"/>
                      <w:sz w:val="21"/>
                    </w:rPr>
                    <w:t xml:space="preserve"> </w:t>
                  </w:r>
                  <w:r>
                    <w:rPr>
                      <w:color w:val="414042"/>
                      <w:sz w:val="21"/>
                    </w:rPr>
                    <w:t>ще</w:t>
                  </w:r>
                  <w:r>
                    <w:rPr>
                      <w:color w:val="414042"/>
                      <w:spacing w:val="55"/>
                      <w:sz w:val="21"/>
                    </w:rPr>
                    <w:t xml:space="preserve"> </w:t>
                  </w:r>
                  <w:r>
                    <w:rPr>
                      <w:color w:val="414042"/>
                      <w:sz w:val="21"/>
                    </w:rPr>
                    <w:t>спомогне</w:t>
                  </w:r>
                  <w:r>
                    <w:rPr>
                      <w:color w:val="414042"/>
                      <w:spacing w:val="55"/>
                      <w:sz w:val="21"/>
                    </w:rPr>
                    <w:t xml:space="preserve"> </w:t>
                  </w:r>
                  <w:r>
                    <w:rPr>
                      <w:color w:val="414042"/>
                      <w:sz w:val="21"/>
                    </w:rPr>
                    <w:t>да</w:t>
                  </w:r>
                  <w:r>
                    <w:rPr>
                      <w:color w:val="414042"/>
                      <w:spacing w:val="55"/>
                      <w:sz w:val="21"/>
                    </w:rPr>
                    <w:t xml:space="preserve"> </w:t>
                  </w:r>
                  <w:r>
                    <w:rPr>
                      <w:color w:val="414042"/>
                      <w:sz w:val="21"/>
                    </w:rPr>
                    <w:t>се</w:t>
                  </w:r>
                  <w:r>
                    <w:rPr>
                      <w:color w:val="414042"/>
                      <w:spacing w:val="55"/>
                      <w:sz w:val="21"/>
                    </w:rPr>
                    <w:t xml:space="preserve"> </w:t>
                  </w:r>
                  <w:r>
                    <w:rPr>
                      <w:color w:val="414042"/>
                      <w:sz w:val="21"/>
                    </w:rPr>
                    <w:t>предотвратят</w:t>
                  </w:r>
                  <w:r>
                    <w:rPr>
                      <w:color w:val="414042"/>
                      <w:spacing w:val="55"/>
                      <w:sz w:val="21"/>
                    </w:rPr>
                    <w:t xml:space="preserve"> </w:t>
                  </w:r>
                  <w:r>
                    <w:rPr>
                      <w:color w:val="414042"/>
                      <w:sz w:val="21"/>
                    </w:rPr>
                    <w:t>вторичните движения, като  изяснява  правата и задълженията на лицата, търсещи</w:t>
                  </w:r>
                  <w:r>
                    <w:rPr>
                      <w:color w:val="414042"/>
                      <w:spacing w:val="-14"/>
                      <w:sz w:val="21"/>
                    </w:rPr>
                    <w:t xml:space="preserve"> </w:t>
                  </w:r>
                  <w:r>
                    <w:rPr>
                      <w:color w:val="414042"/>
                      <w:sz w:val="21"/>
                    </w:rPr>
                    <w:t>убежище.</w:t>
                  </w:r>
                </w:p>
              </w:txbxContent>
            </v:textbox>
            <w10:wrap anchorx="page" anchory="page"/>
          </v:shape>
        </w:pict>
      </w:r>
      <w:r>
        <w:rPr>
          <w:noProof/>
        </w:rPr>
        <w:pict>
          <v:shape id="_x0000_s1616" type="#_x0000_t202" style="position:absolute;margin-left:41.7pt;margin-top:470.25pt;width:432.2pt;height:17.15pt;z-index:-251710976;mso-position-horizontal-relative:page;mso-position-vertical-relative:page" filled="f" stroked="f">
            <v:textbox inset="0,0,0,0">
              <w:txbxContent>
                <w:p>
                  <w:pPr>
                    <w:spacing w:before="20"/>
                    <w:ind w:left="20"/>
                    <w:rPr>
                      <w:b/>
                      <w:sz w:val="24"/>
                    </w:rPr>
                  </w:pPr>
                  <w:r>
                    <w:rPr>
                      <w:b/>
                      <w:color w:val="414042"/>
                      <w:sz w:val="24"/>
                    </w:rPr>
                    <w:t>РЕФОРМИРАНАТА ДИРЕКТИВА ЗА УСЛОВИЯТА НА ПРИЕМАНЕ ЩЕ</w:t>
                  </w:r>
                  <w:r>
                    <w:rPr>
                      <w:b/>
                      <w:color w:val="414042"/>
                      <w:spacing w:val="-31"/>
                      <w:sz w:val="24"/>
                    </w:rPr>
                    <w:t xml:space="preserve"> </w:t>
                  </w:r>
                  <w:r>
                    <w:rPr>
                      <w:b/>
                      <w:color w:val="414042"/>
                      <w:spacing w:val="-4"/>
                      <w:sz w:val="24"/>
                    </w:rPr>
                    <w:t>ГАРАНТИРА:</w:t>
                  </w:r>
                </w:p>
              </w:txbxContent>
            </v:textbox>
            <w10:wrap anchorx="page" anchory="page"/>
          </v:shape>
        </w:pict>
      </w:r>
      <w:r>
        <w:rPr>
          <w:noProof/>
        </w:rPr>
        <w:pict>
          <v:shape id="_x0000_s1617" type="#_x0000_t202" style="position:absolute;margin-left:41.5pt;margin-top:498.95pt;width:250.4pt;height:115.15pt;z-index:-251709952;mso-position-horizontal-relative:page;mso-position-vertical-relative:page" filled="f" stroked="f">
            <v:textbox inset="0,0,0,0">
              <w:txbxContent>
                <w:p>
                  <w:pPr>
                    <w:spacing w:before="30" w:line="228" w:lineRule="auto"/>
                    <w:ind w:left="672" w:right="952"/>
                    <w:rPr>
                      <w:b/>
                    </w:rPr>
                  </w:pPr>
                  <w:r>
                    <w:rPr>
                      <w:b/>
                      <w:color w:val="BD476B"/>
                    </w:rPr>
                    <w:t>Подходящи условия на приемане в целия ЕС:</w:t>
                  </w:r>
                </w:p>
                <w:p>
                  <w:pPr>
                    <w:pStyle w:val="BodyText"/>
                    <w:spacing w:before="133" w:line="244" w:lineRule="auto"/>
                    <w:ind w:right="17"/>
                    <w:jc w:val="both"/>
                  </w:pPr>
                  <w:r>
                    <w:rPr>
                      <w:color w:val="414042"/>
                    </w:rPr>
                    <w:t>Държавите членки ще бъдат задължени да имат планове  за действие в извънредни ситуации, които да гарантират достатъчен капацитет за приемане във всеки един момент, включително в период на несъразмерно голям натиск. Агенцията</w:t>
                  </w:r>
                  <w:r>
                    <w:rPr>
                      <w:color w:val="414042"/>
                      <w:spacing w:val="-6"/>
                    </w:rPr>
                    <w:t xml:space="preserve"> </w:t>
                  </w:r>
                  <w:r>
                    <w:rPr>
                      <w:color w:val="414042"/>
                    </w:rPr>
                    <w:t>на</w:t>
                  </w:r>
                  <w:r>
                    <w:rPr>
                      <w:color w:val="414042"/>
                      <w:spacing w:val="-6"/>
                    </w:rPr>
                    <w:t xml:space="preserve"> </w:t>
                  </w:r>
                  <w:r>
                    <w:rPr>
                      <w:color w:val="414042"/>
                    </w:rPr>
                    <w:t>Европейския</w:t>
                  </w:r>
                  <w:r>
                    <w:rPr>
                      <w:color w:val="414042"/>
                      <w:spacing w:val="-6"/>
                    </w:rPr>
                    <w:t xml:space="preserve"> </w:t>
                  </w:r>
                  <w:r>
                    <w:rPr>
                      <w:color w:val="414042"/>
                    </w:rPr>
                    <w:t>съюз</w:t>
                  </w:r>
                  <w:r>
                    <w:rPr>
                      <w:color w:val="414042"/>
                      <w:spacing w:val="-6"/>
                    </w:rPr>
                    <w:t xml:space="preserve"> </w:t>
                  </w:r>
                  <w:r>
                    <w:rPr>
                      <w:color w:val="414042"/>
                    </w:rPr>
                    <w:t>в</w:t>
                  </w:r>
                  <w:r>
                    <w:rPr>
                      <w:color w:val="414042"/>
                      <w:spacing w:val="-6"/>
                    </w:rPr>
                    <w:t xml:space="preserve"> </w:t>
                  </w:r>
                  <w:r>
                    <w:rPr>
                      <w:color w:val="414042"/>
                    </w:rPr>
                    <w:t>областта</w:t>
                  </w:r>
                  <w:r>
                    <w:rPr>
                      <w:color w:val="414042"/>
                      <w:spacing w:val="-6"/>
                    </w:rPr>
                    <w:t xml:space="preserve"> </w:t>
                  </w:r>
                  <w:r>
                    <w:rPr>
                      <w:color w:val="414042"/>
                    </w:rPr>
                    <w:t>на</w:t>
                  </w:r>
                  <w:r>
                    <w:rPr>
                      <w:color w:val="414042"/>
                      <w:spacing w:val="-6"/>
                    </w:rPr>
                    <w:t xml:space="preserve"> </w:t>
                  </w:r>
                  <w:r>
                    <w:rPr>
                      <w:color w:val="414042"/>
                    </w:rPr>
                    <w:t>убежището</w:t>
                  </w:r>
                  <w:r>
                    <w:rPr>
                      <w:color w:val="414042"/>
                      <w:spacing w:val="-6"/>
                    </w:rPr>
                    <w:t xml:space="preserve"> </w:t>
                  </w:r>
                  <w:r>
                    <w:rPr>
                      <w:color w:val="414042"/>
                    </w:rPr>
                    <w:t>ще предостави</w:t>
                  </w:r>
                  <w:r>
                    <w:rPr>
                      <w:color w:val="414042"/>
                      <w:spacing w:val="-12"/>
                    </w:rPr>
                    <w:t xml:space="preserve"> </w:t>
                  </w:r>
                  <w:r>
                    <w:rPr>
                      <w:color w:val="414042"/>
                    </w:rPr>
                    <w:t>насоки</w:t>
                  </w:r>
                  <w:r>
                    <w:rPr>
                      <w:color w:val="414042"/>
                      <w:spacing w:val="-12"/>
                    </w:rPr>
                    <w:t xml:space="preserve"> </w:t>
                  </w:r>
                  <w:r>
                    <w:rPr>
                      <w:color w:val="414042"/>
                    </w:rPr>
                    <w:t>за</w:t>
                  </w:r>
                  <w:r>
                    <w:rPr>
                      <w:color w:val="414042"/>
                      <w:spacing w:val="-12"/>
                    </w:rPr>
                    <w:t xml:space="preserve"> </w:t>
                  </w:r>
                  <w:r>
                    <w:rPr>
                      <w:color w:val="414042"/>
                    </w:rPr>
                    <w:t>подпомагане</w:t>
                  </w:r>
                  <w:r>
                    <w:rPr>
                      <w:color w:val="414042"/>
                      <w:spacing w:val="-12"/>
                    </w:rPr>
                    <w:t xml:space="preserve"> </w:t>
                  </w:r>
                  <w:r>
                    <w:rPr>
                      <w:color w:val="414042"/>
                    </w:rPr>
                    <w:t>на</w:t>
                  </w:r>
                  <w:r>
                    <w:rPr>
                      <w:color w:val="414042"/>
                      <w:spacing w:val="-12"/>
                    </w:rPr>
                    <w:t xml:space="preserve"> </w:t>
                  </w:r>
                  <w:r>
                    <w:rPr>
                      <w:color w:val="414042"/>
                    </w:rPr>
                    <w:t>държавите</w:t>
                  </w:r>
                  <w:r>
                    <w:rPr>
                      <w:color w:val="414042"/>
                      <w:spacing w:val="-12"/>
                    </w:rPr>
                    <w:t xml:space="preserve"> </w:t>
                  </w:r>
                  <w:r>
                    <w:rPr>
                      <w:color w:val="414042"/>
                    </w:rPr>
                    <w:t>членки</w:t>
                  </w:r>
                  <w:r>
                    <w:rPr>
                      <w:color w:val="414042"/>
                      <w:spacing w:val="-12"/>
                    </w:rPr>
                    <w:t xml:space="preserve"> </w:t>
                  </w:r>
                  <w:r>
                    <w:rPr>
                      <w:color w:val="414042"/>
                    </w:rPr>
                    <w:t>при прилагането на общи стандарти за условията на</w:t>
                  </w:r>
                  <w:r>
                    <w:rPr>
                      <w:color w:val="414042"/>
                      <w:spacing w:val="-24"/>
                    </w:rPr>
                    <w:t xml:space="preserve"> </w:t>
                  </w:r>
                  <w:r>
                    <w:rPr>
                      <w:color w:val="414042"/>
                    </w:rPr>
                    <w:t>приемане.</w:t>
                  </w:r>
                </w:p>
              </w:txbxContent>
            </v:textbox>
            <w10:wrap anchorx="page" anchory="page"/>
          </v:shape>
        </w:pict>
      </w:r>
      <w:r>
        <w:rPr>
          <w:noProof/>
        </w:rPr>
        <w:pict>
          <v:shape id="_x0000_s1618" type="#_x0000_t202" style="position:absolute;margin-left:303.35pt;margin-top:498.95pt;width:250.4pt;height:92.35pt;z-index:-251708928;mso-position-horizontal-relative:page;mso-position-vertical-relative:page" filled="f" stroked="f">
            <v:textbox inset="0,0,0,0">
              <w:txbxContent>
                <w:p>
                  <w:pPr>
                    <w:spacing w:before="30" w:line="228" w:lineRule="auto"/>
                    <w:ind w:left="929" w:right="290"/>
                    <w:rPr>
                      <w:b/>
                    </w:rPr>
                  </w:pPr>
                  <w:r>
                    <w:rPr>
                      <w:b/>
                      <w:color w:val="BD476B"/>
                    </w:rPr>
                    <w:t>Право на условия на приемане само в отговорната държава членка:</w:t>
                  </w:r>
                </w:p>
                <w:p>
                  <w:pPr>
                    <w:pStyle w:val="BodyText"/>
                    <w:spacing w:before="133" w:line="244" w:lineRule="auto"/>
                    <w:ind w:right="17"/>
                    <w:jc w:val="both"/>
                  </w:pPr>
                  <w:r>
                    <w:rPr>
                      <w:color w:val="414042"/>
                    </w:rPr>
                    <w:t>Лицата,</w:t>
                  </w:r>
                  <w:r>
                    <w:rPr>
                      <w:color w:val="414042"/>
                      <w:spacing w:val="-7"/>
                    </w:rPr>
                    <w:t xml:space="preserve"> </w:t>
                  </w:r>
                  <w:r>
                    <w:rPr>
                      <w:color w:val="414042"/>
                    </w:rPr>
                    <w:t>търсещи</w:t>
                  </w:r>
                  <w:r>
                    <w:rPr>
                      <w:color w:val="414042"/>
                      <w:spacing w:val="-7"/>
                    </w:rPr>
                    <w:t xml:space="preserve"> </w:t>
                  </w:r>
                  <w:r>
                    <w:rPr>
                      <w:color w:val="414042"/>
                    </w:rPr>
                    <w:t>убежище,</w:t>
                  </w:r>
                  <w:r>
                    <w:rPr>
                      <w:color w:val="414042"/>
                      <w:spacing w:val="-7"/>
                    </w:rPr>
                    <w:t xml:space="preserve"> </w:t>
                  </w:r>
                  <w:r>
                    <w:rPr>
                      <w:color w:val="414042"/>
                    </w:rPr>
                    <w:t>ще</w:t>
                  </w:r>
                  <w:r>
                    <w:rPr>
                      <w:color w:val="414042"/>
                      <w:spacing w:val="-7"/>
                    </w:rPr>
                    <w:t xml:space="preserve"> </w:t>
                  </w:r>
                  <w:r>
                    <w:rPr>
                      <w:color w:val="414042"/>
                    </w:rPr>
                    <w:t>се</w:t>
                  </w:r>
                  <w:r>
                    <w:rPr>
                      <w:color w:val="414042"/>
                      <w:spacing w:val="-7"/>
                    </w:rPr>
                    <w:t xml:space="preserve"> </w:t>
                  </w:r>
                  <w:r>
                    <w:rPr>
                      <w:color w:val="414042"/>
                    </w:rPr>
                    <w:t>ползват</w:t>
                  </w:r>
                  <w:r>
                    <w:rPr>
                      <w:color w:val="414042"/>
                      <w:spacing w:val="-7"/>
                    </w:rPr>
                    <w:t xml:space="preserve"> </w:t>
                  </w:r>
                  <w:r>
                    <w:rPr>
                      <w:color w:val="414042"/>
                    </w:rPr>
                    <w:t>от</w:t>
                  </w:r>
                  <w:r>
                    <w:rPr>
                      <w:color w:val="414042"/>
                      <w:spacing w:val="-7"/>
                    </w:rPr>
                    <w:t xml:space="preserve"> </w:t>
                  </w:r>
                  <w:r>
                    <w:rPr>
                      <w:color w:val="414042"/>
                    </w:rPr>
                    <w:t>пълните</w:t>
                  </w:r>
                  <w:r>
                    <w:rPr>
                      <w:color w:val="414042"/>
                      <w:spacing w:val="-7"/>
                    </w:rPr>
                    <w:t xml:space="preserve"> </w:t>
                  </w:r>
                  <w:r>
                    <w:rPr>
                      <w:color w:val="414042"/>
                    </w:rPr>
                    <w:t xml:space="preserve">условия на приемане само в държавата членка, която отговаря за </w:t>
                  </w:r>
                  <w:r>
                    <w:rPr>
                      <w:color w:val="414042"/>
                      <w:spacing w:val="-3"/>
                    </w:rPr>
                    <w:t>тяхната</w:t>
                  </w:r>
                  <w:r>
                    <w:rPr>
                      <w:color w:val="414042"/>
                      <w:spacing w:val="-12"/>
                    </w:rPr>
                    <w:t xml:space="preserve"> </w:t>
                  </w:r>
                  <w:r>
                    <w:rPr>
                      <w:color w:val="414042"/>
                    </w:rPr>
                    <w:t>молба</w:t>
                  </w:r>
                  <w:r>
                    <w:rPr>
                      <w:color w:val="414042"/>
                      <w:spacing w:val="-12"/>
                    </w:rPr>
                    <w:t xml:space="preserve"> </w:t>
                  </w:r>
                  <w:r>
                    <w:rPr>
                      <w:color w:val="414042"/>
                    </w:rPr>
                    <w:t>за</w:t>
                  </w:r>
                  <w:r>
                    <w:rPr>
                      <w:color w:val="414042"/>
                      <w:spacing w:val="-12"/>
                    </w:rPr>
                    <w:t xml:space="preserve"> </w:t>
                  </w:r>
                  <w:r>
                    <w:rPr>
                      <w:color w:val="414042"/>
                    </w:rPr>
                    <w:t>предоставяне</w:t>
                  </w:r>
                  <w:r>
                    <w:rPr>
                      <w:color w:val="414042"/>
                      <w:spacing w:val="-12"/>
                    </w:rPr>
                    <w:t xml:space="preserve"> </w:t>
                  </w:r>
                  <w:r>
                    <w:rPr>
                      <w:color w:val="414042"/>
                    </w:rPr>
                    <w:t>на</w:t>
                  </w:r>
                  <w:r>
                    <w:rPr>
                      <w:color w:val="414042"/>
                      <w:spacing w:val="-12"/>
                    </w:rPr>
                    <w:t xml:space="preserve"> </w:t>
                  </w:r>
                  <w:r>
                    <w:rPr>
                      <w:color w:val="414042"/>
                    </w:rPr>
                    <w:t>убежище.</w:t>
                  </w:r>
                  <w:r>
                    <w:rPr>
                      <w:color w:val="414042"/>
                      <w:spacing w:val="-12"/>
                    </w:rPr>
                    <w:t xml:space="preserve"> </w:t>
                  </w:r>
                  <w:r>
                    <w:rPr>
                      <w:color w:val="414042"/>
                    </w:rPr>
                    <w:t>Това</w:t>
                  </w:r>
                  <w:r>
                    <w:rPr>
                      <w:color w:val="414042"/>
                      <w:spacing w:val="-12"/>
                    </w:rPr>
                    <w:t xml:space="preserve"> </w:t>
                  </w:r>
                  <w:r>
                    <w:rPr>
                      <w:color w:val="414042"/>
                    </w:rPr>
                    <w:t>ще</w:t>
                  </w:r>
                  <w:r>
                    <w:rPr>
                      <w:color w:val="414042"/>
                      <w:spacing w:val="-12"/>
                    </w:rPr>
                    <w:t xml:space="preserve"> </w:t>
                  </w:r>
                  <w:r>
                    <w:rPr>
                      <w:color w:val="414042"/>
                    </w:rPr>
                    <w:t>помогне да се избегнат вторичните движения, които заплашват Шенген.</w:t>
                  </w:r>
                </w:p>
              </w:txbxContent>
            </v:textbox>
            <w10:wrap anchorx="page" anchory="page"/>
          </v:shape>
        </w:pict>
      </w:r>
      <w:r>
        <w:rPr>
          <w:noProof/>
        </w:rPr>
        <w:pict>
          <v:shape id="_x0000_s1619" type="#_x0000_t202" style="position:absolute;margin-left:41.5pt;margin-top:641pt;width:163.55pt;height:100.95pt;z-index:-251707904;mso-position-horizontal-relative:page;mso-position-vertical-relative:page" filled="f" stroked="f">
            <v:textbox inset="0,0,0,0">
              <w:txbxContent>
                <w:p>
                  <w:pPr>
                    <w:spacing w:before="30" w:line="228" w:lineRule="auto"/>
                    <w:ind w:left="757" w:right="86"/>
                    <w:rPr>
                      <w:b/>
                    </w:rPr>
                  </w:pPr>
                  <w:r>
                    <w:rPr>
                      <w:b/>
                      <w:color w:val="BD476B"/>
                    </w:rPr>
                    <w:t>Задължения за явяване пред съответните органи</w:t>
                  </w:r>
                </w:p>
                <w:p>
                  <w:pPr>
                    <w:pStyle w:val="BodyText"/>
                    <w:spacing w:before="40" w:line="244" w:lineRule="auto"/>
                    <w:ind w:right="17"/>
                    <w:jc w:val="both"/>
                  </w:pPr>
                  <w:r>
                    <w:rPr>
                      <w:color w:val="414042"/>
                    </w:rPr>
                    <w:t>За да възпрепятстват укриването на лицата, търсещи убежище, държавите членки  могат  да  им  определят  място на пребиваване и да  им  налагат задължения да се</w:t>
                  </w:r>
                  <w:r>
                    <w:rPr>
                      <w:color w:val="414042"/>
                      <w:spacing w:val="38"/>
                    </w:rPr>
                    <w:t xml:space="preserve"> </w:t>
                  </w:r>
                  <w:r>
                    <w:rPr>
                      <w:color w:val="414042"/>
                    </w:rPr>
                    <w:t>явяват</w:t>
                  </w:r>
                </w:p>
              </w:txbxContent>
            </v:textbox>
            <w10:wrap anchorx="page" anchory="page"/>
          </v:shape>
        </w:pict>
      </w:r>
      <w:r>
        <w:rPr>
          <w:noProof/>
        </w:rPr>
        <w:pict>
          <v:shape id="_x0000_s1620" type="#_x0000_t202" style="position:absolute;margin-left:252.7pt;margin-top:647.6pt;width:106.25pt;height:29.1pt;z-index:-251706880;mso-position-horizontal-relative:page;mso-position-vertical-relative:page" filled="f" stroked="f">
            <v:textbox inset="0,0,0,0">
              <w:txbxContent>
                <w:p>
                  <w:pPr>
                    <w:spacing w:before="30" w:line="228" w:lineRule="auto"/>
                    <w:ind w:left="20" w:right="-5"/>
                    <w:rPr>
                      <w:b/>
                    </w:rPr>
                  </w:pPr>
                  <w:r>
                    <w:rPr>
                      <w:b/>
                      <w:color w:val="BD476B"/>
                    </w:rPr>
                    <w:t>По-ранен достъп до пазара на труда</w:t>
                  </w:r>
                </w:p>
              </w:txbxContent>
            </v:textbox>
            <w10:wrap anchorx="page" anchory="page"/>
          </v:shape>
        </w:pict>
      </w:r>
      <w:r>
        <w:rPr>
          <w:noProof/>
        </w:rPr>
        <w:pict>
          <v:shape id="_x0000_s1621" type="#_x0000_t202" style="position:absolute;margin-left:390.2pt;margin-top:647.6pt;width:163.55pt;height:71.55pt;z-index:-251705856;mso-position-horizontal-relative:page;mso-position-vertical-relative:page" filled="f" stroked="f">
            <v:textbox inset="0,0,0,0">
              <w:txbxContent>
                <w:p>
                  <w:pPr>
                    <w:spacing w:before="30" w:line="228" w:lineRule="auto"/>
                    <w:ind w:left="753" w:right="86"/>
                    <w:rPr>
                      <w:b/>
                    </w:rPr>
                  </w:pPr>
                  <w:r>
                    <w:rPr>
                      <w:b/>
                      <w:color w:val="BD476B"/>
                    </w:rPr>
                    <w:t>По-добра защита на децата мигранти</w:t>
                  </w:r>
                </w:p>
                <w:p>
                  <w:pPr>
                    <w:pStyle w:val="BodyText"/>
                    <w:spacing w:before="172" w:line="244" w:lineRule="auto"/>
                    <w:ind w:right="17"/>
                    <w:jc w:val="both"/>
                  </w:pPr>
                  <w:r>
                    <w:rPr>
                      <w:color w:val="414042"/>
                    </w:rPr>
                    <w:t>Ненавършилите пълнолетие лица ще получават  достъп  до   образование   в</w:t>
                  </w:r>
                  <w:r>
                    <w:rPr>
                      <w:color w:val="414042"/>
                      <w:spacing w:val="20"/>
                    </w:rPr>
                    <w:t xml:space="preserve"> </w:t>
                  </w:r>
                  <w:r>
                    <w:rPr>
                      <w:color w:val="414042"/>
                    </w:rPr>
                    <w:t>рамките</w:t>
                  </w:r>
                  <w:r>
                    <w:rPr>
                      <w:color w:val="414042"/>
                      <w:spacing w:val="20"/>
                    </w:rPr>
                    <w:t xml:space="preserve"> </w:t>
                  </w:r>
                  <w:r>
                    <w:rPr>
                      <w:color w:val="414042"/>
                    </w:rPr>
                    <w:t>на</w:t>
                  </w:r>
                  <w:r>
                    <w:rPr>
                      <w:color w:val="414042"/>
                      <w:spacing w:val="20"/>
                    </w:rPr>
                    <w:t xml:space="preserve"> </w:t>
                  </w:r>
                  <w:r>
                    <w:rPr>
                      <w:color w:val="414042"/>
                    </w:rPr>
                    <w:t>2</w:t>
                  </w:r>
                  <w:r>
                    <w:rPr>
                      <w:color w:val="414042"/>
                      <w:spacing w:val="20"/>
                    </w:rPr>
                    <w:t xml:space="preserve"> </w:t>
                  </w:r>
                  <w:r>
                    <w:rPr>
                      <w:color w:val="414042"/>
                    </w:rPr>
                    <w:t>месеца</w:t>
                  </w:r>
                  <w:r>
                    <w:rPr>
                      <w:color w:val="414042"/>
                      <w:spacing w:val="20"/>
                    </w:rPr>
                    <w:t xml:space="preserve"> </w:t>
                  </w:r>
                  <w:r>
                    <w:rPr>
                      <w:color w:val="414042"/>
                    </w:rPr>
                    <w:t>след</w:t>
                  </w:r>
                  <w:r>
                    <w:rPr>
                      <w:color w:val="414042"/>
                      <w:spacing w:val="20"/>
                    </w:rPr>
                    <w:t xml:space="preserve"> </w:t>
                  </w:r>
                  <w:r>
                    <w:rPr>
                      <w:color w:val="414042"/>
                    </w:rPr>
                    <w:t>подаване</w:t>
                  </w:r>
                </w:p>
              </w:txbxContent>
            </v:textbox>
            <w10:wrap anchorx="page" anchory="page"/>
          </v:shape>
        </w:pict>
      </w:r>
      <w:r>
        <w:rPr>
          <w:noProof/>
        </w:rPr>
        <w:pict>
          <v:shape id="_x0000_s1622" type="#_x0000_t202" style="position:absolute;margin-left:215.85pt;margin-top:683.1pt;width:163.55pt;height:47.45pt;z-index:-251704832;mso-position-horizontal-relative:page;mso-position-vertical-relative:page" filled="f" stroked="f">
            <v:textbox inset="0,0,0,0">
              <w:txbxContent>
                <w:p>
                  <w:pPr>
                    <w:pStyle w:val="BodyText"/>
                    <w:spacing w:line="244" w:lineRule="auto"/>
                    <w:ind w:right="17"/>
                    <w:jc w:val="both"/>
                  </w:pPr>
                  <w:r>
                    <w:rPr>
                      <w:color w:val="414042"/>
                    </w:rPr>
                    <w:t>На лицата, търсещи убежище, ще бъде предоставено</w:t>
                  </w:r>
                  <w:r>
                    <w:rPr>
                      <w:color w:val="414042"/>
                      <w:spacing w:val="-24"/>
                    </w:rPr>
                    <w:t xml:space="preserve"> </w:t>
                  </w:r>
                  <w:r>
                    <w:rPr>
                      <w:color w:val="414042"/>
                    </w:rPr>
                    <w:t>право</w:t>
                  </w:r>
                  <w:r>
                    <w:rPr>
                      <w:color w:val="414042"/>
                      <w:spacing w:val="-24"/>
                    </w:rPr>
                    <w:t xml:space="preserve"> </w:t>
                  </w:r>
                  <w:r>
                    <w:rPr>
                      <w:color w:val="414042"/>
                    </w:rPr>
                    <w:t>на</w:t>
                  </w:r>
                  <w:r>
                    <w:rPr>
                      <w:color w:val="414042"/>
                      <w:spacing w:val="-24"/>
                    </w:rPr>
                    <w:t xml:space="preserve"> </w:t>
                  </w:r>
                  <w:r>
                    <w:rPr>
                      <w:color w:val="414042"/>
                    </w:rPr>
                    <w:t>труд</w:t>
                  </w:r>
                  <w:r>
                    <w:rPr>
                      <w:color w:val="414042"/>
                      <w:spacing w:val="-24"/>
                    </w:rPr>
                    <w:t xml:space="preserve"> </w:t>
                  </w:r>
                  <w:r>
                    <w:rPr>
                      <w:color w:val="414042"/>
                    </w:rPr>
                    <w:t>не</w:t>
                  </w:r>
                  <w:r>
                    <w:rPr>
                      <w:color w:val="414042"/>
                      <w:spacing w:val="-24"/>
                    </w:rPr>
                    <w:t xml:space="preserve"> </w:t>
                  </w:r>
                  <w:r>
                    <w:rPr>
                      <w:color w:val="414042"/>
                    </w:rPr>
                    <w:t xml:space="preserve">по-късно от 6 месеца след регистриране на </w:t>
                  </w:r>
                  <w:r>
                    <w:rPr>
                      <w:color w:val="414042"/>
                      <w:spacing w:val="-3"/>
                    </w:rPr>
                    <w:t xml:space="preserve">тяхната </w:t>
                  </w:r>
                  <w:r>
                    <w:rPr>
                      <w:color w:val="414042"/>
                    </w:rPr>
                    <w:t>молба за</w:t>
                  </w:r>
                  <w:r>
                    <w:rPr>
                      <w:color w:val="414042"/>
                      <w:spacing w:val="2"/>
                    </w:rPr>
                    <w:t xml:space="preserve"> </w:t>
                  </w:r>
                  <w:r>
                    <w:rPr>
                      <w:color w:val="414042"/>
                    </w:rPr>
                    <w:t>убежище.</w:t>
                  </w:r>
                </w:p>
              </w:txbxContent>
            </v:textbox>
            <w10:wrap anchorx="page" anchory="page"/>
          </v:shape>
        </w:pict>
      </w:r>
      <w:r>
        <w:rPr>
          <w:noProof/>
        </w:rPr>
        <w:pict>
          <v:shape id="_x0000_s1623" type="#_x0000_t202" style="position:absolute;margin-left:390.2pt;margin-top:717.3pt;width:11.75pt;height:13.25pt;z-index:-251703808;mso-position-horizontal-relative:page;mso-position-vertical-relative:page" filled="f" stroked="f">
            <v:textbox inset="0,0,0,0">
              <w:txbxContent>
                <w:p>
                  <w:pPr>
                    <w:pStyle w:val="BodyText"/>
                  </w:pPr>
                  <w:r>
                    <w:rPr>
                      <w:color w:val="414042"/>
                    </w:rPr>
                    <w:t>на</w:t>
                  </w:r>
                </w:p>
              </w:txbxContent>
            </v:textbox>
            <w10:wrap anchorx="page" anchory="page"/>
          </v:shape>
        </w:pict>
      </w:r>
      <w:r>
        <w:rPr>
          <w:noProof/>
        </w:rPr>
        <w:pict>
          <v:shape id="_x0000_s1624" type="#_x0000_t202" style="position:absolute;margin-left:412.25pt;margin-top:717.3pt;width:32.55pt;height:13.25pt;z-index:-251702784;mso-position-horizontal-relative:page;mso-position-vertical-relative:page" filled="f" stroked="f">
            <v:textbox inset="0,0,0,0">
              <w:txbxContent>
                <w:p>
                  <w:pPr>
                    <w:pStyle w:val="BodyText"/>
                  </w:pPr>
                  <w:r>
                    <w:rPr>
                      <w:color w:val="414042"/>
                    </w:rPr>
                    <w:t>тяхната</w:t>
                  </w:r>
                </w:p>
              </w:txbxContent>
            </v:textbox>
            <w10:wrap anchorx="page" anchory="page"/>
          </v:shape>
        </w:pict>
      </w:r>
      <w:r>
        <w:rPr>
          <w:noProof/>
        </w:rPr>
        <w:pict>
          <v:shape id="_x0000_s1625" type="#_x0000_t202" style="position:absolute;margin-left:455.2pt;margin-top:717.3pt;width:26.85pt;height:13.25pt;z-index:-251701760;mso-position-horizontal-relative:page;mso-position-vertical-relative:page" filled="f" stroked="f">
            <v:textbox inset="0,0,0,0">
              <w:txbxContent>
                <w:p>
                  <w:pPr>
                    <w:pStyle w:val="BodyText"/>
                  </w:pPr>
                  <w:r>
                    <w:rPr>
                      <w:color w:val="414042"/>
                    </w:rPr>
                    <w:t>молба</w:t>
                  </w:r>
                </w:p>
              </w:txbxContent>
            </v:textbox>
            <w10:wrap anchorx="page" anchory="page"/>
          </v:shape>
        </w:pict>
      </w:r>
      <w:r>
        <w:rPr>
          <w:noProof/>
        </w:rPr>
        <w:pict>
          <v:shape id="_x0000_s1626" type="#_x0000_t202" style="position:absolute;margin-left:492.35pt;margin-top:717.3pt;width:10.75pt;height:13.25pt;z-index:-251700736;mso-position-horizontal-relative:page;mso-position-vertical-relative:page" filled="f" stroked="f">
            <v:textbox inset="0,0,0,0">
              <w:txbxContent>
                <w:p>
                  <w:pPr>
                    <w:pStyle w:val="BodyText"/>
                  </w:pPr>
                  <w:r>
                    <w:rPr>
                      <w:color w:val="414042"/>
                    </w:rPr>
                    <w:t>за</w:t>
                  </w:r>
                </w:p>
              </w:txbxContent>
            </v:textbox>
            <w10:wrap anchorx="page" anchory="page"/>
          </v:shape>
        </w:pict>
      </w:r>
      <w:r>
        <w:rPr>
          <w:noProof/>
        </w:rPr>
        <w:pict>
          <v:shape id="_x0000_s1627" type="#_x0000_t202" style="position:absolute;margin-left:513.5pt;margin-top:717.3pt;width:40.25pt;height:13.25pt;z-index:-251699712;mso-position-horizontal-relative:page;mso-position-vertical-relative:page" filled="f" stroked="f">
            <v:textbox inset="0,0,0,0">
              <w:txbxContent>
                <w:p>
                  <w:pPr>
                    <w:pStyle w:val="BodyText"/>
                  </w:pPr>
                  <w:r>
                    <w:rPr>
                      <w:color w:val="414042"/>
                    </w:rPr>
                    <w:t>убежище.</w:t>
                  </w:r>
                </w:p>
              </w:txbxContent>
            </v:textbox>
            <w10:wrap anchorx="page" anchory="page"/>
          </v:shape>
        </w:pict>
      </w:r>
      <w:r>
        <w:rPr>
          <w:noProof/>
        </w:rPr>
        <w:pict>
          <v:shape id="_x0000_s1628" type="#_x0000_t202" style="position:absolute;margin-left:390.2pt;margin-top:728.7pt;width:70.65pt;height:13.25pt;z-index:-251698688;mso-position-horizontal-relative:page;mso-position-vertical-relative:page" filled="f" stroked="f">
            <v:textbox inset="0,0,0,0">
              <w:txbxContent>
                <w:p>
                  <w:pPr>
                    <w:pStyle w:val="BodyText"/>
                  </w:pPr>
                  <w:r>
                    <w:rPr>
                      <w:color w:val="414042"/>
                    </w:rPr>
                    <w:t>Непридружените</w:t>
                  </w:r>
                </w:p>
              </w:txbxContent>
            </v:textbox>
            <w10:wrap anchorx="page" anchory="page"/>
          </v:shape>
        </w:pict>
      </w:r>
      <w:r>
        <w:rPr>
          <w:noProof/>
        </w:rPr>
        <w:pict>
          <v:shape id="_x0000_s1629" type="#_x0000_t202" style="position:absolute;margin-left:496.55pt;margin-top:728.7pt;width:57.15pt;height:13.25pt;z-index:-251697664;mso-position-horizontal-relative:page;mso-position-vertical-relative:page" filled="f" stroked="f">
            <v:textbox inset="0,0,0,0">
              <w:txbxContent>
                <w:p>
                  <w:pPr>
                    <w:pStyle w:val="BodyText"/>
                  </w:pPr>
                  <w:r>
                    <w:rPr>
                      <w:color w:val="414042"/>
                    </w:rPr>
                    <w:t>ненавършили</w:t>
                  </w:r>
                </w:p>
              </w:txbxContent>
            </v:textbox>
            <w10:wrap anchorx="page" anchory="page"/>
          </v:shape>
        </w:pict>
      </w:r>
      <w:r>
        <w:rPr>
          <w:noProof/>
        </w:rPr>
        <w:pict>
          <v:shape id="_x0000_s1630" type="#_x0000_t202" style="position:absolute;margin-left:41.5pt;margin-top:740.1pt;width:84.15pt;height:13.25pt;z-index:-251696640;mso-position-horizontal-relative:page;mso-position-vertical-relative:page" filled="f" stroked="f">
            <v:textbox inset="0,0,0,0">
              <w:txbxContent>
                <w:p>
                  <w:pPr>
                    <w:pStyle w:val="BodyText"/>
                    <w:tabs>
                      <w:tab w:val="left" w:pos="667"/>
                    </w:tabs>
                  </w:pPr>
                  <w:r>
                    <w:rPr>
                      <w:color w:val="414042"/>
                    </w:rPr>
                    <w:t>пред</w:t>
                  </w:r>
                  <w:r>
                    <w:rPr>
                      <w:color w:val="414042"/>
                    </w:rPr>
                    <w:tab/>
                    <w:t>съответните</w:t>
                  </w:r>
                </w:p>
              </w:txbxContent>
            </v:textbox>
            <w10:wrap anchorx="page" anchory="page"/>
          </v:shape>
        </w:pict>
      </w:r>
      <w:r>
        <w:rPr>
          <w:noProof/>
        </w:rPr>
        <w:pict>
          <v:shape id="_x0000_s1631" type="#_x0000_t202" style="position:absolute;margin-left:136.55pt;margin-top:740.1pt;width:68.55pt;height:13.25pt;z-index:-251695616;mso-position-horizontal-relative:page;mso-position-vertical-relative:page" filled="f" stroked="f">
            <v:textbox inset="0,0,0,0">
              <w:txbxContent>
                <w:p>
                  <w:pPr>
                    <w:pStyle w:val="BodyText"/>
                    <w:tabs>
                      <w:tab w:val="left" w:pos="866"/>
                    </w:tabs>
                  </w:pPr>
                  <w:r>
                    <w:rPr>
                      <w:color w:val="414042"/>
                    </w:rPr>
                    <w:t>органи.</w:t>
                  </w:r>
                  <w:r>
                    <w:rPr>
                      <w:color w:val="414042"/>
                    </w:rPr>
                    <w:tab/>
                    <w:t>Освен</w:t>
                  </w:r>
                </w:p>
              </w:txbxContent>
            </v:textbox>
            <w10:wrap anchorx="page" anchory="page"/>
          </v:shape>
        </w:pict>
      </w:r>
      <w:r>
        <w:rPr>
          <w:noProof/>
        </w:rPr>
        <w:pict>
          <v:shape id="_x0000_s1632" type="#_x0000_t202" style="position:absolute;margin-left:390.2pt;margin-top:740.1pt;width:163.55pt;height:13.25pt;z-index:-251694592;mso-position-horizontal-relative:page;mso-position-vertical-relative:page" filled="f" stroked="f">
            <v:textbox inset="0,0,0,0">
              <w:txbxContent>
                <w:p>
                  <w:pPr>
                    <w:pStyle w:val="BodyText"/>
                  </w:pPr>
                  <w:r>
                    <w:rPr>
                      <w:color w:val="414042"/>
                    </w:rPr>
                    <w:t>пълнолетие</w:t>
                  </w:r>
                  <w:r>
                    <w:rPr>
                      <w:color w:val="414042"/>
                      <w:spacing w:val="-10"/>
                    </w:rPr>
                    <w:t xml:space="preserve"> </w:t>
                  </w:r>
                  <w:r>
                    <w:rPr>
                      <w:color w:val="414042"/>
                    </w:rPr>
                    <w:t>лица</w:t>
                  </w:r>
                  <w:r>
                    <w:rPr>
                      <w:color w:val="414042"/>
                      <w:spacing w:val="-10"/>
                    </w:rPr>
                    <w:t xml:space="preserve"> </w:t>
                  </w:r>
                  <w:r>
                    <w:rPr>
                      <w:color w:val="414042"/>
                    </w:rPr>
                    <w:t>незабавно</w:t>
                  </w:r>
                  <w:r>
                    <w:rPr>
                      <w:color w:val="414042"/>
                      <w:spacing w:val="-10"/>
                    </w:rPr>
                    <w:t xml:space="preserve"> </w:t>
                  </w:r>
                  <w:r>
                    <w:rPr>
                      <w:color w:val="414042"/>
                    </w:rPr>
                    <w:t>ще</w:t>
                  </w:r>
                  <w:r>
                    <w:rPr>
                      <w:color w:val="414042"/>
                      <w:spacing w:val="-10"/>
                    </w:rPr>
                    <w:t xml:space="preserve"> </w:t>
                  </w:r>
                  <w:r>
                    <w:rPr>
                      <w:color w:val="414042"/>
                    </w:rPr>
                    <w:t>получат</w:t>
                  </w:r>
                </w:p>
              </w:txbxContent>
            </v:textbox>
            <w10:wrap anchorx="page" anchory="page"/>
          </v:shape>
        </w:pict>
      </w:r>
      <w:r>
        <w:rPr>
          <w:noProof/>
        </w:rPr>
        <w:pict>
          <v:shape id="_x0000_s1633" type="#_x0000_t202" style="position:absolute;margin-left:41.5pt;margin-top:751.5pt;width:163.55pt;height:36.05pt;z-index:-251693568;mso-position-horizontal-relative:page;mso-position-vertical-relative:page" filled="f" stroked="f">
            <v:textbox inset="0,0,0,0">
              <w:txbxContent>
                <w:p>
                  <w:pPr>
                    <w:pStyle w:val="BodyText"/>
                    <w:spacing w:line="244" w:lineRule="auto"/>
                    <w:ind w:right="17"/>
                    <w:jc w:val="both"/>
                  </w:pPr>
                  <w:r>
                    <w:rPr>
                      <w:color w:val="414042"/>
                    </w:rPr>
                    <w:t>това, за да се гарантира ефективна процедура, държавите членки могат</w:t>
                  </w:r>
                  <w:r>
                    <w:rPr>
                      <w:color w:val="414042"/>
                      <w:spacing w:val="-15"/>
                    </w:rPr>
                    <w:t xml:space="preserve"> </w:t>
                  </w:r>
                  <w:r>
                    <w:rPr>
                      <w:color w:val="414042"/>
                    </w:rPr>
                    <w:t>да определят в рамките на</w:t>
                  </w:r>
                  <w:r>
                    <w:rPr>
                      <w:color w:val="414042"/>
                      <w:spacing w:val="10"/>
                    </w:rPr>
                    <w:t xml:space="preserve"> </w:t>
                  </w:r>
                  <w:r>
                    <w:rPr>
                      <w:color w:val="414042"/>
                    </w:rPr>
                    <w:t>територията</w:t>
                  </w:r>
                </w:p>
              </w:txbxContent>
            </v:textbox>
            <w10:wrap anchorx="page" anchory="page"/>
          </v:shape>
        </w:pict>
      </w:r>
      <w:r>
        <w:rPr>
          <w:noProof/>
        </w:rPr>
        <w:pict>
          <v:shape id="_x0000_s1634" type="#_x0000_t202" style="position:absolute;margin-left:390.2pt;margin-top:751.5pt;width:163.55pt;height:36.05pt;z-index:-251692544;mso-position-horizontal-relative:page;mso-position-vertical-relative:page" filled="f" stroked="f">
            <v:textbox inset="0,0,0,0">
              <w:txbxContent>
                <w:p>
                  <w:pPr>
                    <w:pStyle w:val="BodyText"/>
                    <w:spacing w:line="244" w:lineRule="auto"/>
                    <w:ind w:right="17"/>
                    <w:jc w:val="both"/>
                  </w:pPr>
                  <w:r>
                    <w:rPr>
                      <w:color w:val="414042"/>
                    </w:rPr>
                    <w:t>помощ,</w:t>
                  </w:r>
                  <w:r>
                    <w:rPr>
                      <w:color w:val="414042"/>
                      <w:spacing w:val="-8"/>
                    </w:rPr>
                    <w:t xml:space="preserve"> </w:t>
                  </w:r>
                  <w:r>
                    <w:rPr>
                      <w:color w:val="414042"/>
                    </w:rPr>
                    <w:t>като</w:t>
                  </w:r>
                  <w:r>
                    <w:rPr>
                      <w:color w:val="414042"/>
                      <w:spacing w:val="-8"/>
                    </w:rPr>
                    <w:t xml:space="preserve"> </w:t>
                  </w:r>
                  <w:r>
                    <w:rPr>
                      <w:color w:val="414042"/>
                    </w:rPr>
                    <w:t>не</w:t>
                  </w:r>
                  <w:r>
                    <w:rPr>
                      <w:color w:val="414042"/>
                      <w:spacing w:val="-8"/>
                    </w:rPr>
                    <w:t xml:space="preserve"> </w:t>
                  </w:r>
                  <w:r>
                    <w:rPr>
                      <w:color w:val="414042"/>
                    </w:rPr>
                    <w:t>по-късно</w:t>
                  </w:r>
                  <w:r>
                    <w:rPr>
                      <w:color w:val="414042"/>
                      <w:spacing w:val="-8"/>
                    </w:rPr>
                    <w:t xml:space="preserve"> </w:t>
                  </w:r>
                  <w:r>
                    <w:rPr>
                      <w:color w:val="414042"/>
                    </w:rPr>
                    <w:t>от</w:t>
                  </w:r>
                  <w:r>
                    <w:rPr>
                      <w:color w:val="414042"/>
                      <w:spacing w:val="-8"/>
                    </w:rPr>
                    <w:t xml:space="preserve"> </w:t>
                  </w:r>
                  <w:r>
                    <w:rPr>
                      <w:color w:val="414042"/>
                    </w:rPr>
                    <w:t>15</w:t>
                  </w:r>
                  <w:r>
                    <w:rPr>
                      <w:color w:val="414042"/>
                      <w:spacing w:val="-8"/>
                    </w:rPr>
                    <w:t xml:space="preserve"> </w:t>
                  </w:r>
                  <w:r>
                    <w:rPr>
                      <w:color w:val="414042"/>
                    </w:rPr>
                    <w:t>дни</w:t>
                  </w:r>
                  <w:r>
                    <w:rPr>
                      <w:color w:val="414042"/>
                      <w:spacing w:val="-8"/>
                    </w:rPr>
                    <w:t xml:space="preserve"> </w:t>
                  </w:r>
                  <w:r>
                    <w:rPr>
                      <w:color w:val="414042"/>
                    </w:rPr>
                    <w:t>след подаване</w:t>
                  </w:r>
                  <w:r>
                    <w:rPr>
                      <w:color w:val="414042"/>
                      <w:spacing w:val="-13"/>
                    </w:rPr>
                    <w:t xml:space="preserve"> </w:t>
                  </w:r>
                  <w:r>
                    <w:rPr>
                      <w:color w:val="414042"/>
                    </w:rPr>
                    <w:t>на</w:t>
                  </w:r>
                  <w:r>
                    <w:rPr>
                      <w:color w:val="414042"/>
                      <w:spacing w:val="-13"/>
                    </w:rPr>
                    <w:t xml:space="preserve"> </w:t>
                  </w:r>
                  <w:r>
                    <w:rPr>
                      <w:color w:val="414042"/>
                    </w:rPr>
                    <w:t>молбата</w:t>
                  </w:r>
                  <w:r>
                    <w:rPr>
                      <w:color w:val="414042"/>
                      <w:spacing w:val="-13"/>
                    </w:rPr>
                    <w:t xml:space="preserve"> </w:t>
                  </w:r>
                  <w:r>
                    <w:rPr>
                      <w:color w:val="414042"/>
                    </w:rPr>
                    <w:t>им</w:t>
                  </w:r>
                  <w:r>
                    <w:rPr>
                      <w:color w:val="414042"/>
                      <w:spacing w:val="-13"/>
                    </w:rPr>
                    <w:t xml:space="preserve"> </w:t>
                  </w:r>
                  <w:r>
                    <w:rPr>
                      <w:color w:val="414042"/>
                    </w:rPr>
                    <w:t>за</w:t>
                  </w:r>
                  <w:r>
                    <w:rPr>
                      <w:color w:val="414042"/>
                      <w:spacing w:val="-13"/>
                    </w:rPr>
                    <w:t xml:space="preserve"> </w:t>
                  </w:r>
                  <w:r>
                    <w:rPr>
                      <w:color w:val="414042"/>
                    </w:rPr>
                    <w:t>убежище</w:t>
                  </w:r>
                  <w:r>
                    <w:rPr>
                      <w:color w:val="414042"/>
                      <w:spacing w:val="-13"/>
                    </w:rPr>
                    <w:t xml:space="preserve"> </w:t>
                  </w:r>
                  <w:r>
                    <w:rPr>
                      <w:color w:val="414042"/>
                    </w:rPr>
                    <w:t>ще им бъде определен</w:t>
                  </w:r>
                  <w:r>
                    <w:rPr>
                      <w:color w:val="414042"/>
                      <w:spacing w:val="-4"/>
                    </w:rPr>
                    <w:t xml:space="preserve"> </w:t>
                  </w:r>
                  <w:r>
                    <w:rPr>
                      <w:color w:val="414042"/>
                    </w:rPr>
                    <w:t>представител.</w:t>
                  </w:r>
                </w:p>
              </w:txbxContent>
            </v:textbox>
            <w10:wrap anchorx="page" anchory="page"/>
          </v:shape>
        </w:pict>
      </w:r>
      <w:r>
        <w:rPr>
          <w:noProof/>
        </w:rPr>
        <w:pict>
          <v:shape id="_x0000_s1635" type="#_x0000_t202" style="position:absolute;margin-left:41.5pt;margin-top:785.7pt;width:163.55pt;height:24.65pt;z-index:-251691520;mso-position-horizontal-relative:page;mso-position-vertical-relative:page" filled="f" stroked="f">
            <v:textbox inset="0,0,0,0">
              <w:txbxContent>
                <w:p>
                  <w:pPr>
                    <w:pStyle w:val="BodyText"/>
                    <w:spacing w:line="244" w:lineRule="auto"/>
                  </w:pPr>
                  <w:r>
                    <w:rPr>
                      <w:color w:val="414042"/>
                    </w:rPr>
                    <w:t>си географския район, в който да пребивават лицата, търсещи убежище.</w:t>
                  </w:r>
                </w:p>
              </w:txbxContent>
            </v:textbox>
            <w10:wrap anchorx="page" anchory="page"/>
          </v:shape>
        </w:pict>
      </w:r>
      <w:r>
        <w:rPr>
          <w:noProof/>
        </w:rPr>
        <w:pict>
          <v:shape id="_x0000_s1637" type="#_x0000_t202" style="position:absolute;margin-left:0;margin-top:106.75pt;width:595.3pt;height:148.4pt;z-index:-251689472;mso-position-horizontal-relative:page;mso-position-vertical-relative:page" filled="f" stroked="f">
            <v:textbox inset="0,0,0,0">
              <w:txbxContent>
                <w:p>
                  <w:pPr>
                    <w:pStyle w:val="BodyText"/>
                    <w:ind w:left="40"/>
                    <w:rPr>
                      <w:rFonts w:ascii="Times New Roman"/>
                      <w:sz w:val="17"/>
                    </w:rPr>
                  </w:pPr>
                </w:p>
              </w:txbxContent>
            </v:textbox>
            <w10:wrap anchorx="page" anchory="page"/>
          </v:shape>
        </w:pict>
      </w:r>
      <w:r>
        <w:rPr>
          <w:noProof/>
        </w:rPr>
        <w:pict>
          <v:shape id="_x0000_s1638" type="#_x0000_t202" style="position:absolute;margin-left:0;margin-top:255.1pt;width:28.35pt;height:19.85pt;z-index:-251688448;mso-position-horizontal-relative:page;mso-position-vertical-relative:page" filled="f" stroked="f">
            <v:textbox inset="0,0,0,0">
              <w:txbxContent>
                <w:p>
                  <w:pPr>
                    <w:pStyle w:val="BodyText"/>
                    <w:ind w:left="40"/>
                    <w:rPr>
                      <w:rFonts w:ascii="Times New Roman"/>
                      <w:sz w:val="17"/>
                    </w:rPr>
                  </w:pPr>
                </w:p>
              </w:txbxContent>
            </v:textbox>
            <w10:wrap anchorx="page" anchory="page"/>
          </v:shape>
        </w:pict>
      </w:r>
      <w:r>
        <w:rPr>
          <w:noProof/>
        </w:rPr>
        <w:pict>
          <v:shape id="_x0000_s1639" type="#_x0000_t202" style="position:absolute;margin-left:28.35pt;margin-top:255.1pt;width:538.6pt;height:19.85pt;z-index:-251687424;mso-position-horizontal-relative:page;mso-position-vertical-relative:page" filled="f" stroked="f">
            <v:textbox inset="0,0,0,0">
              <w:txbxContent>
                <w:p>
                  <w:pPr>
                    <w:pStyle w:val="BodyText"/>
                    <w:ind w:left="40"/>
                    <w:rPr>
                      <w:rFonts w:ascii="Times New Roman"/>
                      <w:sz w:val="17"/>
                    </w:rPr>
                  </w:pPr>
                </w:p>
              </w:txbxContent>
            </v:textbox>
            <w10:wrap anchorx="page" anchory="page"/>
          </v:shape>
        </w:pict>
      </w:r>
      <w:r>
        <w:rPr>
          <w:noProof/>
        </w:rPr>
        <w:pict>
          <v:shape id="_x0000_s1640" type="#_x0000_t202" style="position:absolute;margin-left:566.95pt;margin-top:255.1pt;width:28.35pt;height:19.85pt;z-index:-251686400;mso-position-horizontal-relative:page;mso-position-vertical-relative:page" filled="f" stroked="f">
            <v:textbox inset="0,0,0,0">
              <w:txbxContent>
                <w:p>
                  <w:pPr>
                    <w:pStyle w:val="BodyText"/>
                    <w:ind w:left="40"/>
                    <w:rPr>
                      <w:rFonts w:ascii="Times New Roman"/>
                      <w:sz w:val="17"/>
                    </w:rPr>
                  </w:pPr>
                </w:p>
              </w:txbxContent>
            </v:textbox>
            <w10:wrap anchorx="page" anchory="page"/>
          </v:shape>
        </w:pict>
      </w:r>
      <w:r>
        <w:rPr>
          <w:noProof/>
        </w:rPr>
        <w:pict>
          <v:shape id="_x0000_s1641" type="#_x0000_t202" style="position:absolute;margin-left:0;margin-top:274.95pt;width:28.35pt;height:36.85pt;z-index:-251685376;mso-position-horizontal-relative:page;mso-position-vertical-relative:page" filled="f" stroked="f">
            <v:textbox inset="0,0,0,0">
              <w:txbxContent>
                <w:p>
                  <w:pPr>
                    <w:pStyle w:val="BodyText"/>
                    <w:ind w:left="40"/>
                    <w:rPr>
                      <w:rFonts w:ascii="Times New Roman"/>
                      <w:sz w:val="17"/>
                    </w:rPr>
                  </w:pPr>
                </w:p>
              </w:txbxContent>
            </v:textbox>
            <w10:wrap anchorx="page" anchory="page"/>
          </v:shape>
        </w:pict>
      </w:r>
      <w:r>
        <w:rPr>
          <w:noProof/>
        </w:rPr>
        <w:pict>
          <v:shape id="_x0000_s1642" type="#_x0000_t202" style="position:absolute;margin-left:28.35pt;margin-top:274.95pt;width:538.6pt;height:36.85pt;z-index:-251684352;mso-position-horizontal-relative:page;mso-position-vertical-relative:page" filled="f" stroked="f">
            <v:textbox inset="0,0,0,0">
              <w:txbxContent>
                <w:p>
                  <w:pPr>
                    <w:pStyle w:val="BodyText"/>
                    <w:ind w:left="40"/>
                    <w:rPr>
                      <w:rFonts w:ascii="Times New Roman"/>
                      <w:sz w:val="17"/>
                    </w:rPr>
                  </w:pPr>
                </w:p>
              </w:txbxContent>
            </v:textbox>
            <w10:wrap anchorx="page" anchory="page"/>
          </v:shape>
        </w:pict>
      </w:r>
      <w:r>
        <w:rPr>
          <w:noProof/>
        </w:rPr>
        <w:pict>
          <v:shape id="_x0000_s1643" type="#_x0000_t202" style="position:absolute;margin-left:566.95pt;margin-top:274.95pt;width:28.35pt;height:36.85pt;z-index:-251683328;mso-position-horizontal-relative:page;mso-position-vertical-relative:page" filled="f" stroked="f">
            <v:textbox inset="0,0,0,0">
              <w:txbxContent>
                <w:p>
                  <w:pPr>
                    <w:pStyle w:val="BodyText"/>
                    <w:ind w:left="40"/>
                    <w:rPr>
                      <w:rFonts w:ascii="Times New Roman"/>
                      <w:sz w:val="17"/>
                    </w:rPr>
                  </w:pPr>
                </w:p>
              </w:txbxContent>
            </v:textbox>
            <w10:wrap anchorx="page" anchory="page"/>
          </v:shape>
        </w:pict>
      </w:r>
      <w:r>
        <w:rPr>
          <w:noProof/>
        </w:rPr>
        <w:pict>
          <v:shape id="_x0000_s1645" type="#_x0000_t202" style="position:absolute;margin-left:217.3pt;margin-top:653.5pt;width:27.45pt;height:18.9pt;z-index:-251681280;mso-position-horizontal-relative:page;mso-position-vertical-relative:page" filled="f" stroked="f">
            <v:textbox inset="0,0,0,0">
              <w:txbxContent>
                <w:p>
                  <w:pPr>
                    <w:pStyle w:val="BodyText"/>
                    <w:ind w:left="40"/>
                    <w:rPr>
                      <w:rFonts w:ascii="Times New Roman"/>
                      <w:sz w:val="17"/>
                    </w:rPr>
                  </w:pPr>
                </w:p>
              </w:txbxContent>
            </v:textbox>
            <w10:wrap anchorx="page" anchory="page"/>
          </v:shape>
        </w:pict>
      </w:r>
      <w:r>
        <w:rPr>
          <w:noProof/>
        </w:rPr>
        <w:pict>
          <v:shape id="_x0000_s1646" type="#_x0000_t202" style="position:absolute;margin-left:346pt;margin-top:94.35pt;width:51.3pt;height:12pt;z-index:-251680256;mso-position-horizontal-relative:page;mso-position-vertical-relative:page" filled="f" stroked="f">
            <v:textbox inset="0,0,0,0">
              <w:txbxContent>
                <w:p>
                  <w:pPr>
                    <w:pStyle w:val="BodyText"/>
                    <w:ind w:left="40"/>
                    <w:rPr>
                      <w:rFonts w:ascii="Times New Roman"/>
                      <w:sz w:val="17"/>
                    </w:rPr>
                  </w:pPr>
                </w:p>
              </w:txbxContent>
            </v:textbox>
            <w10:wrap anchorx="page" anchory="page"/>
          </v:shape>
        </w:pict>
      </w:r>
      <w:r>
        <w:rPr>
          <w:noProof/>
        </w:rPr>
        <w:pict>
          <v:shape id="_x0000_s1647" type="#_x0000_t202" style="position:absolute;margin-left:42.5pt;margin-top:180.25pt;width:510.25pt;height:12pt;z-index:-251679232;mso-position-horizontal-relative:page;mso-position-vertical-relative:page" filled="f" stroked="f">
            <v:textbox inset="0,0,0,0">
              <w:txbxContent>
                <w:p>
                  <w:pPr>
                    <w:pStyle w:val="BodyText"/>
                    <w:ind w:left="40"/>
                    <w:rPr>
                      <w:rFonts w:ascii="Times New Roman"/>
                      <w:sz w:val="17"/>
                    </w:rPr>
                  </w:pPr>
                </w:p>
              </w:txbxContent>
            </v:textbox>
            <w10:wrap anchorx="page" anchory="page"/>
          </v:shape>
        </w:pict>
      </w:r>
      <w:r>
        <w:rPr>
          <w:noProof/>
        </w:rPr>
        <w:pict>
          <v:shape id="_x0000_s1648" type="#_x0000_t202" style="position:absolute;margin-left:28.35pt;margin-top:453.15pt;width:538.6pt;height:12pt;z-index:-251678208;mso-position-horizontal-relative:page;mso-position-vertical-relative:page" filled="f" stroked="f">
            <v:textbox inset="0,0,0,0">
              <w:txbxContent>
                <w:p>
                  <w:pPr>
                    <w:pStyle w:val="BodyText"/>
                    <w:ind w:left="40"/>
                    <w:rPr>
                      <w:rFonts w:ascii="Times New Roman"/>
                      <w:sz w:val="17"/>
                    </w:rPr>
                  </w:pPr>
                </w:p>
              </w:txbxContent>
            </v:textbox>
            <w10:wrap anchorx="page" anchory="page"/>
          </v:shape>
        </w:pict>
      </w:r>
      <w:r>
        <w:rPr>
          <w:noProof/>
        </w:rPr>
        <w:pict>
          <v:shape id="_x0000_s1649" type="#_x0000_t202" style="position:absolute;margin-left:42.5pt;margin-top:621.65pt;width:248.45pt;height:12pt;z-index:-251677184;mso-position-horizontal-relative:page;mso-position-vertical-relative:page" filled="f" stroked="f">
            <v:textbox inset="0,0,0,0">
              <w:txbxContent>
                <w:p>
                  <w:pPr>
                    <w:pStyle w:val="BodyText"/>
                    <w:ind w:left="40"/>
                    <w:rPr>
                      <w:rFonts w:ascii="Times New Roman"/>
                      <w:sz w:val="17"/>
                    </w:rPr>
                  </w:pPr>
                </w:p>
              </w:txbxContent>
            </v:textbox>
            <w10:wrap anchorx="page" anchory="page"/>
          </v:shape>
        </w:pict>
      </w:r>
      <w:r>
        <w:rPr>
          <w:noProof/>
        </w:rPr>
        <w:pict>
          <v:shape id="_x0000_s1650" type="#_x0000_t202" style="position:absolute;margin-left:304.35pt;margin-top:621.65pt;width:248.45pt;height:12pt;z-index:-251676160;mso-position-horizontal-relative:page;mso-position-vertical-relative:page" filled="f" stroked="f">
            <v:textbox inset="0,0,0,0">
              <w:txbxContent>
                <w:p>
                  <w:pPr>
                    <w:pStyle w:val="BodyText"/>
                    <w:ind w:left="40"/>
                    <w:rPr>
                      <w:rFonts w:ascii="Times New Roman"/>
                      <w:sz w:val="17"/>
                    </w:rPr>
                  </w:pPr>
                </w:p>
              </w:txbxContent>
            </v:textbox>
            <w10:wrap anchorx="page" anchory="page"/>
          </v:shape>
        </w:pict>
      </w:r>
      <w:r>
        <w:rPr>
          <w:noProof/>
        </w:rPr>
        <w:pict>
          <v:shape id="_x0000_s1651" type="#_x0000_t202" style="position:absolute;margin-left:216.85pt;margin-top:639.2pt;width:28.35pt;height:12pt;z-index:-251675136;mso-position-horizontal-relative:page;mso-position-vertical-relative:page" filled="f" stroked="f">
            <v:textbox inset="0,0,0,0">
              <w:txbxContent>
                <w:p>
                  <w:pPr>
                    <w:pStyle w:val="BodyText"/>
                    <w:ind w:left="40"/>
                    <w:rPr>
                      <w:rFonts w:ascii="Times New Roman"/>
                      <w:sz w:val="17"/>
                    </w:rPr>
                  </w:pPr>
                </w:p>
              </w:txbxContent>
            </v:textbox>
            <w10:wrap anchorx="page" anchory="page"/>
          </v:shape>
        </w:pict>
      </w:r>
    </w:p>
    <w:p>
      <w:pPr>
        <w:rPr>
          <w:noProof/>
          <w:sz w:val="2"/>
          <w:szCs w:val="2"/>
        </w:rPr>
      </w:pPr>
    </w:p>
    <w:p>
      <w:pPr>
        <w:rPr>
          <w:noProof/>
        </w:rPr>
      </w:pPr>
      <w:r>
        <w:rPr>
          <w:noProof/>
        </w:rPr>
        <w:br w:type="page"/>
      </w:r>
    </w:p>
    <w:p>
      <w:pPr>
        <w:rPr>
          <w:noProof/>
          <w:sz w:val="2"/>
          <w:szCs w:val="2"/>
        </w:rPr>
      </w:pPr>
      <w:r>
        <w:rPr>
          <w:noProof/>
        </w:rPr>
        <w:pict>
          <v:shape id="_x0000_s1773" type="#_x0000_t202" style="position:absolute;margin-left:301.25pt;margin-top:801.6pt;width:66.15pt;height:22.4pt;z-index:-251641344;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group id="_x0000_s1652" style="position:absolute;margin-left:-.5pt;margin-top:21.95pt;width:596.3pt;height:289.85pt;z-index:-251674112;mso-position-horizontal-relative:page;mso-position-vertical-relative:page" coordorigin="-10,439" coordsize="11926,5797">
            <v:rect id="_x0000_s1653" style="position:absolute;top:2134;width:11906;height:1253" fillcolor="#acd9af" stroked="f"/>
            <v:shape id="_x0000_s1654" style="position:absolute;left:2040;top:2134;width:429;height:488" coordorigin="2040,2135" coordsize="429,488" path="m2469,2135r-401,487l2040,2135e" filled="f" strokecolor="white" strokeweight="1pt">
              <v:path arrowok="t"/>
            </v:shape>
            <v:shape id="_x0000_s1655" style="position:absolute;left:161;top:2134;width:649;height:1247" coordorigin="162,2135" coordsize="649,1247" path="m810,2135l639,3381,162,2135e" filled="f" strokecolor="white" strokeweight="1pt">
              <v:path arrowok="t"/>
            </v:shape>
            <v:shape id="_x0000_s1656" style="position:absolute;left:639;top:2134;width:803;height:1247" coordorigin="639,2134" coordsize="803,1247" path="m1442,2134l639,3381,810,2134e" filled="f" strokecolor="white" strokeweight="1pt">
              <v:path arrowok="t"/>
            </v:shape>
            <v:shape id="_x0000_s1657" style="position:absolute;top:2134;width:640;height:2132" coordorigin=",2135" coordsize="640,2132" path="m162,2135l639,3381,,4266e" filled="f" strokecolor="white" strokeweight="1pt">
              <v:path arrowok="t"/>
            </v:shape>
            <v:shape id="_x0000_s1658" style="position:absolute;top:15591;width:1024;height:1247" coordorigin=",15591" coordsize="1024,1247" o:spt="100" adj="0,,0" path="m639,3381l1442,2134t221,l1297,3082,639,3381e" filled="f" strokecolor="white" strokeweight="1pt">
              <v:stroke joinstyle="round"/>
              <v:formulas/>
              <v:path arrowok="t" o:connecttype="segments"/>
            </v:shape>
            <v:shape id="_x0000_s1659" style="position:absolute;left:1297;top:2134;width:772;height:948" coordorigin="1297,2135" coordsize="772,948" path="m2040,2135r28,487l1297,3082r366,-947e" filled="f" strokecolor="white" strokeweight="1pt">
              <v:path arrowok="t"/>
            </v:shape>
            <v:shape id="_x0000_s1660" style="position:absolute;top:16349;width:1034;height:641" coordorigin=",16350" coordsize="1034,641" o:spt="100" adj="0,,0" path="m2068,2622r401,-488m3102,2134r-42,641l2068,2622e" filled="f" strokecolor="white" strokeweight="1pt">
              <v:stroke joinstyle="round"/>
              <v:formulas/>
              <v:path arrowok="t" o:connecttype="segments"/>
            </v:shape>
            <v:shape id="_x0000_s1661" style="position:absolute;top:16197;width:529;height:641" coordorigin=",16198" coordsize="529,641" o:spt="100" adj="0,,0" path="m3060,2775r42,-641m3588,2134r-528,641e" filled="f" strokecolor="white" strokeweight="1pt">
              <v:stroke joinstyle="round"/>
              <v:formulas/>
              <v:path arrowok="t" o:connecttype="segments"/>
            </v:shape>
            <v:shape id="_x0000_s1662" style="position:absolute;left:362;top:18367;width:50;height:26" coordorigin="363,18368" coordsize="50,26" o:spt="100" adj="0,,0" path="m6585,2134r-15,26l6564,2134t,l6570,2160r-35,-26e" filled="f" strokecolor="white" strokeweight="1pt">
              <v:stroke joinstyle="round"/>
              <v:formulas/>
              <v:path arrowok="t" o:connecttype="segments"/>
            </v:shape>
            <v:shape id="_x0000_s1663" style="position:absolute;left:4392;top:2134;width:542;height:425" coordorigin="4393,2135" coordsize="542,425" path="m4934,2135r-214,424l4393,2135e" filled="f" strokecolor="white" strokeweight="1pt">
              <v:path arrowok="t"/>
            </v:shape>
            <v:shape id="_x0000_s1664" style="position:absolute;top:16413;width:774;height:874" coordorigin=",16414" coordsize="774,874" o:spt="100" adj="0,,0" path="m4720,2559r214,-425m5425,2134r69,874l4720,2559e" filled="f" strokecolor="white" strokeweight="1pt">
              <v:stroke joinstyle="round"/>
              <v:formulas/>
              <v:path arrowok="t" o:connecttype="segments"/>
            </v:shape>
            <v:shape id="_x0000_s1665" style="position:absolute;left:5424;top:2134;width:1146;height:874" coordorigin="5425,2135" coordsize="1146,874" path="m6535,2135r35,25l5494,3008r-69,-873e" filled="f" strokecolor="white" strokeweight="1pt">
              <v:path arrowok="t"/>
            </v:shape>
            <v:shape id="_x0000_s1666" style="position:absolute;top:16197;width:932;height:1544" coordorigin=",16198" coordsize="932,1544" o:spt="100" adj="0,,0" path="m3060,2775r528,-641m3991,2134r-40,1544l3060,2775e" filled="f" strokecolor="white" strokeweight="1pt">
              <v:stroke joinstyle="round"/>
              <v:formulas/>
              <v:path arrowok="t" o:connecttype="segments"/>
            </v:shape>
            <v:shape id="_x0000_s1667" style="position:absolute;left:3951;top:2134;width:770;height:1544" coordorigin="3951,2135" coordsize="770,1544" path="m4393,2135r327,424l3951,3678r40,-1543e" filled="f" strokecolor="white" strokeweight="1pt">
              <v:path arrowok="t"/>
            </v:shape>
            <v:shape id="_x0000_s1668" style="position:absolute;left:1297;top:2622;width:1329;height:1384" coordorigin="1297,2622" coordsize="1329,1384" path="m1297,3082r771,-460l2626,4005,1297,3082xe" filled="f" strokecolor="white" strokeweight="1pt">
              <v:path arrowok="t"/>
            </v:shape>
            <v:shape id="_x0000_s1669" style="position:absolute;left:2068;top:2622;width:992;height:1384" coordorigin="2068,2622" coordsize="992,1384" path="m2068,2622r992,153l2626,4005,2068,2622xe" filled="f" strokecolor="white" strokeweight="1pt">
              <v:path arrowok="t"/>
            </v:shape>
            <v:shape id="_x0000_s1670" style="position:absolute;left:2625;top:2774;width:1326;height:1231" coordorigin="2626,2775" coordsize="1326,1231" path="m3060,2775r891,903l2626,4005,3060,2775xe" filled="f" strokecolor="white" strokeweight="1pt">
              <v:path arrowok="t"/>
            </v:shape>
            <v:shape id="_x0000_s1671" style="position:absolute;top:3380;width:1125;height:1611" coordorigin=",3381" coordsize="1125,1611" path="m,4266l639,3381r485,1611l,4430e" filled="f" strokecolor="white" strokeweight="1pt">
              <v:path arrowok="t"/>
            </v:shape>
            <v:shape id="_x0000_s1672" style="position:absolute;left:639;top:3082;width:659;height:1910" coordorigin="639,3082" coordsize="659,1910" path="m639,3381r658,-299l1124,4992,639,3381xe" filled="f" strokecolor="white" strokeweight="1pt">
              <v:path arrowok="t"/>
            </v:shape>
            <v:shape id="_x0000_s1673" style="position:absolute;left:1124;top:3082;width:1502;height:1910" coordorigin="1124,3082" coordsize="1502,1910" path="m1297,3082r1329,923l1124,4992,1297,3082xe" filled="f" strokecolor="white" strokeweight="1pt">
              <v:path arrowok="t"/>
            </v:shape>
            <v:shape id="_x0000_s1674" style="position:absolute;top:4429;width:1125;height:824" coordorigin=",4430" coordsize="1125,824" path="m,4430r1124,562l920,5253e" filled="f" strokecolor="white" strokeweight="1pt">
              <v:path arrowok="t"/>
            </v:shape>
            <v:shape id="_x0000_s1675" style="position:absolute;left:5494;top:2159;width:1076;height:1503" coordorigin="5494,2160" coordsize="1076,1503" path="m5494,3008l6570,2160,6268,3662,5494,3008xe" filled="f" strokecolor="white" strokeweight="1pt">
              <v:path arrowok="t"/>
            </v:shape>
            <v:shape id="_x0000_s1676" style="position:absolute;top:15335;width:1739;height:2134" coordorigin=",15335" coordsize="1739,2134" o:spt="100" adj="0,,0" path="m6268,3662l6570,2160,8007,3177,6268,3662xm6268,3662r1646,631l8007,3177,6268,3662xe" filled="f" strokecolor="white" strokeweight="1pt">
              <v:stroke joinstyle="round"/>
              <v:formulas/>
              <v:path arrowok="t" o:connecttype="segments"/>
            </v:shape>
            <v:shape id="_x0000_s1677" style="position:absolute;top:16812;width:1474;height:1043" coordorigin=",16813" coordsize="1474,1043" o:spt="100" adj="0,,0" path="m6570,2160r15,-26m6811,2134r-241,26m6570,2160l8007,3177r36,-1043m6811,2134r-241,26e" filled="f" strokecolor="white" strokeweight="1pt">
              <v:stroke joinstyle="round"/>
              <v:formulas/>
              <v:path arrowok="t" o:connecttype="segments"/>
            </v:shape>
            <v:shape id="_x0000_s1678" style="position:absolute;left:-41;top:16966;width:887;height:1043" coordorigin="-40,16966" coordsize="887,1043" o:spt="100" adj="0,,0" path="m8043,2135r-36,1042l8894,2421,8310,2135t548,l8894,2421,8310,2135e" filled="f" strokecolor="white" strokeweight="1pt">
              <v:stroke joinstyle="round"/>
              <v:formulas/>
              <v:path arrowok="t" o:connecttype="segments"/>
            </v:shape>
            <v:shape id="_x0000_s1679" style="position:absolute;left:7913;top:3177;width:751;height:1116" coordorigin="7914,3177" coordsize="751,1116" path="m7914,4293r93,-1116l8665,3741r-751,552xe" filled="f" strokecolor="white" strokeweight="1pt">
              <v:path arrowok="t"/>
            </v:shape>
            <v:shape id="_x0000_s1680" style="position:absolute;left:8007;top:2420;width:887;height:1321" coordorigin="8007,2421" coordsize="887,1321" path="m8007,3177r887,-756l8665,3741,8007,3177xe" filled="f" strokecolor="white" strokeweight="1pt">
              <v:path arrowok="t"/>
            </v:shape>
            <v:shape id="_x0000_s1681" style="position:absolute;left:7913;top:3741;width:1176;height:1488" coordorigin="7914,3741" coordsize="1176,1488" path="m7914,4293r751,-552l9089,5229,7914,4293xe" filled="f" strokecolor="white" strokeweight="1pt">
              <v:path arrowok="t"/>
            </v:shape>
            <v:shape id="_x0000_s1682" style="position:absolute;top:15517;width:1062;height:2809" coordorigin=",15517" coordsize="1062,2809" o:spt="100" adj="0,,0" path="m8665,3741l8894,2421r833,653l8665,3741xm8665,3741r424,1488l9727,3074,8665,3741xe" filled="f" strokecolor="white" strokeweight="1pt">
              <v:stroke joinstyle="round"/>
              <v:formulas/>
              <v:path arrowok="t" o:connecttype="segments"/>
            </v:shape>
            <v:shape id="_x0000_s1683" style="position:absolute;top:16551;width:1301;height:940" coordorigin=",16552" coordsize="1301,940" o:spt="100" adj="0,,0" path="m8894,2421r833,653l10194,2134t-359,l8894,2421e" filled="f" strokecolor="white" strokeweight="1pt">
              <v:stroke joinstyle="round"/>
              <v:formulas/>
              <v:path arrowok="t" o:connecttype="segments"/>
            </v:shape>
            <v:shape id="_x0000_s1684" style="position:absolute;left:-532;top:16966;width:1639;height:940" coordorigin="-532,16966" coordsize="1639,940" o:spt="100" adj="0,,0" path="m10194,2135r-467,939l11280,2726r-839,-591m11365,2135r-85,591l10441,2135e" filled="f" strokecolor="white" strokeweight="1pt">
              <v:stroke joinstyle="round"/>
              <v:formulas/>
              <v:path arrowok="t" o:connecttype="segments"/>
            </v:shape>
            <v:shape id="_x0000_s1685" style="position:absolute;left:11280;top:2134;width:626;height:592" coordorigin="11280,2134" coordsize="626,592" path="m11905,2199r-625,527l11365,2134e" filled="f" strokecolor="white" strokeweight="1pt">
              <v:path arrowok="t"/>
            </v:shape>
            <v:shape id="_x0000_s1686" style="position:absolute;left:9089;top:3074;width:1608;height:2155" coordorigin="9089,3074" coordsize="1608,2155" path="m9089,5229l9727,3074r970,702l9089,5229xe" filled="f" strokecolor="white" strokeweight="1pt">
              <v:path arrowok="t"/>
            </v:shape>
            <v:shape id="_x0000_s1687" style="position:absolute;left:9726;top:2725;width:1554;height:1051" coordorigin="9727,2726" coordsize="1554,1051" path="m9727,3074r1553,-348l10697,3776,9727,3074xe" filled="f" strokecolor="white" strokeweight="1pt">
              <v:path arrowok="t"/>
            </v:shape>
            <v:shape id="_x0000_s1688" style="position:absolute;top:15787;width:584;height:2527" coordorigin=",15788" coordsize="584,2527" o:spt="100" adj="0,,0" path="m10697,3776r583,-1050l11064,5253t-4,l10697,3776e" filled="f" strokecolor="white" strokeweight="1pt">
              <v:stroke joinstyle="round"/>
              <v:formulas/>
              <v:path arrowok="t" o:connecttype="segments"/>
            </v:shape>
            <v:shape id="_x0000_s1689" style="position:absolute;top:15384;width:1608;height:1477" coordorigin=",15385" coordsize="1608,1477" o:spt="100" adj="0,,0" path="m9089,5229l10697,3776r-530,1477m9126,5253r-37,-24e" filled="f" strokecolor="white" strokeweight="1pt">
              <v:stroke joinstyle="round"/>
              <v:formulas/>
              <v:path arrowok="t" o:connecttype="segments"/>
            </v:shape>
            <v:shape id="_x0000_s1690" style="position:absolute;left:-530;top:16837;width:893;height:1477" coordorigin="-530,16838" coordsize="893,1477" o:spt="100" adj="0,,0" path="m10697,3776r363,1477m10167,5253r530,-1477e" filled="f" strokecolor="white" strokeweight="1pt">
              <v:stroke joinstyle="round"/>
              <v:formulas/>
              <v:path arrowok="t" o:connecttype="segments"/>
            </v:shape>
            <v:shape id="_x0000_s1691" style="position:absolute;left:2625;top:3678;width:1326;height:1161" coordorigin="2626,3678" coordsize="1326,1161" path="m2626,4005l3951,3678,3750,4839,2626,4005xe" filled="f" strokecolor="white" strokeweight="1pt">
              <v:path arrowok="t"/>
            </v:shape>
            <v:shape id="_x0000_s1692" style="position:absolute;left:6268;top:3662;width:1646;height:1437" coordorigin="6268,3662" coordsize="1646,1437" path="m6268,3662r1646,631l6972,5098,6268,3662xe" filled="f" strokecolor="white" strokeweight="1pt">
              <v:path arrowok="t"/>
            </v:shape>
            <v:shape id="_x0000_s1693" style="position:absolute;left:1124;top:4005;width:1502;height:1051" coordorigin="1124,4005" coordsize="1502,1051" path="m1124,4992l2626,4005,2002,5056r-878,-64xe" filled="f" strokecolor="white" strokeweight="1pt">
              <v:path arrowok="t"/>
            </v:shape>
            <v:shape id="_x0000_s1694" style="position:absolute;left:2002;top:4005;width:1749;height:1051" coordorigin="2002,4005" coordsize="1749,1051" path="m2626,4005r1124,834l2002,5056,2626,4005xe" filled="f" strokecolor="white" strokeweight="1pt">
              <v:path arrowok="t"/>
            </v:shape>
            <v:shape id="_x0000_s1695" style="position:absolute;top:16837;width:38;height:24" coordorigin=",16838" coordsize="38,24" o:spt="100" adj="0,,0" path="m9089,5229r37,24m9096,5253r-7,-24e" filled="f" strokecolor="white" strokeweight="1pt">
              <v:stroke joinstyle="round"/>
              <v:formulas/>
              <v:path arrowok="t" o:connecttype="segments"/>
            </v:shape>
            <v:shape id="_x0000_s1696" style="position:absolute;top:16032;width:1032;height:960" coordorigin=",16032" coordsize="1032,960" o:spt="100" adj="0,,0" path="m6972,5098r942,-805l8004,5253t-914,l6972,5098e" filled="f" strokecolor="white" strokeweight="1pt">
              <v:stroke joinstyle="round"/>
              <v:formulas/>
              <v:path arrowok="t" o:connecttype="segments"/>
            </v:shape>
            <v:shape id="_x0000_s1697" style="position:absolute;top:16837;width:1176;height:960" coordorigin=",16838" coordsize="1176,960" o:spt="100" adj="0,,0" path="m7914,4293r1175,936l9073,5253t-1069,l7914,4293e" filled="f" strokecolor="white" strokeweight="1pt">
              <v:stroke joinstyle="round"/>
              <v:formulas/>
              <v:path arrowok="t" o:connecttype="segments"/>
            </v:shape>
            <v:shape id="_x0000_s1698" style="position:absolute;left:-17;top:16837;width:24;height:24" coordorigin="-16,16838" coordsize="24,24" o:spt="100" adj="0,,0" path="m9089,5229r7,24m9073,5253r16,-24e" filled="f" strokecolor="white" strokeweight="1pt">
              <v:stroke joinstyle="round"/>
              <v:formulas/>
              <v:path arrowok="t" o:connecttype="segments"/>
            </v:shape>
            <v:shape id="_x0000_s1699" style="position:absolute;top:16837;width:705;height:1591" coordorigin=",16838" coordsize="705,1591" o:spt="100" adj="0,,0" path="m6268,3662r704,1436l6870,5253t-343,l6268,3662e" filled="f" strokecolor="white" strokeweight="1pt">
              <v:stroke joinstyle="round"/>
              <v:formulas/>
              <v:path arrowok="t" o:connecttype="segments"/>
            </v:shape>
            <v:shape id="_x0000_s1700" style="position:absolute;left:-102;top:16837;width:220;height:155" coordorigin="-102,16838" coordsize="220,155" o:spt="100" adj="0,,0" path="m6972,5098r118,155m6870,5253r102,-155e" filled="f" strokecolor="white" strokeweight="1pt">
              <v:stroke joinstyle="round"/>
              <v:formulas/>
              <v:path arrowok="t" o:connecttype="segments"/>
            </v:shape>
            <v:shape id="_x0000_s1701" style="position:absolute;left:3750;top:3678;width:1078;height:1161" coordorigin="3750,3678" coordsize="1078,1161" path="m3750,4839l3951,3678r877,699l3750,4839xe" filled="f" strokecolor="white" strokeweight="1pt">
              <v:path arrowok="t"/>
            </v:shape>
            <v:shape id="_x0000_s1702" style="position:absolute;left:3951;top:2558;width:877;height:1819" coordorigin="3951,2559" coordsize="877,1819" path="m3951,3678l4720,2559r108,1818l3951,3678xe" filled="f" strokecolor="white" strokeweight="1pt">
              <v:path arrowok="t"/>
            </v:shape>
            <v:shape id="_x0000_s1703" style="position:absolute;left:4720;top:2558;width:774;height:1819" coordorigin="4720,2559" coordsize="774,1819" path="m4720,2559r774,449l4828,4377,4720,2559xe" filled="f" strokecolor="white" strokeweight="1pt">
              <v:path arrowok="t"/>
            </v:shape>
            <v:shape id="_x0000_s1704" style="position:absolute;left:4827;top:3008;width:1441;height:1369" coordorigin="4828,3008" coordsize="1441,1369" path="m5494,3008r774,654l4828,4377,5494,3008xe" filled="f" strokecolor="white" strokeweight="1pt">
              <v:path arrowok="t"/>
            </v:shape>
            <v:shape id="_x0000_s1705" style="position:absolute;left:4827;top:4376;width:1198;height:876" coordorigin="4828,4377" coordsize="1198,876" path="m6025,5253l4828,4377r384,876e" filled="f" strokecolor="white" strokeweight="1pt">
              <v:path arrowok="t"/>
            </v:shape>
            <v:shape id="_x0000_s1706" style="position:absolute;left:-1441;top:16837;width:1700;height:1591" coordorigin="-1441,16838" coordsize="1700,1591" o:spt="100" adj="0,,0" path="m6268,3662r259,1591m6025,5253l4828,4377,6268,3662e" filled="f" strokecolor="white" strokeweight="1pt">
              <v:stroke joinstyle="round"/>
              <v:formulas/>
              <v:path arrowok="t" o:connecttype="segments"/>
            </v:shape>
            <v:shape id="_x0000_s1707" style="position:absolute;top:16375;width:1078;height:876" coordorigin=",16376" coordsize="1078,876" o:spt="100" adj="0,,0" path="m3750,4839l4828,4377r-325,876m3887,5253l3750,4839e" filled="f" strokecolor="white" strokeweight="1pt">
              <v:stroke joinstyle="round"/>
              <v:formulas/>
              <v:path arrowok="t" o:connecttype="segments"/>
            </v:shape>
            <v:shape id="_x0000_s1708" style="position:absolute;left:-325;top:16837;width:709;height:876" coordorigin="-325,16838" coordsize="709,876" o:spt="100" adj="0,,0" path="m4828,4377r384,876m4503,5253r325,-876e" filled="f" strokecolor="white" strokeweight="1pt">
              <v:stroke joinstyle="round"/>
              <v:formulas/>
              <v:path arrowok="t" o:connecttype="segments"/>
            </v:shape>
            <v:shape id="_x0000_s1709" style="position:absolute;left:11063;top:2725;width:842;height:2527" coordorigin="11064,2726" coordsize="842,2527" path="m11064,5253r216,-2527l11906,4919e" filled="f" strokecolor="white" strokeweight="1pt">
              <v:path arrowok="t"/>
            </v:shape>
            <v:shape id="_x0000_s1710" style="position:absolute;top:16311;width:626;height:2721" coordorigin=",16311" coordsize="626,2721" o:spt="100" adj="0,,0" path="m11280,2726r625,-527m11905,4919l11280,2726e" filled="f" strokecolor="white" strokeweight="1pt">
              <v:stroke joinstyle="round"/>
              <v:formulas/>
              <v:path arrowok="t" o:connecttype="segments"/>
            </v:shape>
            <v:shape id="_x0000_s1711" style="position:absolute;top:16621;width:1749;height:414" coordorigin=",16621" coordsize="1749,414" o:spt="100" adj="0,,0" path="m2002,5056l3750,4839r-61,414m2211,5253l2002,5056e" filled="f" strokecolor="white" strokeweight="1pt">
              <v:stroke joinstyle="round"/>
              <v:formulas/>
              <v:path arrowok="t" o:connecttype="segments"/>
            </v:shape>
            <v:shape id="_x0000_s1712" style="position:absolute;left:-62;top:16837;width:198;height:414" coordorigin="-61,16838" coordsize="198,414" o:spt="100" adj="0,,0" path="m3750,4839r137,414m3689,5253r61,-414e" filled="f" strokecolor="white" strokeweight="1pt">
              <v:stroke joinstyle="round"/>
              <v:formulas/>
              <v:path arrowok="t" o:connecttype="segments"/>
            </v:shape>
            <v:shape id="_x0000_s1713" style="position:absolute;top:16837;width:209;height:198" coordorigin=",16838" coordsize="209,198" o:spt="100" adj="0,,0" path="m2002,5056r209,197m2040,5253r-38,-197e" filled="f" strokecolor="white" strokeweight="1pt">
              <v:stroke joinstyle="round"/>
              <v:formulas/>
              <v:path arrowok="t" o:connecttype="segments"/>
            </v:shape>
            <v:shape id="_x0000_s1714" style="position:absolute;left:920;top:4991;width:293;height:261" coordorigin="920,4992" coordsize="293,261" path="m920,5253r204,-261l1212,5253e" filled="f" strokecolor="white" strokeweight="1pt">
              <v:path arrowok="t"/>
            </v:shape>
            <v:shape id="_x0000_s1715" style="position:absolute;top:16837;width:878;height:261" coordorigin=",16838" coordsize="878,261" o:spt="100" adj="0,,0" path="m1124,4992r878,64l1823,5253t-611,l1124,4992e" filled="f" strokecolor="white" strokeweight="1pt">
              <v:stroke joinstyle="round"/>
              <v:formulas/>
              <v:path arrowok="t" o:connecttype="segments"/>
            </v:shape>
            <v:shape id="_x0000_s1716" style="position:absolute;left:-180;top:16837;width:218;height:198" coordorigin="-179,16838" coordsize="218,198" o:spt="100" adj="0,,0" path="m2002,5056r38,197m1823,5253r179,-197e" filled="f" strokecolor="white" strokeweight="1pt">
              <v:stroke joinstyle="round"/>
              <v:formulas/>
              <v:path arrowok="t" o:connecttype="segments"/>
            </v:shape>
            <v:shape id="_x0000_s1717" style="position:absolute;left:8858;top:2134;width:253;height:287" coordorigin="8858,2134" coordsize="253,287" path="m8858,2134r36,287l9110,2134e" filled="f" strokecolor="white" strokeweight="1pt">
              <v:path arrowok="t"/>
            </v:shape>
            <v:shape id="_x0000_s1718" style="position:absolute;top:16551;width:942;height:287" coordorigin=",16552" coordsize="942,287" o:spt="100" adj="0,,0" path="m8894,2421r941,-287m9110,2134r-216,287e" filled="f" strokecolor="white" strokeweight="1pt">
              <v:stroke joinstyle="round"/>
              <v:formulas/>
              <v:path arrowok="t" o:connecttype="segments"/>
            </v:shape>
            <v:shape id="_x0000_s1719" type="#_x0000_t75" style="position:absolute;left:571;top:3312;width:137;height:137">
              <v:imagedata r:id="rId15" o:title=""/>
            </v:shape>
            <v:shape id="_x0000_s1720" style="position:absolute;left:3707;top:4798;width:79;height:79" coordorigin="3707,4799" coordsize="79,79" path="m3747,4799r-16,3l3719,4810r-9,13l3707,4838r3,16l3719,4866r12,9l3747,4878r15,-3l3774,4866r9,-12l3786,4838r-3,-15l3774,4810r-12,-8l3747,4799xe" stroked="f">
              <v:fill opacity="26214f"/>
              <v:path arrowok="t"/>
            </v:shape>
            <v:shape id="_x0000_s1721" type="#_x0000_t75" style="position:absolute;left:7873;top:3041;width:270;height:270">
              <v:imagedata r:id="rId16" o:title=""/>
            </v:shape>
            <v:shape id="_x0000_s1722" style="position:absolute;left:10647;top:3732;width:97;height:97" coordorigin="10648,3733" coordsize="97,97" path="m10696,3733r-19,4l10662,3747r-10,15l10648,3781r4,19l10662,3815r15,10l10696,3829r19,-4l10730,3815r10,-15l10744,3781r-4,-19l10730,3747r-15,-10l10696,3733xe" stroked="f">
              <v:fill opacity="26214f"/>
              <v:path arrowok="t"/>
            </v:shape>
            <v:shape id="_x0000_s1723" type="#_x0000_t75" style="position:absolute;left:7809;top:4191;width:199;height:199">
              <v:imagedata r:id="rId17" o:title=""/>
            </v:shape>
            <v:shape id="_x0000_s1724" type="#_x0000_t75" style="position:absolute;left:9629;top:2976;width:199;height:199">
              <v:imagedata r:id="rId18" o:title=""/>
            </v:shape>
            <v:shape id="_x0000_s1725" type="#_x0000_t75" style="position:absolute;left:5394;top:2916;width:189;height:189">
              <v:imagedata r:id="rId19" o:title=""/>
            </v:shape>
            <v:shape id="_x0000_s1726" type="#_x0000_t75" style="position:absolute;left:1964;top:2506;width:229;height:229">
              <v:imagedata r:id="rId20" o:title=""/>
            </v:shape>
            <v:rect id="_x0000_s1727" style="position:absolute;top:3387;width:11906;height:2126" fillcolor="#acd9af" stroked="f"/>
            <v:rect id="_x0000_s1728" style="position:absolute;left:566;top:5102;width:10772;height:1134" fillcolor="#c64c6b" stroked="f"/>
            <v:line id="_x0000_s1729" style="position:absolute" from="850,3825" to="11055,3825" strokecolor="white" strokeweight="1pt"/>
            <v:shape id="_x0000_s1730" type="#_x0000_t75" style="position:absolute;left:4513;top:439;width:2181;height:2388">
              <v:imagedata r:id="rId21" o:title=""/>
            </v:shape>
            <v:shape id="_x0000_s1731" style="position:absolute;left:6920;top:439;width:1026;height:1637" coordorigin="6920,439" coordsize="1026,1637" o:spt="100" adj="0,,0" path="m7946,2060r-367,-25l7494,2027r-107,-12l7278,2000r-358,-60l6920,1994r357,41l7344,2041r83,6l7946,2076r,-16m7946,1849r-324,-36l7535,1801r-74,-14l7396,1769r-60,-22l7277,1720r-56,-29l7165,1662,6920,1530r,63l7277,1757r81,32l7432,1809r83,13l7946,1866r,-17m7946,1639r-324,-54l7522,1565r-79,-20l7381,1521r-53,-30l7277,1450r-58,-52l7162,1347,6920,1123r,79l7277,1495r56,37l7393,1558r67,18l7535,1590r411,66l7946,1639t,-71l7621,1513r-86,-17l7459,1475r-68,-27l7331,1412r-54,-47l6920,992r,85l7276,1410r55,40l7391,1479r68,21l7535,1515r411,70l7946,1568t,423l7623,1965r-62,-5l7479,1949r-96,-17l7278,1907r-87,-23l7124,1866r-204,-63l6920,1861r357,83l7346,1956r81,11l7519,1976r427,30l7946,1991t,-71l7553,1879r-80,-11l7382,1848r-103,-34l7123,1751r-203,-86l6920,1726r358,122l7363,1874r76,15l7522,1900r424,36l7946,1920t,-140l7623,1740r-115,-20l7423,1697r-62,-24l7315,1649r-74,-42l7191,1575,6920,1396r,68l7176,1612r101,56l7340,1699r63,23l7470,1739r72,13l7622,1762r324,36l7946,1780t,-70l7623,1664r-114,-21l7424,1619r-63,-25l7314,1568r-37,-26l7240,1514r-50,-38l6920,1262r,73l7174,1512r104,71l7346,1621r66,26l7479,1663r69,11l7760,1701r186,27l7946,1710t,-421l7624,1219r-117,-32l7421,1151r-61,-42l7315,1063r-35,-51l6920,439r,115l7192,943r85,120l7327,1122r54,40l7444,1190r77,22l7946,1306r,-17e" fillcolor="#bcbec0" stroked="f">
              <v:stroke joinstyle="round"/>
              <v:formulas/>
              <v:path arrowok="t" o:connecttype="segments"/>
            </v:shape>
            <v:line id="_x0000_s1732" style="position:absolute" from="6920,2107" to="7946,2107" strokecolor="#bcbec0" strokeweight="2.67pt"/>
            <v:shape id="_x0000_s1733" style="position:absolute;left:6920;top:577;width:1026;height:938" coordorigin="6920,578" coordsize="1026,938" o:spt="100" adj="0,,0" path="m7946,1500r-271,-49l7622,1441r-109,-24l7435,1391r-59,-31l7327,1320r-50,-52l7240,1226,6920,852r,90l7167,1204r55,57l7276,1314r67,56l7410,1406r68,23l7548,1444r398,72l7946,1500t,-72l7622,1366r-109,-27l7429,1307r-64,-37l7315,1229r-39,-45l6920,716r,98l7234,1184r42,49l7331,1283r62,36l7463,1346r76,19l7946,1442r,-14m7946,1359r-283,-57l7622,1293r-127,-36l7405,1216r-61,-44l7304,1130r-28,-37l7203,989,6920,578r,103l7277,1147r56,56l7398,1243r72,28l7545,1291r77,17l7726,1330r220,43l7946,1359e" fillcolor="#bcbec0" stroked="f">
              <v:stroke joinstyle="round"/>
              <v:formulas/>
              <v:path arrowok="t" o:connecttype="segments"/>
            </v:shape>
            <w10:wrap anchorx="page" anchory="page"/>
          </v:group>
        </w:pict>
      </w:r>
      <w:r>
        <w:rPr>
          <w:noProof/>
        </w:rPr>
        <w:pict>
          <v:group id="_x0000_s1734" style="position:absolute;margin-left:28.35pt;margin-top:350pt;width:57pt;height:52.75pt;z-index:-251673088;mso-position-horizontal-relative:page;mso-position-vertical-relative:page" coordorigin="567,7000" coordsize="1140,1055">
            <v:shape id="_x0000_s1735" style="position:absolute;left:566;top:6999;width:1140;height:1055" coordorigin="567,7000" coordsize="1140,1055" o:spt="100" adj="0,,0" path="m1403,7414r-7,-74l1376,7270r-31,-65l1304,7147r-50,-50l1222,7075r-27,-19l1130,7026r-70,-20l985,7000r-75,6l839,7026r-65,30l716,7097r-51,50l624,7205r-31,65l574,7340r-7,74l574,7492r21,73l630,7633r46,60l733,7744r67,41l806,7788r5,1l817,7789r10,-2l837,7783r8,-6l851,7768r4,-15l853,7739r-7,-12l834,7717r-65,-41l716,7623r-40,-63l651,7490r-8,-76l652,7336r26,-71l718,7202r53,-52l835,7110r72,-26l985,7075r78,9l1135,7110r63,40l1251,7202r41,63l1318,7336r9,78l1316,7496r-29,77l1239,7640r-63,55l1166,7706r-6,13l1160,7734r6,13l1177,7758r13,5l1205,7763r14,-6l1282,7705r51,-63l1371,7572r24,-77l1403,7414t303,226l1703,7625r-8,-12l1683,7605r-15,-3l1441,7602r-15,3l1414,7613r-8,12l1403,7640r3,14l1414,7666r12,8l1441,7677r132,l1321,7896r-128,-63l1029,7751r-14,l587,7983r-12,10l568,8005r-1,15l572,8034r7,13l592,8054r19,l617,8052r407,-219l1310,7974r10,4l1331,7978r11,-3l1352,7969r84,-73l1630,7727r,139l1633,7880r9,12l1654,7900r14,3l1683,7900r12,-8l1703,7880r3,-14l1706,7727r,-87e" fillcolor="#c64c6b" stroked="f">
              <v:stroke joinstyle="round"/>
              <v:formulas/>
              <v:path arrowok="t" o:connecttype="segments"/>
            </v:shape>
            <v:shape id="_x0000_s1736" style="position:absolute;left:771;top:7198;width:428;height:424" coordorigin="771,7199" coordsize="428,424" o:spt="100" adj="0,,0" path="m1023,7448r-76,l947,7584r3,15l958,7611r12,8l985,7622r15,-3l1012,7611r8,-12l1023,7584r,-136xm1160,7373r-351,l794,7376r-12,8l774,7396r-3,14l774,7425r8,12l794,7445r15,3l1160,7448r15,-3l1187,7437r8,-12l1198,7410r-3,-14l1187,7384r-12,-8l1160,7373xm985,7199r-15,3l958,7210r-8,12l947,7236r,137l1023,7373r,-137l1020,7222r-8,-12l1000,7202r-15,-3xe" fillcolor="#87ca91" stroked="f">
              <v:stroke joinstyle="round"/>
              <v:formulas/>
              <v:path arrowok="t" o:connecttype="segments"/>
            </v:shape>
            <w10:wrap anchorx="page" anchory="page"/>
          </v:group>
        </w:pict>
      </w:r>
      <w:r>
        <w:rPr>
          <w:noProof/>
        </w:rPr>
        <w:pict>
          <v:line id="_x0000_s1737" style="position:absolute;z-index:-251672064;mso-position-horizontal-relative:page;mso-position-vertical-relative:page" from="28.35pt,493.4pt" to="566.95pt,493.4pt" strokecolor="#67c079" strokeweight="1pt">
            <w10:wrap anchorx="page" anchory="page"/>
          </v:line>
        </w:pict>
      </w:r>
      <w:r>
        <w:rPr>
          <w:noProof/>
        </w:rPr>
        <w:pict>
          <v:group id="_x0000_s1738" style="position:absolute;margin-left:391.2pt;margin-top:541.95pt;width:26.05pt;height:26.9pt;z-index:-251671040;mso-position-horizontal-relative:page;mso-position-vertical-relative:page" coordorigin="7824,10839" coordsize="521,538">
            <v:shape id="_x0000_s1739" type="#_x0000_t75" style="position:absolute;left:7939;top:11071;width:180;height:186">
              <v:imagedata r:id="rId42" o:title=""/>
            </v:shape>
            <v:shape id="_x0000_s1740" style="position:absolute;left:7823;top:10838;width:521;height:538" coordorigin="7824,10839" coordsize="521,538" o:spt="100" adj="0,,0" path="m7907,11263r-1,-3l7902,11256r-2,-1l7894,11255r-2,1l7888,11260r-1,3l7887,11268r1,3l7892,11275r2,1l7900,11276r2,-1l7906,11271r1,-3l7907,11263t132,-142l8035,11117r-6,l8011,11120r-14,11l7987,11146r-4,18l7983,11170r5,5l7999,11175r5,-5l8004,11150r11,-12l8035,11138r4,-5l8039,11121t306,-120l8340,10997r-16,l8324,11017r,48l8296,11065r-4,4l8291,11073r-3,14l8283,11099r-5,12l8271,11123r-2,4l8269,11131r20,22l8257,11187r-20,-22l8232,11165r-4,2l8216,11175r-11,4l8193,11185r-13,2l8176,11189r-4,4l8172,11223r-23,l8155,11209r3,-14l8161,11181r,-14l8161,11157r,-4l8199,11141r12,-10l8229,11117r21,-34l8257,11041r-8,-44l8237,10979r,62l8231,11075r-17,28l8189,11123r-32,8l8155,11121r-4,-10l8146,11101r3,l8172,11097r18,-14l8192,11081r11,-16l8207,11041r-4,-22l8193,11003r-3,-4l8187,10996r,45l8184,11057r-8,12l8164,11077r-15,4l8141,11078r,87l8132,11211r-24,36l8073,11273r-44,8l7986,11273r-36,-26l7926,11211r-9,-46l7926,11121r24,-38l7986,11059r43,-10l8073,11059r35,24l8132,11121r9,44l8141,11078r-6,-1l8123,11069r-8,-12l8113,11049r,-4l8112,11041r3,-14l8123,11015r12,-10l8149,11003r15,2l8176,11015r8,12l8187,11041r,-45l8172,10987r-23,-6l8127,10987r-18,12l8096,11019r-4,22l8092,11045r-6,-4l8082,11039r-9,-4l8062,11033r9,-32l8090,10975r27,-18l8149,10951r34,6l8211,10977r19,30l8237,11041r,-62l8226,10963r-18,-12l8191,10939r-42,-10l8128,10931r-19,8l8090,10949r-16,12l8062,10977r-10,16l8046,11011r-4,18l8015,11029r-14,2l7987,11035r-13,6l7974,11017r29,l8007,11015r1,-6l8011,10997r4,-14l8021,10971r9,-14l8029,10951r-20,-20l8042,10897r20,20l8067,10917r4,-2l8082,10909r12,-6l8106,10899r6,-2l8118,10895r5,-2l8126,10889r,-28l8172,10861r,28l8176,10893r4,2l8193,10899r12,4l8216,10909r12,6l8232,10917r5,l8257,10897r32,34l8269,10951r,6l8278,10971r5,12l8288,10997r3,12l8292,11015r4,2l8324,11017r,-20l8309,10997r-7,-22l8298,10965r-5,-8l8315,10933r,-6l8285,10897r-3,-4l8260,10871r-6,l8231,10893r-9,-6l8213,10883r-10,-4l8193,10877r,-16l8193,10843r-5,-4l8111,10839r-5,4l8106,10877r-10,2l8086,10883r-10,4l8067,10893r-22,-22l8038,10871r-54,56l7984,10933r22,24l8001,10965r-4,10l7990,10997r-32,l7954,11001r,52l7930,11075r-18,26l7901,11131r-4,34l7900,11197r10,28l7926,11251r20,20l7863,11359r-9,l7845,11349r-1,-2l7844,11339r1,-4l7880,11299r,-6l7872,11285r-6,l7834,11317r-7,6l7824,11333r,18l7827,11361r13,14l7849,11377r18,l7876,11375r15,-16l7963,11285r15,6l7995,11297r16,4l8029,11303r33,-4l8091,11287r3,-2l8099,11281r18,-14l8138,11243r50,l8193,11239r,-16l8193,11207r20,-8l8222,11195r10,-6l8254,11213r6,l8283,11189r2,-2l8315,11155r,-6l8293,11127r5,-10l8302,11107r4,-10l8309,11087r31,l8345,11081r,-80e" fillcolor="#bd476b" stroked="f">
              <v:stroke joinstyle="round"/>
              <v:formulas/>
              <v:path arrowok="t" o:connecttype="segments"/>
            </v:shape>
            <w10:wrap anchorx="page" anchory="page"/>
          </v:group>
        </w:pict>
      </w:r>
      <w:r>
        <w:rPr>
          <w:noProof/>
          <w:lang w:val="en-GB" w:eastAsia="en-GB" w:bidi="ar-SA"/>
        </w:rPr>
        <w:drawing>
          <wp:anchor distT="0" distB="0" distL="0" distR="0" simplePos="0" relativeHeight="251854336" behindDoc="1" locked="0" layoutInCell="1" allowOverlap="1">
            <wp:simplePos x="0" y="0"/>
            <wp:positionH relativeFrom="page">
              <wp:posOffset>2752928</wp:posOffset>
            </wp:positionH>
            <wp:positionV relativeFrom="page">
              <wp:posOffset>6882219</wp:posOffset>
            </wp:positionV>
            <wp:extent cx="341439" cy="321309"/>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43" cstate="print"/>
                    <a:stretch>
                      <a:fillRect/>
                    </a:stretch>
                  </pic:blipFill>
                  <pic:spPr>
                    <a:xfrm>
                      <a:off x="0" y="0"/>
                      <a:ext cx="341439" cy="321309"/>
                    </a:xfrm>
                    <a:prstGeom prst="rect">
                      <a:avLst/>
                    </a:prstGeom>
                  </pic:spPr>
                </pic:pic>
              </a:graphicData>
            </a:graphic>
          </wp:anchor>
        </w:drawing>
      </w:r>
      <w:r>
        <w:rPr>
          <w:noProof/>
          <w:lang w:val="en-GB" w:eastAsia="en-GB" w:bidi="ar-SA"/>
        </w:rPr>
        <w:drawing>
          <wp:anchor distT="0" distB="0" distL="0" distR="0" simplePos="0" relativeHeight="251855360" behindDoc="1" locked="0" layoutInCell="1" allowOverlap="1">
            <wp:simplePos x="0" y="0"/>
            <wp:positionH relativeFrom="page">
              <wp:posOffset>540000</wp:posOffset>
            </wp:positionH>
            <wp:positionV relativeFrom="page">
              <wp:posOffset>6882003</wp:posOffset>
            </wp:positionV>
            <wp:extent cx="310295" cy="310292"/>
            <wp:effectExtent l="0" t="0" r="0" b="0"/>
            <wp:wrapNone/>
            <wp:docPr id="1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44" cstate="print"/>
                    <a:stretch>
                      <a:fillRect/>
                    </a:stretch>
                  </pic:blipFill>
                  <pic:spPr>
                    <a:xfrm>
                      <a:off x="0" y="0"/>
                      <a:ext cx="310295" cy="310292"/>
                    </a:xfrm>
                    <a:prstGeom prst="rect">
                      <a:avLst/>
                    </a:prstGeom>
                  </pic:spPr>
                </pic:pic>
              </a:graphicData>
            </a:graphic>
          </wp:anchor>
        </w:drawing>
      </w:r>
      <w:r>
        <w:rPr>
          <w:noProof/>
        </w:rPr>
        <w:pict>
          <v:line id="_x0000_s1741" style="position:absolute;z-index:-251670016;mso-position-horizontal-relative:page;mso-position-vertical-relative:page" from="42.5pt,761.7pt" to="204.1pt,761.7pt" strokecolor="#bd476b" strokeweight="1pt">
            <w10:wrap anchorx="page" anchory="page"/>
          </v:line>
        </w:pict>
      </w:r>
      <w:r>
        <w:rPr>
          <w:noProof/>
        </w:rPr>
        <w:pict>
          <v:line id="_x0000_s1742" style="position:absolute;z-index:-251668992;mso-position-horizontal-relative:page;mso-position-vertical-relative:page" from="216.85pt,761.7pt" to="378.45pt,761.7pt" strokecolor="#bd476b" strokeweight="1pt">
            <w10:wrap anchorx="page" anchory="page"/>
          </v:line>
        </w:pict>
      </w:r>
      <w:r>
        <w:rPr>
          <w:noProof/>
        </w:rPr>
        <w:pict>
          <v:line id="_x0000_s1743" style="position:absolute;z-index:-251667968;mso-position-horizontal-relative:page;mso-position-vertical-relative:page" from="391.2pt,761.7pt" to="552.75pt,761.7pt" strokecolor="#bd476b" strokeweight="1pt">
            <w10:wrap anchorx="page" anchory="page"/>
          </v:line>
        </w:pict>
      </w:r>
      <w:r>
        <w:rPr>
          <w:noProof/>
        </w:rPr>
        <w:pict>
          <v:group id="_x0000_s1744" style="position:absolute;margin-left:307.95pt;margin-top:342.9pt;width:71.25pt;height:69.85pt;z-index:-251666944;mso-position-horizontal-relative:page;mso-position-vertical-relative:page" coordorigin="6159,6858" coordsize="1425,1397">
            <v:shape id="_x0000_s1745" style="position:absolute;left:6158;top:6858;width:1193;height:1193" coordorigin="6159,6858" coordsize="1193,1193" o:spt="100" adj="0,,0" path="m6358,7861r-9,-9l6327,7852r-9,9l6318,7883r9,9l6349,7892r9,-9l6358,7861t,-159l6349,7693r-22,l6318,7702r,22l6327,7732r22,l6358,7724r,-22m6358,7563r-9,-9l6327,7554r-9,9l6318,7585r9,8l6349,7593r9,-8l6358,7563t139,298l6488,7852r-22,l6457,7861r,22l6466,7892r22,l6497,7883r,-22m6497,7702r-9,-9l6466,7693r-9,9l6457,7724r9,8l6488,7732r9,-8l6497,7702t,-139l6488,7554r-22,l6457,7563r,22l6466,7593r22,l6497,7585r,-22m6636,7861r-9,-9l6605,7852r-9,9l6596,7883r9,9l6627,7892r9,-9l6636,7861t,-159l6627,7693r-22,l6596,7702r,22l6605,7732r22,l6636,7724r,-22m6636,7563r-9,-9l6605,7554r-9,9l6596,7585r9,8l6627,7593r9,-8l6636,7563t139,298l6766,7852r-22,l6735,7861r,22l6744,7892r22,l6775,7883r,-22m6775,7702r-9,-9l6744,7693r-9,9l6735,7724r9,8l6766,7732r9,-8l6775,7702t,-139l6766,7554r-22,l6735,7563r,22l6744,7593r22,l6775,7585r,-22m6914,7861r-9,-9l6883,7852r-9,9l6874,7883r9,9l6905,7892r9,-9l6914,7861t,-159l6905,7693r-22,l6874,7702r,22l6883,7732r22,l6914,7724r,-22m6914,7563r-9,-9l6883,7554r-9,9l6874,7585r9,8l6905,7593r9,-8l6914,7563t,-159l6905,7395r-22,l6874,7404r,22l6883,7434r22,l6914,7426r,-22m7053,7702r-9,-9l7022,7693r-9,9l7013,7724r9,8l7044,7732r9,-8l7053,7702t,-139l7044,7554r-22,l7013,7563r,22l7022,7593r22,l7053,7585r,-22m7053,7404r-9,-9l7022,7395r-9,9l7013,7426r9,8l7044,7434r9,-8l7053,7404t139,298l7183,7693r-21,l7153,7702r,22l7162,7732r21,l7192,7724r,-22m7192,7563r-9,-9l7162,7554r-9,9l7153,7585r9,8l7183,7593r9,-8l7192,7563t,-159l7183,7395r-21,l7153,7404r,22l7162,7434r21,l7192,7426r,-22m7351,7077r-39,l7312,7116r,100l7312,7256r,755l6199,8011r,-755l7312,7256r,-40l6199,7216r,-100l7312,7116r,-39l7158,7077r-37,-20l7074,7031r,46l6436,7077r36,-20l6542,7018r58,-33l6656,6953r,4l6664,6996r21,32l6716,7049r39,8l6794,7049r31,-21l6833,7017r14,-21l6855,6957r-1,-4l6910,6985r59,33l7039,7057r35,20l7074,7031r-16,-8l6980,6979r-46,-26l6899,6933r-58,-35l6827,6889r-12,-11l6815,6957r-5,24l6797,7000r-19,12l6755,7017r-23,-5l6713,7000r-13,-19l6696,6957r,-4l6696,6949r1,-5l6698,6943r,-1l6701,6932r5,-9l6711,6918r,l6720,6909r11,-6l6742,6899r13,-1l6768,6899r12,4l6790,6909r9,9l6799,6918r5,6l6810,6932r3,10l6813,6943r,1l6814,6949r1,4l6815,6957r,-79l6812,6876r-17,-10l6776,6860r-21,-2l6734,6860r-19,6l6698,6876r-15,13l6611,6933r-81,46l6452,7023r-63,34l6353,7077r-194,l6159,8050r1192,l7351,8011r,-755l7351,7216r,-100l7351,7077e" fillcolor="#c64c6b" stroked="f">
              <v:stroke joinstyle="round"/>
              <v:formulas/>
              <v:path arrowok="t" o:connecttype="segments"/>
            </v:shape>
            <v:shape id="_x0000_s1746" style="position:absolute;left:7065;top:7731;width:497;height:493" coordorigin="7065,7731" coordsize="497,493" path="m7562,7977r-13,-78l7514,7832r-54,-53l7392,7744r-78,-13l7235,7744r-68,35l7113,7832r-35,67l7065,7977r13,78l7113,8123r54,53l7235,8211r79,13l7392,8211r68,-35l7514,8123r35,-68l7562,7977e" stroked="f">
              <v:path arrowok="t"/>
            </v:shape>
            <v:shape id="_x0000_s1747" style="position:absolute;left:7068;top:7744;width:480;height:476" coordorigin="7069,7744" coordsize="480,476" path="m7309,8220r76,-12l7450,8174r52,-52l7536,8057r13,-75l7536,7907r-34,-65l7450,7790r-65,-34l7309,7744r-76,12l7167,7790r-52,52l7081,7907r-12,75l7081,8057r34,65l7167,8174r66,34l7309,8220xe" filled="f" strokecolor="#87ca91" strokeweight="1.2213mm">
              <v:path arrowok="t"/>
            </v:shape>
            <v:shape id="_x0000_s1748" type="#_x0000_t75" style="position:absolute;left:7161;top:7868;width:296;height:228">
              <v:imagedata r:id="rId45" o:title=""/>
            </v:shape>
            <w10:wrap anchorx="page" anchory="page"/>
          </v:group>
        </w:pict>
      </w:r>
      <w:r>
        <w:rPr>
          <w:noProof/>
        </w:rPr>
        <w:pict>
          <v:shape id="_x0000_s1750" type="#_x0000_t202" style="position:absolute;margin-left:41.5pt;margin-top:146.3pt;width:510.3pt;height:40.7pt;z-index:-251664896;mso-position-horizontal-relative:page;mso-position-vertical-relative:page" filled="f" stroked="f">
            <v:textbox inset="0,0,0,0">
              <w:txbxContent>
                <w:p>
                  <w:pPr>
                    <w:spacing w:before="20"/>
                    <w:ind w:left="20"/>
                    <w:rPr>
                      <w:b/>
                      <w:sz w:val="33"/>
                    </w:rPr>
                  </w:pPr>
                  <w:r>
                    <w:rPr>
                      <w:b/>
                      <w:color w:val="414042"/>
                      <w:sz w:val="33"/>
                    </w:rPr>
                    <w:t xml:space="preserve">РЕФОРМИРАНЕ НА </w:t>
                  </w:r>
                  <w:r>
                    <w:rPr>
                      <w:b/>
                      <w:color w:val="414042"/>
                      <w:spacing w:val="-3"/>
                      <w:sz w:val="33"/>
                    </w:rPr>
                    <w:t xml:space="preserve">ОБЩАТА </w:t>
                  </w:r>
                  <w:r>
                    <w:rPr>
                      <w:b/>
                      <w:color w:val="414042"/>
                      <w:sz w:val="33"/>
                    </w:rPr>
                    <w:t>ЕВРОПЕЙСКА СИСТЕМА ЗА УБЕЖИЩЕ:</w:t>
                  </w:r>
                </w:p>
                <w:p>
                  <w:pPr>
                    <w:spacing w:before="27"/>
                    <w:ind w:left="20"/>
                    <w:rPr>
                      <w:sz w:val="28"/>
                    </w:rPr>
                  </w:pPr>
                  <w:r>
                    <w:rPr>
                      <w:color w:val="414042"/>
                      <w:sz w:val="28"/>
                    </w:rPr>
                    <w:t>КАКВО ЩЕ ПРОМЕНЯТ ОТДЕЛНИТЕ РЕФОРМИ И ЗАЩО СЕ НУЖДАЕМ ОТ ТЯХ СЕГА</w:t>
                  </w:r>
                </w:p>
              </w:txbxContent>
            </v:textbox>
            <w10:wrap anchorx="page" anchory="page"/>
          </v:shape>
        </w:pict>
      </w:r>
      <w:r>
        <w:rPr>
          <w:noProof/>
        </w:rPr>
        <w:pict>
          <v:shape id="_x0000_s1751" type="#_x0000_t202" style="position:absolute;margin-left:41.5pt;margin-top:198.3pt;width:512.2pt;height:49.8pt;z-index:-251663872;mso-position-horizontal-relative:page;mso-position-vertical-relative:page" filled="f" stroked="f">
            <v:textbox inset="0,0,0,0">
              <w:txbxContent>
                <w:p>
                  <w:pPr>
                    <w:pStyle w:val="BodyText"/>
                    <w:spacing w:line="244" w:lineRule="auto"/>
                    <w:ind w:right="17"/>
                    <w:jc w:val="both"/>
                  </w:pPr>
                  <w:r>
                    <w:rPr>
                      <w:color w:val="414042"/>
                    </w:rPr>
                    <w:t>Въпреки че по някои елементи от реформата на ЕС в областта на убежището все още се търси компромис, като цяло беше постигнат огромен напредък и 5 от първоначалните 7 предложения на Комисията са готови да бъдат приети. При</w:t>
                  </w:r>
                  <w:r>
                    <w:rPr>
                      <w:color w:val="414042"/>
                      <w:spacing w:val="-6"/>
                    </w:rPr>
                    <w:t xml:space="preserve"> </w:t>
                  </w:r>
                  <w:r>
                    <w:rPr>
                      <w:color w:val="414042"/>
                    </w:rPr>
                    <w:t>все</w:t>
                  </w:r>
                  <w:r>
                    <w:rPr>
                      <w:color w:val="414042"/>
                      <w:spacing w:val="-6"/>
                    </w:rPr>
                    <w:t xml:space="preserve"> </w:t>
                  </w:r>
                  <w:r>
                    <w:rPr>
                      <w:color w:val="414042"/>
                    </w:rPr>
                    <w:t>че</w:t>
                  </w:r>
                  <w:r>
                    <w:rPr>
                      <w:color w:val="414042"/>
                      <w:spacing w:val="-6"/>
                    </w:rPr>
                    <w:t xml:space="preserve"> </w:t>
                  </w:r>
                  <w:r>
                    <w:rPr>
                      <w:color w:val="414042"/>
                    </w:rPr>
                    <w:t>са</w:t>
                  </w:r>
                  <w:r>
                    <w:rPr>
                      <w:color w:val="414042"/>
                      <w:spacing w:val="-6"/>
                    </w:rPr>
                    <w:t xml:space="preserve"> </w:t>
                  </w:r>
                  <w:r>
                    <w:rPr>
                      <w:color w:val="414042"/>
                    </w:rPr>
                    <w:t>част</w:t>
                  </w:r>
                  <w:r>
                    <w:rPr>
                      <w:color w:val="414042"/>
                      <w:spacing w:val="-6"/>
                    </w:rPr>
                    <w:t xml:space="preserve"> </w:t>
                  </w:r>
                  <w:r>
                    <w:rPr>
                      <w:color w:val="414042"/>
                    </w:rPr>
                    <w:t>от</w:t>
                  </w:r>
                  <w:r>
                    <w:rPr>
                      <w:color w:val="414042"/>
                      <w:spacing w:val="-6"/>
                    </w:rPr>
                    <w:t xml:space="preserve"> </w:t>
                  </w:r>
                  <w:r>
                    <w:rPr>
                      <w:color w:val="414042"/>
                    </w:rPr>
                    <w:t>широкообхватна</w:t>
                  </w:r>
                  <w:r>
                    <w:rPr>
                      <w:color w:val="414042"/>
                      <w:spacing w:val="-6"/>
                    </w:rPr>
                    <w:t xml:space="preserve"> </w:t>
                  </w:r>
                  <w:r>
                    <w:rPr>
                      <w:color w:val="414042"/>
                    </w:rPr>
                    <w:t>реформа,</w:t>
                  </w:r>
                  <w:r>
                    <w:rPr>
                      <w:color w:val="414042"/>
                      <w:spacing w:val="-6"/>
                    </w:rPr>
                    <w:t xml:space="preserve"> </w:t>
                  </w:r>
                  <w:r>
                    <w:rPr>
                      <w:color w:val="414042"/>
                    </w:rPr>
                    <w:t>отделните</w:t>
                  </w:r>
                  <w:r>
                    <w:rPr>
                      <w:color w:val="414042"/>
                      <w:spacing w:val="-6"/>
                    </w:rPr>
                    <w:t xml:space="preserve"> </w:t>
                  </w:r>
                  <w:r>
                    <w:rPr>
                      <w:color w:val="414042"/>
                    </w:rPr>
                    <w:t>предложения</w:t>
                  </w:r>
                  <w:r>
                    <w:rPr>
                      <w:color w:val="414042"/>
                      <w:spacing w:val="-6"/>
                    </w:rPr>
                    <w:t xml:space="preserve"> </w:t>
                  </w:r>
                  <w:r>
                    <w:rPr>
                      <w:color w:val="414042"/>
                    </w:rPr>
                    <w:t>носят</w:t>
                  </w:r>
                  <w:r>
                    <w:rPr>
                      <w:color w:val="414042"/>
                      <w:spacing w:val="-6"/>
                    </w:rPr>
                    <w:t xml:space="preserve"> </w:t>
                  </w:r>
                  <w:r>
                    <w:rPr>
                      <w:color w:val="414042"/>
                    </w:rPr>
                    <w:t>сами</w:t>
                  </w:r>
                  <w:r>
                    <w:rPr>
                      <w:color w:val="414042"/>
                      <w:spacing w:val="-6"/>
                    </w:rPr>
                    <w:t xml:space="preserve"> </w:t>
                  </w:r>
                  <w:r>
                    <w:rPr>
                      <w:color w:val="414042"/>
                    </w:rPr>
                    <w:t>по</w:t>
                  </w:r>
                  <w:r>
                    <w:rPr>
                      <w:color w:val="414042"/>
                      <w:spacing w:val="-6"/>
                    </w:rPr>
                    <w:t xml:space="preserve"> </w:t>
                  </w:r>
                  <w:r>
                    <w:rPr>
                      <w:color w:val="414042"/>
                    </w:rPr>
                    <w:t>себе</w:t>
                  </w:r>
                  <w:r>
                    <w:rPr>
                      <w:color w:val="414042"/>
                      <w:spacing w:val="-6"/>
                    </w:rPr>
                    <w:t xml:space="preserve"> </w:t>
                  </w:r>
                  <w:r>
                    <w:rPr>
                      <w:color w:val="414042"/>
                    </w:rPr>
                    <w:t>си</w:t>
                  </w:r>
                  <w:r>
                    <w:rPr>
                      <w:color w:val="414042"/>
                      <w:spacing w:val="-6"/>
                    </w:rPr>
                    <w:t xml:space="preserve"> </w:t>
                  </w:r>
                  <w:r>
                    <w:rPr>
                      <w:color w:val="414042"/>
                    </w:rPr>
                    <w:t>ясна</w:t>
                  </w:r>
                  <w:r>
                    <w:rPr>
                      <w:color w:val="414042"/>
                      <w:spacing w:val="-6"/>
                    </w:rPr>
                    <w:t xml:space="preserve"> </w:t>
                  </w:r>
                  <w:r>
                    <w:rPr>
                      <w:color w:val="414042"/>
                    </w:rPr>
                    <w:t>добавена</w:t>
                  </w:r>
                  <w:r>
                    <w:rPr>
                      <w:color w:val="414042"/>
                      <w:spacing w:val="-6"/>
                    </w:rPr>
                    <w:t xml:space="preserve"> </w:t>
                  </w:r>
                  <w:r>
                    <w:rPr>
                      <w:color w:val="414042"/>
                    </w:rPr>
                    <w:t>стойност и бързото им финализиране ще доведе до промяна на</w:t>
                  </w:r>
                  <w:r>
                    <w:rPr>
                      <w:color w:val="414042"/>
                      <w:spacing w:val="-1"/>
                    </w:rPr>
                    <w:t xml:space="preserve"> </w:t>
                  </w:r>
                  <w:r>
                    <w:rPr>
                      <w:color w:val="414042"/>
                    </w:rPr>
                    <w:t>място.</w:t>
                  </w:r>
                </w:p>
              </w:txbxContent>
            </v:textbox>
            <w10:wrap anchorx="page" anchory="page"/>
          </v:shape>
        </w:pict>
      </w:r>
      <w:r>
        <w:rPr>
          <w:noProof/>
        </w:rPr>
        <w:pict>
          <v:shape id="_x0000_s1752" type="#_x0000_t202" style="position:absolute;margin-left:37.05pt;margin-top:257.2pt;width:403.25pt;height:59.2pt;z-index:-251662848;mso-position-horizontal-relative:page;mso-position-vertical-relative:page" filled="f" stroked="f">
            <v:textbox inset="0,0,0,0">
              <w:txbxContent>
                <w:p>
                  <w:pPr>
                    <w:spacing w:before="20"/>
                    <w:ind w:left="20"/>
                    <w:rPr>
                      <w:b/>
                      <w:sz w:val="48"/>
                    </w:rPr>
                  </w:pPr>
                  <w:r>
                    <w:rPr>
                      <w:b/>
                      <w:color w:val="FFFFFF"/>
                      <w:position w:val="-39"/>
                      <w:sz w:val="90"/>
                    </w:rPr>
                    <w:t xml:space="preserve">3 </w:t>
                  </w:r>
                  <w:r>
                    <w:rPr>
                      <w:b/>
                      <w:color w:val="FFFFFF"/>
                      <w:spacing w:val="-4"/>
                      <w:sz w:val="48"/>
                    </w:rPr>
                    <w:t xml:space="preserve">Агенцията </w:t>
                  </w:r>
                  <w:r>
                    <w:rPr>
                      <w:b/>
                      <w:color w:val="FFFFFF"/>
                      <w:sz w:val="48"/>
                    </w:rPr>
                    <w:t>на Европейския</w:t>
                  </w:r>
                  <w:r>
                    <w:rPr>
                      <w:b/>
                      <w:color w:val="FFFFFF"/>
                      <w:spacing w:val="-46"/>
                      <w:sz w:val="48"/>
                    </w:rPr>
                    <w:t xml:space="preserve"> </w:t>
                  </w:r>
                  <w:r>
                    <w:rPr>
                      <w:b/>
                      <w:color w:val="FFFFFF"/>
                      <w:sz w:val="48"/>
                    </w:rPr>
                    <w:t>съюз</w:t>
                  </w:r>
                </w:p>
              </w:txbxContent>
            </v:textbox>
            <w10:wrap anchorx="page" anchory="page"/>
          </v:shape>
        </w:pict>
      </w:r>
      <w:r>
        <w:rPr>
          <w:noProof/>
        </w:rPr>
        <w:pict>
          <v:shape id="_x0000_s1753" type="#_x0000_t202" style="position:absolute;margin-left:74.4pt;margin-top:281.2pt;width:290.85pt;height:32.3pt;z-index:-251661824;mso-position-horizontal-relative:page;mso-position-vertical-relative:page" filled="f" stroked="f">
            <v:textbox inset="0,0,0,0">
              <w:txbxContent>
                <w:p>
                  <w:pPr>
                    <w:spacing w:before="20"/>
                    <w:ind w:left="20"/>
                    <w:rPr>
                      <w:b/>
                      <w:sz w:val="48"/>
                    </w:rPr>
                  </w:pPr>
                  <w:r>
                    <w:rPr>
                      <w:b/>
                      <w:color w:val="FFFFFF"/>
                      <w:sz w:val="48"/>
                    </w:rPr>
                    <w:t xml:space="preserve">в </w:t>
                  </w:r>
                  <w:r>
                    <w:rPr>
                      <w:b/>
                      <w:color w:val="FFFFFF"/>
                      <w:spacing w:val="-4"/>
                      <w:sz w:val="48"/>
                    </w:rPr>
                    <w:t xml:space="preserve">областта </w:t>
                  </w:r>
                  <w:r>
                    <w:rPr>
                      <w:b/>
                      <w:color w:val="FFFFFF"/>
                      <w:sz w:val="48"/>
                    </w:rPr>
                    <w:t>на убежището</w:t>
                  </w:r>
                </w:p>
              </w:txbxContent>
            </v:textbox>
            <w10:wrap anchorx="page" anchory="page"/>
          </v:shape>
        </w:pict>
      </w:r>
      <w:r>
        <w:rPr>
          <w:noProof/>
        </w:rPr>
        <w:pict>
          <v:shape id="_x0000_s1754" type="#_x0000_t202" style="position:absolute;margin-left:498.2pt;margin-top:314.4pt;width:69.7pt;height:12.65pt;z-index:-251660800;mso-position-horizontal-relative:page;mso-position-vertical-relative:page" filled="f" stroked="f">
            <v:textbox inset="0,0,0,0">
              <w:txbxContent>
                <w:p>
                  <w:pPr>
                    <w:spacing w:before="20"/>
                    <w:ind w:left="20"/>
                    <w:rPr>
                      <w:sz w:val="18"/>
                    </w:rPr>
                  </w:pPr>
                  <w:r>
                    <w:rPr>
                      <w:color w:val="BD476B"/>
                      <w:sz w:val="18"/>
                    </w:rPr>
                    <w:t>Декември 2018 г.</w:t>
                  </w:r>
                </w:p>
              </w:txbxContent>
            </v:textbox>
            <w10:wrap anchorx="page" anchory="page"/>
          </v:shape>
        </w:pict>
      </w:r>
      <w:r>
        <w:rPr>
          <w:noProof/>
        </w:rPr>
        <w:pict>
          <v:shape id="_x0000_s1755" type="#_x0000_t202" style="position:absolute;margin-left:90pt;margin-top:331.8pt;width:208.65pt;height:155.8pt;z-index:-251659776;mso-position-horizontal-relative:page;mso-position-vertical-relative:page" filled="f" stroked="f">
            <v:textbox inset="0,0,0,0">
              <w:txbxContent>
                <w:p>
                  <w:pPr>
                    <w:spacing w:before="34" w:line="228" w:lineRule="auto"/>
                    <w:ind w:left="20"/>
                    <w:rPr>
                      <w:b/>
                      <w:sz w:val="30"/>
                    </w:rPr>
                  </w:pPr>
                  <w:r>
                    <w:rPr>
                      <w:b/>
                      <w:color w:val="C64C6B"/>
                      <w:sz w:val="30"/>
                    </w:rPr>
                    <w:t>Значителна добавена стойност</w:t>
                  </w:r>
                </w:p>
                <w:p>
                  <w:pPr>
                    <w:spacing w:before="78" w:line="244" w:lineRule="auto"/>
                    <w:ind w:left="20" w:right="17"/>
                    <w:jc w:val="both"/>
                    <w:rPr>
                      <w:sz w:val="21"/>
                    </w:rPr>
                  </w:pPr>
                  <w:r>
                    <w:rPr>
                      <w:color w:val="414042"/>
                      <w:sz w:val="21"/>
                    </w:rPr>
                    <w:t>Подсилената</w:t>
                  </w:r>
                  <w:r>
                    <w:rPr>
                      <w:color w:val="414042"/>
                      <w:spacing w:val="-36"/>
                      <w:sz w:val="21"/>
                    </w:rPr>
                    <w:t xml:space="preserve"> </w:t>
                  </w:r>
                  <w:r>
                    <w:rPr>
                      <w:color w:val="414042"/>
                      <w:sz w:val="21"/>
                    </w:rPr>
                    <w:t>Агенция</w:t>
                  </w:r>
                  <w:r>
                    <w:rPr>
                      <w:color w:val="414042"/>
                      <w:spacing w:val="-36"/>
                      <w:sz w:val="21"/>
                    </w:rPr>
                    <w:t xml:space="preserve"> </w:t>
                  </w:r>
                  <w:r>
                    <w:rPr>
                      <w:color w:val="414042"/>
                      <w:sz w:val="21"/>
                    </w:rPr>
                    <w:t>в</w:t>
                  </w:r>
                  <w:r>
                    <w:rPr>
                      <w:color w:val="414042"/>
                      <w:spacing w:val="-36"/>
                      <w:sz w:val="21"/>
                    </w:rPr>
                    <w:t xml:space="preserve"> </w:t>
                  </w:r>
                  <w:r>
                    <w:rPr>
                      <w:color w:val="414042"/>
                      <w:sz w:val="21"/>
                    </w:rPr>
                    <w:t>областта</w:t>
                  </w:r>
                  <w:r>
                    <w:rPr>
                      <w:color w:val="414042"/>
                      <w:spacing w:val="-36"/>
                      <w:sz w:val="21"/>
                    </w:rPr>
                    <w:t xml:space="preserve"> </w:t>
                  </w:r>
                  <w:r>
                    <w:rPr>
                      <w:color w:val="414042"/>
                      <w:sz w:val="21"/>
                    </w:rPr>
                    <w:t>на</w:t>
                  </w:r>
                  <w:r>
                    <w:rPr>
                      <w:color w:val="414042"/>
                      <w:spacing w:val="-36"/>
                      <w:sz w:val="21"/>
                    </w:rPr>
                    <w:t xml:space="preserve"> </w:t>
                  </w:r>
                  <w:r>
                    <w:rPr>
                      <w:color w:val="414042"/>
                      <w:sz w:val="21"/>
                    </w:rPr>
                    <w:t xml:space="preserve">убежището ще бъде в състояние да предостави бързо  </w:t>
                  </w:r>
                  <w:r>
                    <w:rPr>
                      <w:color w:val="414042"/>
                      <w:spacing w:val="55"/>
                      <w:sz w:val="21"/>
                    </w:rPr>
                    <w:t xml:space="preserve"> </w:t>
                  </w:r>
                  <w:r>
                    <w:rPr>
                      <w:color w:val="414042"/>
                      <w:sz w:val="21"/>
                    </w:rPr>
                    <w:t>и цялостно обслужване на държавите членки както</w:t>
                  </w:r>
                  <w:r>
                    <w:rPr>
                      <w:color w:val="414042"/>
                      <w:spacing w:val="-10"/>
                      <w:sz w:val="21"/>
                    </w:rPr>
                    <w:t xml:space="preserve"> </w:t>
                  </w:r>
                  <w:r>
                    <w:rPr>
                      <w:color w:val="414042"/>
                      <w:sz w:val="21"/>
                    </w:rPr>
                    <w:t>при</w:t>
                  </w:r>
                  <w:r>
                    <w:rPr>
                      <w:color w:val="414042"/>
                      <w:spacing w:val="-10"/>
                      <w:sz w:val="21"/>
                    </w:rPr>
                    <w:t xml:space="preserve"> </w:t>
                  </w:r>
                  <w:r>
                    <w:rPr>
                      <w:color w:val="414042"/>
                      <w:sz w:val="21"/>
                    </w:rPr>
                    <w:t>нормални</w:t>
                  </w:r>
                  <w:r>
                    <w:rPr>
                      <w:color w:val="414042"/>
                      <w:spacing w:val="-10"/>
                      <w:sz w:val="21"/>
                    </w:rPr>
                    <w:t xml:space="preserve"> </w:t>
                  </w:r>
                  <w:r>
                    <w:rPr>
                      <w:color w:val="414042"/>
                      <w:sz w:val="21"/>
                    </w:rPr>
                    <w:t>условия,</w:t>
                  </w:r>
                  <w:r>
                    <w:rPr>
                      <w:color w:val="414042"/>
                      <w:spacing w:val="-10"/>
                      <w:sz w:val="21"/>
                    </w:rPr>
                    <w:t xml:space="preserve"> </w:t>
                  </w:r>
                  <w:r>
                    <w:rPr>
                      <w:color w:val="414042"/>
                      <w:spacing w:val="-3"/>
                      <w:sz w:val="21"/>
                    </w:rPr>
                    <w:t>така</w:t>
                  </w:r>
                  <w:r>
                    <w:rPr>
                      <w:color w:val="414042"/>
                      <w:spacing w:val="-10"/>
                      <w:sz w:val="21"/>
                    </w:rPr>
                    <w:t xml:space="preserve"> </w:t>
                  </w:r>
                  <w:r>
                    <w:rPr>
                      <w:color w:val="414042"/>
                      <w:sz w:val="21"/>
                    </w:rPr>
                    <w:t>и</w:t>
                  </w:r>
                  <w:r>
                    <w:rPr>
                      <w:color w:val="414042"/>
                      <w:spacing w:val="-10"/>
                      <w:sz w:val="21"/>
                    </w:rPr>
                    <w:t xml:space="preserve"> </w:t>
                  </w:r>
                  <w:r>
                    <w:rPr>
                      <w:color w:val="414042"/>
                      <w:sz w:val="21"/>
                    </w:rPr>
                    <w:t>в</w:t>
                  </w:r>
                  <w:r>
                    <w:rPr>
                      <w:color w:val="414042"/>
                      <w:spacing w:val="-10"/>
                      <w:sz w:val="21"/>
                    </w:rPr>
                    <w:t xml:space="preserve"> </w:t>
                  </w:r>
                  <w:r>
                    <w:rPr>
                      <w:color w:val="414042"/>
                      <w:sz w:val="21"/>
                    </w:rPr>
                    <w:t>периоди на особено силен натиск, включително чрез провеждане,</w:t>
                  </w:r>
                  <w:r>
                    <w:rPr>
                      <w:color w:val="414042"/>
                      <w:spacing w:val="55"/>
                      <w:sz w:val="21"/>
                    </w:rPr>
                    <w:t xml:space="preserve"> </w:t>
                  </w:r>
                  <w:r>
                    <w:rPr>
                      <w:color w:val="414042"/>
                      <w:sz w:val="21"/>
                    </w:rPr>
                    <w:t>при</w:t>
                  </w:r>
                  <w:r>
                    <w:rPr>
                      <w:color w:val="414042"/>
                      <w:spacing w:val="55"/>
                      <w:sz w:val="21"/>
                    </w:rPr>
                    <w:t xml:space="preserve"> </w:t>
                  </w:r>
                  <w:r>
                    <w:rPr>
                      <w:color w:val="414042"/>
                      <w:sz w:val="21"/>
                    </w:rPr>
                    <w:t>поискване,</w:t>
                  </w:r>
                  <w:r>
                    <w:rPr>
                      <w:color w:val="414042"/>
                      <w:spacing w:val="55"/>
                      <w:sz w:val="21"/>
                    </w:rPr>
                    <w:t xml:space="preserve"> </w:t>
                  </w:r>
                  <w:r>
                    <w:rPr>
                      <w:color w:val="414042"/>
                      <w:sz w:val="21"/>
                    </w:rPr>
                    <w:t>на</w:t>
                  </w:r>
                  <w:r>
                    <w:rPr>
                      <w:color w:val="414042"/>
                      <w:spacing w:val="55"/>
                      <w:sz w:val="21"/>
                    </w:rPr>
                    <w:t xml:space="preserve"> </w:t>
                  </w:r>
                  <w:r>
                    <w:rPr>
                      <w:color w:val="414042"/>
                      <w:sz w:val="21"/>
                    </w:rPr>
                    <w:t>цялата административна фаза на процедурата по предоставяне на убежище, като конкретен израз на европейската</w:t>
                  </w:r>
                  <w:r>
                    <w:rPr>
                      <w:color w:val="414042"/>
                      <w:spacing w:val="-3"/>
                      <w:sz w:val="21"/>
                    </w:rPr>
                    <w:t xml:space="preserve"> </w:t>
                  </w:r>
                  <w:r>
                    <w:rPr>
                      <w:color w:val="414042"/>
                      <w:sz w:val="21"/>
                    </w:rPr>
                    <w:t>солидарност.</w:t>
                  </w:r>
                </w:p>
              </w:txbxContent>
            </v:textbox>
            <w10:wrap anchorx="page" anchory="page"/>
          </v:shape>
        </w:pict>
      </w:r>
      <w:r>
        <w:rPr>
          <w:noProof/>
        </w:rPr>
        <w:pict>
          <v:shape id="_x0000_s1756" type="#_x0000_t202" style="position:absolute;margin-left:382.6pt;margin-top:331.8pt;width:185.3pt;height:100pt;z-index:-251658752;mso-position-horizontal-relative:page;mso-position-vertical-relative:page" filled="f" stroked="f">
            <v:textbox inset="0,0,0,0">
              <w:txbxContent>
                <w:p>
                  <w:pPr>
                    <w:spacing w:before="20"/>
                    <w:ind w:left="20"/>
                    <w:rPr>
                      <w:b/>
                      <w:sz w:val="30"/>
                    </w:rPr>
                  </w:pPr>
                  <w:r>
                    <w:rPr>
                      <w:b/>
                      <w:color w:val="C64C6B"/>
                      <w:sz w:val="30"/>
                    </w:rPr>
                    <w:t>Готовност за приемане</w:t>
                  </w:r>
                </w:p>
                <w:p>
                  <w:pPr>
                    <w:spacing w:before="73" w:line="244" w:lineRule="auto"/>
                    <w:ind w:left="20" w:right="17"/>
                    <w:jc w:val="both"/>
                    <w:rPr>
                      <w:sz w:val="21"/>
                    </w:rPr>
                  </w:pPr>
                  <w:r>
                    <w:rPr>
                      <w:color w:val="414042"/>
                      <w:sz w:val="21"/>
                    </w:rPr>
                    <w:t>Политическо споразумение, постигнато относно първоначалното предложение на Комисията от 2016 г. Нови целеви</w:t>
                  </w:r>
                  <w:r>
                    <w:rPr>
                      <w:color w:val="414042"/>
                      <w:spacing w:val="55"/>
                      <w:sz w:val="21"/>
                    </w:rPr>
                    <w:t xml:space="preserve"> </w:t>
                  </w:r>
                  <w:r>
                    <w:rPr>
                      <w:color w:val="414042"/>
                      <w:sz w:val="21"/>
                    </w:rPr>
                    <w:t>изменения, предложени от Комисията през</w:t>
                  </w:r>
                  <w:r>
                    <w:rPr>
                      <w:color w:val="414042"/>
                      <w:spacing w:val="55"/>
                      <w:sz w:val="21"/>
                    </w:rPr>
                    <w:t xml:space="preserve"> </w:t>
                  </w:r>
                  <w:r>
                    <w:rPr>
                      <w:color w:val="414042"/>
                      <w:sz w:val="21"/>
                    </w:rPr>
                    <w:t>септември</w:t>
                  </w:r>
                  <w:r>
                    <w:rPr>
                      <w:color w:val="414042"/>
                      <w:spacing w:val="55"/>
                      <w:sz w:val="21"/>
                    </w:rPr>
                    <w:t xml:space="preserve"> </w:t>
                  </w:r>
                  <w:r>
                    <w:rPr>
                      <w:color w:val="414042"/>
                      <w:sz w:val="21"/>
                    </w:rPr>
                    <w:t>2018</w:t>
                  </w:r>
                  <w:r>
                    <w:rPr>
                      <w:color w:val="414042"/>
                      <w:spacing w:val="55"/>
                      <w:sz w:val="21"/>
                    </w:rPr>
                    <w:t xml:space="preserve"> </w:t>
                  </w:r>
                  <w:r>
                    <w:rPr>
                      <w:color w:val="414042"/>
                      <w:sz w:val="21"/>
                    </w:rPr>
                    <w:t>г.</w:t>
                  </w:r>
                  <w:r>
                    <w:rPr>
                      <w:color w:val="414042"/>
                      <w:spacing w:val="55"/>
                      <w:sz w:val="21"/>
                    </w:rPr>
                    <w:t xml:space="preserve"> </w:t>
                  </w:r>
                  <w:r>
                    <w:rPr>
                      <w:color w:val="414042"/>
                      <w:sz w:val="21"/>
                    </w:rPr>
                    <w:t>Възможно</w:t>
                  </w:r>
                  <w:r>
                    <w:rPr>
                      <w:color w:val="414042"/>
                      <w:spacing w:val="55"/>
                      <w:sz w:val="21"/>
                    </w:rPr>
                    <w:t xml:space="preserve"> </w:t>
                  </w:r>
                  <w:r>
                    <w:rPr>
                      <w:color w:val="414042"/>
                      <w:sz w:val="21"/>
                    </w:rPr>
                    <w:t>приемане в началото на 2019 г.</w:t>
                  </w:r>
                </w:p>
              </w:txbxContent>
            </v:textbox>
            <w10:wrap anchorx="page" anchory="page"/>
          </v:shape>
        </w:pict>
      </w:r>
      <w:r>
        <w:rPr>
          <w:noProof/>
        </w:rPr>
        <w:pict>
          <v:shape id="_x0000_s1757" type="#_x0000_t202" style="position:absolute;margin-left:314.05pt;margin-top:364.5pt;width:25.85pt;height:14.65pt;z-index:-251657728;mso-position-horizontal-relative:page;mso-position-vertical-relative:page" filled="f" stroked="f">
            <v:textbox inset="0,0,0,0">
              <w:txbxContent>
                <w:p>
                  <w:pPr>
                    <w:spacing w:before="20"/>
                    <w:ind w:left="20"/>
                    <w:rPr>
                      <w:b/>
                      <w:sz w:val="20"/>
                    </w:rPr>
                  </w:pPr>
                  <w:r>
                    <w:rPr>
                      <w:b/>
                      <w:color w:val="C64C6B"/>
                      <w:sz w:val="20"/>
                    </w:rPr>
                    <w:t>2019</w:t>
                  </w:r>
                </w:p>
              </w:txbxContent>
            </v:textbox>
            <w10:wrap anchorx="page" anchory="page"/>
          </v:shape>
        </w:pict>
      </w:r>
      <w:r>
        <w:rPr>
          <w:noProof/>
        </w:rPr>
        <w:pict>
          <v:shape id="_x0000_s1758" type="#_x0000_t202" style="position:absolute;margin-left:41.7pt;margin-top:504.7pt;width:422.45pt;height:17.15pt;z-index:-251656704;mso-position-horizontal-relative:page;mso-position-vertical-relative:page" filled="f" stroked="f">
            <v:textbox inset="0,0,0,0">
              <w:txbxContent>
                <w:p>
                  <w:pPr>
                    <w:spacing w:before="20"/>
                    <w:ind w:left="20"/>
                    <w:rPr>
                      <w:b/>
                      <w:sz w:val="24"/>
                    </w:rPr>
                  </w:pPr>
                  <w:r>
                    <w:rPr>
                      <w:b/>
                      <w:color w:val="414042"/>
                      <w:sz w:val="24"/>
                    </w:rPr>
                    <w:t>ПОДСИЛЕНАТА АГЕНЦИЯ НА ЕС В ОБЛАСТТА НА УБЕЖИЩЕТО ЩЕ</w:t>
                  </w:r>
                  <w:r>
                    <w:rPr>
                      <w:b/>
                      <w:color w:val="414042"/>
                      <w:spacing w:val="-33"/>
                      <w:sz w:val="24"/>
                    </w:rPr>
                    <w:t xml:space="preserve"> </w:t>
                  </w:r>
                  <w:r>
                    <w:rPr>
                      <w:b/>
                      <w:color w:val="414042"/>
                      <w:sz w:val="24"/>
                    </w:rPr>
                    <w:t>ОСИГУРИ:</w:t>
                  </w:r>
                </w:p>
              </w:txbxContent>
            </v:textbox>
            <w10:wrap anchorx="page" anchory="page"/>
          </v:shape>
        </w:pict>
      </w:r>
      <w:r>
        <w:rPr>
          <w:noProof/>
        </w:rPr>
        <w:pict>
          <v:shape id="_x0000_s1759" type="#_x0000_t202" style="position:absolute;margin-left:41.5pt;margin-top:539.1pt;width:163.55pt;height:210.65pt;z-index:-251655680;mso-position-horizontal-relative:page;mso-position-vertical-relative:page" filled="f" stroked="f">
            <v:textbox inset="0,0,0,0">
              <w:txbxContent>
                <w:p>
                  <w:pPr>
                    <w:spacing w:before="29" w:line="228" w:lineRule="auto"/>
                    <w:ind w:left="633" w:right="461"/>
                    <w:rPr>
                      <w:b/>
                      <w:sz w:val="20"/>
                    </w:rPr>
                  </w:pPr>
                  <w:r>
                    <w:rPr>
                      <w:b/>
                      <w:color w:val="BD476B"/>
                      <w:sz w:val="20"/>
                    </w:rPr>
                    <w:t>Пълна оперативна подкрепа в областта на процедурите по предоставяне на</w:t>
                  </w:r>
                </w:p>
                <w:p>
                  <w:pPr>
                    <w:spacing w:before="1" w:line="228" w:lineRule="auto"/>
                    <w:ind w:left="633"/>
                    <w:rPr>
                      <w:b/>
                      <w:sz w:val="20"/>
                    </w:rPr>
                  </w:pPr>
                  <w:r>
                    <w:rPr>
                      <w:b/>
                      <w:color w:val="BD476B"/>
                      <w:sz w:val="20"/>
                    </w:rPr>
                    <w:t>убежище винаги, когато това е необходимо</w:t>
                  </w:r>
                </w:p>
                <w:p>
                  <w:pPr>
                    <w:pStyle w:val="BodyText"/>
                    <w:spacing w:before="87" w:line="244" w:lineRule="auto"/>
                    <w:ind w:right="17"/>
                    <w:jc w:val="both"/>
                  </w:pPr>
                  <w:r>
                    <w:rPr>
                      <w:color w:val="414042"/>
                    </w:rPr>
                    <w:t>Агенцията и нейните екипи за подкрепа в областта на убежището ще</w:t>
                  </w:r>
                  <w:r>
                    <w:rPr>
                      <w:color w:val="414042"/>
                      <w:spacing w:val="-16"/>
                    </w:rPr>
                    <w:t xml:space="preserve"> </w:t>
                  </w:r>
                  <w:r>
                    <w:rPr>
                      <w:color w:val="414042"/>
                    </w:rPr>
                    <w:t>могат</w:t>
                  </w:r>
                  <w:r>
                    <w:rPr>
                      <w:color w:val="414042"/>
                      <w:spacing w:val="-16"/>
                    </w:rPr>
                    <w:t xml:space="preserve"> </w:t>
                  </w:r>
                  <w:r>
                    <w:rPr>
                      <w:color w:val="414042"/>
                    </w:rPr>
                    <w:t>да</w:t>
                  </w:r>
                  <w:r>
                    <w:rPr>
                      <w:color w:val="414042"/>
                      <w:spacing w:val="-16"/>
                    </w:rPr>
                    <w:t xml:space="preserve"> </w:t>
                  </w:r>
                  <w:r>
                    <w:rPr>
                      <w:color w:val="414042"/>
                    </w:rPr>
                    <w:t>предоставят</w:t>
                  </w:r>
                  <w:r>
                    <w:rPr>
                      <w:color w:val="414042"/>
                      <w:spacing w:val="-16"/>
                    </w:rPr>
                    <w:t xml:space="preserve"> </w:t>
                  </w:r>
                  <w:r>
                    <w:rPr>
                      <w:color w:val="414042"/>
                    </w:rPr>
                    <w:t>пълен</w:t>
                  </w:r>
                  <w:r>
                    <w:rPr>
                      <w:color w:val="414042"/>
                      <w:spacing w:val="-16"/>
                    </w:rPr>
                    <w:t xml:space="preserve"> </w:t>
                  </w:r>
                  <w:r>
                    <w:rPr>
                      <w:color w:val="414042"/>
                    </w:rPr>
                    <w:t>набор от дейности за подпомагане, в т.ч. провеждане, по искане на държава членка, на цялата административна фаза</w:t>
                  </w:r>
                  <w:r>
                    <w:rPr>
                      <w:color w:val="414042"/>
                      <w:spacing w:val="-23"/>
                    </w:rPr>
                    <w:t xml:space="preserve"> </w:t>
                  </w:r>
                  <w:r>
                    <w:rPr>
                      <w:color w:val="414042"/>
                    </w:rPr>
                    <w:t>на</w:t>
                  </w:r>
                  <w:r>
                    <w:rPr>
                      <w:color w:val="414042"/>
                      <w:spacing w:val="-23"/>
                    </w:rPr>
                    <w:t xml:space="preserve"> </w:t>
                  </w:r>
                  <w:r>
                    <w:rPr>
                      <w:color w:val="414042"/>
                    </w:rPr>
                    <w:t>процедурата</w:t>
                  </w:r>
                  <w:r>
                    <w:rPr>
                      <w:color w:val="414042"/>
                      <w:spacing w:val="-23"/>
                    </w:rPr>
                    <w:t xml:space="preserve"> </w:t>
                  </w:r>
                  <w:r>
                    <w:rPr>
                      <w:color w:val="414042"/>
                    </w:rPr>
                    <w:t>по</w:t>
                  </w:r>
                  <w:r>
                    <w:rPr>
                      <w:color w:val="414042"/>
                      <w:spacing w:val="-23"/>
                    </w:rPr>
                    <w:t xml:space="preserve"> </w:t>
                  </w:r>
                  <w:r>
                    <w:rPr>
                      <w:color w:val="414042"/>
                    </w:rPr>
                    <w:t>предоставяне на убежище, както и да предоставят помощ при обжалване, при пълно зачитане на независимостта на съдебната</w:t>
                  </w:r>
                  <w:r>
                    <w:rPr>
                      <w:color w:val="414042"/>
                      <w:spacing w:val="-1"/>
                    </w:rPr>
                    <w:t xml:space="preserve"> </w:t>
                  </w:r>
                  <w:r>
                    <w:rPr>
                      <w:color w:val="414042"/>
                    </w:rPr>
                    <w:t>система.</w:t>
                  </w:r>
                </w:p>
              </w:txbxContent>
            </v:textbox>
            <w10:wrap anchorx="page" anchory="page"/>
          </v:shape>
        </w:pict>
      </w:r>
      <w:r>
        <w:rPr>
          <w:noProof/>
        </w:rPr>
        <w:pict>
          <v:shape id="_x0000_s1760" type="#_x0000_t202" style="position:absolute;margin-left:246.55pt;margin-top:539.1pt;width:119.5pt;height:62.65pt;z-index:-251654656;mso-position-horizontal-relative:page;mso-position-vertical-relative:page" filled="f" stroked="f">
            <v:textbox inset="0,0,0,0">
              <w:txbxContent>
                <w:p>
                  <w:pPr>
                    <w:spacing w:before="29" w:line="228" w:lineRule="auto"/>
                    <w:ind w:left="20" w:right="95"/>
                    <w:rPr>
                      <w:b/>
                      <w:sz w:val="20"/>
                    </w:rPr>
                  </w:pPr>
                  <w:r>
                    <w:rPr>
                      <w:b/>
                      <w:color w:val="BD476B"/>
                      <w:sz w:val="20"/>
                    </w:rPr>
                    <w:t>По-голямо сближаване в целия ЕС при</w:t>
                  </w:r>
                </w:p>
                <w:p>
                  <w:pPr>
                    <w:spacing w:line="228" w:lineRule="auto"/>
                    <w:ind w:left="20" w:right="-7"/>
                    <w:rPr>
                      <w:b/>
                      <w:sz w:val="20"/>
                    </w:rPr>
                  </w:pPr>
                  <w:r>
                    <w:rPr>
                      <w:b/>
                      <w:color w:val="BD476B"/>
                      <w:sz w:val="20"/>
                    </w:rPr>
                    <w:t>оценяването на нуждите от закрила и на условията на приемане:</w:t>
                  </w:r>
                </w:p>
              </w:txbxContent>
            </v:textbox>
            <w10:wrap anchorx="page" anchory="page"/>
          </v:shape>
        </w:pict>
      </w:r>
      <w:r>
        <w:rPr>
          <w:noProof/>
        </w:rPr>
        <w:pict>
          <v:shape id="_x0000_s1761" type="#_x0000_t202" style="position:absolute;margin-left:420.85pt;margin-top:539.1pt;width:60.5pt;height:14.65pt;z-index:-251653632;mso-position-horizontal-relative:page;mso-position-vertical-relative:page" filled="f" stroked="f">
            <v:textbox inset="0,0,0,0">
              <w:txbxContent>
                <w:p>
                  <w:pPr>
                    <w:spacing w:before="20"/>
                    <w:ind w:left="20"/>
                    <w:rPr>
                      <w:b/>
                      <w:sz w:val="20"/>
                    </w:rPr>
                  </w:pPr>
                  <w:r>
                    <w:rPr>
                      <w:b/>
                      <w:color w:val="BD476B"/>
                      <w:sz w:val="20"/>
                    </w:rPr>
                    <w:t>Мониторинг:</w:t>
                  </w:r>
                </w:p>
              </w:txbxContent>
            </v:textbox>
            <w10:wrap anchorx="page" anchory="page"/>
          </v:shape>
        </w:pict>
      </w:r>
      <w:r>
        <w:rPr>
          <w:noProof/>
        </w:rPr>
        <w:pict>
          <v:shape id="_x0000_s1762" type="#_x0000_t202" style="position:absolute;margin-left:215.85pt;margin-top:615.95pt;width:163.55pt;height:49.8pt;z-index:-251652608;mso-position-horizontal-relative:page;mso-position-vertical-relative:page" filled="f" stroked="f">
            <v:textbox inset="0,0,0,0">
              <w:txbxContent>
                <w:p>
                  <w:pPr>
                    <w:pStyle w:val="BodyText"/>
                    <w:spacing w:line="244" w:lineRule="auto"/>
                    <w:ind w:right="17"/>
                    <w:jc w:val="both"/>
                  </w:pPr>
                  <w:r>
                    <w:rPr>
                      <w:color w:val="414042"/>
                    </w:rPr>
                    <w:t xml:space="preserve">В допълнение към насоките,  които </w:t>
                  </w:r>
                  <w:r>
                    <w:rPr>
                      <w:color w:val="414042"/>
                      <w:spacing w:val="-4"/>
                    </w:rPr>
                    <w:t xml:space="preserve">тя </w:t>
                  </w:r>
                  <w:r>
                    <w:rPr>
                      <w:color w:val="414042"/>
                    </w:rPr>
                    <w:t>вече предоставя, подсилената Агенция ще разработва насоки, оперативни стандарти,</w:t>
                  </w:r>
                  <w:r>
                    <w:rPr>
                      <w:color w:val="414042"/>
                      <w:spacing w:val="25"/>
                    </w:rPr>
                    <w:t xml:space="preserve"> </w:t>
                  </w:r>
                  <w:r>
                    <w:rPr>
                      <w:color w:val="414042"/>
                    </w:rPr>
                    <w:t>показатели</w:t>
                  </w:r>
                </w:p>
              </w:txbxContent>
            </v:textbox>
            <w10:wrap anchorx="page" anchory="page"/>
          </v:shape>
        </w:pict>
      </w:r>
      <w:r>
        <w:rPr>
          <w:noProof/>
        </w:rPr>
        <w:pict>
          <v:shape id="_x0000_s1763" type="#_x0000_t202" style="position:absolute;margin-left:390.2pt;margin-top:615.95pt;width:45.75pt;height:13.8pt;z-index:-251651584;mso-position-horizontal-relative:page;mso-position-vertical-relative:page" filled="f" stroked="f">
            <v:textbox inset="0,0,0,0">
              <w:txbxContent>
                <w:p>
                  <w:pPr>
                    <w:pStyle w:val="BodyText"/>
                  </w:pPr>
                  <w:r>
                    <w:rPr>
                      <w:color w:val="414042"/>
                    </w:rPr>
                    <w:t>Агенцията</w:t>
                  </w:r>
                </w:p>
              </w:txbxContent>
            </v:textbox>
            <w10:wrap anchorx="page" anchory="page"/>
          </v:shape>
        </w:pict>
      </w:r>
      <w:r>
        <w:rPr>
          <w:noProof/>
        </w:rPr>
        <w:pict>
          <v:shape id="_x0000_s1764" type="#_x0000_t202" style="position:absolute;margin-left:448pt;margin-top:615.95pt;width:69.65pt;height:13.8pt;z-index:-251650560;mso-position-horizontal-relative:page;mso-position-vertical-relative:page" filled="f" stroked="f">
            <v:textbox inset="0,0,0,0">
              <w:txbxContent>
                <w:p>
                  <w:pPr>
                    <w:pStyle w:val="BodyText"/>
                    <w:tabs>
                      <w:tab w:val="left" w:pos="540"/>
                    </w:tabs>
                  </w:pPr>
                  <w:r>
                    <w:rPr>
                      <w:color w:val="414042"/>
                    </w:rPr>
                    <w:t>ще</w:t>
                  </w:r>
                  <w:r>
                    <w:rPr>
                      <w:color w:val="414042"/>
                    </w:rPr>
                    <w:tab/>
                    <w:t>извършва</w:t>
                  </w:r>
                </w:p>
              </w:txbxContent>
            </v:textbox>
            <w10:wrap anchorx="page" anchory="page"/>
          </v:shape>
        </w:pict>
      </w:r>
      <w:r>
        <w:rPr>
          <w:noProof/>
        </w:rPr>
        <w:pict>
          <v:shape id="_x0000_s1765" type="#_x0000_t202" style="position:absolute;margin-left:529.75pt;margin-top:615.95pt;width:24pt;height:13.8pt;z-index:-251649536;mso-position-horizontal-relative:page;mso-position-vertical-relative:page" filled="f" stroked="f">
            <v:textbox inset="0,0,0,0">
              <w:txbxContent>
                <w:p>
                  <w:pPr>
                    <w:pStyle w:val="BodyText"/>
                  </w:pPr>
                  <w:r>
                    <w:rPr>
                      <w:color w:val="414042"/>
                    </w:rPr>
                    <w:t>също</w:t>
                  </w:r>
                </w:p>
              </w:txbxContent>
            </v:textbox>
            <w10:wrap anchorx="page" anchory="page"/>
          </v:shape>
        </w:pict>
      </w:r>
      <w:r>
        <w:rPr>
          <w:noProof/>
        </w:rPr>
        <w:pict>
          <v:shape id="_x0000_s1766" type="#_x0000_t202" style="position:absolute;margin-left:390.2pt;margin-top:627.95pt;width:163.55pt;height:13.8pt;z-index:-251648512;mso-position-horizontal-relative:page;mso-position-vertical-relative:page" filled="f" stroked="f">
            <v:textbox inset="0,0,0,0">
              <w:txbxContent>
                <w:p>
                  <w:pPr>
                    <w:pStyle w:val="BodyText"/>
                  </w:pPr>
                  <w:r>
                    <w:rPr>
                      <w:color w:val="414042"/>
                    </w:rPr>
                    <w:t>така мониторинг на оперативното</w:t>
                  </w:r>
                </w:p>
              </w:txbxContent>
            </v:textbox>
            <w10:wrap anchorx="page" anchory="page"/>
          </v:shape>
        </w:pict>
      </w:r>
      <w:r>
        <w:rPr>
          <w:noProof/>
        </w:rPr>
        <w:pict>
          <v:shape id="_x0000_s1767" type="#_x0000_t202" style="position:absolute;margin-left:390.2pt;margin-top:639.95pt;width:163.55pt;height:85.8pt;z-index:-251647488;mso-position-horizontal-relative:page;mso-position-vertical-relative:page" filled="f" stroked="f">
            <v:textbox inset="0,0,0,0">
              <w:txbxContent>
                <w:p>
                  <w:pPr>
                    <w:pStyle w:val="BodyText"/>
                    <w:spacing w:line="244" w:lineRule="auto"/>
                    <w:ind w:right="17"/>
                    <w:jc w:val="both"/>
                  </w:pPr>
                  <w:r>
                    <w:rPr>
                      <w:color w:val="414042"/>
                    </w:rPr>
                    <w:t>и техническото прилагане на общата европейска система за убежище, за да спомогне  за  предотвратяване  на  евентуални  пропуски  и  бързо да  предостави  подкрепа,   когато   е необходимо и бъде поискано от държава</w:t>
                  </w:r>
                  <w:r>
                    <w:rPr>
                      <w:color w:val="414042"/>
                      <w:spacing w:val="-1"/>
                    </w:rPr>
                    <w:t xml:space="preserve"> </w:t>
                  </w:r>
                  <w:r>
                    <w:rPr>
                      <w:color w:val="414042"/>
                    </w:rPr>
                    <w:t>членка.</w:t>
                  </w:r>
                </w:p>
              </w:txbxContent>
            </v:textbox>
            <w10:wrap anchorx="page" anchory="page"/>
          </v:shape>
        </w:pict>
      </w:r>
      <w:r>
        <w:rPr>
          <w:noProof/>
        </w:rPr>
        <w:pict>
          <v:shape id="_x0000_s1768" type="#_x0000_t202" style="position:absolute;margin-left:215.85pt;margin-top:663.95pt;width:7.15pt;height:13.8pt;z-index:-251646464;mso-position-horizontal-relative:page;mso-position-vertical-relative:page" filled="f" stroked="f">
            <v:textbox inset="0,0,0,0">
              <w:txbxContent>
                <w:p>
                  <w:pPr>
                    <w:pStyle w:val="BodyText"/>
                  </w:pPr>
                  <w:r>
                    <w:rPr>
                      <w:color w:val="414042"/>
                    </w:rPr>
                    <w:t>и</w:t>
                  </w:r>
                </w:p>
              </w:txbxContent>
            </v:textbox>
            <w10:wrap anchorx="page" anchory="page"/>
          </v:shape>
        </w:pict>
      </w:r>
      <w:r>
        <w:rPr>
          <w:noProof/>
        </w:rPr>
        <w:pict>
          <v:shape id="_x0000_s1769" type="#_x0000_t202" style="position:absolute;margin-left:233.95pt;margin-top:663.95pt;width:46.95pt;height:13.8pt;z-index:-251645440;mso-position-horizontal-relative:page;mso-position-vertical-relative:page" filled="f" stroked="f">
            <v:textbox inset="0,0,0,0">
              <w:txbxContent>
                <w:p>
                  <w:pPr>
                    <w:pStyle w:val="BodyText"/>
                  </w:pPr>
                  <w:r>
                    <w:rPr>
                      <w:color w:val="414042"/>
                    </w:rPr>
                    <w:t>най-добри</w:t>
                  </w:r>
                </w:p>
              </w:txbxContent>
            </v:textbox>
            <w10:wrap anchorx="page" anchory="page"/>
          </v:shape>
        </w:pict>
      </w:r>
      <w:r>
        <w:rPr>
          <w:noProof/>
        </w:rPr>
        <w:pict>
          <v:shape id="_x0000_s1770" type="#_x0000_t202" style="position:absolute;margin-left:291.8pt;margin-top:663.95pt;width:87.6pt;height:13.8pt;z-index:-251644416;mso-position-horizontal-relative:page;mso-position-vertical-relative:page" filled="f" stroked="f">
            <v:textbox inset="0,0,0,0">
              <w:txbxContent>
                <w:p>
                  <w:pPr>
                    <w:pStyle w:val="BodyText"/>
                    <w:tabs>
                      <w:tab w:val="left" w:pos="1055"/>
                    </w:tabs>
                  </w:pPr>
                  <w:r>
                    <w:rPr>
                      <w:color w:val="414042"/>
                    </w:rPr>
                    <w:t>практики</w:t>
                  </w:r>
                  <w:r>
                    <w:rPr>
                      <w:color w:val="414042"/>
                    </w:rPr>
                    <w:tab/>
                    <w:t>относно</w:t>
                  </w:r>
                </w:p>
              </w:txbxContent>
            </v:textbox>
            <w10:wrap anchorx="page" anchory="page"/>
          </v:shape>
        </w:pict>
      </w:r>
      <w:r>
        <w:rPr>
          <w:noProof/>
        </w:rPr>
        <w:pict>
          <v:shape id="_x0000_s1771" type="#_x0000_t202" style="position:absolute;margin-left:215.85pt;margin-top:675.95pt;width:163.55pt;height:13.8pt;z-index:-251643392;mso-position-horizontal-relative:page;mso-position-vertical-relative:page" filled="f" stroked="f">
            <v:textbox inset="0,0,0,0">
              <w:txbxContent>
                <w:p>
                  <w:pPr>
                    <w:pStyle w:val="BodyText"/>
                  </w:pPr>
                  <w:r>
                    <w:rPr>
                      <w:color w:val="414042"/>
                    </w:rPr>
                    <w:t>ситуацията в страните на произход,</w:t>
                  </w:r>
                </w:p>
              </w:txbxContent>
            </v:textbox>
            <w10:wrap anchorx="page" anchory="page"/>
          </v:shape>
        </w:pict>
      </w:r>
      <w:r>
        <w:rPr>
          <w:noProof/>
        </w:rPr>
        <w:pict>
          <v:shape id="_x0000_s1772" type="#_x0000_t202" style="position:absolute;margin-left:215.85pt;margin-top:687.95pt;width:163.55pt;height:61.8pt;z-index:-251642368;mso-position-horizontal-relative:page;mso-position-vertical-relative:page" filled="f" stroked="f">
            <v:textbox inset="0,0,0,0">
              <w:txbxContent>
                <w:p>
                  <w:pPr>
                    <w:pStyle w:val="BodyText"/>
                    <w:spacing w:line="244" w:lineRule="auto"/>
                    <w:ind w:right="17"/>
                    <w:jc w:val="both"/>
                  </w:pPr>
                  <w:r>
                    <w:rPr>
                      <w:color w:val="414042"/>
                    </w:rPr>
                    <w:t>както и относно условията за приемане. Ще предоставя  обучение и ще помага на държавите</w:t>
                  </w:r>
                  <w:r>
                    <w:rPr>
                      <w:color w:val="414042"/>
                      <w:spacing w:val="42"/>
                    </w:rPr>
                    <w:t xml:space="preserve"> </w:t>
                  </w:r>
                  <w:r>
                    <w:rPr>
                      <w:color w:val="414042"/>
                    </w:rPr>
                    <w:t>членки да изготвят планове за действие при извънредни</w:t>
                  </w:r>
                  <w:r>
                    <w:rPr>
                      <w:color w:val="414042"/>
                      <w:spacing w:val="-1"/>
                    </w:rPr>
                    <w:t xml:space="preserve"> </w:t>
                  </w:r>
                  <w:r>
                    <w:rPr>
                      <w:color w:val="414042"/>
                    </w:rPr>
                    <w:t>ситуации.</w:t>
                  </w:r>
                </w:p>
              </w:txbxContent>
            </v:textbox>
            <w10:wrap anchorx="page" anchory="page"/>
          </v:shape>
        </w:pict>
      </w:r>
      <w:r>
        <w:rPr>
          <w:noProof/>
        </w:rPr>
        <w:pict>
          <v:shape id="_x0000_s1774" type="#_x0000_t202" style="position:absolute;margin-left:0;margin-top:106.75pt;width:595.3pt;height:148.4pt;z-index:-251640320;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1775" type="#_x0000_t202" style="position:absolute;margin-left:0;margin-top:255.1pt;width:28.35pt;height:20.6pt;z-index:-251639296;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1776" type="#_x0000_t202" style="position:absolute;margin-left:28.35pt;margin-top:255.1pt;width:538.6pt;height:20.6pt;z-index:-251638272;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1777" type="#_x0000_t202" style="position:absolute;margin-left:566.95pt;margin-top:255.1pt;width:28.35pt;height:20.6pt;z-index:-251637248;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1778" type="#_x0000_t202" style="position:absolute;margin-left:0;margin-top:275.65pt;width:28.35pt;height:36.15pt;z-index:-251636224;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1779" type="#_x0000_t202" style="position:absolute;margin-left:28.35pt;margin-top:275.65pt;width:538.6pt;height:36.15pt;z-index:-251635200;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1780" type="#_x0000_t202" style="position:absolute;margin-left:566.95pt;margin-top:275.65pt;width:28.35pt;height:36.15pt;z-index:-251634176;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1781" type="#_x0000_t202" style="position:absolute;margin-left:346pt;margin-top:94.35pt;width:51.3pt;height:12pt;z-index:-251633152;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1782" type="#_x0000_t202" style="position:absolute;margin-left:42.5pt;margin-top:180.25pt;width:510.25pt;height:12pt;z-index:-251632128;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1783" type="#_x0000_t202" style="position:absolute;margin-left:28.35pt;margin-top:482.4pt;width:538.6pt;height:12pt;z-index:-251631104;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1784" type="#_x0000_t202" style="position:absolute;margin-left:42.5pt;margin-top:750.7pt;width:161.6pt;height:12pt;z-index:-251630080;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1785" type="#_x0000_t202" style="position:absolute;margin-left:216.85pt;margin-top:750.7pt;width:161.6pt;height:12pt;z-index:-251629056;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1786" type="#_x0000_t202" style="position:absolute;margin-left:391.2pt;margin-top:750.7pt;width:161.6pt;height:12pt;z-index:-251628032;mso-position-horizontal-relative:page;mso-position-vertical-relative:page" filled="f" stroked="f">
            <v:textbox inset="0,0,0,0">
              <w:txbxContent>
                <w:p>
                  <w:pPr>
                    <w:pStyle w:val="BodyText"/>
                    <w:rPr>
                      <w:rFonts w:ascii="Times New Roman"/>
                      <w:sz w:val="17"/>
                    </w:rPr>
                  </w:pPr>
                </w:p>
              </w:txbxContent>
            </v:textbox>
            <w10:wrap anchorx="page" anchory="page"/>
          </v:shape>
        </w:pict>
      </w:r>
    </w:p>
    <w:p>
      <w:pPr>
        <w:rPr>
          <w:noProof/>
          <w:sz w:val="2"/>
          <w:szCs w:val="2"/>
        </w:rPr>
        <w:sectPr>
          <w:headerReference w:type="even" r:id="rId46"/>
          <w:headerReference w:type="default" r:id="rId47"/>
          <w:footerReference w:type="even" r:id="rId48"/>
          <w:footerReference w:type="default" r:id="rId49"/>
          <w:headerReference w:type="first" r:id="rId50"/>
          <w:footerReference w:type="first" r:id="rId51"/>
          <w:pgSz w:w="11910" w:h="16840"/>
          <w:pgMar w:top="420" w:right="440" w:bottom="0" w:left="640" w:header="720" w:footer="720" w:gutter="0"/>
          <w:cols w:space="720"/>
        </w:sectPr>
      </w:pPr>
    </w:p>
    <w:p>
      <w:pPr>
        <w:rPr>
          <w:noProof/>
          <w:sz w:val="2"/>
          <w:szCs w:val="2"/>
        </w:rPr>
      </w:pPr>
      <w:r>
        <w:rPr>
          <w:noProof/>
        </w:rPr>
        <w:pict>
          <v:group id="_x0000_s1787" style="position:absolute;margin-left:-.5pt;margin-top:0;width:596.3pt;height:435.3pt;z-index:-251627008;mso-position-horizontal-relative:page;mso-position-vertical-relative:page" coordorigin="-10" coordsize="11926,8706">
            <v:rect id="_x0000_s1788" style="position:absolute;top:2134;width:11906;height:3119" fillcolor="#acd9af" stroked="f"/>
            <v:shape id="_x0000_s1789" style="position:absolute;left:2040;top:2134;width:429;height:488" coordorigin="2040,2135" coordsize="429,488" path="m2469,2135r-401,487l2040,2135e" filled="f" strokecolor="white" strokeweight="1pt">
              <v:path arrowok="t"/>
            </v:shape>
            <v:shape id="_x0000_s1790" style="position:absolute;left:161;top:2134;width:649;height:1247" coordorigin="162,2135" coordsize="649,1247" path="m810,2135l639,3381,162,2135e" filled="f" strokecolor="white" strokeweight="1pt">
              <v:path arrowok="t"/>
            </v:shape>
            <v:shape id="_x0000_s1791" style="position:absolute;left:639;top:2134;width:804;height:1247" coordorigin="639,2134" coordsize="804,1247" path="m1442,2134l639,3381,810,2134e" filled="f" strokecolor="white" strokeweight="1pt">
              <v:path arrowok="t"/>
            </v:shape>
            <v:shape id="_x0000_s1792" style="position:absolute;top:2134;width:640;height:2132" coordorigin=",2135" coordsize="640,2132" path="m162,2135l639,3381,,4266e" filled="f" strokecolor="white" strokeweight="1pt">
              <v:path arrowok="t"/>
            </v:shape>
            <v:shape id="_x0000_s1793" style="position:absolute;top:15591;width:1024;height:1247" coordorigin=",15591" coordsize="1024,1247" o:spt="100" adj="0,,0" path="m639,3381l1442,2135t221,l1297,3082,639,3381e" filled="f" strokecolor="white" strokeweight="1pt">
              <v:stroke joinstyle="round"/>
              <v:formulas/>
              <v:path arrowok="t" o:connecttype="segments"/>
            </v:shape>
            <v:shape id="_x0000_s1794" style="position:absolute;left:1297;top:2134;width:772;height:948" coordorigin="1297,2135" coordsize="772,948" path="m2040,2135r28,487l1297,3082r366,-947e" filled="f" strokecolor="white" strokeweight="1pt">
              <v:path arrowok="t"/>
            </v:shape>
            <v:shape id="_x0000_s1795" style="position:absolute;top:16349;width:1034;height:641" coordorigin=",16350" coordsize="1034,641" o:spt="100" adj="0,,0" path="m2068,2622r401,-487m3102,2135r-42,640l2068,2622e" filled="f" strokecolor="white" strokeweight="1pt">
              <v:stroke joinstyle="round"/>
              <v:formulas/>
              <v:path arrowok="t" o:connecttype="segments"/>
            </v:shape>
            <v:shape id="_x0000_s1796" style="position:absolute;top:16197;width:529;height:641" coordorigin=",16198" coordsize="529,641" o:spt="100" adj="0,,0" path="m3060,2775r42,-640m3588,2135r-528,640e" filled="f" strokecolor="white" strokeweight="1pt">
              <v:stroke joinstyle="round"/>
              <v:formulas/>
              <v:path arrowok="t" o:connecttype="segments"/>
            </v:shape>
            <v:shape id="_x0000_s1797" style="position:absolute;left:362;top:18367;width:50;height:26" coordorigin="363,18367" coordsize="50,26" o:spt="100" adj="0,,0" path="m6585,2135r-15,25l6564,2135t,l6570,2160r-35,-25e" filled="f" strokecolor="white" strokeweight="1pt">
              <v:stroke joinstyle="round"/>
              <v:formulas/>
              <v:path arrowok="t" o:connecttype="segments"/>
            </v:shape>
            <v:shape id="_x0000_s1798" style="position:absolute;left:4392;top:2134;width:542;height:425" coordorigin="4392,2135" coordsize="542,425" path="m4934,2135r-214,424l4392,2135e" filled="f" strokecolor="white" strokeweight="1pt">
              <v:path arrowok="t"/>
            </v:shape>
            <v:shape id="_x0000_s1799" style="position:absolute;top:16413;width:774;height:874" coordorigin=",16414" coordsize="774,874" o:spt="100" adj="0,,0" path="m4720,2559r214,-424m5425,2135r69,873l4720,2559e" filled="f" strokecolor="white" strokeweight="1pt">
              <v:stroke joinstyle="round"/>
              <v:formulas/>
              <v:path arrowok="t" o:connecttype="segments"/>
            </v:shape>
            <v:shape id="_x0000_s1800" style="position:absolute;left:5424;top:2134;width:1146;height:874" coordorigin="5425,2135" coordsize="1146,874" path="m6535,2135r35,25l5494,3008r-69,-873e" filled="f" strokecolor="white" strokeweight="1pt">
              <v:path arrowok="t"/>
            </v:shape>
            <v:shape id="_x0000_s1801" style="position:absolute;top:16197;width:932;height:1544" coordorigin=",16198" coordsize="932,1544" o:spt="100" adj="0,,0" path="m3060,2775r528,-640m3991,2135r-40,1543l3060,2775e" filled="f" strokecolor="white" strokeweight="1pt">
              <v:stroke joinstyle="round"/>
              <v:formulas/>
              <v:path arrowok="t" o:connecttype="segments"/>
            </v:shape>
            <v:shape id="_x0000_s1802" style="position:absolute;left:3951;top:2134;width:770;height:1544" coordorigin="3951,2135" coordsize="770,1544" path="m4392,2135r328,424l3951,3678r40,-1543e" filled="f" strokecolor="white" strokeweight="1pt">
              <v:path arrowok="t"/>
            </v:shape>
            <v:shape id="_x0000_s1803" style="position:absolute;left:1297;top:2622;width:1329;height:1384" coordorigin="1297,2622" coordsize="1329,1384" path="m1297,3082r771,-460l2626,4005,1297,3082xe" filled="f" strokecolor="white" strokeweight="1pt">
              <v:path arrowok="t"/>
            </v:shape>
            <v:shape id="_x0000_s1804" style="position:absolute;left:2068;top:2622;width:992;height:1384" coordorigin="2068,2622" coordsize="992,1384" path="m2068,2622r992,153l2626,4005,2068,2622xe" filled="f" strokecolor="white" strokeweight="1pt">
              <v:path arrowok="t"/>
            </v:shape>
            <v:shape id="_x0000_s1805" style="position:absolute;left:2625;top:2774;width:1326;height:1231" coordorigin="2626,2775" coordsize="1326,1231" path="m3060,2775r891,903l2626,4005,3060,2775xe" filled="f" strokecolor="white" strokeweight="1pt">
              <v:path arrowok="t"/>
            </v:shape>
            <v:shape id="_x0000_s1806" style="position:absolute;top:3380;width:1125;height:1611" coordorigin=",3381" coordsize="1125,1611" path="m,4266l639,3381r485,1611l,4430e" filled="f" strokecolor="white" strokeweight="1pt">
              <v:path arrowok="t"/>
            </v:shape>
            <v:shape id="_x0000_s1807" style="position:absolute;left:639;top:3082;width:659;height:1910" coordorigin="639,3082" coordsize="659,1910" path="m639,3381r658,-299l1124,4992,639,3381xe" filled="f" strokecolor="white" strokeweight="1pt">
              <v:path arrowok="t"/>
            </v:shape>
            <v:shape id="_x0000_s1808" style="position:absolute;left:1124;top:3082;width:1502;height:1910" coordorigin="1124,3082" coordsize="1502,1910" path="m1297,3082r1329,923l1124,4992,1297,3082xe" filled="f" strokecolor="white" strokeweight="1pt">
              <v:path arrowok="t"/>
            </v:shape>
            <v:shape id="_x0000_s1809" style="position:absolute;top:4429;width:1125;height:823" coordorigin=",4430" coordsize="1125,823" path="m,4430r1124,562l920,5253e" filled="f" strokecolor="white" strokeweight="1pt">
              <v:path arrowok="t"/>
            </v:shape>
            <v:shape id="_x0000_s1810" style="position:absolute;left:5494;top:2159;width:1076;height:1503" coordorigin="5494,2160" coordsize="1076,1503" path="m5494,3008l6570,2160,6268,3662,5494,3008xe" filled="f" strokecolor="white" strokeweight="1pt">
              <v:path arrowok="t"/>
            </v:shape>
            <v:shape id="_x0000_s1811" style="position:absolute;top:15335;width:1739;height:2134" coordorigin=",15335" coordsize="1739,2134" o:spt="100" adj="0,,0" path="m6268,3662l6570,2160,8007,3177,6268,3662xm6268,3662r1646,631l8007,3177,6268,3662xe" filled="f" strokecolor="white" strokeweight="1pt">
              <v:stroke joinstyle="round"/>
              <v:formulas/>
              <v:path arrowok="t" o:connecttype="segments"/>
            </v:shape>
            <v:shape id="_x0000_s1812" style="position:absolute;top:16812;width:1474;height:1043" coordorigin=",16813" coordsize="1474,1043" o:spt="100" adj="0,,0" path="m6570,2160r15,-25m6811,2135r-241,25m6570,2160l8007,3177r36,-1042m6811,2135r-241,25e" filled="f" strokecolor="white" strokeweight="1pt">
              <v:stroke joinstyle="round"/>
              <v:formulas/>
              <v:path arrowok="t" o:connecttype="segments"/>
            </v:shape>
            <v:shape id="_x0000_s1813" style="position:absolute;left:-41;top:16966;width:887;height:1043" coordorigin="-40,16966" coordsize="887,1043" o:spt="100" adj="0,,0" path="m8043,2135r-36,1042l8894,2421,8310,2135t548,l8894,2421,8310,2135e" filled="f" strokecolor="white" strokeweight="1pt">
              <v:stroke joinstyle="round"/>
              <v:formulas/>
              <v:path arrowok="t" o:connecttype="segments"/>
            </v:shape>
            <v:shape id="_x0000_s1814" style="position:absolute;left:7913;top:3177;width:751;height:1116" coordorigin="7914,3177" coordsize="751,1116" path="m7914,4293r93,-1116l8665,3741r-751,552xe" filled="f" strokecolor="white" strokeweight="1pt">
              <v:path arrowok="t"/>
            </v:shape>
            <v:shape id="_x0000_s1815" style="position:absolute;left:8007;top:2420;width:887;height:1321" coordorigin="8007,2421" coordsize="887,1321" path="m8007,3177r887,-756l8665,3741,8007,3177xe" filled="f" strokecolor="white" strokeweight="1pt">
              <v:path arrowok="t"/>
            </v:shape>
            <v:shape id="_x0000_s1816" style="position:absolute;left:7913;top:3741;width:1176;height:1488" coordorigin="7914,3741" coordsize="1176,1488" path="m7914,4293r751,-552l9089,5229,7914,4293xe" filled="f" strokecolor="white" strokeweight="1pt">
              <v:path arrowok="t"/>
            </v:shape>
            <v:shape id="_x0000_s1817" style="position:absolute;top:15517;width:1062;height:2809" coordorigin=",15517" coordsize="1062,2809" o:spt="100" adj="0,,0" path="m8665,3741l8894,2421r833,653l8665,3741xm8665,3741r424,1488l9727,3074,8665,3741xe" filled="f" strokecolor="white" strokeweight="1pt">
              <v:stroke joinstyle="round"/>
              <v:formulas/>
              <v:path arrowok="t" o:connecttype="segments"/>
            </v:shape>
            <v:shape id="_x0000_s1818" style="position:absolute;top:16551;width:1301;height:940" coordorigin=",16552" coordsize="1301,940" o:spt="100" adj="0,,0" path="m8894,2421r833,653l10194,2135t-359,l8894,2421e" filled="f" strokecolor="white" strokeweight="1pt">
              <v:stroke joinstyle="round"/>
              <v:formulas/>
              <v:path arrowok="t" o:connecttype="segments"/>
            </v:shape>
            <v:shape id="_x0000_s1819" style="position:absolute;left:-532;top:16966;width:1639;height:940" coordorigin="-532,16966" coordsize="1639,940" o:spt="100" adj="0,,0" path="m10194,2135r-467,939l11280,2726r-839,-591m11365,2135r-85,591l10441,2135e" filled="f" strokecolor="white" strokeweight="1pt">
              <v:stroke joinstyle="round"/>
              <v:formulas/>
              <v:path arrowok="t" o:connecttype="segments"/>
            </v:shape>
            <v:shape id="_x0000_s1820" style="position:absolute;left:11280;top:2134;width:626;height:592" coordorigin="11280,2134" coordsize="626,592" path="m11905,2199r-625,527l11365,2134e" filled="f" strokecolor="white" strokeweight="1pt">
              <v:path arrowok="t"/>
            </v:shape>
            <v:shape id="_x0000_s1821" style="position:absolute;left:9089;top:3074;width:1608;height:2155" coordorigin="9089,3074" coordsize="1608,2155" path="m9089,5229l9727,3074r970,702l9089,5229xe" filled="f" strokecolor="white" strokeweight="1pt">
              <v:path arrowok="t"/>
            </v:shape>
            <v:shape id="_x0000_s1822" style="position:absolute;left:9726;top:2725;width:1554;height:1051" coordorigin="9727,2726" coordsize="1554,1051" path="m9727,3074r1553,-348l10697,3776,9727,3074xe" filled="f" strokecolor="white" strokeweight="1pt">
              <v:path arrowok="t"/>
            </v:shape>
            <v:shape id="_x0000_s1823" style="position:absolute;top:15787;width:584;height:2527" coordorigin=",15788" coordsize="584,2527" o:spt="100" adj="0,,0" path="m10697,3776r583,-1050l11064,5253t-4,l10697,3776e" filled="f" strokecolor="white" strokeweight="1pt">
              <v:stroke joinstyle="round"/>
              <v:formulas/>
              <v:path arrowok="t" o:connecttype="segments"/>
            </v:shape>
            <v:shape id="_x0000_s1824" style="position:absolute;top:15384;width:1608;height:1477" coordorigin=",15385" coordsize="1608,1477" o:spt="100" adj="0,,0" path="m9089,5229l10697,3776r-530,1477m9126,5253r-37,-24e" filled="f" strokecolor="white" strokeweight="1pt">
              <v:stroke joinstyle="round"/>
              <v:formulas/>
              <v:path arrowok="t" o:connecttype="segments"/>
            </v:shape>
            <v:shape id="_x0000_s1825" style="position:absolute;left:-530;top:16837;width:893;height:1477" coordorigin="-530,16838" coordsize="893,1477" o:spt="100" adj="0,,0" path="m10697,3776r363,1477m10167,5253r530,-1477e" filled="f" strokecolor="white" strokeweight="1pt">
              <v:stroke joinstyle="round"/>
              <v:formulas/>
              <v:path arrowok="t" o:connecttype="segments"/>
            </v:shape>
            <v:shape id="_x0000_s1826" style="position:absolute;left:2625;top:3678;width:1326;height:1161" coordorigin="2626,3678" coordsize="1326,1161" path="m2626,4005l3951,3678,3750,4839,2626,4005xe" filled="f" strokecolor="white" strokeweight="1pt">
              <v:path arrowok="t"/>
            </v:shape>
            <v:shape id="_x0000_s1827" style="position:absolute;left:6268;top:3662;width:1646;height:1437" coordorigin="6268,3662" coordsize="1646,1437" path="m6268,3662r1646,631l6972,5098,6268,3662xe" filled="f" strokecolor="white" strokeweight="1pt">
              <v:path arrowok="t"/>
            </v:shape>
            <v:shape id="_x0000_s1828" style="position:absolute;left:1124;top:4005;width:1502;height:1051" coordorigin="1124,4005" coordsize="1502,1051" path="m1124,4992l2626,4005,2002,5056r-878,-64xe" filled="f" strokecolor="white" strokeweight="1pt">
              <v:path arrowok="t"/>
            </v:shape>
            <v:shape id="_x0000_s1829" style="position:absolute;left:2002;top:4005;width:1749;height:1051" coordorigin="2002,4005" coordsize="1749,1051" path="m2626,4005r1124,834l2002,5056,2626,4005xe" filled="f" strokecolor="white" strokeweight="1pt">
              <v:path arrowok="t"/>
            </v:shape>
            <v:shape id="_x0000_s1830" style="position:absolute;top:16837;width:38;height:24" coordorigin=",16838" coordsize="38,24" o:spt="100" adj="0,,0" path="m9089,5229r37,24m9096,5253r-7,-24e" filled="f" strokecolor="white" strokeweight="1pt">
              <v:stroke joinstyle="round"/>
              <v:formulas/>
              <v:path arrowok="t" o:connecttype="segments"/>
            </v:shape>
            <v:shape id="_x0000_s1831" style="position:absolute;top:16032;width:1032;height:960" coordorigin=",16032" coordsize="1032,960" o:spt="100" adj="0,,0" path="m6972,5098r942,-805l8004,5253t-914,l6972,5098e" filled="f" strokecolor="white" strokeweight="1pt">
              <v:stroke joinstyle="round"/>
              <v:formulas/>
              <v:path arrowok="t" o:connecttype="segments"/>
            </v:shape>
            <v:shape id="_x0000_s1832" style="position:absolute;top:16837;width:1176;height:960" coordorigin=",16838" coordsize="1176,960" o:spt="100" adj="0,,0" path="m7914,4293r1175,936l9073,5253t-1069,l7914,4293e" filled="f" strokecolor="white" strokeweight="1pt">
              <v:stroke joinstyle="round"/>
              <v:formulas/>
              <v:path arrowok="t" o:connecttype="segments"/>
            </v:shape>
            <v:shape id="_x0000_s1833" style="position:absolute;left:-17;top:16837;width:24;height:24" coordorigin="-16,16838" coordsize="24,24" o:spt="100" adj="0,,0" path="m9089,5229r7,24m9073,5253r16,-24e" filled="f" strokecolor="white" strokeweight="1pt">
              <v:stroke joinstyle="round"/>
              <v:formulas/>
              <v:path arrowok="t" o:connecttype="segments"/>
            </v:shape>
            <v:shape id="_x0000_s1834" style="position:absolute;top:16837;width:705;height:1591" coordorigin=",16838" coordsize="705,1591" o:spt="100" adj="0,,0" path="m6268,3662r704,1436l6870,5253t-343,l6268,3662e" filled="f" strokecolor="white" strokeweight="1pt">
              <v:stroke joinstyle="round"/>
              <v:formulas/>
              <v:path arrowok="t" o:connecttype="segments"/>
            </v:shape>
            <v:shape id="_x0000_s1835" style="position:absolute;left:-102;top:16837;width:220;height:155" coordorigin="-102,16838" coordsize="220,155" o:spt="100" adj="0,,0" path="m6972,5098r118,155m6870,5253r102,-155e" filled="f" strokecolor="white" strokeweight="1pt">
              <v:stroke joinstyle="round"/>
              <v:formulas/>
              <v:path arrowok="t" o:connecttype="segments"/>
            </v:shape>
            <v:shape id="_x0000_s1836" style="position:absolute;left:3750;top:3678;width:1078;height:1161" coordorigin="3750,3678" coordsize="1078,1161" path="m3750,4839l3951,3678r877,699l3750,4839xe" filled="f" strokecolor="white" strokeweight="1pt">
              <v:path arrowok="t"/>
            </v:shape>
            <v:shape id="_x0000_s1837" style="position:absolute;left:3951;top:2558;width:877;height:1819" coordorigin="3951,2559" coordsize="877,1819" path="m3951,3678l4720,2559r108,1818l3951,3678xe" filled="f" strokecolor="white" strokeweight="1pt">
              <v:path arrowok="t"/>
            </v:shape>
            <v:shape id="_x0000_s1838" style="position:absolute;left:4720;top:2558;width:774;height:1819" coordorigin="4720,2559" coordsize="774,1819" path="m4720,2559r774,449l4828,4377,4720,2559xe" filled="f" strokecolor="white" strokeweight="1pt">
              <v:path arrowok="t"/>
            </v:shape>
            <v:shape id="_x0000_s1839" style="position:absolute;left:4827;top:3008;width:1441;height:1369" coordorigin="4828,3008" coordsize="1441,1369" path="m5494,3008r774,654l4828,4377,5494,3008xe" filled="f" strokecolor="white" strokeweight="1pt">
              <v:path arrowok="t"/>
            </v:shape>
            <v:shape id="_x0000_s1840" style="position:absolute;left:4827;top:4376;width:1198;height:876" coordorigin="4828,4377" coordsize="1198,876" path="m6025,5253l4828,4377r384,876e" filled="f" strokecolor="white" strokeweight="1pt">
              <v:path arrowok="t"/>
            </v:shape>
            <v:shape id="_x0000_s1841" style="position:absolute;left:-1441;top:16837;width:1700;height:1591" coordorigin="-1441,16838" coordsize="1700,1591" o:spt="100" adj="0,,0" path="m6268,3662r259,1591m6025,5253l4828,4377,6268,3662e" filled="f" strokecolor="white" strokeweight="1pt">
              <v:stroke joinstyle="round"/>
              <v:formulas/>
              <v:path arrowok="t" o:connecttype="segments"/>
            </v:shape>
            <v:shape id="_x0000_s1842" style="position:absolute;top:16375;width:1078;height:876" coordorigin=",16376" coordsize="1078,876" o:spt="100" adj="0,,0" path="m3750,4839l4828,4377r-325,876m3887,5253l3750,4839e" filled="f" strokecolor="white" strokeweight="1pt">
              <v:stroke joinstyle="round"/>
              <v:formulas/>
              <v:path arrowok="t" o:connecttype="segments"/>
            </v:shape>
            <v:shape id="_x0000_s1843" style="position:absolute;left:-325;top:16837;width:709;height:876" coordorigin="-325,16838" coordsize="709,876" o:spt="100" adj="0,,0" path="m4828,4377r384,876m4503,5253r325,-876e" filled="f" strokecolor="white" strokeweight="1pt">
              <v:stroke joinstyle="round"/>
              <v:formulas/>
              <v:path arrowok="t" o:connecttype="segments"/>
            </v:shape>
            <v:shape id="_x0000_s1844" style="position:absolute;left:11063;top:2725;width:842;height:2527" coordorigin="11064,2726" coordsize="842,2527" path="m11064,5253r216,-2527l11905,4920e" filled="f" strokecolor="white" strokeweight="1pt">
              <v:path arrowok="t"/>
            </v:shape>
            <v:shape id="_x0000_s1845" style="position:absolute;top:16311;width:626;height:2721" coordorigin=",16311" coordsize="626,2721" o:spt="100" adj="0,,0" path="m11280,2726r626,-527m11906,4920l11280,2726e" filled="f" strokecolor="white" strokeweight="1pt">
              <v:stroke joinstyle="round"/>
              <v:formulas/>
              <v:path arrowok="t" o:connecttype="segments"/>
            </v:shape>
            <v:shape id="_x0000_s1846" style="position:absolute;top:16621;width:1749;height:414" coordorigin=",16621" coordsize="1749,414" o:spt="100" adj="0,,0" path="m2002,5056l3750,4839r-61,414m2211,5253l2002,5056e" filled="f" strokecolor="white" strokeweight="1pt">
              <v:stroke joinstyle="round"/>
              <v:formulas/>
              <v:path arrowok="t" o:connecttype="segments"/>
            </v:shape>
            <v:shape id="_x0000_s1847" style="position:absolute;left:-62;top:16837;width:198;height:414" coordorigin="-61,16838" coordsize="198,414" o:spt="100" adj="0,,0" path="m3750,4839r137,414m3689,5253r61,-414e" filled="f" strokecolor="white" strokeweight="1pt">
              <v:stroke joinstyle="round"/>
              <v:formulas/>
              <v:path arrowok="t" o:connecttype="segments"/>
            </v:shape>
            <v:shape id="_x0000_s1848" style="position:absolute;top:16837;width:209;height:197" coordorigin=",16838" coordsize="209,197" o:spt="100" adj="0,,0" path="m2002,5056r209,197m2040,5253r-38,-197e" filled="f" strokecolor="white" strokeweight="1pt">
              <v:stroke joinstyle="round"/>
              <v:formulas/>
              <v:path arrowok="t" o:connecttype="segments"/>
            </v:shape>
            <v:shape id="_x0000_s1849" style="position:absolute;left:920;top:4991;width:293;height:261" coordorigin="920,4992" coordsize="293,261" path="m920,5253r204,-261l1212,5253e" filled="f" strokecolor="white" strokeweight="1pt">
              <v:path arrowok="t"/>
            </v:shape>
            <v:shape id="_x0000_s1850" style="position:absolute;top:16837;width:878;height:261" coordorigin=",16838" coordsize="878,261" o:spt="100" adj="0,,0" path="m1124,4992r878,64l1823,5253t-611,l1124,4992e" filled="f" strokecolor="white" strokeweight="1pt">
              <v:stroke joinstyle="round"/>
              <v:formulas/>
              <v:path arrowok="t" o:connecttype="segments"/>
            </v:shape>
            <v:shape id="_x0000_s1851" style="position:absolute;left:-180;top:16837;width:217;height:197" coordorigin="-179,16838" coordsize="217,197" o:spt="100" adj="0,,0" path="m2002,5056r38,197m1823,5253r179,-197e" filled="f" strokecolor="white" strokeweight="1pt">
              <v:stroke joinstyle="round"/>
              <v:formulas/>
              <v:path arrowok="t" o:connecttype="segments"/>
            </v:shape>
            <v:shape id="_x0000_s1852" style="position:absolute;left:8858;top:2134;width:253;height:287" coordorigin="8858,2134" coordsize="253,287" path="m8858,2134r36,287l9110,2134e" filled="f" strokecolor="white" strokeweight="1pt">
              <v:path arrowok="t"/>
            </v:shape>
            <v:shape id="_x0000_s1853" style="position:absolute;top:16551;width:942;height:287" coordorigin=",16552" coordsize="942,287" o:spt="100" adj="0,,0" path="m8894,2421r941,-286m9110,2135r-216,286e" filled="f" strokecolor="white" strokeweight="1pt">
              <v:stroke joinstyle="round"/>
              <v:formulas/>
              <v:path arrowok="t" o:connecttype="segments"/>
            </v:shape>
            <v:shape id="_x0000_s1854" type="#_x0000_t75" style="position:absolute;left:571;top:3312;width:137;height:137">
              <v:imagedata r:id="rId15" o:title=""/>
            </v:shape>
            <v:shape id="_x0000_s1855" style="position:absolute;left:3707;top:4798;width:79;height:79" coordorigin="3707,4799" coordsize="79,79" path="m3747,4799r-16,3l3719,4811r-9,12l3707,4838r3,16l3719,4866r12,9l3747,4878r15,-3l3774,4866r9,-12l3786,4838r-3,-15l3774,4811r-12,-9l3747,4799xe" stroked="f">
              <v:fill opacity="26214f"/>
              <v:path arrowok="t"/>
            </v:shape>
            <v:shape id="_x0000_s1856" type="#_x0000_t75" style="position:absolute;left:7873;top:3041;width:270;height:270">
              <v:imagedata r:id="rId16" o:title=""/>
            </v:shape>
            <v:shape id="_x0000_s1857" style="position:absolute;left:10647;top:3732;width:97;height:97" coordorigin="10648,3733" coordsize="97,97" path="m10696,3733r-19,4l10662,3747r-10,15l10648,3781r4,19l10662,3815r15,10l10696,3829r19,-4l10730,3815r10,-15l10744,3781r-4,-19l10730,3747r-15,-10l10696,3733xe" stroked="f">
              <v:fill opacity="26214f"/>
              <v:path arrowok="t"/>
            </v:shape>
            <v:shape id="_x0000_s1858" type="#_x0000_t75" style="position:absolute;left:7809;top:4191;width:199;height:199">
              <v:imagedata r:id="rId17" o:title=""/>
            </v:shape>
            <v:shape id="_x0000_s1859" type="#_x0000_t75" style="position:absolute;left:9629;top:2977;width:199;height:199">
              <v:imagedata r:id="rId18" o:title=""/>
            </v:shape>
            <v:shape id="_x0000_s1860" type="#_x0000_t75" style="position:absolute;left:5394;top:2916;width:189;height:189">
              <v:imagedata r:id="rId19" o:title=""/>
            </v:shape>
            <v:shape id="_x0000_s1861" type="#_x0000_t75" style="position:absolute;left:1964;top:2506;width:229;height:229">
              <v:imagedata r:id="rId20" o:title=""/>
            </v:shape>
            <v:rect id="_x0000_s1862" style="position:absolute;left:850;top:3814;width:10205;height:4605" stroked="f"/>
            <v:shape id="_x0000_s1863" type="#_x0000_t75" style="position:absolute;left:1207;top:5025;width:3154;height:3681">
              <v:imagedata r:id="rId52" o:title=""/>
            </v:shape>
            <v:shape id="_x0000_s1864" style="position:absolute;left:4625;top:8588;width:158;height:70" coordorigin="4625,8589" coordsize="158,70" o:spt="100" adj="0,,0" path="m4697,8645r-23,l4678,8646r5,6l4684,8653r2,2l4690,8658r4,-1l4695,8652r,-2l4697,8645xm4630,8612r-2,3l4625,8620r5,3l4637,8632r13,15l4655,8649r8,-1l4666,8647r8,-2l4697,8645r1,-4l4700,8639r10,l4730,8639r,l4735,8618r2,-2l4749,8615r-104,l4635,8614r-5,-2xm4730,8639r-20,l4712,8639r1,l4713,8639r4,l4730,8639r,xm4659,8603r-4,1l4649,8613r-4,2l4749,8615r8,-1l4768,8613r13,-1l4783,8609r-5,-5l4687,8604r-8,-1l4668,8603r-9,xm4761,8589r-7,l4742,8590r-12,3l4718,8595r-11,4l4697,8602r-10,2l4778,8604r-1,-1l4773,8600r-7,-11l4761,8589xm4672,8603r-4,l4679,8603r-7,xe" fillcolor="#e6e7e8" stroked="f">
              <v:stroke joinstyle="round"/>
              <v:formulas/>
              <v:path arrowok="t" o:connecttype="segments"/>
            </v:shape>
            <v:rect id="_x0000_s1865" style="position:absolute;left:4705;top:5350;width:5953;height:3014" fillcolor="#f4f4f4" stroked="f"/>
            <v:rect id="_x0000_s1866" style="position:absolute;width:11906;height:2135" fillcolor="#034ea2" stroked="f"/>
            <w10:wrap anchorx="page" anchory="page"/>
          </v:group>
        </w:pict>
      </w:r>
      <w:r>
        <w:rPr>
          <w:noProof/>
        </w:rPr>
        <w:pict>
          <v:shape id="_x0000_s1867" type="#_x0000_t202" style="position:absolute;margin-left:74.25pt;margin-top:206.15pt;width:449.6pt;height:31.55pt;z-index:-251625984;mso-position-horizontal-relative:page;mso-position-vertical-relative:page" filled="f" stroked="f">
            <v:textbox inset="0,0,0,0">
              <w:txbxContent>
                <w:p>
                  <w:pPr>
                    <w:spacing w:before="31" w:line="228" w:lineRule="auto"/>
                    <w:ind w:left="20" w:right="1" w:firstLine="266"/>
                    <w:rPr>
                      <w:b/>
                      <w:sz w:val="24"/>
                    </w:rPr>
                  </w:pPr>
                  <w:r>
                    <w:rPr>
                      <w:b/>
                      <w:color w:val="414042"/>
                      <w:sz w:val="24"/>
                    </w:rPr>
                    <w:t>ИЗГРАЖДАНЕ НА АГЕНЦИЯ НА ЕС В ОБЛАСТТА НА УБЕЖИЩЕТО, СПОСОБНА ДА ПРЕДОСТАВИ ПЪЛНА И СВОЕВРЕМЕННА ПОДКРЕПА НА ДЪРЖАВИТЕ</w:t>
                  </w:r>
                  <w:r>
                    <w:rPr>
                      <w:b/>
                      <w:color w:val="414042"/>
                      <w:spacing w:val="-31"/>
                      <w:sz w:val="24"/>
                    </w:rPr>
                    <w:t xml:space="preserve"> </w:t>
                  </w:r>
                  <w:r>
                    <w:rPr>
                      <w:b/>
                      <w:color w:val="414042"/>
                      <w:sz w:val="24"/>
                    </w:rPr>
                    <w:t>ЧЛЕНКИ</w:t>
                  </w:r>
                </w:p>
              </w:txbxContent>
            </v:textbox>
            <w10:wrap anchorx="page" anchory="page"/>
          </v:shape>
        </w:pict>
      </w:r>
      <w:r>
        <w:rPr>
          <w:noProof/>
        </w:rPr>
        <w:pict>
          <v:shape id="_x0000_s1868" type="#_x0000_t202" style="position:absolute;margin-left:175.2pt;margin-top:272.15pt;width:25.85pt;height:21.85pt;z-index:-251624960;mso-position-horizontal-relative:page;mso-position-vertical-relative:page" filled="f" stroked="f">
            <v:textbox inset="0,0,0,0">
              <w:txbxContent>
                <w:p>
                  <w:pPr>
                    <w:spacing w:before="20" w:line="242" w:lineRule="exact"/>
                    <w:jc w:val="center"/>
                    <w:rPr>
                      <w:b/>
                      <w:sz w:val="20"/>
                    </w:rPr>
                  </w:pPr>
                  <w:r>
                    <w:rPr>
                      <w:b/>
                      <w:color w:val="034EA2"/>
                      <w:sz w:val="20"/>
                    </w:rPr>
                    <w:t>2020</w:t>
                  </w:r>
                </w:p>
                <w:p>
                  <w:pPr>
                    <w:spacing w:line="154" w:lineRule="exact"/>
                    <w:jc w:val="center"/>
                    <w:rPr>
                      <w:sz w:val="14"/>
                    </w:rPr>
                  </w:pPr>
                  <w:r>
                    <w:rPr>
                      <w:color w:val="BD476B"/>
                      <w:sz w:val="14"/>
                    </w:rPr>
                    <w:t>500</w:t>
                  </w:r>
                </w:p>
              </w:txbxContent>
            </v:textbox>
            <w10:wrap anchorx="page" anchory="page"/>
          </v:shape>
        </w:pict>
      </w:r>
      <w:r>
        <w:rPr>
          <w:noProof/>
        </w:rPr>
        <w:pict>
          <v:shape id="_x0000_s1869" type="#_x0000_t202" style="position:absolute;margin-left:113.2pt;margin-top:318.5pt;width:25.85pt;height:22.7pt;z-index:-251623936;mso-position-horizontal-relative:page;mso-position-vertical-relative:page" filled="f" stroked="f">
            <v:textbox inset="0,0,0,0">
              <w:txbxContent>
                <w:p>
                  <w:pPr>
                    <w:spacing w:before="20" w:line="250" w:lineRule="exact"/>
                    <w:jc w:val="center"/>
                    <w:rPr>
                      <w:b/>
                      <w:sz w:val="20"/>
                    </w:rPr>
                  </w:pPr>
                  <w:r>
                    <w:rPr>
                      <w:b/>
                      <w:color w:val="034EA2"/>
                      <w:sz w:val="20"/>
                    </w:rPr>
                    <w:t>2018</w:t>
                  </w:r>
                </w:p>
                <w:p>
                  <w:pPr>
                    <w:spacing w:line="163" w:lineRule="exact"/>
                    <w:jc w:val="center"/>
                    <w:rPr>
                      <w:sz w:val="14"/>
                    </w:rPr>
                  </w:pPr>
                  <w:r>
                    <w:rPr>
                      <w:color w:val="BD476B"/>
                      <w:sz w:val="14"/>
                    </w:rPr>
                    <w:t>220</w:t>
                  </w:r>
                </w:p>
              </w:txbxContent>
            </v:textbox>
            <w10:wrap anchorx="page" anchory="page"/>
          </v:shape>
        </w:pict>
      </w:r>
      <w:r>
        <w:rPr>
          <w:noProof/>
        </w:rPr>
        <w:pict>
          <v:shape id="_x0000_s1870" type="#_x0000_t202" style="position:absolute;margin-left:72.1pt;margin-top:366.65pt;width:25.85pt;height:25.65pt;z-index:-251622912;mso-position-horizontal-relative:page;mso-position-vertical-relative:page" filled="f" stroked="f">
            <v:textbox inset="0,0,0,0">
              <w:txbxContent>
                <w:p>
                  <w:pPr>
                    <w:spacing w:before="20"/>
                    <w:ind w:left="20"/>
                    <w:rPr>
                      <w:b/>
                      <w:sz w:val="20"/>
                    </w:rPr>
                  </w:pPr>
                  <w:r>
                    <w:rPr>
                      <w:b/>
                      <w:color w:val="034EA2"/>
                      <w:sz w:val="20"/>
                    </w:rPr>
                    <w:t>2012</w:t>
                  </w:r>
                </w:p>
                <w:p>
                  <w:pPr>
                    <w:spacing w:before="55"/>
                    <w:ind w:left="77"/>
                    <w:rPr>
                      <w:sz w:val="14"/>
                    </w:rPr>
                  </w:pPr>
                  <w:r>
                    <w:rPr>
                      <w:color w:val="BD476B"/>
                      <w:sz w:val="14"/>
                    </w:rPr>
                    <w:t>10-50</w:t>
                  </w:r>
                </w:p>
              </w:txbxContent>
            </v:textbox>
            <w10:wrap anchorx="page" anchory="page"/>
          </v:shape>
        </w:pict>
      </w:r>
      <w:r>
        <w:rPr>
          <w:noProof/>
        </w:rPr>
        <w:pict>
          <v:shape id="_x0000_s1871" type="#_x0000_t202" style="position:absolute;margin-left:41.5pt;margin-top:436.7pt;width:175.85pt;height:52.2pt;z-index:-251621888;mso-position-horizontal-relative:page;mso-position-vertical-relative:page" filled="f" stroked="f">
            <v:textbox inset="0,0,0,0">
              <w:txbxContent>
                <w:p>
                  <w:pPr>
                    <w:spacing w:before="20" w:line="244" w:lineRule="auto"/>
                    <w:ind w:left="20" w:right="17"/>
                    <w:jc w:val="both"/>
                    <w:rPr>
                      <w:sz w:val="21"/>
                    </w:rPr>
                  </w:pPr>
                  <w:r>
                    <w:rPr>
                      <w:color w:val="414042"/>
                      <w:sz w:val="21"/>
                    </w:rPr>
                    <w:t>Към</w:t>
                  </w:r>
                  <w:r>
                    <w:rPr>
                      <w:color w:val="414042"/>
                      <w:spacing w:val="-28"/>
                      <w:sz w:val="21"/>
                    </w:rPr>
                    <w:t xml:space="preserve"> </w:t>
                  </w:r>
                  <w:r>
                    <w:rPr>
                      <w:color w:val="414042"/>
                      <w:sz w:val="21"/>
                    </w:rPr>
                    <w:t>2020</w:t>
                  </w:r>
                  <w:r>
                    <w:rPr>
                      <w:color w:val="414042"/>
                      <w:spacing w:val="-28"/>
                      <w:sz w:val="21"/>
                    </w:rPr>
                    <w:t xml:space="preserve"> </w:t>
                  </w:r>
                  <w:r>
                    <w:rPr>
                      <w:color w:val="414042"/>
                      <w:sz w:val="21"/>
                    </w:rPr>
                    <w:t>г.</w:t>
                  </w:r>
                  <w:r>
                    <w:rPr>
                      <w:color w:val="414042"/>
                      <w:spacing w:val="1"/>
                      <w:sz w:val="21"/>
                    </w:rPr>
                    <w:t xml:space="preserve"> </w:t>
                  </w:r>
                  <w:r>
                    <w:rPr>
                      <w:color w:val="414042"/>
                      <w:sz w:val="21"/>
                    </w:rPr>
                    <w:t>500</w:t>
                  </w:r>
                  <w:r>
                    <w:rPr>
                      <w:color w:val="414042"/>
                      <w:spacing w:val="-28"/>
                      <w:sz w:val="21"/>
                    </w:rPr>
                    <w:t xml:space="preserve"> </w:t>
                  </w:r>
                  <w:r>
                    <w:rPr>
                      <w:color w:val="414042"/>
                      <w:sz w:val="21"/>
                    </w:rPr>
                    <w:t>оперативни</w:t>
                  </w:r>
                  <w:r>
                    <w:rPr>
                      <w:color w:val="414042"/>
                      <w:spacing w:val="-28"/>
                      <w:sz w:val="21"/>
                    </w:rPr>
                    <w:t xml:space="preserve"> </w:t>
                  </w:r>
                  <w:r>
                    <w:rPr>
                      <w:color w:val="414042"/>
                      <w:sz w:val="21"/>
                    </w:rPr>
                    <w:t>служители и резерв от 500 експерти ще бъдат</w:t>
                  </w:r>
                  <w:r>
                    <w:rPr>
                      <w:color w:val="414042"/>
                      <w:spacing w:val="55"/>
                      <w:sz w:val="21"/>
                    </w:rPr>
                    <w:t xml:space="preserve"> </w:t>
                  </w:r>
                  <w:r>
                    <w:rPr>
                      <w:color w:val="414042"/>
                      <w:sz w:val="21"/>
                    </w:rPr>
                    <w:t>на разположение за подпомагане на</w:t>
                  </w:r>
                  <w:r>
                    <w:rPr>
                      <w:color w:val="414042"/>
                      <w:spacing w:val="55"/>
                      <w:sz w:val="21"/>
                    </w:rPr>
                    <w:t xml:space="preserve"> </w:t>
                  </w:r>
                  <w:r>
                    <w:rPr>
                      <w:color w:val="414042"/>
                      <w:sz w:val="21"/>
                    </w:rPr>
                    <w:t>държавите</w:t>
                  </w:r>
                  <w:r>
                    <w:rPr>
                      <w:color w:val="414042"/>
                      <w:spacing w:val="-1"/>
                      <w:sz w:val="21"/>
                    </w:rPr>
                    <w:t xml:space="preserve"> </w:t>
                  </w:r>
                  <w:r>
                    <w:rPr>
                      <w:color w:val="414042"/>
                      <w:sz w:val="21"/>
                    </w:rPr>
                    <w:t>членки.</w:t>
                  </w:r>
                </w:p>
              </w:txbxContent>
            </v:textbox>
            <w10:wrap anchorx="page" anchory="page"/>
          </v:shape>
        </w:pict>
      </w:r>
      <w:r>
        <w:rPr>
          <w:noProof/>
        </w:rPr>
        <w:pict>
          <v:shape id="_x0000_s1873" type="#_x0000_t202" style="position:absolute;margin-left:235.3pt;margin-top:267.55pt;width:297.65pt;height:150.7pt;z-index:-251619840;mso-position-horizontal-relative:page;mso-position-vertical-relative:page" filled="f" stroked="f">
            <v:textbox inset="0,0,0,0">
              <w:txbxContent>
                <w:p>
                  <w:pPr>
                    <w:pStyle w:val="BodyText"/>
                    <w:spacing w:before="8"/>
                    <w:ind w:left="0"/>
                    <w:rPr>
                      <w:rFonts w:ascii="Times New Roman"/>
                      <w:sz w:val="22"/>
                    </w:rPr>
                  </w:pPr>
                </w:p>
                <w:p>
                  <w:pPr>
                    <w:ind w:left="170"/>
                    <w:rPr>
                      <w:b/>
                    </w:rPr>
                  </w:pPr>
                  <w:r>
                    <w:rPr>
                      <w:b/>
                      <w:color w:val="BD476B"/>
                    </w:rPr>
                    <w:t>Спомагателните задачи на агенцията ще включват</w:t>
                  </w:r>
                </w:p>
                <w:p>
                  <w:pPr>
                    <w:pStyle w:val="BodyText"/>
                    <w:numPr>
                      <w:ilvl w:val="0"/>
                      <w:numId w:val="1"/>
                    </w:numPr>
                    <w:tabs>
                      <w:tab w:val="left" w:pos="341"/>
                    </w:tabs>
                    <w:spacing w:before="98"/>
                    <w:ind w:hanging="170"/>
                  </w:pPr>
                  <w:r>
                    <w:rPr>
                      <w:color w:val="414042"/>
                    </w:rPr>
                    <w:t>Идентификация и регистрация на лица, търсещи</w:t>
                  </w:r>
                  <w:r>
                    <w:rPr>
                      <w:color w:val="414042"/>
                      <w:spacing w:val="-1"/>
                    </w:rPr>
                    <w:t xml:space="preserve"> </w:t>
                  </w:r>
                  <w:r>
                    <w:rPr>
                      <w:color w:val="414042"/>
                    </w:rPr>
                    <w:t>убежище</w:t>
                  </w:r>
                </w:p>
                <w:p>
                  <w:pPr>
                    <w:pStyle w:val="BodyText"/>
                    <w:numPr>
                      <w:ilvl w:val="0"/>
                      <w:numId w:val="1"/>
                    </w:numPr>
                    <w:tabs>
                      <w:tab w:val="left" w:pos="341"/>
                    </w:tabs>
                    <w:spacing w:before="117"/>
                    <w:ind w:hanging="170"/>
                  </w:pPr>
                  <w:r>
                    <w:rPr>
                      <w:color w:val="414042"/>
                    </w:rPr>
                    <w:t>Интервюта във връзка с допустимостта и по</w:t>
                  </w:r>
                  <w:r>
                    <w:rPr>
                      <w:color w:val="414042"/>
                      <w:spacing w:val="-7"/>
                    </w:rPr>
                    <w:t xml:space="preserve"> </w:t>
                  </w:r>
                  <w:r>
                    <w:rPr>
                      <w:color w:val="414042"/>
                    </w:rPr>
                    <w:t>същество</w:t>
                  </w:r>
                </w:p>
                <w:p>
                  <w:pPr>
                    <w:pStyle w:val="BodyText"/>
                    <w:numPr>
                      <w:ilvl w:val="0"/>
                      <w:numId w:val="1"/>
                    </w:numPr>
                    <w:tabs>
                      <w:tab w:val="left" w:pos="341"/>
                    </w:tabs>
                    <w:spacing w:before="118" w:line="244" w:lineRule="auto"/>
                    <w:ind w:right="754" w:hanging="170"/>
                  </w:pPr>
                  <w:r>
                    <w:rPr>
                      <w:color w:val="414042"/>
                    </w:rPr>
                    <w:t>Изготвяне на административни решения по</w:t>
                  </w:r>
                  <w:r>
                    <w:rPr>
                      <w:color w:val="414042"/>
                      <w:spacing w:val="-14"/>
                    </w:rPr>
                    <w:t xml:space="preserve"> </w:t>
                  </w:r>
                  <w:r>
                    <w:rPr>
                      <w:color w:val="414042"/>
                    </w:rPr>
                    <w:t>заявленията (националните органи ще продължат да вземат всички решения)</w:t>
                  </w:r>
                </w:p>
                <w:p>
                  <w:pPr>
                    <w:pStyle w:val="BodyText"/>
                    <w:numPr>
                      <w:ilvl w:val="0"/>
                      <w:numId w:val="1"/>
                    </w:numPr>
                    <w:tabs>
                      <w:tab w:val="left" w:pos="341"/>
                    </w:tabs>
                    <w:spacing w:before="112"/>
                    <w:ind w:hanging="170"/>
                  </w:pPr>
                  <w:r>
                    <w:rPr>
                      <w:color w:val="414042"/>
                    </w:rPr>
                    <w:t>Подкрепа за независимите апелативни</w:t>
                  </w:r>
                  <w:r>
                    <w:rPr>
                      <w:color w:val="414042"/>
                      <w:spacing w:val="-3"/>
                    </w:rPr>
                    <w:t xml:space="preserve"> </w:t>
                  </w:r>
                  <w:r>
                    <w:rPr>
                      <w:color w:val="414042"/>
                    </w:rPr>
                    <w:t>органи</w:t>
                  </w:r>
                </w:p>
                <w:p>
                  <w:pPr>
                    <w:pStyle w:val="BodyText"/>
                    <w:numPr>
                      <w:ilvl w:val="0"/>
                      <w:numId w:val="1"/>
                    </w:numPr>
                    <w:tabs>
                      <w:tab w:val="left" w:pos="341"/>
                    </w:tabs>
                    <w:spacing w:before="117"/>
                    <w:ind w:hanging="170"/>
                  </w:pPr>
                  <w:r>
                    <w:rPr>
                      <w:color w:val="414042"/>
                      <w:spacing w:val="-3"/>
                    </w:rPr>
                    <w:t xml:space="preserve">Устен </w:t>
                  </w:r>
                  <w:r>
                    <w:rPr>
                      <w:color w:val="414042"/>
                    </w:rPr>
                    <w:t>и писмен</w:t>
                  </w:r>
                  <w:r>
                    <w:rPr>
                      <w:color w:val="414042"/>
                      <w:spacing w:val="1"/>
                    </w:rPr>
                    <w:t xml:space="preserve"> </w:t>
                  </w:r>
                  <w:r>
                    <w:rPr>
                      <w:color w:val="414042"/>
                    </w:rPr>
                    <w:t>превод</w:t>
                  </w:r>
                </w:p>
                <w:p>
                  <w:pPr>
                    <w:pStyle w:val="BodyText"/>
                    <w:rPr>
                      <w:rFonts w:ascii="Times New Roman"/>
                      <w:sz w:val="17"/>
                    </w:rPr>
                  </w:pPr>
                </w:p>
              </w:txbxContent>
            </v:textbox>
            <w10:wrap anchorx="page" anchory="page"/>
          </v:shape>
        </w:pict>
      </w:r>
      <w:r>
        <w:rPr>
          <w:noProof/>
        </w:rPr>
        <w:pict>
          <v:shape id="_x0000_s1874" type="#_x0000_t202" style="position:absolute;margin-left:0;margin-top:0;width:595.3pt;height:106.75pt;z-index:-251618816;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1875" type="#_x0000_t202" style="position:absolute;margin-left:0;margin-top:106.75pt;width:595.3pt;height:155.95pt;z-index:-251617792;mso-position-horizontal-relative:page;mso-position-vertical-relative:page" filled="f" stroked="f">
            <v:textbox inset="0,0,0,0">
              <w:txbxContent>
                <w:p>
                  <w:pPr>
                    <w:pStyle w:val="BodyText"/>
                    <w:rPr>
                      <w:rFonts w:ascii="Times New Roman"/>
                      <w:sz w:val="17"/>
                    </w:rPr>
                  </w:pPr>
                </w:p>
              </w:txbxContent>
            </v:textbox>
            <w10:wrap anchorx="page" anchory="page"/>
          </v:shape>
        </w:pict>
      </w:r>
    </w:p>
    <w:p>
      <w:pPr>
        <w:rPr>
          <w:noProof/>
          <w:sz w:val="2"/>
          <w:szCs w:val="2"/>
        </w:rPr>
      </w:pPr>
    </w:p>
    <w:p>
      <w:pPr>
        <w:rPr>
          <w:noProof/>
        </w:rPr>
      </w:pPr>
      <w:r>
        <w:rPr>
          <w:noProof/>
        </w:rPr>
        <w:br w:type="page"/>
      </w:r>
    </w:p>
    <w:p>
      <w:pPr>
        <w:rPr>
          <w:noProof/>
          <w:sz w:val="2"/>
          <w:szCs w:val="2"/>
        </w:rPr>
      </w:pPr>
      <w:r>
        <w:rPr>
          <w:noProof/>
        </w:rPr>
        <w:pict>
          <v:group id="_x0000_s1876" style="position:absolute;margin-left:28.9pt;margin-top:351.95pt;width:57pt;height:52.75pt;z-index:-251616768;mso-position-horizontal-relative:page;mso-position-vertical-relative:page" coordorigin="578,7039" coordsize="1140,1055">
            <v:shape id="_x0000_s1877" style="position:absolute;left:578;top:7038;width:1140;height:1054" coordorigin="578,7039" coordsize="1140,1054" o:spt="100" adj="0,,0" path="m1414,7453r-7,-75l1388,7308r-31,-64l1316,7186r-51,-50l1233,7114r-26,-19l1142,7065r-71,-20l996,7039r-75,6l850,7065r-65,30l727,7136r-50,50l635,7244r-30,64l585,7378r-7,75l586,7530r21,74l641,7672r46,60l744,7783r67,41l817,7826r6,2l828,7828r11,-2l848,7822r8,-6l862,7807r4,-15l864,7778r-7,-13l845,7756r-65,-41l727,7662r-39,-63l663,7529r-9,-76l663,7375r26,-71l730,7241r52,-53l846,7148r72,-25l996,7114r78,9l1146,7148r64,40l1263,7241r40,63l1329,7375r9,78l1328,7535r-30,77l1251,7679r-64,55l1177,7745r-6,13l1172,7773r5,13l1188,7797r14,5l1216,7802r14,-6l1294,7744r51,-63l1382,7611r24,-77l1414,7453t304,226l1715,7664r-8,-12l1695,7644r-15,-3l1452,7641r-15,3l1425,7652r-8,12l1414,7679r3,14l1425,7705r12,8l1452,7716r132,l1332,7935r-127,-63l1040,7790r-13,l598,8022r-11,10l580,8044r-2,15l583,8073r7,13l603,8093r19,l629,8091r406,-219l1321,8013r11,4l1343,8017r10,-3l1363,8008r85,-73l1642,7766r,138l1645,7919r8,12l1665,7939r15,3l1695,7939r12,-8l1715,7919r3,-15l1718,7766r,-87e" fillcolor="#c64c6b" stroked="f">
              <v:stroke joinstyle="round"/>
              <v:formulas/>
              <v:path arrowok="t" o:connecttype="segments"/>
            </v:shape>
            <v:shape id="_x0000_s1878" style="position:absolute;left:782;top:7237;width:428;height:424" coordorigin="782,7237" coordsize="428,424" o:spt="100" adj="0,,0" path="m1034,7487r-76,l958,7623r3,15l969,7650r12,8l996,7661r15,-3l1023,7650r8,-12l1034,7623r,-136xm1172,7412r-352,l806,7414r-12,9l785,7435r-3,14l785,7464r9,12l806,7484r14,3l1172,7487r15,-3l1199,7476r8,-12l1210,7449r-3,-14l1199,7423r-12,-9l1172,7412xm996,7237r-15,3l969,7248r-8,12l958,7275r,137l1034,7412r,-137l1031,7260r-8,-12l1011,7240r-15,-3xe" fillcolor="#87ca91" stroked="f">
              <v:stroke joinstyle="round"/>
              <v:formulas/>
              <v:path arrowok="t" o:connecttype="segments"/>
            </v:shape>
            <w10:wrap anchorx="page" anchory="page"/>
          </v:group>
        </w:pict>
      </w:r>
      <w:r>
        <w:rPr>
          <w:noProof/>
        </w:rPr>
        <w:pict>
          <v:line id="_x0000_s1879" style="position:absolute;z-index:-251615744;mso-position-horizontal-relative:page;mso-position-vertical-relative:page" from="28.35pt,454.35pt" to="566.95pt,454.35pt" strokecolor="#67c079" strokeweight="1pt">
            <w10:wrap anchorx="page" anchory="page"/>
          </v:line>
        </w:pict>
      </w:r>
      <w:r>
        <w:rPr>
          <w:noProof/>
        </w:rPr>
        <w:pict>
          <v:group id="_x0000_s1880" style="position:absolute;margin-left:28.35pt;margin-top:500.5pt;width:30.2pt;height:19.85pt;z-index:-251614720;mso-position-horizontal-relative:page;mso-position-vertical-relative:page" coordorigin="567,10010" coordsize="604,397">
            <v:shape id="_x0000_s1881" style="position:absolute;left:576;top:10019;width:584;height:377" coordorigin="577,10020" coordsize="584,377" path="m1126,10020r-514,l598,10023r-11,7l580,10041r-3,14l577,10362r3,13l587,10386r11,8l612,10397r514,l1139,10394r11,-8l1158,10375r3,-13l1161,10055r-3,-14l1150,10030r-11,-7l1126,10020xe" filled="f" strokecolor="#bd476b" strokeweight="1pt">
              <v:path arrowok="t"/>
            </v:shape>
            <v:line id="_x0000_s1882" style="position:absolute" from="919,10280" to="1137,10280" strokecolor="#bd476b" strokeweight="2.17pt"/>
            <v:shape id="_x0000_s1883" type="#_x0000_t75" style="position:absolute;left:633;top:10145;width:192;height:193">
              <v:imagedata r:id="rId53" o:title=""/>
            </v:shape>
            <w10:wrap anchorx="page" anchory="page"/>
          </v:group>
        </w:pict>
      </w:r>
      <w:r>
        <w:rPr>
          <w:noProof/>
          <w:lang w:val="en-GB" w:eastAsia="en-GB" w:bidi="ar-SA"/>
        </w:rPr>
        <w:drawing>
          <wp:anchor distT="0" distB="0" distL="0" distR="0" simplePos="0" relativeHeight="251856384" behindDoc="1" locked="0" layoutInCell="1" allowOverlap="1">
            <wp:simplePos x="0" y="0"/>
            <wp:positionH relativeFrom="page">
              <wp:posOffset>3870022</wp:posOffset>
            </wp:positionH>
            <wp:positionV relativeFrom="page">
              <wp:posOffset>6320232</wp:posOffset>
            </wp:positionV>
            <wp:extent cx="709790" cy="32400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4" cstate="print"/>
                    <a:stretch>
                      <a:fillRect/>
                    </a:stretch>
                  </pic:blipFill>
                  <pic:spPr>
                    <a:xfrm>
                      <a:off x="0" y="0"/>
                      <a:ext cx="709790" cy="324002"/>
                    </a:xfrm>
                    <a:prstGeom prst="rect">
                      <a:avLst/>
                    </a:prstGeom>
                  </pic:spPr>
                </pic:pic>
              </a:graphicData>
            </a:graphic>
          </wp:anchor>
        </w:drawing>
      </w:r>
      <w:r>
        <w:rPr>
          <w:noProof/>
          <w:lang w:val="en-GB" w:eastAsia="en-GB" w:bidi="ar-SA"/>
        </w:rPr>
        <w:drawing>
          <wp:anchor distT="0" distB="0" distL="0" distR="0" simplePos="0" relativeHeight="251857408" behindDoc="1" locked="0" layoutInCell="1" allowOverlap="1">
            <wp:simplePos x="0" y="0"/>
            <wp:positionH relativeFrom="page">
              <wp:posOffset>359991</wp:posOffset>
            </wp:positionH>
            <wp:positionV relativeFrom="page">
              <wp:posOffset>8348491</wp:posOffset>
            </wp:positionV>
            <wp:extent cx="357708" cy="335376"/>
            <wp:effectExtent l="0" t="0" r="0" b="0"/>
            <wp:wrapNone/>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55" cstate="print"/>
                    <a:stretch>
                      <a:fillRect/>
                    </a:stretch>
                  </pic:blipFill>
                  <pic:spPr>
                    <a:xfrm>
                      <a:off x="0" y="0"/>
                      <a:ext cx="357708" cy="335376"/>
                    </a:xfrm>
                    <a:prstGeom prst="rect">
                      <a:avLst/>
                    </a:prstGeom>
                  </pic:spPr>
                </pic:pic>
              </a:graphicData>
            </a:graphic>
          </wp:anchor>
        </w:drawing>
      </w:r>
      <w:r>
        <w:rPr>
          <w:noProof/>
        </w:rPr>
        <w:pict>
          <v:group id="_x0000_s1884" style="position:absolute;margin-left:304.7pt;margin-top:658.85pt;width:29.7pt;height:23.45pt;z-index:-251613696;mso-position-horizontal-relative:page;mso-position-vertical-relative:page" coordorigin="6094,13177" coordsize="594,469">
            <v:shape id="_x0000_s1885" style="position:absolute;left:6094;top:13177;width:594;height:469" coordorigin="6094,13177" coordsize="594,469" o:spt="100" adj="0,,0" path="m6374,13177r-280,l6094,13645r280,l6384,13640r7,-8l6688,13632r,-6l6114,13626r,-429l6688,13197r,-6l6391,13191r-7,-8l6374,13177xm6688,13632r-297,l6398,13640r10,5l6688,13645r,-13xm6409,13197r-36,l6381,13206r,411l6373,13626r36,l6401,13617r,-411l6409,13197xm6688,13197r-20,l6668,13626r20,l6688,13197xm6688,13177r-280,l6398,13183r-7,8l6688,13191r,-14xe" fillcolor="#bd476b" stroked="f">
              <v:stroke joinstyle="round"/>
              <v:formulas/>
              <v:path arrowok="t" o:connecttype="segments"/>
            </v:shape>
            <v:shape id="_x0000_s1886" type="#_x0000_t75" style="position:absolute;left:6132;top:13216;width:230;height:235">
              <v:imagedata r:id="rId56" o:title=""/>
            </v:shape>
            <v:line id="_x0000_s1887" style="position:absolute" from="6133,13578" to="6362,13578" strokecolor="#bd476b" strokeweight="1pt"/>
            <v:rect id="_x0000_s1888" style="position:absolute;left:6132;top:13509;width:20;height:58" fillcolor="#bd476b" stroked="f"/>
            <v:line id="_x0000_s1889" style="position:absolute" from="6133,13500" to="6362,13500" strokecolor="#bd476b" strokeweight="1pt"/>
            <v:shape id="_x0000_s1890" style="position:absolute;left:6190;top:13508;width:173;height:59" coordorigin="6190,13509" coordsize="173,59" o:spt="100" adj="0,,0" path="m6209,13528r-19,l6190,13548r19,l6209,13528t48,l6238,13528r,20l6257,13548r,-20m6305,13528r-19,l6286,13548r19,l6305,13528t57,-19l6343,13509r,58l6362,13567r,-58e" fillcolor="#bd476b" stroked="f">
              <v:stroke joinstyle="round"/>
              <v:formulas/>
              <v:path arrowok="t" o:connecttype="segments"/>
            </v:shape>
            <v:shape id="_x0000_s1891" type="#_x0000_t75" style="position:absolute;left:6418;top:13216;width:233;height:371">
              <v:imagedata r:id="rId57" o:title=""/>
            </v:shape>
            <w10:wrap anchorx="page" anchory="page"/>
          </v:group>
        </w:pict>
      </w:r>
      <w:r>
        <w:rPr>
          <w:noProof/>
        </w:rPr>
        <w:pict>
          <v:line id="_x0000_s1892" style="position:absolute;z-index:-251612672;mso-position-horizontal-relative:page;mso-position-vertical-relative:page" from="28.35pt,650.25pt" to="290.55pt,650.25pt" strokecolor="#bd476b" strokeweight="1pt">
            <w10:wrap anchorx="page" anchory="page"/>
          </v:line>
        </w:pict>
      </w:r>
      <w:r>
        <w:rPr>
          <w:noProof/>
        </w:rPr>
        <w:pict>
          <v:line id="_x0000_s1893" style="position:absolute;z-index:-251611648;mso-position-horizontal-relative:page;mso-position-vertical-relative:page" from="304.7pt,650.25pt" to="566.95pt,650.25pt" strokecolor="#bd476b" strokeweight="1pt">
            <w10:wrap anchorx="page" anchory="page"/>
          </v:line>
        </w:pict>
      </w:r>
      <w:r>
        <w:rPr>
          <w:noProof/>
        </w:rPr>
        <w:pict>
          <v:group id="_x0000_s1894" style="position:absolute;margin-left:318.6pt;margin-top:344.85pt;width:71.25pt;height:69.85pt;z-index:-251610624;mso-position-horizontal-relative:page;mso-position-vertical-relative:page" coordorigin="6372,6897" coordsize="1425,1397">
            <v:shape id="_x0000_s1895" style="position:absolute;left:6371;top:6896;width:1193;height:1193" coordorigin="6372,6897" coordsize="1193,1193" o:spt="100" adj="0,,0" path="m6570,7900r-9,-9l6539,7891r-9,9l6530,7922r9,8l6561,7930r9,-8l6570,7900t,-159l6561,7732r-22,l6530,7741r,22l6539,7771r22,l6570,7763r,-22m6570,7601r-9,-8l6539,7593r-9,8l6530,7623r9,9l6561,7632r9,-9l6570,7601t61,-132l6631,7468r-52,l6579,7467r9,-9l6596,7451r7,-6l6610,7438r8,-9l6624,7420r4,-10l6629,7398r-2,-11l6627,7382r-9,-12l6602,7362r-23,-2l6571,7360r-20,1l6540,7365r-6,3l6534,7371r1,3l6536,7385r1,4l6539,7390r4,-1l6552,7388r14,-1l6593,7387r4,4l6597,7408r-5,6l6586,7421r-3,3l6567,7439r-4,3l6536,7468r-2,2l6533,7473r,20l6534,7494r97,l6631,7493r,-24m6709,7900r-9,-9l6679,7891r-9,9l6670,7922r9,8l6700,7930r9,-8l6709,7900t,-159l6700,7732r-21,l6670,7741r,22l6679,7771r21,l6709,7763r,-22m6709,7601r-9,-8l6679,7593r-9,8l6670,7623r9,9l6700,7632r9,-9l6709,7601t49,-175l6756,7403r-5,-17l6749,7382r-17,-16l6726,7364r,64l6725,7445r-3,13l6715,7466r-12,3l6692,7466r-6,-9l6683,7444r-1,-16l6683,7411r3,-13l6692,7389r11,-3l6715,7389r7,8l6725,7410r1,18l6726,7364r-23,-5l6674,7367r-16,19l6651,7408r-1,18l6651,7448r7,23l6674,7489r29,7l6733,7488r17,-18l6750,7469r7,-22l6758,7426t90,474l6840,7891r-22,l6809,7900r,22l6818,7930r22,l6848,7922r,-22m6848,7741r-8,-9l6818,7732r-9,9l6809,7763r9,8l6840,7771r8,-8l6848,7741t,-140l6840,7593r-22,l6809,7601r,22l6818,7632r22,l6848,7623r,-22m6867,7470r,-2l6840,7468r,-106l6839,7361r-24,l6812,7361r-5,2l6789,7371r-3,1l6786,7375r,16l6787,7391r22,l6809,7468r-24,l6784,7470r,23l6785,7494r82,l6867,7493r,-23m6988,7900r-9,-9l6957,7891r-9,9l6948,7922r9,8l6979,7930r9,-8l6988,7900t,-159l6979,7732r-22,l6948,7741r,22l6957,7771r22,l6988,7763r,-22m6988,7601r-9,-8l6957,7593r-9,8l6948,7623r9,9l6979,7632r9,-9l6988,7601t7,-177l6995,7420r-1,-22l6990,7386r-2,-8l6972,7364r-8,-1l6964,7409r,9l6950,7420r-8,l6925,7420r-3,-6l6922,7389r10,-3l6953,7386r6,3l6961,7393r2,5l6964,7409r,-46l6943,7360r-19,2l6907,7369r-12,14l6890,7402r3,20l6900,7435r14,8l6932,7446r9,l6949,7446r14,-2l6961,7460r-5,9l6927,7469r-12,-1l6906,7466r-4,l6901,7467r-2,4l6897,7482r-1,4l6897,7488r6,2l6917,7496r23,l6970,7489r16,-18l6987,7469r7,-21l6994,7444r1,-20m7127,7900r-9,-9l7096,7891r-9,9l7087,7922r9,8l7118,7930r9,-8l7127,7900t,-159l7118,7732r-22,l7087,7741r,22l7096,7771r22,l7127,7763r,-22m7127,7601r-9,-8l7096,7593r-9,8l7087,7623r9,9l7118,7632r9,-9l7127,7601t,-159l7118,7434r-22,l7087,7442r,22l7096,7473r22,l7127,7464r,-22m7266,7741r-9,-9l7235,7732r-9,9l7226,7763r9,8l7257,7771r9,-8l7266,7741t,-140l7257,7593r-22,l7226,7601r,22l7235,7632r22,l7266,7623r,-22m7266,7442r-9,-8l7235,7434r-9,8l7226,7464r9,9l7257,7473r9,-9l7266,7442t139,299l7396,7732r-22,l7365,7741r,22l7374,7771r22,l7405,7763r,-22m7405,7601r-9,-8l7374,7593r-9,8l7365,7623r9,9l7396,7632r9,-9l7405,7601t,-159l7396,7434r-22,l7365,7442r,22l7374,7473r22,l7405,7464r,-22m7564,7116r-40,l7524,7294r,756l6411,8050r,-756l7524,7294r,-178l7524,7116r,39l7524,7255r-1113,l6411,7155r1113,l7524,7116r-154,l7334,7096r-47,-26l7287,7116r-638,l6684,7096r70,-39l6812,7024r56,-33l6868,6996r8,39l6897,7067r32,21l6968,7096r38,-8l7038,7067r7,-11l7059,7035r8,-39l7067,6991r56,33l7181,7057r70,39l7287,7116r,-46l7271,7062r-78,-44l7146,6991r-34,-19l7054,6937r-14,-9l7027,6917r,79l7023,7019r-13,19l6991,7051r-23,5l6945,7051r-19,-13l6913,7019r-5,-23l6908,6991r1,-3l6910,6983r,-1l6910,6981r3,-10l6919,6962r4,-5l6924,6957r9,-9l6943,6942r12,-4l6968,6937r13,1l6992,6942r11,6l7012,6957r,l7017,6962r5,9l7025,6981r,1l7026,6983r1,5l7027,6991r,5l7027,6917r-2,-2l7008,6905r-20,-6l6968,6897r-21,2l6928,6905r-17,10l6896,6928r-73,44l6742,7018r-78,44l6601,7096r-36,20l6372,7116r,973l7564,8089r,-39l7564,7294r,-39l7564,7155r,-39e" fillcolor="#c64c6b" stroked="f">
              <v:stroke joinstyle="round"/>
              <v:formulas/>
              <v:path arrowok="t" o:connecttype="segments"/>
            </v:shape>
            <v:shape id="_x0000_s1896" style="position:absolute;left:7277;top:7769;width:497;height:493" coordorigin="7278,7770" coordsize="497,493" path="m7775,8016r-13,-78l7727,7871r-54,-54l7605,7783r-79,-13l7448,7783r-69,34l7326,7871r-36,67l7278,8016r12,78l7326,8162r53,53l7448,8250r78,12l7605,8250r68,-35l7727,8162r35,-68l7775,8016e" stroked="f">
              <v:path arrowok="t"/>
            </v:shape>
            <v:shape id="_x0000_s1897" style="position:absolute;left:7281;top:7783;width:480;height:476" coordorigin="7281,7783" coordsize="480,476" path="m7521,8259r76,-12l7663,8213r52,-52l7749,8096r12,-75l7749,7946r-34,-65l7663,7829r-66,-34l7521,7783r-76,12l7380,7829r-52,52l7294,7946r-13,75l7294,8096r34,65l7380,8213r65,34l7521,8259xe" filled="f" strokecolor="#7fc78b" strokeweight="1.2213mm">
              <v:path arrowok="t"/>
            </v:shape>
            <v:shape id="_x0000_s1898" type="#_x0000_t75" style="position:absolute;left:7373;top:7907;width:296;height:228">
              <v:imagedata r:id="rId58" o:title=""/>
            </v:shape>
            <w10:wrap anchorx="page" anchory="page"/>
          </v:group>
        </w:pict>
      </w:r>
      <w:r>
        <w:rPr>
          <w:noProof/>
        </w:rPr>
        <w:pict>
          <v:group id="_x0000_s1899" style="position:absolute;margin-left:-.5pt;margin-top:21.95pt;width:596.3pt;height:289.85pt;z-index:-251609600;mso-position-horizontal-relative:page;mso-position-vertical-relative:page" coordorigin="-10,439" coordsize="11926,5797">
            <v:rect id="_x0000_s1900" style="position:absolute;top:2134;width:11906;height:1225" fillcolor="#acd9af" stroked="f"/>
            <v:shape id="_x0000_s1901" style="position:absolute;left:2040;top:2134;width:429;height:488" coordorigin="2040,2135" coordsize="429,488" path="m2469,2135r-401,487l2040,2135e" filled="f" strokecolor="white" strokeweight="1pt">
              <v:path arrowok="t"/>
            </v:shape>
            <v:shape id="_x0000_s1902" style="position:absolute;left:161;top:2134;width:649;height:1247" coordorigin="162,2135" coordsize="649,1247" path="m810,2135l639,3381,162,2135e" filled="f" strokecolor="white" strokeweight="1pt">
              <v:path arrowok="t"/>
            </v:shape>
            <v:shape id="_x0000_s1903" style="position:absolute;left:639;top:2134;width:803;height:1247" coordorigin="639,2134" coordsize="803,1247" path="m1442,2134l639,3381,810,2134e" filled="f" strokecolor="white" strokeweight="1pt">
              <v:path arrowok="t"/>
            </v:shape>
            <v:shape id="_x0000_s1904" style="position:absolute;top:2134;width:640;height:2132" coordorigin=",2135" coordsize="640,2132" path="m162,2135l639,3381,,4266e" filled="f" strokecolor="white" strokeweight="1pt">
              <v:path arrowok="t"/>
            </v:shape>
            <v:shape id="_x0000_s1905" style="position:absolute;top:15591;width:1024;height:1247" coordorigin=",15591" coordsize="1024,1247" o:spt="100" adj="0,,0" path="m639,3381l1442,2134t221,l1297,3082,639,3381e" filled="f" strokecolor="white" strokeweight="1pt">
              <v:stroke joinstyle="round"/>
              <v:formulas/>
              <v:path arrowok="t" o:connecttype="segments"/>
            </v:shape>
            <v:shape id="_x0000_s1906" style="position:absolute;left:1297;top:2134;width:772;height:948" coordorigin="1297,2135" coordsize="772,948" path="m2040,2135r28,487l1297,3082r366,-947e" filled="f" strokecolor="white" strokeweight="1pt">
              <v:path arrowok="t"/>
            </v:shape>
            <v:shape id="_x0000_s1907" style="position:absolute;top:16349;width:1034;height:641" coordorigin=",16350" coordsize="1034,641" o:spt="100" adj="0,,0" path="m2068,2622r401,-488m3102,2134r-42,641l2068,2622e" filled="f" strokecolor="white" strokeweight="1pt">
              <v:stroke joinstyle="round"/>
              <v:formulas/>
              <v:path arrowok="t" o:connecttype="segments"/>
            </v:shape>
            <v:shape id="_x0000_s1908" style="position:absolute;top:16197;width:529;height:641" coordorigin=",16198" coordsize="529,641" o:spt="100" adj="0,,0" path="m3060,2775r42,-641m3588,2134r-528,641e" filled="f" strokecolor="white" strokeweight="1pt">
              <v:stroke joinstyle="round"/>
              <v:formulas/>
              <v:path arrowok="t" o:connecttype="segments"/>
            </v:shape>
            <v:shape id="_x0000_s1909" style="position:absolute;left:362;top:18367;width:50;height:26" coordorigin="363,18368" coordsize="50,26" o:spt="100" adj="0,,0" path="m6585,2134r-15,26l6564,2134t,l6570,2160r-35,-26e" filled="f" strokecolor="white" strokeweight="1pt">
              <v:stroke joinstyle="round"/>
              <v:formulas/>
              <v:path arrowok="t" o:connecttype="segments"/>
            </v:shape>
            <v:shape id="_x0000_s1910" style="position:absolute;left:4392;top:2134;width:542;height:425" coordorigin="4393,2135" coordsize="542,425" path="m4934,2135r-214,424l4393,2135e" filled="f" strokecolor="white" strokeweight="1pt">
              <v:path arrowok="t"/>
            </v:shape>
            <v:shape id="_x0000_s1911" style="position:absolute;top:16413;width:774;height:874" coordorigin=",16414" coordsize="774,874" o:spt="100" adj="0,,0" path="m4720,2559r214,-425m5425,2134r69,874l4720,2559e" filled="f" strokecolor="white" strokeweight="1pt">
              <v:stroke joinstyle="round"/>
              <v:formulas/>
              <v:path arrowok="t" o:connecttype="segments"/>
            </v:shape>
            <v:shape id="_x0000_s1912" style="position:absolute;left:5424;top:2134;width:1146;height:874" coordorigin="5425,2135" coordsize="1146,874" path="m6535,2135r35,25l5494,3008r-69,-873e" filled="f" strokecolor="white" strokeweight="1pt">
              <v:path arrowok="t"/>
            </v:shape>
            <v:shape id="_x0000_s1913" style="position:absolute;top:16197;width:932;height:1544" coordorigin=",16198" coordsize="932,1544" o:spt="100" adj="0,,0" path="m3060,2775r528,-641m3991,2134r-40,1544l3060,2775e" filled="f" strokecolor="white" strokeweight="1pt">
              <v:stroke joinstyle="round"/>
              <v:formulas/>
              <v:path arrowok="t" o:connecttype="segments"/>
            </v:shape>
            <v:shape id="_x0000_s1914" style="position:absolute;left:3951;top:2134;width:770;height:1544" coordorigin="3951,2135" coordsize="770,1544" path="m4393,2135r327,424l3951,3678r40,-1543e" filled="f" strokecolor="white" strokeweight="1pt">
              <v:path arrowok="t"/>
            </v:shape>
            <v:shape id="_x0000_s1915" style="position:absolute;left:1297;top:2622;width:1329;height:1384" coordorigin="1297,2622" coordsize="1329,1384" path="m1297,3082r771,-460l2626,4005,1297,3082xe" filled="f" strokecolor="white" strokeweight="1pt">
              <v:path arrowok="t"/>
            </v:shape>
            <v:shape id="_x0000_s1916" style="position:absolute;left:2068;top:2622;width:992;height:1384" coordorigin="2068,2622" coordsize="992,1384" path="m2068,2622r992,153l2626,4005,2068,2622xe" filled="f" strokecolor="white" strokeweight="1pt">
              <v:path arrowok="t"/>
            </v:shape>
            <v:shape id="_x0000_s1917" style="position:absolute;left:2625;top:2774;width:1326;height:1231" coordorigin="2626,2775" coordsize="1326,1231" path="m3060,2775r891,903l2626,4005,3060,2775xe" filled="f" strokecolor="white" strokeweight="1pt">
              <v:path arrowok="t"/>
            </v:shape>
            <v:shape id="_x0000_s1918" style="position:absolute;top:3380;width:1125;height:1611" coordorigin=",3381" coordsize="1125,1611" path="m,4266l639,3381r485,1611l,4430e" filled="f" strokecolor="white" strokeweight="1pt">
              <v:path arrowok="t"/>
            </v:shape>
            <v:shape id="_x0000_s1919" style="position:absolute;left:639;top:3082;width:659;height:1910" coordorigin="639,3082" coordsize="659,1910" path="m639,3381r658,-299l1124,4992,639,3381xe" filled="f" strokecolor="white" strokeweight="1pt">
              <v:path arrowok="t"/>
            </v:shape>
            <v:shape id="_x0000_s1920" style="position:absolute;left:1124;top:3082;width:1502;height:1910" coordorigin="1124,3082" coordsize="1502,1910" path="m1297,3082r1329,923l1124,4992,1297,3082xe" filled="f" strokecolor="white" strokeweight="1pt">
              <v:path arrowok="t"/>
            </v:shape>
            <v:shape id="_x0000_s1921" style="position:absolute;top:4429;width:1125;height:824" coordorigin=",4430" coordsize="1125,824" path="m,4430r1124,562l920,5253e" filled="f" strokecolor="white" strokeweight="1pt">
              <v:path arrowok="t"/>
            </v:shape>
            <v:shape id="_x0000_s1922" style="position:absolute;left:5494;top:2159;width:1076;height:1503" coordorigin="5494,2160" coordsize="1076,1503" path="m5494,3008l6570,2160,6268,3662,5494,3008xe" filled="f" strokecolor="white" strokeweight="1pt">
              <v:path arrowok="t"/>
            </v:shape>
            <v:shape id="_x0000_s1923" style="position:absolute;top:15335;width:1739;height:2134" coordorigin=",15335" coordsize="1739,2134" o:spt="100" adj="0,,0" path="m6268,3662l6570,2160,8007,3177,6268,3662xm6268,3662r1646,631l8007,3177,6268,3662xe" filled="f" strokecolor="white" strokeweight="1pt">
              <v:stroke joinstyle="round"/>
              <v:formulas/>
              <v:path arrowok="t" o:connecttype="segments"/>
            </v:shape>
            <v:shape id="_x0000_s1924" style="position:absolute;top:16812;width:1474;height:1043" coordorigin=",16813" coordsize="1474,1043" o:spt="100" adj="0,,0" path="m6570,2160r15,-26m6811,2134r-241,26m6570,2160l8007,3177r36,-1043m6811,2134r-241,26e" filled="f" strokecolor="white" strokeweight="1pt">
              <v:stroke joinstyle="round"/>
              <v:formulas/>
              <v:path arrowok="t" o:connecttype="segments"/>
            </v:shape>
            <v:shape id="_x0000_s1925" style="position:absolute;left:-41;top:16966;width:887;height:1043" coordorigin="-40,16966" coordsize="887,1043" o:spt="100" adj="0,,0" path="m8043,2135r-36,1042l8894,2421,8310,2135t548,l8894,2421,8310,2135e" filled="f" strokecolor="white" strokeweight="1pt">
              <v:stroke joinstyle="round"/>
              <v:formulas/>
              <v:path arrowok="t" o:connecttype="segments"/>
            </v:shape>
            <v:shape id="_x0000_s1926" style="position:absolute;left:7913;top:3177;width:751;height:1116" coordorigin="7914,3177" coordsize="751,1116" path="m7914,4293r93,-1116l8665,3741r-751,552xe" filled="f" strokecolor="white" strokeweight="1pt">
              <v:path arrowok="t"/>
            </v:shape>
            <v:shape id="_x0000_s1927" style="position:absolute;left:8007;top:2420;width:887;height:1321" coordorigin="8007,2421" coordsize="887,1321" path="m8007,3177r887,-756l8665,3741,8007,3177xe" filled="f" strokecolor="white" strokeweight="1pt">
              <v:path arrowok="t"/>
            </v:shape>
            <v:shape id="_x0000_s1928" style="position:absolute;left:7913;top:3741;width:1176;height:1488" coordorigin="7914,3741" coordsize="1176,1488" path="m7914,4293r751,-552l9089,5229,7914,4293xe" filled="f" strokecolor="white" strokeweight="1pt">
              <v:path arrowok="t"/>
            </v:shape>
            <v:shape id="_x0000_s1929" style="position:absolute;top:15517;width:1062;height:2809" coordorigin=",15517" coordsize="1062,2809" o:spt="100" adj="0,,0" path="m8665,3741l8894,2421r833,653l8665,3741xm8665,3741r424,1488l9727,3074,8665,3741xe" filled="f" strokecolor="white" strokeweight="1pt">
              <v:stroke joinstyle="round"/>
              <v:formulas/>
              <v:path arrowok="t" o:connecttype="segments"/>
            </v:shape>
            <v:shape id="_x0000_s1930" style="position:absolute;top:16551;width:1301;height:940" coordorigin=",16552" coordsize="1301,940" o:spt="100" adj="0,,0" path="m8894,2421r833,653l10194,2134t-359,l8894,2421e" filled="f" strokecolor="white" strokeweight="1pt">
              <v:stroke joinstyle="round"/>
              <v:formulas/>
              <v:path arrowok="t" o:connecttype="segments"/>
            </v:shape>
            <v:shape id="_x0000_s1931" style="position:absolute;left:-532;top:16966;width:1639;height:940" coordorigin="-532,16966" coordsize="1639,940" o:spt="100" adj="0,,0" path="m10194,2135r-467,939l11280,2726r-839,-591m11365,2135r-85,591l10441,2135e" filled="f" strokecolor="white" strokeweight="1pt">
              <v:stroke joinstyle="round"/>
              <v:formulas/>
              <v:path arrowok="t" o:connecttype="segments"/>
            </v:shape>
            <v:shape id="_x0000_s1932" style="position:absolute;left:11280;top:2134;width:626;height:592" coordorigin="11280,2134" coordsize="626,592" path="m11905,2199r-625,527l11365,2134e" filled="f" strokecolor="white" strokeweight="1pt">
              <v:path arrowok="t"/>
            </v:shape>
            <v:shape id="_x0000_s1933" style="position:absolute;left:9089;top:3074;width:1608;height:2155" coordorigin="9089,3074" coordsize="1608,2155" path="m9089,5229l9727,3074r970,702l9089,5229xe" filled="f" strokecolor="white" strokeweight="1pt">
              <v:path arrowok="t"/>
            </v:shape>
            <v:shape id="_x0000_s1934" style="position:absolute;left:9726;top:2725;width:1554;height:1051" coordorigin="9727,2726" coordsize="1554,1051" path="m9727,3074r1553,-348l10697,3776,9727,3074xe" filled="f" strokecolor="white" strokeweight="1pt">
              <v:path arrowok="t"/>
            </v:shape>
            <v:shape id="_x0000_s1935" style="position:absolute;top:15787;width:584;height:2527" coordorigin=",15788" coordsize="584,2527" o:spt="100" adj="0,,0" path="m10697,3776r583,-1050l11064,5253t-4,l10697,3776e" filled="f" strokecolor="white" strokeweight="1pt">
              <v:stroke joinstyle="round"/>
              <v:formulas/>
              <v:path arrowok="t" o:connecttype="segments"/>
            </v:shape>
            <v:shape id="_x0000_s1936" style="position:absolute;top:15384;width:1608;height:1477" coordorigin=",15385" coordsize="1608,1477" o:spt="100" adj="0,,0" path="m9089,5229l10697,3776r-530,1477m9126,5253r-37,-24e" filled="f" strokecolor="white" strokeweight="1pt">
              <v:stroke joinstyle="round"/>
              <v:formulas/>
              <v:path arrowok="t" o:connecttype="segments"/>
            </v:shape>
            <v:shape id="_x0000_s1937" style="position:absolute;left:-530;top:16837;width:893;height:1477" coordorigin="-530,16838" coordsize="893,1477" o:spt="100" adj="0,,0" path="m10697,3776r363,1477m10167,5253r530,-1477e" filled="f" strokecolor="white" strokeweight="1pt">
              <v:stroke joinstyle="round"/>
              <v:formulas/>
              <v:path arrowok="t" o:connecttype="segments"/>
            </v:shape>
            <v:shape id="_x0000_s1938" style="position:absolute;left:2625;top:3678;width:1326;height:1161" coordorigin="2626,3678" coordsize="1326,1161" path="m2626,4005l3951,3678,3750,4839,2626,4005xe" filled="f" strokecolor="white" strokeweight="1pt">
              <v:path arrowok="t"/>
            </v:shape>
            <v:shape id="_x0000_s1939" style="position:absolute;left:6268;top:3662;width:1646;height:1437" coordorigin="6268,3662" coordsize="1646,1437" path="m6268,3662r1646,631l6972,5098,6268,3662xe" filled="f" strokecolor="white" strokeweight="1pt">
              <v:path arrowok="t"/>
            </v:shape>
            <v:shape id="_x0000_s1940" style="position:absolute;left:1124;top:4005;width:1502;height:1051" coordorigin="1124,4005" coordsize="1502,1051" path="m1124,4992l2626,4005,2002,5056r-878,-64xe" filled="f" strokecolor="white" strokeweight="1pt">
              <v:path arrowok="t"/>
            </v:shape>
            <v:shape id="_x0000_s1941" style="position:absolute;left:2002;top:4005;width:1749;height:1051" coordorigin="2002,4005" coordsize="1749,1051" path="m2626,4005r1124,834l2002,5056,2626,4005xe" filled="f" strokecolor="white" strokeweight="1pt">
              <v:path arrowok="t"/>
            </v:shape>
            <v:shape id="_x0000_s1942" style="position:absolute;top:16837;width:38;height:24" coordorigin=",16838" coordsize="38,24" o:spt="100" adj="0,,0" path="m9089,5229r37,24m9096,5253r-7,-24e" filled="f" strokecolor="white" strokeweight="1pt">
              <v:stroke joinstyle="round"/>
              <v:formulas/>
              <v:path arrowok="t" o:connecttype="segments"/>
            </v:shape>
            <v:shape id="_x0000_s1943" style="position:absolute;top:16032;width:1032;height:960" coordorigin=",16032" coordsize="1032,960" o:spt="100" adj="0,,0" path="m6972,5098r942,-805l8004,5253t-914,l6972,5098e" filled="f" strokecolor="white" strokeweight="1pt">
              <v:stroke joinstyle="round"/>
              <v:formulas/>
              <v:path arrowok="t" o:connecttype="segments"/>
            </v:shape>
            <v:shape id="_x0000_s1944" style="position:absolute;top:16837;width:1176;height:960" coordorigin=",16838" coordsize="1176,960" o:spt="100" adj="0,,0" path="m7914,4293r1175,936l9073,5253t-1069,l7914,4293e" filled="f" strokecolor="white" strokeweight="1pt">
              <v:stroke joinstyle="round"/>
              <v:formulas/>
              <v:path arrowok="t" o:connecttype="segments"/>
            </v:shape>
            <v:shape id="_x0000_s1945" style="position:absolute;left:-17;top:16837;width:24;height:24" coordorigin="-16,16838" coordsize="24,24" o:spt="100" adj="0,,0" path="m9089,5229r7,24m9073,5253r16,-24e" filled="f" strokecolor="white" strokeweight="1pt">
              <v:stroke joinstyle="round"/>
              <v:formulas/>
              <v:path arrowok="t" o:connecttype="segments"/>
            </v:shape>
            <v:shape id="_x0000_s1946" style="position:absolute;top:16837;width:705;height:1591" coordorigin=",16838" coordsize="705,1591" o:spt="100" adj="0,,0" path="m6268,3662r704,1436l6870,5253t-343,l6268,3662e" filled="f" strokecolor="white" strokeweight="1pt">
              <v:stroke joinstyle="round"/>
              <v:formulas/>
              <v:path arrowok="t" o:connecttype="segments"/>
            </v:shape>
            <v:shape id="_x0000_s1947" style="position:absolute;left:-102;top:16837;width:220;height:155" coordorigin="-102,16838" coordsize="220,155" o:spt="100" adj="0,,0" path="m6972,5098r118,155m6870,5253r102,-155e" filled="f" strokecolor="white" strokeweight="1pt">
              <v:stroke joinstyle="round"/>
              <v:formulas/>
              <v:path arrowok="t" o:connecttype="segments"/>
            </v:shape>
            <v:shape id="_x0000_s1948" style="position:absolute;left:3750;top:3678;width:1078;height:1161" coordorigin="3750,3678" coordsize="1078,1161" path="m3750,4839l3951,3678r877,699l3750,4839xe" filled="f" strokecolor="white" strokeweight="1pt">
              <v:path arrowok="t"/>
            </v:shape>
            <v:shape id="_x0000_s1949" style="position:absolute;left:3951;top:2558;width:877;height:1819" coordorigin="3951,2559" coordsize="877,1819" path="m3951,3678l4720,2559r108,1818l3951,3678xe" filled="f" strokecolor="white" strokeweight="1pt">
              <v:path arrowok="t"/>
            </v:shape>
            <v:shape id="_x0000_s1950" style="position:absolute;left:4720;top:2558;width:774;height:1819" coordorigin="4720,2559" coordsize="774,1819" path="m4720,2559r774,449l4828,4377,4720,2559xe" filled="f" strokecolor="white" strokeweight="1pt">
              <v:path arrowok="t"/>
            </v:shape>
            <v:shape id="_x0000_s1951" style="position:absolute;left:4827;top:3008;width:1441;height:1369" coordorigin="4828,3008" coordsize="1441,1369" path="m5494,3008r774,654l4828,4377,5494,3008xe" filled="f" strokecolor="white" strokeweight="1pt">
              <v:path arrowok="t"/>
            </v:shape>
            <v:shape id="_x0000_s1952" style="position:absolute;left:4827;top:4376;width:1198;height:876" coordorigin="4828,4377" coordsize="1198,876" path="m6025,5253l4828,4377r384,876e" filled="f" strokecolor="white" strokeweight="1pt">
              <v:path arrowok="t"/>
            </v:shape>
            <v:shape id="_x0000_s1953" style="position:absolute;left:-1441;top:16837;width:1700;height:1591" coordorigin="-1441,16838" coordsize="1700,1591" o:spt="100" adj="0,,0" path="m6268,3662r259,1591m6025,5253l4828,4377,6268,3662e" filled="f" strokecolor="white" strokeweight="1pt">
              <v:stroke joinstyle="round"/>
              <v:formulas/>
              <v:path arrowok="t" o:connecttype="segments"/>
            </v:shape>
            <v:shape id="_x0000_s1954" style="position:absolute;top:16375;width:1078;height:876" coordorigin=",16376" coordsize="1078,876" o:spt="100" adj="0,,0" path="m3750,4839l4828,4377r-325,876m3887,5253l3750,4839e" filled="f" strokecolor="white" strokeweight="1pt">
              <v:stroke joinstyle="round"/>
              <v:formulas/>
              <v:path arrowok="t" o:connecttype="segments"/>
            </v:shape>
            <v:shape id="_x0000_s1955" style="position:absolute;left:-325;top:16837;width:709;height:876" coordorigin="-325,16838" coordsize="709,876" o:spt="100" adj="0,,0" path="m4828,4377r384,876m4503,5253r325,-876e" filled="f" strokecolor="white" strokeweight="1pt">
              <v:stroke joinstyle="round"/>
              <v:formulas/>
              <v:path arrowok="t" o:connecttype="segments"/>
            </v:shape>
            <v:shape id="_x0000_s1956" style="position:absolute;left:11063;top:2725;width:842;height:2527" coordorigin="11064,2726" coordsize="842,2527" path="m11064,5253r216,-2527l11906,4919e" filled="f" strokecolor="white" strokeweight="1pt">
              <v:path arrowok="t"/>
            </v:shape>
            <v:shape id="_x0000_s1957" style="position:absolute;top:16311;width:626;height:2721" coordorigin=",16311" coordsize="626,2721" o:spt="100" adj="0,,0" path="m11280,2726r625,-527m11905,4919l11280,2726e" filled="f" strokecolor="white" strokeweight="1pt">
              <v:stroke joinstyle="round"/>
              <v:formulas/>
              <v:path arrowok="t" o:connecttype="segments"/>
            </v:shape>
            <v:shape id="_x0000_s1958" style="position:absolute;top:16621;width:1749;height:414" coordorigin=",16621" coordsize="1749,414" o:spt="100" adj="0,,0" path="m2002,5056l3750,4839r-61,414m2211,5253l2002,5056e" filled="f" strokecolor="white" strokeweight="1pt">
              <v:stroke joinstyle="round"/>
              <v:formulas/>
              <v:path arrowok="t" o:connecttype="segments"/>
            </v:shape>
            <v:shape id="_x0000_s1959" style="position:absolute;left:-62;top:16837;width:198;height:414" coordorigin="-61,16838" coordsize="198,414" o:spt="100" adj="0,,0" path="m3750,4839r137,414m3689,5253r61,-414e" filled="f" strokecolor="white" strokeweight="1pt">
              <v:stroke joinstyle="round"/>
              <v:formulas/>
              <v:path arrowok="t" o:connecttype="segments"/>
            </v:shape>
            <v:shape id="_x0000_s1960" style="position:absolute;top:16837;width:209;height:198" coordorigin=",16838" coordsize="209,198" o:spt="100" adj="0,,0" path="m2002,5056r209,197m2040,5253r-38,-197e" filled="f" strokecolor="white" strokeweight="1pt">
              <v:stroke joinstyle="round"/>
              <v:formulas/>
              <v:path arrowok="t" o:connecttype="segments"/>
            </v:shape>
            <v:shape id="_x0000_s1961" style="position:absolute;left:920;top:4991;width:293;height:261" coordorigin="920,4992" coordsize="293,261" path="m920,5253r204,-261l1212,5253e" filled="f" strokecolor="white" strokeweight="1pt">
              <v:path arrowok="t"/>
            </v:shape>
            <v:shape id="_x0000_s1962" style="position:absolute;top:16837;width:878;height:261" coordorigin=",16838" coordsize="878,261" o:spt="100" adj="0,,0" path="m1124,4992r878,64l1823,5253t-611,l1124,4992e" filled="f" strokecolor="white" strokeweight="1pt">
              <v:stroke joinstyle="round"/>
              <v:formulas/>
              <v:path arrowok="t" o:connecttype="segments"/>
            </v:shape>
            <v:shape id="_x0000_s1963" style="position:absolute;left:-180;top:16837;width:218;height:198" coordorigin="-179,16838" coordsize="218,198" o:spt="100" adj="0,,0" path="m2002,5056r38,197m1823,5253r179,-197e" filled="f" strokecolor="white" strokeweight="1pt">
              <v:stroke joinstyle="round"/>
              <v:formulas/>
              <v:path arrowok="t" o:connecttype="segments"/>
            </v:shape>
            <v:shape id="_x0000_s1964" style="position:absolute;left:8858;top:2134;width:253;height:287" coordorigin="8858,2134" coordsize="253,287" path="m8858,2134r36,287l9110,2134e" filled="f" strokecolor="white" strokeweight="1pt">
              <v:path arrowok="t"/>
            </v:shape>
            <v:shape id="_x0000_s1965" style="position:absolute;top:16551;width:942;height:287" coordorigin=",16552" coordsize="942,287" o:spt="100" adj="0,,0" path="m8894,2421r941,-287m9110,2134r-216,287e" filled="f" strokecolor="white" strokeweight="1pt">
              <v:stroke joinstyle="round"/>
              <v:formulas/>
              <v:path arrowok="t" o:connecttype="segments"/>
            </v:shape>
            <v:shape id="_x0000_s1966" type="#_x0000_t75" style="position:absolute;left:571;top:3312;width:137;height:137">
              <v:imagedata r:id="rId15" o:title=""/>
            </v:shape>
            <v:shape id="_x0000_s1967" style="position:absolute;left:3707;top:4798;width:79;height:79" coordorigin="3707,4799" coordsize="79,79" path="m3747,4799r-16,3l3719,4810r-9,13l3707,4838r3,16l3719,4866r12,9l3747,4878r15,-3l3774,4866r9,-12l3786,4838r-3,-15l3774,4810r-12,-8l3747,4799xe" stroked="f">
              <v:fill opacity="26214f"/>
              <v:path arrowok="t"/>
            </v:shape>
            <v:shape id="_x0000_s1968" type="#_x0000_t75" style="position:absolute;left:7873;top:3041;width:270;height:270">
              <v:imagedata r:id="rId16" o:title=""/>
            </v:shape>
            <v:shape id="_x0000_s1969" style="position:absolute;left:10647;top:3732;width:97;height:97" coordorigin="10648,3733" coordsize="97,97" path="m10696,3733r-19,4l10662,3747r-10,15l10648,3781r4,19l10662,3815r15,10l10696,3829r19,-4l10730,3815r10,-15l10744,3781r-4,-19l10730,3747r-15,-10l10696,3733xe" stroked="f">
              <v:fill opacity="26214f"/>
              <v:path arrowok="t"/>
            </v:shape>
            <v:shape id="_x0000_s1970" type="#_x0000_t75" style="position:absolute;left:7809;top:4191;width:199;height:199">
              <v:imagedata r:id="rId17" o:title=""/>
            </v:shape>
            <v:shape id="_x0000_s1971" type="#_x0000_t75" style="position:absolute;left:9629;top:2976;width:199;height:199">
              <v:imagedata r:id="rId18" o:title=""/>
            </v:shape>
            <v:shape id="_x0000_s1972" type="#_x0000_t75" style="position:absolute;left:5394;top:2916;width:189;height:189">
              <v:imagedata r:id="rId19" o:title=""/>
            </v:shape>
            <v:shape id="_x0000_s1973" type="#_x0000_t75" style="position:absolute;left:1964;top:2506;width:229;height:229">
              <v:imagedata r:id="rId20" o:title=""/>
            </v:shape>
            <v:shape id="_x0000_s1974" style="position:absolute;top:5485;width:11906;height:15" coordorigin=",5485" coordsize="11906,15" o:spt="100" adj="0,,0" path="m567,5485l,5485r,14l567,5499r,-14m11906,5485r-567,l11339,5499r567,l11906,5485e" fillcolor="#acd9af" stroked="f">
              <v:stroke joinstyle="round"/>
              <v:formulas/>
              <v:path arrowok="t" o:connecttype="segments"/>
            </v:shape>
            <v:rect id="_x0000_s1975" style="position:absolute;top:3359;width:11906;height:2126" fillcolor="#acd9af" stroked="f"/>
            <v:rect id="_x0000_s1976" style="position:absolute;left:566;top:5102;width:10772;height:1134" fillcolor="#c64c6b" stroked="f"/>
            <v:line id="_x0000_s1977" style="position:absolute" from="850,3825" to="11055,3825" strokecolor="white" strokeweight="1pt"/>
            <v:shape id="_x0000_s1978" type="#_x0000_t75" style="position:absolute;left:4513;top:439;width:2181;height:2388">
              <v:imagedata r:id="rId21" o:title=""/>
            </v:shape>
            <v:shape id="_x0000_s1979" style="position:absolute;left:6920;top:439;width:1026;height:1637" coordorigin="6920,439" coordsize="1026,1637" o:spt="100" adj="0,,0" path="m7946,2060r-367,-25l7494,2027r-107,-12l7278,2000r-358,-60l6920,1994r357,41l7344,2041r83,6l7946,2076r,-16m7946,1849r-324,-36l7535,1801r-74,-14l7396,1769r-60,-22l7277,1720r-56,-29l7165,1662,6920,1530r,63l7277,1757r81,32l7432,1809r83,13l7946,1866r,-17m7946,1639r-324,-54l7522,1565r-79,-20l7381,1521r-53,-30l7277,1450r-58,-52l7162,1347,6920,1123r,79l7277,1495r56,37l7393,1558r67,18l7535,1590r411,66l7946,1639t,-71l7621,1513r-86,-17l7459,1475r-68,-27l7331,1412r-54,-47l6920,992r,85l7276,1410r55,40l7391,1479r68,21l7535,1515r411,70l7946,1568t,423l7623,1965r-62,-5l7479,1949r-96,-17l7278,1907r-87,-23l7124,1866r-204,-63l6920,1861r357,83l7346,1956r81,11l7519,1976r427,30l7946,1991t,-71l7553,1879r-80,-11l7382,1848r-103,-34l7123,1751r-203,-86l6920,1726r358,122l7363,1874r76,15l7522,1900r424,36l7946,1920t,-140l7623,1740r-115,-20l7423,1697r-62,-24l7315,1649r-74,-42l7191,1575,6920,1396r,68l7176,1612r101,56l7340,1699r63,23l7470,1739r72,13l7622,1762r324,36l7946,1780t,-70l7623,1664r-114,-21l7424,1619r-63,-25l7314,1568r-37,-26l7240,1514r-50,-38l6920,1262r,73l7174,1512r104,71l7346,1621r66,26l7479,1663r69,11l7760,1701r186,27l7946,1710t,-421l7624,1219r-117,-32l7421,1151r-61,-42l7315,1063r-35,-51l6920,439r,115l7192,943r85,120l7327,1122r54,40l7444,1190r77,22l7946,1306r,-17e" fillcolor="#bcbec0" stroked="f">
              <v:stroke joinstyle="round"/>
              <v:formulas/>
              <v:path arrowok="t" o:connecttype="segments"/>
            </v:shape>
            <v:line id="_x0000_s1980" style="position:absolute" from="6920,2107" to="7946,2107" strokecolor="#bcbec0" strokeweight="2.67pt"/>
            <v:shape id="_x0000_s1981" style="position:absolute;left:6920;top:577;width:1026;height:938" coordorigin="6920,578" coordsize="1026,938" o:spt="100" adj="0,,0" path="m7946,1500r-271,-49l7622,1441r-109,-24l7435,1391r-59,-31l7327,1320r-50,-52l7240,1226,6920,852r,90l7167,1204r55,57l7276,1314r67,56l7410,1406r68,23l7548,1444r398,72l7946,1500t,-72l7622,1366r-109,-27l7429,1307r-64,-37l7315,1229r-39,-45l6920,716r,98l7234,1184r42,49l7331,1283r62,36l7463,1346r76,19l7946,1442r,-14m7946,1359r-283,-57l7622,1293r-127,-36l7405,1216r-61,-44l7304,1130r-28,-37l7203,989,6920,578r,103l7277,1147r56,56l7398,1243r72,28l7545,1291r77,17l7726,1330r220,43l7946,1359e" fillcolor="#bcbec0" stroked="f">
              <v:stroke joinstyle="round"/>
              <v:formulas/>
              <v:path arrowok="t" o:connecttype="segments"/>
            </v:shape>
            <w10:wrap anchorx="page" anchory="page"/>
          </v:group>
        </w:pict>
      </w:r>
      <w:r>
        <w:rPr>
          <w:noProof/>
        </w:rPr>
        <w:pict>
          <v:shape id="_x0000_s1983" type="#_x0000_t202" style="position:absolute;margin-left:41.5pt;margin-top:146.3pt;width:510.3pt;height:40.7pt;z-index:-251607552;mso-position-horizontal-relative:page;mso-position-vertical-relative:page" filled="f" stroked="f">
            <v:textbox inset="0,0,0,0">
              <w:txbxContent>
                <w:p>
                  <w:pPr>
                    <w:spacing w:before="20"/>
                    <w:ind w:left="20"/>
                    <w:rPr>
                      <w:b/>
                      <w:sz w:val="33"/>
                    </w:rPr>
                  </w:pPr>
                  <w:r>
                    <w:rPr>
                      <w:b/>
                      <w:color w:val="414042"/>
                      <w:sz w:val="33"/>
                    </w:rPr>
                    <w:t xml:space="preserve">РЕФОРМИРАНЕ НА </w:t>
                  </w:r>
                  <w:r>
                    <w:rPr>
                      <w:b/>
                      <w:color w:val="414042"/>
                      <w:spacing w:val="-3"/>
                      <w:sz w:val="33"/>
                    </w:rPr>
                    <w:t xml:space="preserve">ОБЩАТА </w:t>
                  </w:r>
                  <w:r>
                    <w:rPr>
                      <w:b/>
                      <w:color w:val="414042"/>
                      <w:sz w:val="33"/>
                    </w:rPr>
                    <w:t>ЕВРОПЕЙСКА СИСТЕМА ЗА УБЕЖИЩЕ:</w:t>
                  </w:r>
                </w:p>
                <w:p>
                  <w:pPr>
                    <w:spacing w:before="27"/>
                    <w:ind w:left="20"/>
                    <w:rPr>
                      <w:sz w:val="28"/>
                    </w:rPr>
                  </w:pPr>
                  <w:r>
                    <w:rPr>
                      <w:color w:val="414042"/>
                      <w:sz w:val="28"/>
                    </w:rPr>
                    <w:t>КАКВО ЩЕ ПРОМЕНЯТ ОТДЕЛНИТЕ РЕФОРМИ И ЗАЩО СЕ НУЖДАЕМ ОТ ТЯХ СЕГА</w:t>
                  </w:r>
                </w:p>
              </w:txbxContent>
            </v:textbox>
            <w10:wrap anchorx="page" anchory="page"/>
          </v:shape>
        </w:pict>
      </w:r>
      <w:r>
        <w:rPr>
          <w:noProof/>
        </w:rPr>
        <w:pict>
          <v:shape id="_x0000_s1984" type="#_x0000_t202" style="position:absolute;margin-left:41.5pt;margin-top:198.3pt;width:512.25pt;height:49.8pt;z-index:-251606528;mso-position-horizontal-relative:page;mso-position-vertical-relative:page" filled="f" stroked="f">
            <v:textbox inset="0,0,0,0">
              <w:txbxContent>
                <w:p>
                  <w:pPr>
                    <w:pStyle w:val="BodyText"/>
                    <w:spacing w:line="244" w:lineRule="auto"/>
                    <w:ind w:right="17"/>
                    <w:jc w:val="both"/>
                  </w:pPr>
                  <w:r>
                    <w:rPr>
                      <w:color w:val="414042"/>
                    </w:rPr>
                    <w:t>Въпреки че все още е нужен компромис относно някои елементи от реформата на ЕС в областта на убежището, беше постигнат</w:t>
                  </w:r>
                  <w:r>
                    <w:rPr>
                      <w:color w:val="414042"/>
                      <w:spacing w:val="-8"/>
                    </w:rPr>
                    <w:t xml:space="preserve"> </w:t>
                  </w:r>
                  <w:r>
                    <w:rPr>
                      <w:color w:val="414042"/>
                    </w:rPr>
                    <w:t>огромен</w:t>
                  </w:r>
                  <w:r>
                    <w:rPr>
                      <w:color w:val="414042"/>
                      <w:spacing w:val="-8"/>
                    </w:rPr>
                    <w:t xml:space="preserve"> </w:t>
                  </w:r>
                  <w:r>
                    <w:rPr>
                      <w:color w:val="414042"/>
                    </w:rPr>
                    <w:t>напредък</w:t>
                  </w:r>
                  <w:r>
                    <w:rPr>
                      <w:color w:val="414042"/>
                      <w:spacing w:val="-8"/>
                    </w:rPr>
                    <w:t xml:space="preserve"> </w:t>
                  </w:r>
                  <w:r>
                    <w:rPr>
                      <w:color w:val="414042"/>
                    </w:rPr>
                    <w:t>по</w:t>
                  </w:r>
                  <w:r>
                    <w:rPr>
                      <w:color w:val="414042"/>
                      <w:spacing w:val="-8"/>
                    </w:rPr>
                    <w:t xml:space="preserve"> </w:t>
                  </w:r>
                  <w:r>
                    <w:rPr>
                      <w:color w:val="414042"/>
                    </w:rPr>
                    <w:t>цялостния</w:t>
                  </w:r>
                  <w:r>
                    <w:rPr>
                      <w:color w:val="414042"/>
                      <w:spacing w:val="-8"/>
                    </w:rPr>
                    <w:t xml:space="preserve"> </w:t>
                  </w:r>
                  <w:r>
                    <w:rPr>
                      <w:color w:val="414042"/>
                    </w:rPr>
                    <w:t>пакет,</w:t>
                  </w:r>
                  <w:r>
                    <w:rPr>
                      <w:color w:val="414042"/>
                      <w:spacing w:val="-8"/>
                    </w:rPr>
                    <w:t xml:space="preserve"> </w:t>
                  </w:r>
                  <w:r>
                    <w:rPr>
                      <w:color w:val="414042"/>
                    </w:rPr>
                    <w:t>като</w:t>
                  </w:r>
                  <w:r>
                    <w:rPr>
                      <w:color w:val="414042"/>
                      <w:spacing w:val="-8"/>
                    </w:rPr>
                    <w:t xml:space="preserve"> </w:t>
                  </w:r>
                  <w:r>
                    <w:rPr>
                      <w:color w:val="414042"/>
                    </w:rPr>
                    <w:t>5</w:t>
                  </w:r>
                  <w:r>
                    <w:rPr>
                      <w:color w:val="414042"/>
                      <w:spacing w:val="-8"/>
                    </w:rPr>
                    <w:t xml:space="preserve"> </w:t>
                  </w:r>
                  <w:r>
                    <w:rPr>
                      <w:color w:val="414042"/>
                    </w:rPr>
                    <w:t>от</w:t>
                  </w:r>
                  <w:r>
                    <w:rPr>
                      <w:color w:val="414042"/>
                      <w:spacing w:val="-8"/>
                    </w:rPr>
                    <w:t xml:space="preserve"> </w:t>
                  </w:r>
                  <w:r>
                    <w:rPr>
                      <w:color w:val="414042"/>
                    </w:rPr>
                    <w:t>общо</w:t>
                  </w:r>
                  <w:r>
                    <w:rPr>
                      <w:color w:val="414042"/>
                      <w:spacing w:val="-8"/>
                    </w:rPr>
                    <w:t xml:space="preserve"> </w:t>
                  </w:r>
                  <w:r>
                    <w:rPr>
                      <w:color w:val="414042"/>
                    </w:rPr>
                    <w:t>7</w:t>
                  </w:r>
                  <w:r>
                    <w:rPr>
                      <w:color w:val="414042"/>
                      <w:spacing w:val="-8"/>
                    </w:rPr>
                    <w:t xml:space="preserve"> </w:t>
                  </w:r>
                  <w:r>
                    <w:rPr>
                      <w:color w:val="414042"/>
                    </w:rPr>
                    <w:t>първоначални</w:t>
                  </w:r>
                  <w:r>
                    <w:rPr>
                      <w:color w:val="414042"/>
                      <w:spacing w:val="-8"/>
                    </w:rPr>
                    <w:t xml:space="preserve"> </w:t>
                  </w:r>
                  <w:r>
                    <w:rPr>
                      <w:color w:val="414042"/>
                    </w:rPr>
                    <w:t>предложения</w:t>
                  </w:r>
                  <w:r>
                    <w:rPr>
                      <w:color w:val="414042"/>
                      <w:spacing w:val="-8"/>
                    </w:rPr>
                    <w:t xml:space="preserve"> </w:t>
                  </w:r>
                  <w:r>
                    <w:rPr>
                      <w:color w:val="414042"/>
                    </w:rPr>
                    <w:t>на</w:t>
                  </w:r>
                  <w:r>
                    <w:rPr>
                      <w:color w:val="414042"/>
                      <w:spacing w:val="-8"/>
                    </w:rPr>
                    <w:t xml:space="preserve"> </w:t>
                  </w:r>
                  <w:r>
                    <w:rPr>
                      <w:color w:val="414042"/>
                    </w:rPr>
                    <w:t>Комисията</w:t>
                  </w:r>
                  <w:r>
                    <w:rPr>
                      <w:color w:val="414042"/>
                      <w:spacing w:val="-8"/>
                    </w:rPr>
                    <w:t xml:space="preserve"> </w:t>
                  </w:r>
                  <w:r>
                    <w:rPr>
                      <w:color w:val="414042"/>
                    </w:rPr>
                    <w:t>са</w:t>
                  </w:r>
                  <w:r>
                    <w:rPr>
                      <w:color w:val="414042"/>
                      <w:spacing w:val="-8"/>
                    </w:rPr>
                    <w:t xml:space="preserve"> </w:t>
                  </w:r>
                  <w:r>
                    <w:rPr>
                      <w:color w:val="414042"/>
                    </w:rPr>
                    <w:t>готови за</w:t>
                  </w:r>
                  <w:r>
                    <w:rPr>
                      <w:color w:val="414042"/>
                      <w:spacing w:val="-17"/>
                    </w:rPr>
                    <w:t xml:space="preserve"> </w:t>
                  </w:r>
                  <w:r>
                    <w:rPr>
                      <w:color w:val="414042"/>
                    </w:rPr>
                    <w:t>приемане.</w:t>
                  </w:r>
                  <w:r>
                    <w:rPr>
                      <w:color w:val="414042"/>
                      <w:spacing w:val="-17"/>
                    </w:rPr>
                    <w:t xml:space="preserve"> </w:t>
                  </w:r>
                  <w:r>
                    <w:rPr>
                      <w:color w:val="414042"/>
                    </w:rPr>
                    <w:t>Въпреки</w:t>
                  </w:r>
                  <w:r>
                    <w:rPr>
                      <w:color w:val="414042"/>
                      <w:spacing w:val="-17"/>
                    </w:rPr>
                    <w:t xml:space="preserve"> </w:t>
                  </w:r>
                  <w:r>
                    <w:rPr>
                      <w:color w:val="414042"/>
                    </w:rPr>
                    <w:t>че</w:t>
                  </w:r>
                  <w:r>
                    <w:rPr>
                      <w:color w:val="414042"/>
                      <w:spacing w:val="-17"/>
                    </w:rPr>
                    <w:t xml:space="preserve"> </w:t>
                  </w:r>
                  <w:r>
                    <w:rPr>
                      <w:color w:val="414042"/>
                    </w:rPr>
                    <w:t>всяко</w:t>
                  </w:r>
                  <w:r>
                    <w:rPr>
                      <w:color w:val="414042"/>
                      <w:spacing w:val="-17"/>
                    </w:rPr>
                    <w:t xml:space="preserve"> </w:t>
                  </w:r>
                  <w:r>
                    <w:rPr>
                      <w:color w:val="414042"/>
                    </w:rPr>
                    <w:t>отделно</w:t>
                  </w:r>
                  <w:r>
                    <w:rPr>
                      <w:color w:val="414042"/>
                      <w:spacing w:val="-17"/>
                    </w:rPr>
                    <w:t xml:space="preserve"> </w:t>
                  </w:r>
                  <w:r>
                    <w:rPr>
                      <w:color w:val="414042"/>
                    </w:rPr>
                    <w:t>предложение</w:t>
                  </w:r>
                  <w:r>
                    <w:rPr>
                      <w:color w:val="414042"/>
                      <w:spacing w:val="-17"/>
                    </w:rPr>
                    <w:t xml:space="preserve"> </w:t>
                  </w:r>
                  <w:r>
                    <w:rPr>
                      <w:color w:val="414042"/>
                    </w:rPr>
                    <w:t>е</w:t>
                  </w:r>
                  <w:r>
                    <w:rPr>
                      <w:color w:val="414042"/>
                      <w:spacing w:val="-17"/>
                    </w:rPr>
                    <w:t xml:space="preserve"> </w:t>
                  </w:r>
                  <w:r>
                    <w:rPr>
                      <w:color w:val="414042"/>
                    </w:rPr>
                    <w:t>част</w:t>
                  </w:r>
                  <w:r>
                    <w:rPr>
                      <w:color w:val="414042"/>
                      <w:spacing w:val="-17"/>
                    </w:rPr>
                    <w:t xml:space="preserve"> </w:t>
                  </w:r>
                  <w:r>
                    <w:rPr>
                      <w:color w:val="414042"/>
                    </w:rPr>
                    <w:t>от</w:t>
                  </w:r>
                  <w:r>
                    <w:rPr>
                      <w:color w:val="414042"/>
                      <w:spacing w:val="-17"/>
                    </w:rPr>
                    <w:t xml:space="preserve"> </w:t>
                  </w:r>
                  <w:r>
                    <w:rPr>
                      <w:color w:val="414042"/>
                    </w:rPr>
                    <w:t>широкообхватна</w:t>
                  </w:r>
                  <w:r>
                    <w:rPr>
                      <w:color w:val="414042"/>
                      <w:spacing w:val="-17"/>
                    </w:rPr>
                    <w:t xml:space="preserve"> </w:t>
                  </w:r>
                  <w:r>
                    <w:rPr>
                      <w:color w:val="414042"/>
                    </w:rPr>
                    <w:t>реформа,</w:t>
                  </w:r>
                  <w:r>
                    <w:rPr>
                      <w:color w:val="414042"/>
                      <w:spacing w:val="-17"/>
                    </w:rPr>
                    <w:t xml:space="preserve"> </w:t>
                  </w:r>
                  <w:r>
                    <w:rPr>
                      <w:color w:val="414042"/>
                    </w:rPr>
                    <w:t>то</w:t>
                  </w:r>
                  <w:r>
                    <w:rPr>
                      <w:color w:val="414042"/>
                      <w:spacing w:val="-17"/>
                    </w:rPr>
                    <w:t xml:space="preserve"> </w:t>
                  </w:r>
                  <w:r>
                    <w:rPr>
                      <w:color w:val="414042"/>
                    </w:rPr>
                    <w:t>има</w:t>
                  </w:r>
                  <w:r>
                    <w:rPr>
                      <w:color w:val="414042"/>
                      <w:spacing w:val="-17"/>
                    </w:rPr>
                    <w:t xml:space="preserve"> </w:t>
                  </w:r>
                  <w:r>
                    <w:rPr>
                      <w:color w:val="414042"/>
                    </w:rPr>
                    <w:t>ясна</w:t>
                  </w:r>
                  <w:r>
                    <w:rPr>
                      <w:color w:val="414042"/>
                      <w:spacing w:val="-17"/>
                    </w:rPr>
                    <w:t xml:space="preserve"> </w:t>
                  </w:r>
                  <w:r>
                    <w:rPr>
                      <w:color w:val="414042"/>
                    </w:rPr>
                    <w:t>добавена</w:t>
                  </w:r>
                  <w:r>
                    <w:rPr>
                      <w:color w:val="414042"/>
                      <w:spacing w:val="-17"/>
                    </w:rPr>
                    <w:t xml:space="preserve"> </w:t>
                  </w:r>
                  <w:r>
                    <w:rPr>
                      <w:color w:val="414042"/>
                    </w:rPr>
                    <w:t>стойност и бързото осъществяване на предложенията би довело до реална промяна по</w:t>
                  </w:r>
                  <w:r>
                    <w:rPr>
                      <w:color w:val="414042"/>
                      <w:spacing w:val="-5"/>
                    </w:rPr>
                    <w:t xml:space="preserve"> </w:t>
                  </w:r>
                  <w:r>
                    <w:rPr>
                      <w:color w:val="414042"/>
                    </w:rPr>
                    <w:t>места.</w:t>
                  </w:r>
                </w:p>
              </w:txbxContent>
            </v:textbox>
            <w10:wrap anchorx="page" anchory="page"/>
          </v:shape>
        </w:pict>
      </w:r>
      <w:r>
        <w:rPr>
          <w:noProof/>
        </w:rPr>
        <w:pict>
          <v:shape id="_x0000_s1985" type="#_x0000_t202" style="position:absolute;margin-left:37.05pt;margin-top:257.6pt;width:278.2pt;height:58.8pt;z-index:-251605504;mso-position-horizontal-relative:page;mso-position-vertical-relative:page" filled="f" stroked="f">
            <v:textbox inset="0,0,0,0">
              <w:txbxContent>
                <w:p>
                  <w:pPr>
                    <w:spacing w:before="22"/>
                    <w:ind w:left="20"/>
                    <w:rPr>
                      <w:b/>
                      <w:sz w:val="48"/>
                    </w:rPr>
                  </w:pPr>
                  <w:r>
                    <w:rPr>
                      <w:b/>
                      <w:color w:val="FFFFFF"/>
                      <w:position w:val="-15"/>
                      <w:sz w:val="90"/>
                    </w:rPr>
                    <w:t xml:space="preserve">4 </w:t>
                  </w:r>
                  <w:r>
                    <w:rPr>
                      <w:b/>
                      <w:color w:val="FFFFFF"/>
                      <w:spacing w:val="-5"/>
                      <w:sz w:val="48"/>
                    </w:rPr>
                    <w:t>Регламент</w:t>
                  </w:r>
                  <w:r>
                    <w:rPr>
                      <w:b/>
                      <w:color w:val="FFFFFF"/>
                      <w:spacing w:val="-59"/>
                      <w:sz w:val="48"/>
                    </w:rPr>
                    <w:t xml:space="preserve"> </w:t>
                  </w:r>
                  <w:r>
                    <w:rPr>
                      <w:b/>
                      <w:color w:val="FFFFFF"/>
                      <w:sz w:val="48"/>
                    </w:rPr>
                    <w:t>„Евродак“</w:t>
                  </w:r>
                </w:p>
              </w:txbxContent>
            </v:textbox>
            <w10:wrap anchorx="page" anchory="page"/>
          </v:shape>
        </w:pict>
      </w:r>
      <w:r>
        <w:rPr>
          <w:noProof/>
        </w:rPr>
        <w:pict>
          <v:shape id="_x0000_s1986" type="#_x0000_t202" style="position:absolute;margin-left:399.25pt;margin-top:316.45pt;width:168.65pt;height:38.25pt;z-index:-251604480;mso-position-horizontal-relative:page;mso-position-vertical-relative:page" filled="f" stroked="f">
            <v:textbox inset="0,0,0,0">
              <w:txbxContent>
                <w:p>
                  <w:pPr>
                    <w:spacing w:before="20"/>
                    <w:ind w:left="1998"/>
                    <w:rPr>
                      <w:sz w:val="18"/>
                    </w:rPr>
                  </w:pPr>
                  <w:r>
                    <w:rPr>
                      <w:color w:val="BD476B"/>
                      <w:sz w:val="18"/>
                    </w:rPr>
                    <w:t>Декември 2018 г.</w:t>
                  </w:r>
                </w:p>
                <w:p>
                  <w:pPr>
                    <w:spacing w:before="134"/>
                    <w:ind w:left="20"/>
                    <w:rPr>
                      <w:b/>
                      <w:sz w:val="30"/>
                    </w:rPr>
                  </w:pPr>
                  <w:r>
                    <w:rPr>
                      <w:b/>
                      <w:color w:val="C64C6B"/>
                      <w:sz w:val="30"/>
                    </w:rPr>
                    <w:t>Готовност за приемане</w:t>
                  </w:r>
                </w:p>
              </w:txbxContent>
            </v:textbox>
            <w10:wrap anchorx="page" anchory="page"/>
          </v:shape>
        </w:pict>
      </w:r>
      <w:r>
        <w:rPr>
          <w:noProof/>
        </w:rPr>
        <w:pict>
          <v:shape id="_x0000_s1987" type="#_x0000_t202" style="position:absolute;margin-left:97.55pt;margin-top:333.75pt;width:161.1pt;height:55pt;z-index:-251603456;mso-position-horizontal-relative:page;mso-position-vertical-relative:page" filled="f" stroked="f">
            <v:textbox inset="0,0,0,0">
              <w:txbxContent>
                <w:p>
                  <w:pPr>
                    <w:spacing w:before="34" w:line="228" w:lineRule="auto"/>
                    <w:ind w:left="20"/>
                    <w:rPr>
                      <w:b/>
                      <w:sz w:val="30"/>
                    </w:rPr>
                  </w:pPr>
                  <w:r>
                    <w:rPr>
                      <w:b/>
                      <w:color w:val="C64C6B"/>
                      <w:sz w:val="30"/>
                    </w:rPr>
                    <w:t>Значителна добавена стойност</w:t>
                  </w:r>
                </w:p>
                <w:p>
                  <w:pPr>
                    <w:spacing w:before="78"/>
                    <w:ind w:left="20"/>
                    <w:rPr>
                      <w:sz w:val="21"/>
                    </w:rPr>
                  </w:pPr>
                  <w:r>
                    <w:rPr>
                      <w:color w:val="414042"/>
                      <w:sz w:val="21"/>
                    </w:rPr>
                    <w:t>Новият регламент „Евродак“ ще</w:t>
                  </w:r>
                </w:p>
              </w:txbxContent>
            </v:textbox>
            <w10:wrap anchorx="page" anchory="page"/>
          </v:shape>
        </w:pict>
      </w:r>
      <w:r>
        <w:rPr>
          <w:noProof/>
        </w:rPr>
        <w:pict>
          <v:shape id="_x0000_s1988" type="#_x0000_t202" style="position:absolute;margin-left:399.25pt;margin-top:356.35pt;width:51.2pt;height:14.4pt;z-index:-251602432;mso-position-horizontal-relative:page;mso-position-vertical-relative:page" filled="f" stroked="f">
            <v:textbox inset="0,0,0,0">
              <w:txbxContent>
                <w:p>
                  <w:pPr>
                    <w:spacing w:before="20"/>
                    <w:ind w:left="20"/>
                    <w:rPr>
                      <w:sz w:val="21"/>
                    </w:rPr>
                  </w:pPr>
                  <w:r>
                    <w:rPr>
                      <w:color w:val="414042"/>
                      <w:sz w:val="21"/>
                    </w:rPr>
                    <w:t>Принципно</w:t>
                  </w:r>
                </w:p>
              </w:txbxContent>
            </v:textbox>
            <w10:wrap anchorx="page" anchory="page"/>
          </v:shape>
        </w:pict>
      </w:r>
      <w:r>
        <w:rPr>
          <w:noProof/>
        </w:rPr>
        <w:pict>
          <v:shape id="_x0000_s1989" type="#_x0000_t202" style="position:absolute;margin-left:476.9pt;margin-top:356.35pt;width:41.85pt;height:14.4pt;z-index:-251601408;mso-position-horizontal-relative:page;mso-position-vertical-relative:page" filled="f" stroked="f">
            <v:textbox inset="0,0,0,0">
              <w:txbxContent>
                <w:p>
                  <w:pPr>
                    <w:spacing w:before="20"/>
                    <w:ind w:left="20"/>
                    <w:rPr>
                      <w:sz w:val="21"/>
                    </w:rPr>
                  </w:pPr>
                  <w:r>
                    <w:rPr>
                      <w:color w:val="414042"/>
                      <w:sz w:val="21"/>
                    </w:rPr>
                    <w:t>съгласие</w:t>
                  </w:r>
                </w:p>
              </w:txbxContent>
            </v:textbox>
            <w10:wrap anchorx="page" anchory="page"/>
          </v:shape>
        </w:pict>
      </w:r>
      <w:r>
        <w:rPr>
          <w:noProof/>
        </w:rPr>
        <w:pict>
          <v:shape id="_x0000_s1990" type="#_x0000_t202" style="position:absolute;margin-left:520.45pt;margin-top:356.35pt;width:47.45pt;height:27pt;z-index:-251600384;mso-position-horizontal-relative:page;mso-position-vertical-relative:page" filled="f" stroked="f">
            <v:textbox inset="0,0,0,0">
              <w:txbxContent>
                <w:p>
                  <w:pPr>
                    <w:spacing w:before="20" w:line="244" w:lineRule="auto"/>
                    <w:ind w:left="20" w:right="-1" w:firstLine="494"/>
                    <w:rPr>
                      <w:sz w:val="21"/>
                    </w:rPr>
                  </w:pPr>
                  <w:r>
                    <w:rPr>
                      <w:color w:val="414042"/>
                      <w:sz w:val="21"/>
                    </w:rPr>
                    <w:t>сред Възможно</w:t>
                  </w:r>
                </w:p>
              </w:txbxContent>
            </v:textbox>
            <w10:wrap anchorx="page" anchory="page"/>
          </v:shape>
        </w:pict>
      </w:r>
      <w:r>
        <w:rPr>
          <w:noProof/>
        </w:rPr>
        <w:pict>
          <v:shape id="_x0000_s1991" type="#_x0000_t202" style="position:absolute;margin-left:399.25pt;margin-top:368.95pt;width:85.65pt;height:14.4pt;z-index:-251599360;mso-position-horizontal-relative:page;mso-position-vertical-relative:page" filled="f" stroked="f">
            <v:textbox inset="0,0,0,0">
              <w:txbxContent>
                <w:p>
                  <w:pPr>
                    <w:spacing w:before="20"/>
                    <w:ind w:left="20"/>
                    <w:rPr>
                      <w:sz w:val="21"/>
                    </w:rPr>
                  </w:pPr>
                  <w:r>
                    <w:rPr>
                      <w:color w:val="414042"/>
                      <w:sz w:val="21"/>
                    </w:rPr>
                    <w:t>съзаконодателите.</w:t>
                  </w:r>
                </w:p>
              </w:txbxContent>
            </v:textbox>
            <w10:wrap anchorx="page" anchory="page"/>
          </v:shape>
        </w:pict>
      </w:r>
      <w:r>
        <w:rPr>
          <w:noProof/>
        </w:rPr>
        <w:pict>
          <v:shape id="_x0000_s1992" type="#_x0000_t202" style="position:absolute;margin-left:266.1pt;margin-top:374.35pt;width:39.45pt;height:14.4pt;z-index:-251598336;mso-position-horizontal-relative:page;mso-position-vertical-relative:page" filled="f" stroked="f">
            <v:textbox inset="0,0,0,0">
              <w:txbxContent>
                <w:p>
                  <w:pPr>
                    <w:spacing w:before="20"/>
                    <w:ind w:left="20"/>
                    <w:rPr>
                      <w:sz w:val="21"/>
                    </w:rPr>
                  </w:pPr>
                  <w:r>
                    <w:rPr>
                      <w:color w:val="414042"/>
                      <w:sz w:val="21"/>
                    </w:rPr>
                    <w:t>разшири</w:t>
                  </w:r>
                </w:p>
              </w:txbxContent>
            </v:textbox>
            <w10:wrap anchorx="page" anchory="page"/>
          </v:shape>
        </w:pict>
      </w:r>
      <w:r>
        <w:rPr>
          <w:noProof/>
        </w:rPr>
        <w:pict>
          <v:shape id="_x0000_s1993" type="#_x0000_t202" style="position:absolute;margin-left:399.25pt;margin-top:381.55pt;width:146.5pt;height:14.4pt;z-index:-251597312;mso-position-horizontal-relative:page;mso-position-vertical-relative:page" filled="f" stroked="f">
            <v:textbox inset="0,0,0,0">
              <w:txbxContent>
                <w:p>
                  <w:pPr>
                    <w:spacing w:before="20"/>
                    <w:ind w:left="20"/>
                    <w:rPr>
                      <w:sz w:val="21"/>
                    </w:rPr>
                  </w:pPr>
                  <w:r>
                    <w:rPr>
                      <w:color w:val="414042"/>
                      <w:sz w:val="21"/>
                    </w:rPr>
                    <w:t>приемане в началото на 2019 г.</w:t>
                  </w:r>
                </w:p>
              </w:txbxContent>
            </v:textbox>
            <w10:wrap anchorx="page" anchory="page"/>
          </v:shape>
        </w:pict>
      </w:r>
      <w:r>
        <w:rPr>
          <w:noProof/>
        </w:rPr>
        <w:pict>
          <v:shape id="_x0000_s1994" type="#_x0000_t202" style="position:absolute;margin-left:97.55pt;margin-top:386.95pt;width:208.15pt;height:27pt;z-index:-251596288;mso-position-horizontal-relative:page;mso-position-vertical-relative:page" filled="f" stroked="f">
            <v:textbox inset="0,0,0,0">
              <w:txbxContent>
                <w:p>
                  <w:pPr>
                    <w:spacing w:before="20" w:line="244" w:lineRule="auto"/>
                    <w:ind w:left="20"/>
                    <w:rPr>
                      <w:sz w:val="21"/>
                    </w:rPr>
                  </w:pPr>
                  <w:r>
                    <w:rPr>
                      <w:color w:val="414042"/>
                      <w:spacing w:val="-4"/>
                      <w:sz w:val="21"/>
                    </w:rPr>
                    <w:t>идентификационната</w:t>
                  </w:r>
                  <w:r>
                    <w:rPr>
                      <w:color w:val="414042"/>
                      <w:spacing w:val="-13"/>
                      <w:sz w:val="21"/>
                    </w:rPr>
                    <w:t xml:space="preserve"> </w:t>
                  </w:r>
                  <w:r>
                    <w:rPr>
                      <w:color w:val="414042"/>
                      <w:spacing w:val="-3"/>
                      <w:sz w:val="21"/>
                    </w:rPr>
                    <w:t>база</w:t>
                  </w:r>
                  <w:r>
                    <w:rPr>
                      <w:color w:val="414042"/>
                      <w:spacing w:val="-13"/>
                      <w:sz w:val="21"/>
                    </w:rPr>
                    <w:t xml:space="preserve"> </w:t>
                  </w:r>
                  <w:r>
                    <w:rPr>
                      <w:color w:val="414042"/>
                      <w:spacing w:val="-3"/>
                      <w:sz w:val="21"/>
                    </w:rPr>
                    <w:t>данни</w:t>
                  </w:r>
                  <w:r>
                    <w:rPr>
                      <w:color w:val="414042"/>
                      <w:spacing w:val="-13"/>
                      <w:sz w:val="21"/>
                    </w:rPr>
                    <w:t xml:space="preserve"> </w:t>
                  </w:r>
                  <w:r>
                    <w:rPr>
                      <w:color w:val="414042"/>
                      <w:sz w:val="21"/>
                    </w:rPr>
                    <w:t>на</w:t>
                  </w:r>
                  <w:r>
                    <w:rPr>
                      <w:color w:val="414042"/>
                      <w:spacing w:val="-13"/>
                      <w:sz w:val="21"/>
                    </w:rPr>
                    <w:t xml:space="preserve"> </w:t>
                  </w:r>
                  <w:r>
                    <w:rPr>
                      <w:color w:val="414042"/>
                      <w:sz w:val="21"/>
                    </w:rPr>
                    <w:t>ЕС,</w:t>
                  </w:r>
                  <w:r>
                    <w:rPr>
                      <w:color w:val="414042"/>
                      <w:spacing w:val="-13"/>
                      <w:sz w:val="21"/>
                    </w:rPr>
                    <w:t xml:space="preserve"> </w:t>
                  </w:r>
                  <w:r>
                    <w:rPr>
                      <w:color w:val="414042"/>
                      <w:sz w:val="21"/>
                    </w:rPr>
                    <w:t>с</w:t>
                  </w:r>
                  <w:r>
                    <w:rPr>
                      <w:color w:val="414042"/>
                      <w:spacing w:val="-13"/>
                      <w:sz w:val="21"/>
                    </w:rPr>
                    <w:t xml:space="preserve"> </w:t>
                  </w:r>
                  <w:r>
                    <w:rPr>
                      <w:color w:val="414042"/>
                      <w:spacing w:val="-3"/>
                      <w:sz w:val="21"/>
                    </w:rPr>
                    <w:t xml:space="preserve">което </w:t>
                  </w:r>
                  <w:r>
                    <w:rPr>
                      <w:color w:val="414042"/>
                      <w:sz w:val="21"/>
                    </w:rPr>
                    <w:t>на</w:t>
                  </w:r>
                  <w:r>
                    <w:rPr>
                      <w:color w:val="414042"/>
                      <w:spacing w:val="-22"/>
                      <w:sz w:val="21"/>
                    </w:rPr>
                    <w:t xml:space="preserve"> </w:t>
                  </w:r>
                  <w:r>
                    <w:rPr>
                      <w:color w:val="414042"/>
                      <w:spacing w:val="-5"/>
                      <w:sz w:val="21"/>
                    </w:rPr>
                    <w:t>органите</w:t>
                  </w:r>
                  <w:r>
                    <w:rPr>
                      <w:color w:val="414042"/>
                      <w:spacing w:val="-22"/>
                      <w:sz w:val="21"/>
                    </w:rPr>
                    <w:t xml:space="preserve"> </w:t>
                  </w:r>
                  <w:r>
                    <w:rPr>
                      <w:color w:val="414042"/>
                      <w:sz w:val="21"/>
                    </w:rPr>
                    <w:t>ще</w:t>
                  </w:r>
                  <w:r>
                    <w:rPr>
                      <w:color w:val="414042"/>
                      <w:spacing w:val="-22"/>
                      <w:sz w:val="21"/>
                    </w:rPr>
                    <w:t xml:space="preserve"> </w:t>
                  </w:r>
                  <w:r>
                    <w:rPr>
                      <w:color w:val="414042"/>
                      <w:sz w:val="21"/>
                    </w:rPr>
                    <w:t>се</w:t>
                  </w:r>
                  <w:r>
                    <w:rPr>
                      <w:color w:val="414042"/>
                      <w:spacing w:val="-22"/>
                      <w:sz w:val="21"/>
                    </w:rPr>
                    <w:t xml:space="preserve"> </w:t>
                  </w:r>
                  <w:r>
                    <w:rPr>
                      <w:color w:val="414042"/>
                      <w:spacing w:val="-3"/>
                      <w:sz w:val="21"/>
                    </w:rPr>
                    <w:t>помогне</w:t>
                  </w:r>
                  <w:r>
                    <w:rPr>
                      <w:color w:val="414042"/>
                      <w:spacing w:val="-22"/>
                      <w:sz w:val="21"/>
                    </w:rPr>
                    <w:t xml:space="preserve"> </w:t>
                  </w:r>
                  <w:r>
                    <w:rPr>
                      <w:color w:val="414042"/>
                      <w:sz w:val="21"/>
                    </w:rPr>
                    <w:t>при</w:t>
                  </w:r>
                  <w:r>
                    <w:rPr>
                      <w:color w:val="414042"/>
                      <w:spacing w:val="-22"/>
                      <w:sz w:val="21"/>
                    </w:rPr>
                    <w:t xml:space="preserve"> </w:t>
                  </w:r>
                  <w:r>
                    <w:rPr>
                      <w:color w:val="414042"/>
                      <w:spacing w:val="-3"/>
                      <w:sz w:val="21"/>
                    </w:rPr>
                    <w:t>проследяването</w:t>
                  </w:r>
                </w:p>
              </w:txbxContent>
            </v:textbox>
            <w10:wrap anchorx="page" anchory="page"/>
          </v:shape>
        </w:pict>
      </w:r>
      <w:r>
        <w:rPr>
          <w:noProof/>
        </w:rPr>
        <w:pict>
          <v:shape id="_x0000_s1995" type="#_x0000_t202" style="position:absolute;margin-left:97.55pt;margin-top:412.15pt;width:12.55pt;height:14.4pt;z-index:-251595264;mso-position-horizontal-relative:page;mso-position-vertical-relative:page" filled="f" stroked="f">
            <v:textbox inset="0,0,0,0">
              <w:txbxContent>
                <w:p>
                  <w:pPr>
                    <w:spacing w:before="20"/>
                    <w:ind w:left="20"/>
                    <w:rPr>
                      <w:sz w:val="21"/>
                    </w:rPr>
                  </w:pPr>
                  <w:r>
                    <w:rPr>
                      <w:color w:val="414042"/>
                      <w:sz w:val="21"/>
                    </w:rPr>
                    <w:t>на</w:t>
                  </w:r>
                </w:p>
              </w:txbxContent>
            </v:textbox>
            <w10:wrap anchorx="page" anchory="page"/>
          </v:shape>
        </w:pict>
      </w:r>
      <w:r>
        <w:rPr>
          <w:noProof/>
        </w:rPr>
        <w:pict>
          <v:shape id="_x0000_s1996" type="#_x0000_t202" style="position:absolute;margin-left:124.95pt;margin-top:412.15pt;width:51.65pt;height:14.4pt;z-index:-251594240;mso-position-horizontal-relative:page;mso-position-vertical-relative:page" filled="f" stroked="f">
            <v:textbox inset="0,0,0,0">
              <w:txbxContent>
                <w:p>
                  <w:pPr>
                    <w:spacing w:before="20"/>
                    <w:ind w:left="20"/>
                    <w:rPr>
                      <w:sz w:val="21"/>
                    </w:rPr>
                  </w:pPr>
                  <w:r>
                    <w:rPr>
                      <w:color w:val="414042"/>
                      <w:spacing w:val="-4"/>
                      <w:sz w:val="21"/>
                    </w:rPr>
                    <w:t>вторичните</w:t>
                  </w:r>
                </w:p>
              </w:txbxContent>
            </v:textbox>
            <w10:wrap anchorx="page" anchory="page"/>
          </v:shape>
        </w:pict>
      </w:r>
      <w:r>
        <w:rPr>
          <w:noProof/>
        </w:rPr>
        <w:pict>
          <v:shape id="_x0000_s1997" type="#_x0000_t202" style="position:absolute;margin-left:191.3pt;margin-top:412.15pt;width:47.7pt;height:14.4pt;z-index:-251593216;mso-position-horizontal-relative:page;mso-position-vertical-relative:page" filled="f" stroked="f">
            <v:textbox inset="0,0,0,0">
              <w:txbxContent>
                <w:p>
                  <w:pPr>
                    <w:spacing w:before="20"/>
                    <w:ind w:left="20"/>
                    <w:rPr>
                      <w:sz w:val="21"/>
                    </w:rPr>
                  </w:pPr>
                  <w:r>
                    <w:rPr>
                      <w:color w:val="414042"/>
                      <w:spacing w:val="-3"/>
                      <w:sz w:val="21"/>
                    </w:rPr>
                    <w:t>движения,</w:t>
                  </w:r>
                </w:p>
              </w:txbxContent>
            </v:textbox>
            <w10:wrap anchorx="page" anchory="page"/>
          </v:shape>
        </w:pict>
      </w:r>
      <w:r>
        <w:rPr>
          <w:noProof/>
        </w:rPr>
        <w:pict>
          <v:shape id="_x0000_s1998" type="#_x0000_t202" style="position:absolute;margin-left:253.8pt;margin-top:412.15pt;width:51.9pt;height:14.4pt;z-index:-251592192;mso-position-horizontal-relative:page;mso-position-vertical-relative:page" filled="f" stroked="f">
            <v:textbox inset="0,0,0,0">
              <w:txbxContent>
                <w:p>
                  <w:pPr>
                    <w:spacing w:before="20"/>
                    <w:ind w:left="20"/>
                    <w:rPr>
                      <w:sz w:val="21"/>
                    </w:rPr>
                  </w:pPr>
                  <w:r>
                    <w:rPr>
                      <w:color w:val="414042"/>
                      <w:spacing w:val="-3"/>
                      <w:sz w:val="21"/>
                    </w:rPr>
                    <w:t>справянето</w:t>
                  </w:r>
                </w:p>
              </w:txbxContent>
            </v:textbox>
            <w10:wrap anchorx="page" anchory="page"/>
          </v:shape>
        </w:pict>
      </w:r>
      <w:r>
        <w:rPr>
          <w:noProof/>
        </w:rPr>
        <w:pict>
          <v:shape id="_x0000_s1999" type="#_x0000_t202" style="position:absolute;margin-left:97.55pt;margin-top:424.75pt;width:208.05pt;height:27pt;z-index:-251591168;mso-position-horizontal-relative:page;mso-position-vertical-relative:page" filled="f" stroked="f">
            <v:textbox inset="0,0,0,0">
              <w:txbxContent>
                <w:p>
                  <w:pPr>
                    <w:spacing w:before="20" w:line="244" w:lineRule="auto"/>
                    <w:ind w:left="20"/>
                    <w:rPr>
                      <w:sz w:val="21"/>
                    </w:rPr>
                  </w:pPr>
                  <w:r>
                    <w:rPr>
                      <w:color w:val="414042"/>
                      <w:sz w:val="21"/>
                    </w:rPr>
                    <w:t>с незаконната миграция и подобряването на връщанията на незаконни мигранти.</w:t>
                  </w:r>
                </w:p>
              </w:txbxContent>
            </v:textbox>
            <w10:wrap anchorx="page" anchory="page"/>
          </v:shape>
        </w:pict>
      </w:r>
      <w:r>
        <w:rPr>
          <w:noProof/>
        </w:rPr>
        <w:pict>
          <v:shape id="_x0000_s2000" type="#_x0000_t202" style="position:absolute;margin-left:27.35pt;margin-top:465.05pt;width:262.65pt;height:17.15pt;z-index:-251590144;mso-position-horizontal-relative:page;mso-position-vertical-relative:page" filled="f" stroked="f">
            <v:textbox inset="0,0,0,0">
              <w:txbxContent>
                <w:p>
                  <w:pPr>
                    <w:spacing w:before="20"/>
                    <w:ind w:left="20"/>
                    <w:rPr>
                      <w:b/>
                      <w:sz w:val="24"/>
                    </w:rPr>
                  </w:pPr>
                  <w:r>
                    <w:rPr>
                      <w:b/>
                      <w:color w:val="414042"/>
                      <w:sz w:val="24"/>
                    </w:rPr>
                    <w:t>НОВИЯТ РЕГЛАМЕНТ „ЕВРОДАК“ ЩЕ ОСИГУРИ:</w:t>
                  </w:r>
                </w:p>
              </w:txbxContent>
            </v:textbox>
            <w10:wrap anchorx="page" anchory="page"/>
          </v:shape>
        </w:pict>
      </w:r>
      <w:r>
        <w:rPr>
          <w:noProof/>
        </w:rPr>
        <w:pict>
          <v:shape id="_x0000_s2001" type="#_x0000_t202" style="position:absolute;margin-left:44.95pt;margin-top:496.75pt;width:7.5pt;height:15.9pt;z-index:-251589120;mso-position-horizontal-relative:page;mso-position-vertical-relative:page" filled="f" stroked="f">
            <v:textbox inset="0,0,0,0">
              <w:txbxContent>
                <w:p>
                  <w:pPr>
                    <w:spacing w:before="20"/>
                    <w:ind w:left="20"/>
                    <w:rPr>
                      <w:b/>
                    </w:rPr>
                  </w:pPr>
                  <w:r>
                    <w:rPr>
                      <w:b/>
                      <w:color w:val="BD476B"/>
                      <w:u w:val="single" w:color="BD476B"/>
                    </w:rPr>
                    <w:t xml:space="preserve"> </w:t>
                  </w:r>
                  <w:r>
                    <w:rPr>
                      <w:b/>
                      <w:color w:val="BD476B"/>
                      <w:spacing w:val="-19"/>
                      <w:u w:val="single" w:color="BD476B"/>
                    </w:rPr>
                    <w:t xml:space="preserve"> </w:t>
                  </w:r>
                </w:p>
              </w:txbxContent>
            </v:textbox>
            <w10:wrap anchorx="page" anchory="page"/>
          </v:shape>
        </w:pict>
      </w:r>
      <w:r>
        <w:rPr>
          <w:noProof/>
        </w:rPr>
        <w:pict>
          <v:shape id="_x0000_s2002" type="#_x0000_t202" style="position:absolute;margin-left:65.55pt;margin-top:496.75pt;width:157.3pt;height:29.1pt;z-index:-251588096;mso-position-horizontal-relative:page;mso-position-vertical-relative:page" filled="f" stroked="f">
            <v:textbox inset="0,0,0,0">
              <w:txbxContent>
                <w:p>
                  <w:pPr>
                    <w:spacing w:before="30" w:line="228" w:lineRule="auto"/>
                    <w:ind w:left="20" w:right="17"/>
                    <w:rPr>
                      <w:b/>
                    </w:rPr>
                  </w:pPr>
                  <w:r>
                    <w:rPr>
                      <w:b/>
                      <w:color w:val="BD476B"/>
                    </w:rPr>
                    <w:t>По-добро идентифициране на лицата, търсещи</w:t>
                  </w:r>
                  <w:r>
                    <w:rPr>
                      <w:b/>
                      <w:color w:val="BD476B"/>
                      <w:spacing w:val="-10"/>
                    </w:rPr>
                    <w:t xml:space="preserve"> </w:t>
                  </w:r>
                  <w:r>
                    <w:rPr>
                      <w:b/>
                      <w:color w:val="BD476B"/>
                    </w:rPr>
                    <w:t>убежище:</w:t>
                  </w:r>
                </w:p>
              </w:txbxContent>
            </v:textbox>
            <w10:wrap anchorx="page" anchory="page"/>
          </v:shape>
        </w:pict>
      </w:r>
      <w:r>
        <w:rPr>
          <w:noProof/>
        </w:rPr>
        <w:pict>
          <v:shape id="_x0000_s2003" type="#_x0000_t202" style="position:absolute;margin-left:367.65pt;margin-top:503.35pt;width:133.4pt;height:15.9pt;z-index:-251587072;mso-position-horizontal-relative:page;mso-position-vertical-relative:page" filled="f" stroked="f">
            <v:textbox inset="0,0,0,0">
              <w:txbxContent>
                <w:p>
                  <w:pPr>
                    <w:spacing w:before="20"/>
                    <w:ind w:left="20"/>
                    <w:rPr>
                      <w:b/>
                    </w:rPr>
                  </w:pPr>
                  <w:r>
                    <w:rPr>
                      <w:b/>
                      <w:color w:val="BD476B"/>
                    </w:rPr>
                    <w:t>По-ефективни връщания:</w:t>
                  </w:r>
                </w:p>
              </w:txbxContent>
            </v:textbox>
            <w10:wrap anchorx="page" anchory="page"/>
          </v:shape>
        </w:pict>
      </w:r>
      <w:r>
        <w:rPr>
          <w:noProof/>
        </w:rPr>
        <w:pict>
          <v:shape id="_x0000_s2004" type="#_x0000_t202" style="position:absolute;margin-left:27.35pt;margin-top:530.2pt;width:264.2pt;height:109.8pt;z-index:-251586048;mso-position-horizontal-relative:page;mso-position-vertical-relative:page" filled="f" stroked="f">
            <v:textbox inset="0,0,0,0">
              <w:txbxContent>
                <w:p>
                  <w:pPr>
                    <w:pStyle w:val="BodyText"/>
                    <w:spacing w:line="244" w:lineRule="auto"/>
                    <w:ind w:right="17"/>
                    <w:jc w:val="both"/>
                  </w:pPr>
                  <w:r>
                    <w:rPr>
                      <w:color w:val="414042"/>
                    </w:rPr>
                    <w:t>Освен пръстови отпечатъци държавите членки ще могат да съхраняват и търсят портретни снимки в Евродак, в пълно съответствие с правилата  за  защита  на  данните.  Това  ще помогне да се гарантира, че те разполагат с всички необходими елементи, за да идентифицират търсещите убежище, и ще спомогне за преодоляване на някои стоящи пред държавите членки предизвикателства, като например увредени върхове на пръстите и отказ за предоставяне на пръстови</w:t>
                  </w:r>
                  <w:r>
                    <w:rPr>
                      <w:color w:val="414042"/>
                      <w:spacing w:val="-1"/>
                    </w:rPr>
                    <w:t xml:space="preserve"> </w:t>
                  </w:r>
                  <w:r>
                    <w:rPr>
                      <w:color w:val="414042"/>
                    </w:rPr>
                    <w:t>отпечатъци.</w:t>
                  </w:r>
                </w:p>
              </w:txbxContent>
            </v:textbox>
            <w10:wrap anchorx="page" anchory="page"/>
          </v:shape>
        </w:pict>
      </w:r>
      <w:r>
        <w:rPr>
          <w:noProof/>
        </w:rPr>
        <w:pict>
          <v:shape id="_x0000_s2005" type="#_x0000_t202" style="position:absolute;margin-left:303.7pt;margin-top:530.2pt;width:264.2pt;height:97.8pt;z-index:-251585024;mso-position-horizontal-relative:page;mso-position-vertical-relative:page" filled="f" stroked="f">
            <v:textbox inset="0,0,0,0">
              <w:txbxContent>
                <w:p>
                  <w:pPr>
                    <w:pStyle w:val="BodyText"/>
                    <w:spacing w:line="244" w:lineRule="auto"/>
                    <w:ind w:right="17"/>
                    <w:jc w:val="both"/>
                  </w:pPr>
                  <w:r>
                    <w:rPr>
                      <w:color w:val="414042"/>
                    </w:rPr>
                    <w:t>Новата</w:t>
                  </w:r>
                  <w:r>
                    <w:rPr>
                      <w:color w:val="414042"/>
                      <w:spacing w:val="-6"/>
                    </w:rPr>
                    <w:t xml:space="preserve"> </w:t>
                  </w:r>
                  <w:r>
                    <w:rPr>
                      <w:color w:val="414042"/>
                    </w:rPr>
                    <w:t>система</w:t>
                  </w:r>
                  <w:r>
                    <w:rPr>
                      <w:color w:val="414042"/>
                      <w:spacing w:val="-6"/>
                    </w:rPr>
                    <w:t xml:space="preserve"> </w:t>
                  </w:r>
                  <w:r>
                    <w:rPr>
                      <w:color w:val="414042"/>
                    </w:rPr>
                    <w:t>вече</w:t>
                  </w:r>
                  <w:r>
                    <w:rPr>
                      <w:color w:val="414042"/>
                      <w:spacing w:val="-6"/>
                    </w:rPr>
                    <w:t xml:space="preserve"> </w:t>
                  </w:r>
                  <w:r>
                    <w:rPr>
                      <w:color w:val="414042"/>
                    </w:rPr>
                    <w:t>няма</w:t>
                  </w:r>
                  <w:r>
                    <w:rPr>
                      <w:color w:val="414042"/>
                      <w:spacing w:val="-6"/>
                    </w:rPr>
                    <w:t xml:space="preserve"> </w:t>
                  </w:r>
                  <w:r>
                    <w:rPr>
                      <w:color w:val="414042"/>
                    </w:rPr>
                    <w:t>да</w:t>
                  </w:r>
                  <w:r>
                    <w:rPr>
                      <w:color w:val="414042"/>
                      <w:spacing w:val="-6"/>
                    </w:rPr>
                    <w:t xml:space="preserve"> </w:t>
                  </w:r>
                  <w:r>
                    <w:rPr>
                      <w:color w:val="414042"/>
                    </w:rPr>
                    <w:t>бъде</w:t>
                  </w:r>
                  <w:r>
                    <w:rPr>
                      <w:color w:val="414042"/>
                      <w:spacing w:val="-6"/>
                    </w:rPr>
                    <w:t xml:space="preserve"> </w:t>
                  </w:r>
                  <w:r>
                    <w:rPr>
                      <w:color w:val="414042"/>
                    </w:rPr>
                    <w:t>ограничена</w:t>
                  </w:r>
                  <w:r>
                    <w:rPr>
                      <w:color w:val="414042"/>
                      <w:spacing w:val="-6"/>
                    </w:rPr>
                    <w:t xml:space="preserve"> </w:t>
                  </w:r>
                  <w:r>
                    <w:rPr>
                      <w:color w:val="414042"/>
                    </w:rPr>
                    <w:t>до</w:t>
                  </w:r>
                  <w:r>
                    <w:rPr>
                      <w:color w:val="414042"/>
                      <w:spacing w:val="-6"/>
                    </w:rPr>
                    <w:t xml:space="preserve"> </w:t>
                  </w:r>
                  <w:r>
                    <w:rPr>
                      <w:color w:val="414042"/>
                    </w:rPr>
                    <w:t>търсещите убежище лица, а в нея ще съхраняват данни и за граждани на държави извън ЕС, пребиваващи незаконно в ЕС. Срокът на съхраняване на данните за незаконните мигранти, задържани на външните граници, ще бъде удължен от сегашните</w:t>
                  </w:r>
                  <w:r>
                    <w:rPr>
                      <w:color w:val="414042"/>
                      <w:spacing w:val="-5"/>
                    </w:rPr>
                    <w:t xml:space="preserve"> </w:t>
                  </w:r>
                  <w:r>
                    <w:rPr>
                      <w:color w:val="414042"/>
                    </w:rPr>
                    <w:t>18</w:t>
                  </w:r>
                  <w:r>
                    <w:rPr>
                      <w:color w:val="414042"/>
                      <w:spacing w:val="-5"/>
                    </w:rPr>
                    <w:t xml:space="preserve"> </w:t>
                  </w:r>
                  <w:r>
                    <w:rPr>
                      <w:color w:val="414042"/>
                    </w:rPr>
                    <w:t>месеца</w:t>
                  </w:r>
                  <w:r>
                    <w:rPr>
                      <w:color w:val="414042"/>
                      <w:spacing w:val="-5"/>
                    </w:rPr>
                    <w:t xml:space="preserve"> </w:t>
                  </w:r>
                  <w:r>
                    <w:rPr>
                      <w:color w:val="414042"/>
                    </w:rPr>
                    <w:t>на</w:t>
                  </w:r>
                  <w:r>
                    <w:rPr>
                      <w:color w:val="414042"/>
                      <w:spacing w:val="-5"/>
                    </w:rPr>
                    <w:t xml:space="preserve"> </w:t>
                  </w:r>
                  <w:r>
                    <w:rPr>
                      <w:color w:val="414042"/>
                    </w:rPr>
                    <w:t>5</w:t>
                  </w:r>
                  <w:r>
                    <w:rPr>
                      <w:color w:val="414042"/>
                      <w:spacing w:val="-5"/>
                    </w:rPr>
                    <w:t xml:space="preserve"> </w:t>
                  </w:r>
                  <w:r>
                    <w:rPr>
                      <w:color w:val="414042"/>
                    </w:rPr>
                    <w:t>години.</w:t>
                  </w:r>
                  <w:r>
                    <w:rPr>
                      <w:color w:val="414042"/>
                      <w:spacing w:val="-5"/>
                    </w:rPr>
                    <w:t xml:space="preserve"> </w:t>
                  </w:r>
                  <w:r>
                    <w:rPr>
                      <w:color w:val="414042"/>
                    </w:rPr>
                    <w:t>Това</w:t>
                  </w:r>
                  <w:r>
                    <w:rPr>
                      <w:color w:val="414042"/>
                      <w:spacing w:val="-5"/>
                    </w:rPr>
                    <w:t xml:space="preserve"> </w:t>
                  </w:r>
                  <w:r>
                    <w:rPr>
                      <w:color w:val="414042"/>
                    </w:rPr>
                    <w:t>ще</w:t>
                  </w:r>
                  <w:r>
                    <w:rPr>
                      <w:color w:val="414042"/>
                      <w:spacing w:val="-5"/>
                    </w:rPr>
                    <w:t xml:space="preserve"> </w:t>
                  </w:r>
                  <w:r>
                    <w:rPr>
                      <w:color w:val="414042"/>
                    </w:rPr>
                    <w:t>направи</w:t>
                  </w:r>
                  <w:r>
                    <w:rPr>
                      <w:color w:val="414042"/>
                      <w:spacing w:val="-5"/>
                    </w:rPr>
                    <w:t xml:space="preserve"> </w:t>
                  </w:r>
                  <w:r>
                    <w:rPr>
                      <w:color w:val="414042"/>
                    </w:rPr>
                    <w:t>по-лесно идентифицирането и издаването на документи на тези лица за целите на връщането и обратното</w:t>
                  </w:r>
                  <w:r>
                    <w:rPr>
                      <w:color w:val="414042"/>
                      <w:spacing w:val="-2"/>
                    </w:rPr>
                    <w:t xml:space="preserve"> </w:t>
                  </w:r>
                  <w:r>
                    <w:rPr>
                      <w:color w:val="414042"/>
                    </w:rPr>
                    <w:t>приемане.</w:t>
                  </w:r>
                </w:p>
              </w:txbxContent>
            </v:textbox>
            <w10:wrap anchorx="page" anchory="page"/>
          </v:shape>
        </w:pict>
      </w:r>
      <w:r>
        <w:rPr>
          <w:noProof/>
        </w:rPr>
        <w:pict>
          <v:shape id="_x0000_s2006" type="#_x0000_t202" style="position:absolute;margin-left:303.7pt;margin-top:656.9pt;width:264.2pt;height:83.25pt;z-index:-251584000;mso-position-horizontal-relative:page;mso-position-vertical-relative:page" filled="f" stroked="f">
            <v:textbox inset="0,0,0,0">
              <w:txbxContent>
                <w:p>
                  <w:pPr>
                    <w:spacing w:before="30" w:line="228" w:lineRule="auto"/>
                    <w:ind w:left="783" w:right="1773"/>
                    <w:rPr>
                      <w:b/>
                    </w:rPr>
                  </w:pPr>
                  <w:r>
                    <w:rPr>
                      <w:b/>
                      <w:color w:val="BD476B"/>
                    </w:rPr>
                    <w:t>По-добро проследяване на вторичните движения:</w:t>
                  </w:r>
                </w:p>
                <w:p>
                  <w:pPr>
                    <w:pStyle w:val="BodyText"/>
                    <w:spacing w:before="131" w:line="244" w:lineRule="auto"/>
                    <w:ind w:right="17"/>
                    <w:jc w:val="both"/>
                  </w:pPr>
                  <w:r>
                    <w:rPr>
                      <w:color w:val="414042"/>
                    </w:rPr>
                    <w:t>С допълнителната информация, налична в системата, националните органи ще разполагат с по-пълна картина за всяко регистрирано лице, когато проследяват незаконните вторични движения.</w:t>
                  </w:r>
                </w:p>
              </w:txbxContent>
            </v:textbox>
            <w10:wrap anchorx="page" anchory="page"/>
          </v:shape>
        </w:pict>
      </w:r>
      <w:r>
        <w:rPr>
          <w:noProof/>
        </w:rPr>
        <w:pict>
          <v:shape id="_x0000_s2007" type="#_x0000_t202" style="position:absolute;margin-left:64pt;margin-top:663.5pt;width:201.6pt;height:15.9pt;z-index:-251582976;mso-position-horizontal-relative:page;mso-position-vertical-relative:page" filled="f" stroked="f">
            <v:textbox inset="0,0,0,0">
              <w:txbxContent>
                <w:p>
                  <w:pPr>
                    <w:spacing w:before="20"/>
                    <w:ind w:left="20"/>
                    <w:rPr>
                      <w:b/>
                    </w:rPr>
                  </w:pPr>
                  <w:r>
                    <w:rPr>
                      <w:b/>
                      <w:color w:val="BD476B"/>
                    </w:rPr>
                    <w:t>По-добра защита на децата</w:t>
                  </w:r>
                  <w:r>
                    <w:rPr>
                      <w:b/>
                      <w:color w:val="BD476B"/>
                      <w:spacing w:val="-24"/>
                    </w:rPr>
                    <w:t xml:space="preserve"> </w:t>
                  </w:r>
                  <w:r>
                    <w:rPr>
                      <w:b/>
                      <w:color w:val="BD476B"/>
                    </w:rPr>
                    <w:t>мигранти:</w:t>
                  </w:r>
                </w:p>
              </w:txbxContent>
            </v:textbox>
            <w10:wrap anchorx="page" anchory="page"/>
          </v:shape>
        </w:pict>
      </w:r>
      <w:r>
        <w:rPr>
          <w:noProof/>
        </w:rPr>
        <w:pict>
          <v:shape id="_x0000_s2008" type="#_x0000_t202" style="position:absolute;margin-left:27.35pt;margin-top:690.35pt;width:264.15pt;height:73.8pt;z-index:-251581952;mso-position-horizontal-relative:page;mso-position-vertical-relative:page" filled="f" stroked="f">
            <v:textbox inset="0,0,0,0">
              <w:txbxContent>
                <w:p>
                  <w:pPr>
                    <w:pStyle w:val="BodyText"/>
                    <w:spacing w:line="244" w:lineRule="auto"/>
                    <w:ind w:right="17"/>
                    <w:jc w:val="both"/>
                  </w:pPr>
                  <w:r>
                    <w:rPr>
                      <w:color w:val="414042"/>
                    </w:rPr>
                    <w:t>В</w:t>
                  </w:r>
                  <w:r>
                    <w:rPr>
                      <w:color w:val="414042"/>
                      <w:spacing w:val="-22"/>
                    </w:rPr>
                    <w:t xml:space="preserve"> </w:t>
                  </w:r>
                  <w:r>
                    <w:rPr>
                      <w:color w:val="414042"/>
                    </w:rPr>
                    <w:t>новата</w:t>
                  </w:r>
                  <w:r>
                    <w:rPr>
                      <w:color w:val="414042"/>
                      <w:spacing w:val="-22"/>
                    </w:rPr>
                    <w:t xml:space="preserve"> </w:t>
                  </w:r>
                  <w:r>
                    <w:rPr>
                      <w:color w:val="414042"/>
                    </w:rPr>
                    <w:t>система</w:t>
                  </w:r>
                  <w:r>
                    <w:rPr>
                      <w:color w:val="414042"/>
                      <w:spacing w:val="-22"/>
                    </w:rPr>
                    <w:t xml:space="preserve"> </w:t>
                  </w:r>
                  <w:r>
                    <w:rPr>
                      <w:color w:val="414042"/>
                    </w:rPr>
                    <w:t>ще</w:t>
                  </w:r>
                  <w:r>
                    <w:rPr>
                      <w:color w:val="414042"/>
                      <w:spacing w:val="-22"/>
                    </w:rPr>
                    <w:t xml:space="preserve"> </w:t>
                  </w:r>
                  <w:r>
                    <w:rPr>
                      <w:color w:val="414042"/>
                    </w:rPr>
                    <w:t>се</w:t>
                  </w:r>
                  <w:r>
                    <w:rPr>
                      <w:color w:val="414042"/>
                      <w:spacing w:val="-22"/>
                    </w:rPr>
                    <w:t xml:space="preserve"> </w:t>
                  </w:r>
                  <w:r>
                    <w:rPr>
                      <w:color w:val="414042"/>
                    </w:rPr>
                    <w:t>регистрират</w:t>
                  </w:r>
                  <w:r>
                    <w:rPr>
                      <w:color w:val="414042"/>
                      <w:spacing w:val="-22"/>
                    </w:rPr>
                    <w:t xml:space="preserve"> </w:t>
                  </w:r>
                  <w:r>
                    <w:rPr>
                      <w:color w:val="414042"/>
                    </w:rPr>
                    <w:t>ненавършили</w:t>
                  </w:r>
                  <w:r>
                    <w:rPr>
                      <w:color w:val="414042"/>
                      <w:spacing w:val="-22"/>
                    </w:rPr>
                    <w:t xml:space="preserve"> </w:t>
                  </w:r>
                  <w:r>
                    <w:rPr>
                      <w:color w:val="414042"/>
                    </w:rPr>
                    <w:t>пълнолетие лица от шестгодишна възраст, което ще спомогне за подобряване</w:t>
                  </w:r>
                  <w:r>
                    <w:rPr>
                      <w:color w:val="414042"/>
                      <w:spacing w:val="-20"/>
                    </w:rPr>
                    <w:t xml:space="preserve"> </w:t>
                  </w:r>
                  <w:r>
                    <w:rPr>
                      <w:color w:val="414042"/>
                    </w:rPr>
                    <w:t>на</w:t>
                  </w:r>
                  <w:r>
                    <w:rPr>
                      <w:color w:val="414042"/>
                      <w:spacing w:val="-20"/>
                    </w:rPr>
                    <w:t xml:space="preserve"> </w:t>
                  </w:r>
                  <w:r>
                    <w:rPr>
                      <w:color w:val="414042"/>
                    </w:rPr>
                    <w:t>безопасността</w:t>
                  </w:r>
                  <w:r>
                    <w:rPr>
                      <w:color w:val="414042"/>
                      <w:spacing w:val="-20"/>
                    </w:rPr>
                    <w:t xml:space="preserve"> </w:t>
                  </w:r>
                  <w:r>
                    <w:rPr>
                      <w:color w:val="414042"/>
                    </w:rPr>
                    <w:t>на</w:t>
                  </w:r>
                  <w:r>
                    <w:rPr>
                      <w:color w:val="414042"/>
                      <w:spacing w:val="-20"/>
                    </w:rPr>
                    <w:t xml:space="preserve"> </w:t>
                  </w:r>
                  <w:r>
                    <w:rPr>
                      <w:color w:val="414042"/>
                    </w:rPr>
                    <w:t>децата</w:t>
                  </w:r>
                  <w:r>
                    <w:rPr>
                      <w:color w:val="414042"/>
                      <w:spacing w:val="-20"/>
                    </w:rPr>
                    <w:t xml:space="preserve"> </w:t>
                  </w:r>
                  <w:r>
                    <w:rPr>
                      <w:color w:val="414042"/>
                    </w:rPr>
                    <w:t>мигранти,</w:t>
                  </w:r>
                  <w:r>
                    <w:rPr>
                      <w:color w:val="414042"/>
                      <w:spacing w:val="-20"/>
                    </w:rPr>
                    <w:t xml:space="preserve"> </w:t>
                  </w:r>
                  <w:r>
                    <w:rPr>
                      <w:color w:val="414042"/>
                    </w:rPr>
                    <w:t>например за</w:t>
                  </w:r>
                  <w:r>
                    <w:rPr>
                      <w:color w:val="414042"/>
                      <w:spacing w:val="-8"/>
                    </w:rPr>
                    <w:t xml:space="preserve"> </w:t>
                  </w:r>
                  <w:r>
                    <w:rPr>
                      <w:color w:val="414042"/>
                    </w:rPr>
                    <w:t>откриване</w:t>
                  </w:r>
                  <w:r>
                    <w:rPr>
                      <w:color w:val="414042"/>
                      <w:spacing w:val="-8"/>
                    </w:rPr>
                    <w:t xml:space="preserve"> </w:t>
                  </w:r>
                  <w:r>
                    <w:rPr>
                      <w:color w:val="414042"/>
                    </w:rPr>
                    <w:t>на</w:t>
                  </w:r>
                  <w:r>
                    <w:rPr>
                      <w:color w:val="414042"/>
                      <w:spacing w:val="-8"/>
                    </w:rPr>
                    <w:t xml:space="preserve"> </w:t>
                  </w:r>
                  <w:r>
                    <w:rPr>
                      <w:color w:val="414042"/>
                    </w:rPr>
                    <w:t>случаи</w:t>
                  </w:r>
                  <w:r>
                    <w:rPr>
                      <w:color w:val="414042"/>
                      <w:spacing w:val="-8"/>
                    </w:rPr>
                    <w:t xml:space="preserve"> </w:t>
                  </w:r>
                  <w:r>
                    <w:rPr>
                      <w:color w:val="414042"/>
                    </w:rPr>
                    <w:t>на</w:t>
                  </w:r>
                  <w:r>
                    <w:rPr>
                      <w:color w:val="414042"/>
                      <w:spacing w:val="-8"/>
                    </w:rPr>
                    <w:t xml:space="preserve"> </w:t>
                  </w:r>
                  <w:r>
                    <w:rPr>
                      <w:color w:val="414042"/>
                    </w:rPr>
                    <w:t>трафик</w:t>
                  </w:r>
                  <w:r>
                    <w:rPr>
                      <w:color w:val="414042"/>
                      <w:spacing w:val="-8"/>
                    </w:rPr>
                    <w:t xml:space="preserve"> </w:t>
                  </w:r>
                  <w:r>
                    <w:rPr>
                      <w:color w:val="414042"/>
                    </w:rPr>
                    <w:t>на</w:t>
                  </w:r>
                  <w:r>
                    <w:rPr>
                      <w:color w:val="414042"/>
                      <w:spacing w:val="-8"/>
                    </w:rPr>
                    <w:t xml:space="preserve"> </w:t>
                  </w:r>
                  <w:r>
                    <w:rPr>
                      <w:color w:val="414042"/>
                    </w:rPr>
                    <w:t>хора</w:t>
                  </w:r>
                  <w:r>
                    <w:rPr>
                      <w:color w:val="414042"/>
                      <w:spacing w:val="-8"/>
                    </w:rPr>
                    <w:t xml:space="preserve"> </w:t>
                  </w:r>
                  <w:r>
                    <w:rPr>
                      <w:color w:val="414042"/>
                    </w:rPr>
                    <w:t>и</w:t>
                  </w:r>
                  <w:r>
                    <w:rPr>
                      <w:color w:val="414042"/>
                      <w:spacing w:val="-8"/>
                    </w:rPr>
                    <w:t xml:space="preserve"> </w:t>
                  </w:r>
                  <w:r>
                    <w:rPr>
                      <w:color w:val="414042"/>
                    </w:rPr>
                    <w:t>експлоатация,</w:t>
                  </w:r>
                  <w:r>
                    <w:rPr>
                      <w:color w:val="414042"/>
                      <w:spacing w:val="-8"/>
                    </w:rPr>
                    <w:t xml:space="preserve"> </w:t>
                  </w:r>
                  <w:r>
                    <w:rPr>
                      <w:color w:val="414042"/>
                    </w:rPr>
                    <w:t>но и за установяване на семейни връзки в случай на изчезнали деца.</w:t>
                  </w:r>
                </w:p>
              </w:txbxContent>
            </v:textbox>
            <w10:wrap anchorx="page" anchory="page"/>
          </v:shape>
        </w:pict>
      </w:r>
      <w:r>
        <w:rPr>
          <w:noProof/>
        </w:rPr>
        <w:pict>
          <v:shape id="_x0000_s2010" type="#_x0000_t202" style="position:absolute;margin-left:0;margin-top:106.75pt;width:595.3pt;height:148.4pt;z-index:-251579904;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011" type="#_x0000_t202" style="position:absolute;margin-left:0;margin-top:255.1pt;width:28.35pt;height:19.85pt;z-index:-251578880;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012" type="#_x0000_t202" style="position:absolute;margin-left:28.35pt;margin-top:255.1pt;width:538.6pt;height:19.85pt;z-index:-251577856;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013" type="#_x0000_t202" style="position:absolute;margin-left:566.95pt;margin-top:255.1pt;width:28.35pt;height:19.85pt;z-index:-251576832;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014" type="#_x0000_t202" style="position:absolute;margin-left:0;margin-top:274.95pt;width:28.35pt;height:36.85pt;z-index:-251575808;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015" type="#_x0000_t202" style="position:absolute;margin-left:28.35pt;margin-top:274.95pt;width:538.6pt;height:36.85pt;z-index:-251574784;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016" type="#_x0000_t202" style="position:absolute;margin-left:566.95pt;margin-top:274.95pt;width:28.35pt;height:36.85pt;z-index:-251573760;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017" type="#_x0000_t202" style="position:absolute;margin-left:346pt;margin-top:94.35pt;width:51.3pt;height:12pt;z-index:-251572736;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018" type="#_x0000_t202" style="position:absolute;margin-left:42.5pt;margin-top:180.25pt;width:510.25pt;height:12pt;z-index:-251571712;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019" type="#_x0000_t202" style="position:absolute;margin-left:28.35pt;margin-top:443.35pt;width:538.6pt;height:12pt;z-index:-251570688;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020" type="#_x0000_t202" style="position:absolute;margin-left:45.95pt;margin-top:496.95pt;width:8.3pt;height:12pt;z-index:-251569664;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021" type="#_x0000_t202" style="position:absolute;margin-left:45.95pt;margin-top:503pt;width:10.9pt;height:12pt;z-index:-251568640;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022" type="#_x0000_t202" style="position:absolute;margin-left:28.35pt;margin-top:639.25pt;width:262.25pt;height:12pt;z-index:-251567616;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023" type="#_x0000_t202" style="position:absolute;margin-left:304.7pt;margin-top:639.25pt;width:262.25pt;height:12pt;z-index:-251566592;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024" type="#_x0000_t202" style="position:absolute;margin-left:306.65pt;margin-top:664pt;width:11.5pt;height:12pt;z-index:-251565568;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025" type="#_x0000_t202" style="position:absolute;margin-left:306.65pt;margin-top:665.95pt;width:11.5pt;height:12pt;z-index:-251564544;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026" type="#_x0000_t202" style="position:absolute;margin-left:306.65pt;margin-top:667.9pt;width:11.5pt;height:12pt;z-index:-251563520;mso-position-horizontal-relative:page;mso-position-vertical-relative:page" filled="f" stroked="f">
            <v:textbox inset="0,0,0,0">
              <w:txbxContent>
                <w:p>
                  <w:pPr>
                    <w:pStyle w:val="BodyText"/>
                    <w:rPr>
                      <w:rFonts w:ascii="Times New Roman"/>
                      <w:sz w:val="17"/>
                    </w:rPr>
                  </w:pPr>
                </w:p>
              </w:txbxContent>
            </v:textbox>
            <w10:wrap anchorx="page" anchory="page"/>
          </v:shape>
        </w:pict>
      </w:r>
    </w:p>
    <w:p>
      <w:pPr>
        <w:rPr>
          <w:noProof/>
          <w:sz w:val="2"/>
          <w:szCs w:val="2"/>
        </w:rPr>
        <w:sectPr>
          <w:headerReference w:type="even" r:id="rId59"/>
          <w:headerReference w:type="default" r:id="rId60"/>
          <w:footerReference w:type="even" r:id="rId61"/>
          <w:footerReference w:type="default" r:id="rId62"/>
          <w:headerReference w:type="first" r:id="rId63"/>
          <w:footerReference w:type="first" r:id="rId64"/>
          <w:pgSz w:w="11910" w:h="16840"/>
          <w:pgMar w:top="420" w:right="440" w:bottom="0" w:left="440" w:header="720" w:footer="720" w:gutter="0"/>
          <w:cols w:space="720"/>
        </w:sectPr>
      </w:pPr>
    </w:p>
    <w:p>
      <w:pPr>
        <w:rPr>
          <w:noProof/>
          <w:sz w:val="2"/>
          <w:szCs w:val="2"/>
        </w:rPr>
      </w:pPr>
      <w:r>
        <w:rPr>
          <w:noProof/>
        </w:rPr>
        <w:pict>
          <v:group id="_x0000_s2027" style="position:absolute;margin-left:-.5pt;margin-top:0;width:596.3pt;height:480.2pt;z-index:-251562496;mso-position-horizontal-relative:page;mso-position-vertical-relative:page" coordorigin="-10" coordsize="11926,9604">
            <v:rect id="_x0000_s2028" style="position:absolute;top:2134;width:11906;height:3119" fillcolor="#acd9af" stroked="f"/>
            <v:shape id="_x0000_s2029" style="position:absolute;left:2040;top:2134;width:429;height:488" coordorigin="2040,2135" coordsize="429,488" path="m2469,2135r-401,487l2040,2135e" filled="f" strokecolor="white" strokeweight="1pt">
              <v:path arrowok="t"/>
            </v:shape>
            <v:shape id="_x0000_s2030" style="position:absolute;left:161;top:2134;width:649;height:1247" coordorigin="162,2135" coordsize="649,1247" path="m810,2135l639,3381,162,2135e" filled="f" strokecolor="white" strokeweight="1pt">
              <v:path arrowok="t"/>
            </v:shape>
            <v:shape id="_x0000_s2031" style="position:absolute;left:639;top:2134;width:804;height:1247" coordorigin="639,2134" coordsize="804,1247" path="m1442,2134l639,3381,810,2134e" filled="f" strokecolor="white" strokeweight="1pt">
              <v:path arrowok="t"/>
            </v:shape>
            <v:shape id="_x0000_s2032" style="position:absolute;top:2134;width:640;height:2132" coordorigin=",2135" coordsize="640,2132" path="m162,2135l639,3381,,4266e" filled="f" strokecolor="white" strokeweight="1pt">
              <v:path arrowok="t"/>
            </v:shape>
            <v:shape id="_x0000_s2033" style="position:absolute;top:15591;width:1024;height:1247" coordorigin=",15591" coordsize="1024,1247" o:spt="100" adj="0,,0" path="m639,3381l1442,2135t221,l1297,3082,639,3381e" filled="f" strokecolor="white" strokeweight="1pt">
              <v:stroke joinstyle="round"/>
              <v:formulas/>
              <v:path arrowok="t" o:connecttype="segments"/>
            </v:shape>
            <v:shape id="_x0000_s2034" style="position:absolute;left:1297;top:2134;width:772;height:948" coordorigin="1297,2135" coordsize="772,948" path="m2040,2135r28,487l1297,3082r366,-947e" filled="f" strokecolor="white" strokeweight="1pt">
              <v:path arrowok="t"/>
            </v:shape>
            <v:shape id="_x0000_s2035" style="position:absolute;top:16349;width:1034;height:641" coordorigin=",16350" coordsize="1034,641" o:spt="100" adj="0,,0" path="m2068,2622r401,-487m3102,2135r-42,640l2068,2622e" filled="f" strokecolor="white" strokeweight="1pt">
              <v:stroke joinstyle="round"/>
              <v:formulas/>
              <v:path arrowok="t" o:connecttype="segments"/>
            </v:shape>
            <v:shape id="_x0000_s2036" style="position:absolute;top:16197;width:529;height:641" coordorigin=",16198" coordsize="529,641" o:spt="100" adj="0,,0" path="m3060,2775r42,-640m3588,2135r-528,640e" filled="f" strokecolor="white" strokeweight="1pt">
              <v:stroke joinstyle="round"/>
              <v:formulas/>
              <v:path arrowok="t" o:connecttype="segments"/>
            </v:shape>
            <v:shape id="_x0000_s2037" style="position:absolute;left:362;top:18367;width:50;height:26" coordorigin="363,18367" coordsize="50,26" o:spt="100" adj="0,,0" path="m6585,2135r-15,25l6564,2135t,l6570,2160r-35,-25e" filled="f" strokecolor="white" strokeweight="1pt">
              <v:stroke joinstyle="round"/>
              <v:formulas/>
              <v:path arrowok="t" o:connecttype="segments"/>
            </v:shape>
            <v:shape id="_x0000_s2038" style="position:absolute;left:4392;top:2134;width:542;height:425" coordorigin="4392,2135" coordsize="542,425" path="m4934,2135r-214,424l4392,2135e" filled="f" strokecolor="white" strokeweight="1pt">
              <v:path arrowok="t"/>
            </v:shape>
            <v:shape id="_x0000_s2039" style="position:absolute;top:16413;width:774;height:874" coordorigin=",16414" coordsize="774,874" o:spt="100" adj="0,,0" path="m4720,2559r214,-424m5425,2135r69,873l4720,2559e" filled="f" strokecolor="white" strokeweight="1pt">
              <v:stroke joinstyle="round"/>
              <v:formulas/>
              <v:path arrowok="t" o:connecttype="segments"/>
            </v:shape>
            <v:shape id="_x0000_s2040" style="position:absolute;left:5424;top:2134;width:1146;height:874" coordorigin="5425,2135" coordsize="1146,874" path="m6535,2135r35,25l5494,3008r-69,-873e" filled="f" strokecolor="white" strokeweight="1pt">
              <v:path arrowok="t"/>
            </v:shape>
            <v:shape id="_x0000_s2041" style="position:absolute;top:16197;width:932;height:1544" coordorigin=",16198" coordsize="932,1544" o:spt="100" adj="0,,0" path="m3060,2775r528,-640m3991,2135r-40,1543l3060,2775e" filled="f" strokecolor="white" strokeweight="1pt">
              <v:stroke joinstyle="round"/>
              <v:formulas/>
              <v:path arrowok="t" o:connecttype="segments"/>
            </v:shape>
            <v:shape id="_x0000_s2042" style="position:absolute;left:3951;top:2134;width:770;height:1544" coordorigin="3951,2135" coordsize="770,1544" path="m4392,2135r328,424l3951,3678r40,-1543e" filled="f" strokecolor="white" strokeweight="1pt">
              <v:path arrowok="t"/>
            </v:shape>
            <v:shape id="_x0000_s2043" style="position:absolute;left:1297;top:2622;width:1329;height:1384" coordorigin="1297,2622" coordsize="1329,1384" path="m1297,3082r771,-460l2626,4005,1297,3082xe" filled="f" strokecolor="white" strokeweight="1pt">
              <v:path arrowok="t"/>
            </v:shape>
            <v:shape id="_x0000_s2044" style="position:absolute;left:2068;top:2622;width:992;height:1384" coordorigin="2068,2622" coordsize="992,1384" path="m2068,2622r992,153l2626,4005,2068,2622xe" filled="f" strokecolor="white" strokeweight="1pt">
              <v:path arrowok="t"/>
            </v:shape>
            <v:shape id="_x0000_s2045" style="position:absolute;left:2625;top:2774;width:1326;height:1231" coordorigin="2626,2775" coordsize="1326,1231" path="m3060,2775r891,903l2626,4005,3060,2775xe" filled="f" strokecolor="white" strokeweight="1pt">
              <v:path arrowok="t"/>
            </v:shape>
            <v:shape id="_x0000_s2046" style="position:absolute;top:3380;width:1125;height:1611" coordorigin=",3381" coordsize="1125,1611" path="m,4266l639,3381r485,1611l,4430e" filled="f" strokecolor="white" strokeweight="1pt">
              <v:path arrowok="t"/>
            </v:shape>
            <v:shape id="_x0000_s2047" style="position:absolute;left:639;top:3082;width:659;height:1910" coordorigin="639,3082" coordsize="659,1910" path="m639,3381r658,-299l1124,4992,639,3381xe" filled="f" strokecolor="white" strokeweight="1pt">
              <v:path arrowok="t"/>
            </v:shape>
            <v:shape id="_x0000_s2048" style="position:absolute;left:1124;top:3082;width:1502;height:1910" coordorigin="1124,3082" coordsize="1502,1910" path="m1297,3082r1329,923l1124,4992,1297,3082xe" filled="f" strokecolor="white" strokeweight="1pt">
              <v:path arrowok="t"/>
            </v:shape>
            <v:shape id="_x0000_s2049" style="position:absolute;top:4429;width:1125;height:823" coordorigin=",4430" coordsize="1125,823" path="m,4430r1124,562l920,5253e" filled="f" strokecolor="white" strokeweight="1pt">
              <v:path arrowok="t"/>
            </v:shape>
            <v:shape id="_x0000_s2050" style="position:absolute;left:5494;top:2159;width:1076;height:1503" coordorigin="5494,2160" coordsize="1076,1503" path="m5494,3008l6570,2160,6268,3662,5494,3008xe" filled="f" strokecolor="white" strokeweight="1pt">
              <v:path arrowok="t"/>
            </v:shape>
            <v:shape id="_x0000_s2051" style="position:absolute;top:15335;width:1739;height:2134" coordorigin=",15335" coordsize="1739,2134" o:spt="100" adj="0,,0" path="m6268,3662l6570,2160,8007,3177,6268,3662xm6268,3662r1646,631l8007,3177,6268,3662xe" filled="f" strokecolor="white" strokeweight="1pt">
              <v:stroke joinstyle="round"/>
              <v:formulas/>
              <v:path arrowok="t" o:connecttype="segments"/>
            </v:shape>
            <v:shape id="_x0000_s2052" style="position:absolute;top:16812;width:1474;height:1043" coordorigin=",16813" coordsize="1474,1043" o:spt="100" adj="0,,0" path="m6570,2160r15,-25m6811,2135r-241,25m6570,2160l8007,3177r36,-1042m6811,2135r-241,25e" filled="f" strokecolor="white" strokeweight="1pt">
              <v:stroke joinstyle="round"/>
              <v:formulas/>
              <v:path arrowok="t" o:connecttype="segments"/>
            </v:shape>
            <v:shape id="_x0000_s2053" style="position:absolute;left:-41;top:16966;width:887;height:1043" coordorigin="-40,16966" coordsize="887,1043" o:spt="100" adj="0,,0" path="m8043,2135r-36,1042l8894,2421,8310,2135t548,l8894,2421,8310,2135e" filled="f" strokecolor="white" strokeweight="1pt">
              <v:stroke joinstyle="round"/>
              <v:formulas/>
              <v:path arrowok="t" o:connecttype="segments"/>
            </v:shape>
            <v:shape id="_x0000_s2054" style="position:absolute;left:7913;top:3177;width:751;height:1116" coordorigin="7914,3177" coordsize="751,1116" path="m7914,4293r93,-1116l8665,3741r-751,552xe" filled="f" strokecolor="white" strokeweight="1pt">
              <v:path arrowok="t"/>
            </v:shape>
            <v:shape id="_x0000_s2055" style="position:absolute;left:8007;top:2420;width:887;height:1321" coordorigin="8007,2421" coordsize="887,1321" path="m8007,3177r887,-756l8665,3741,8007,3177xe" filled="f" strokecolor="white" strokeweight="1pt">
              <v:path arrowok="t"/>
            </v:shape>
            <v:shape id="_x0000_s2056" style="position:absolute;left:7913;top:3741;width:1176;height:1488" coordorigin="7914,3741" coordsize="1176,1488" path="m7914,4293r751,-552l9089,5229,7914,4293xe" filled="f" strokecolor="white" strokeweight="1pt">
              <v:path arrowok="t"/>
            </v:shape>
            <v:shape id="_x0000_s2057" style="position:absolute;top:15517;width:1062;height:2809" coordorigin=",15517" coordsize="1062,2809" o:spt="100" adj="0,,0" path="m8665,3741l8894,2421r833,653l8665,3741xm8665,3741r424,1488l9727,3074,8665,3741xe" filled="f" strokecolor="white" strokeweight="1pt">
              <v:stroke joinstyle="round"/>
              <v:formulas/>
              <v:path arrowok="t" o:connecttype="segments"/>
            </v:shape>
            <v:shape id="_x0000_s2058" style="position:absolute;top:16551;width:1301;height:940" coordorigin=",16552" coordsize="1301,940" o:spt="100" adj="0,,0" path="m8894,2421r833,653l10194,2135t-359,l8894,2421e" filled="f" strokecolor="white" strokeweight="1pt">
              <v:stroke joinstyle="round"/>
              <v:formulas/>
              <v:path arrowok="t" o:connecttype="segments"/>
            </v:shape>
            <v:shape id="_x0000_s2059" style="position:absolute;left:-532;top:16966;width:1639;height:940" coordorigin="-532,16966" coordsize="1639,940" o:spt="100" adj="0,,0" path="m10194,2135r-467,939l11280,2726r-839,-591m11365,2135r-85,591l10441,2135e" filled="f" strokecolor="white" strokeweight="1pt">
              <v:stroke joinstyle="round"/>
              <v:formulas/>
              <v:path arrowok="t" o:connecttype="segments"/>
            </v:shape>
            <v:shape id="_x0000_s2060" style="position:absolute;left:11280;top:2134;width:626;height:592" coordorigin="11280,2134" coordsize="626,592" path="m11905,2199r-625,527l11365,2134e" filled="f" strokecolor="white" strokeweight="1pt">
              <v:path arrowok="t"/>
            </v:shape>
            <v:shape id="_x0000_s2061" style="position:absolute;left:9089;top:3074;width:1608;height:2155" coordorigin="9089,3074" coordsize="1608,2155" path="m9089,5229l9727,3074r970,702l9089,5229xe" filled="f" strokecolor="white" strokeweight="1pt">
              <v:path arrowok="t"/>
            </v:shape>
            <v:shape id="_x0000_s2062" style="position:absolute;left:9726;top:2725;width:1554;height:1051" coordorigin="9727,2726" coordsize="1554,1051" path="m9727,3074r1553,-348l10697,3776,9727,3074xe" filled="f" strokecolor="white" strokeweight="1pt">
              <v:path arrowok="t"/>
            </v:shape>
            <v:shape id="_x0000_s2063" style="position:absolute;top:15787;width:584;height:2527" coordorigin=",15788" coordsize="584,2527" o:spt="100" adj="0,,0" path="m10697,3776r583,-1050l11064,5253t-4,l10697,3776e" filled="f" strokecolor="white" strokeweight="1pt">
              <v:stroke joinstyle="round"/>
              <v:formulas/>
              <v:path arrowok="t" o:connecttype="segments"/>
            </v:shape>
            <v:shape id="_x0000_s2064" style="position:absolute;top:15384;width:1608;height:1477" coordorigin=",15385" coordsize="1608,1477" o:spt="100" adj="0,,0" path="m9089,5229l10697,3776r-530,1477m9126,5253r-37,-24e" filled="f" strokecolor="white" strokeweight="1pt">
              <v:stroke joinstyle="round"/>
              <v:formulas/>
              <v:path arrowok="t" o:connecttype="segments"/>
            </v:shape>
            <v:shape id="_x0000_s2065" style="position:absolute;left:-530;top:16837;width:893;height:1477" coordorigin="-530,16838" coordsize="893,1477" o:spt="100" adj="0,,0" path="m10697,3776r363,1477m10167,5253r530,-1477e" filled="f" strokecolor="white" strokeweight="1pt">
              <v:stroke joinstyle="round"/>
              <v:formulas/>
              <v:path arrowok="t" o:connecttype="segments"/>
            </v:shape>
            <v:shape id="_x0000_s2066" style="position:absolute;left:2625;top:3678;width:1326;height:1161" coordorigin="2626,3678" coordsize="1326,1161" path="m2626,4005l3951,3678,3750,4839,2626,4005xe" filled="f" strokecolor="white" strokeweight="1pt">
              <v:path arrowok="t"/>
            </v:shape>
            <v:shape id="_x0000_s2067" style="position:absolute;left:6268;top:3662;width:1646;height:1437" coordorigin="6268,3662" coordsize="1646,1437" path="m6268,3662r1646,631l6972,5098,6268,3662xe" filled="f" strokecolor="white" strokeweight="1pt">
              <v:path arrowok="t"/>
            </v:shape>
            <v:shape id="_x0000_s2068" style="position:absolute;left:1124;top:4005;width:1502;height:1051" coordorigin="1124,4005" coordsize="1502,1051" path="m1124,4992l2626,4005,2002,5056r-878,-64xe" filled="f" strokecolor="white" strokeweight="1pt">
              <v:path arrowok="t"/>
            </v:shape>
            <v:shape id="_x0000_s2069" style="position:absolute;left:2002;top:4005;width:1749;height:1051" coordorigin="2002,4005" coordsize="1749,1051" path="m2626,4005r1124,834l2002,5056,2626,4005xe" filled="f" strokecolor="white" strokeweight="1pt">
              <v:path arrowok="t"/>
            </v:shape>
            <v:shape id="_x0000_s2070" style="position:absolute;top:16837;width:38;height:24" coordorigin=",16838" coordsize="38,24" o:spt="100" adj="0,,0" path="m9089,5229r37,24m9096,5253r-7,-24e" filled="f" strokecolor="white" strokeweight="1pt">
              <v:stroke joinstyle="round"/>
              <v:formulas/>
              <v:path arrowok="t" o:connecttype="segments"/>
            </v:shape>
            <v:shape id="_x0000_s2071" style="position:absolute;top:16032;width:1032;height:960" coordorigin=",16032" coordsize="1032,960" o:spt="100" adj="0,,0" path="m6972,5098r942,-805l8004,5253t-914,l6972,5098e" filled="f" strokecolor="white" strokeweight="1pt">
              <v:stroke joinstyle="round"/>
              <v:formulas/>
              <v:path arrowok="t" o:connecttype="segments"/>
            </v:shape>
            <v:shape id="_x0000_s2072" style="position:absolute;top:16837;width:1176;height:960" coordorigin=",16838" coordsize="1176,960" o:spt="100" adj="0,,0" path="m7914,4293r1175,936l9073,5253t-1069,l7914,4293e" filled="f" strokecolor="white" strokeweight="1pt">
              <v:stroke joinstyle="round"/>
              <v:formulas/>
              <v:path arrowok="t" o:connecttype="segments"/>
            </v:shape>
            <v:shape id="_x0000_s2073" style="position:absolute;left:-17;top:16837;width:24;height:24" coordorigin="-16,16838" coordsize="24,24" o:spt="100" adj="0,,0" path="m9089,5229r7,24m9073,5253r16,-24e" filled="f" strokecolor="white" strokeweight="1pt">
              <v:stroke joinstyle="round"/>
              <v:formulas/>
              <v:path arrowok="t" o:connecttype="segments"/>
            </v:shape>
            <v:shape id="_x0000_s2074" style="position:absolute;top:16837;width:705;height:1591" coordorigin=",16838" coordsize="705,1591" o:spt="100" adj="0,,0" path="m6268,3662r704,1436l6870,5253t-343,l6268,3662e" filled="f" strokecolor="white" strokeweight="1pt">
              <v:stroke joinstyle="round"/>
              <v:formulas/>
              <v:path arrowok="t" o:connecttype="segments"/>
            </v:shape>
            <v:shape id="_x0000_s2075" style="position:absolute;left:-102;top:16837;width:220;height:155" coordorigin="-102,16838" coordsize="220,155" o:spt="100" adj="0,,0" path="m6972,5098r118,155m6870,5253r102,-155e" filled="f" strokecolor="white" strokeweight="1pt">
              <v:stroke joinstyle="round"/>
              <v:formulas/>
              <v:path arrowok="t" o:connecttype="segments"/>
            </v:shape>
            <v:shape id="_x0000_s2076" style="position:absolute;left:3750;top:3678;width:1078;height:1161" coordorigin="3750,3678" coordsize="1078,1161" path="m3750,4839l3951,3678r877,699l3750,4839xe" filled="f" strokecolor="white" strokeweight="1pt">
              <v:path arrowok="t"/>
            </v:shape>
            <v:shape id="_x0000_s2077" style="position:absolute;left:3951;top:2558;width:877;height:1819" coordorigin="3951,2559" coordsize="877,1819" path="m3951,3678l4720,2559r108,1818l3951,3678xe" filled="f" strokecolor="white" strokeweight="1pt">
              <v:path arrowok="t"/>
            </v:shape>
            <v:shape id="_x0000_s2078" style="position:absolute;left:4720;top:2558;width:774;height:1819" coordorigin="4720,2559" coordsize="774,1819" path="m4720,2559r774,449l4828,4377,4720,2559xe" filled="f" strokecolor="white" strokeweight="1pt">
              <v:path arrowok="t"/>
            </v:shape>
            <v:shape id="_x0000_s2079" style="position:absolute;left:4827;top:3008;width:1441;height:1369" coordorigin="4828,3008" coordsize="1441,1369" path="m5494,3008r774,654l4828,4377,5494,3008xe" filled="f" strokecolor="white" strokeweight="1pt">
              <v:path arrowok="t"/>
            </v:shape>
            <v:shape id="_x0000_s2080" style="position:absolute;left:4827;top:4376;width:1198;height:876" coordorigin="4828,4377" coordsize="1198,876" path="m6025,5253l4828,4377r384,876e" filled="f" strokecolor="white" strokeweight="1pt">
              <v:path arrowok="t"/>
            </v:shape>
            <v:shape id="_x0000_s2081" style="position:absolute;left:-1441;top:16837;width:1700;height:1591" coordorigin="-1441,16838" coordsize="1700,1591" o:spt="100" adj="0,,0" path="m6268,3662r259,1591m6025,5253l4828,4377,6268,3662e" filled="f" strokecolor="white" strokeweight="1pt">
              <v:stroke joinstyle="round"/>
              <v:formulas/>
              <v:path arrowok="t" o:connecttype="segments"/>
            </v:shape>
            <v:shape id="_x0000_s2082" style="position:absolute;top:16375;width:1078;height:876" coordorigin=",16376" coordsize="1078,876" o:spt="100" adj="0,,0" path="m3750,4839l4828,4377r-325,876m3887,5253l3750,4839e" filled="f" strokecolor="white" strokeweight="1pt">
              <v:stroke joinstyle="round"/>
              <v:formulas/>
              <v:path arrowok="t" o:connecttype="segments"/>
            </v:shape>
            <v:shape id="_x0000_s2083" style="position:absolute;left:-325;top:16837;width:709;height:876" coordorigin="-325,16838" coordsize="709,876" o:spt="100" adj="0,,0" path="m4828,4377r384,876m4503,5253r325,-876e" filled="f" strokecolor="white" strokeweight="1pt">
              <v:stroke joinstyle="round"/>
              <v:formulas/>
              <v:path arrowok="t" o:connecttype="segments"/>
            </v:shape>
            <v:shape id="_x0000_s2084" style="position:absolute;left:11063;top:2725;width:842;height:2527" coordorigin="11064,2726" coordsize="842,2527" path="m11064,5253r216,-2527l11905,4920e" filled="f" strokecolor="white" strokeweight="1pt">
              <v:path arrowok="t"/>
            </v:shape>
            <v:shape id="_x0000_s2085" style="position:absolute;top:16311;width:626;height:2721" coordorigin=",16311" coordsize="626,2721" o:spt="100" adj="0,,0" path="m11280,2726r626,-527m11906,4920l11280,2726e" filled="f" strokecolor="white" strokeweight="1pt">
              <v:stroke joinstyle="round"/>
              <v:formulas/>
              <v:path arrowok="t" o:connecttype="segments"/>
            </v:shape>
            <v:shape id="_x0000_s2086" style="position:absolute;top:16621;width:1749;height:414" coordorigin=",16621" coordsize="1749,414" o:spt="100" adj="0,,0" path="m2002,5056l3750,4839r-61,414m2211,5253l2002,5056e" filled="f" strokecolor="white" strokeweight="1pt">
              <v:stroke joinstyle="round"/>
              <v:formulas/>
              <v:path arrowok="t" o:connecttype="segments"/>
            </v:shape>
            <v:shape id="_x0000_s2087" style="position:absolute;left:-62;top:16837;width:198;height:414" coordorigin="-61,16838" coordsize="198,414" o:spt="100" adj="0,,0" path="m3750,4839r137,414m3689,5253r61,-414e" filled="f" strokecolor="white" strokeweight="1pt">
              <v:stroke joinstyle="round"/>
              <v:formulas/>
              <v:path arrowok="t" o:connecttype="segments"/>
            </v:shape>
            <v:shape id="_x0000_s2088" style="position:absolute;top:16837;width:209;height:197" coordorigin=",16838" coordsize="209,197" o:spt="100" adj="0,,0" path="m2002,5056r209,197m2040,5253r-38,-197e" filled="f" strokecolor="white" strokeweight="1pt">
              <v:stroke joinstyle="round"/>
              <v:formulas/>
              <v:path arrowok="t" o:connecttype="segments"/>
            </v:shape>
            <v:shape id="_x0000_s2089" style="position:absolute;left:920;top:4991;width:293;height:261" coordorigin="920,4992" coordsize="293,261" path="m920,5253r204,-261l1212,5253e" filled="f" strokecolor="white" strokeweight="1pt">
              <v:path arrowok="t"/>
            </v:shape>
            <v:shape id="_x0000_s2090" style="position:absolute;top:16837;width:878;height:261" coordorigin=",16838" coordsize="878,261" o:spt="100" adj="0,,0" path="m1124,4992r878,64l1823,5253t-611,l1124,4992e" filled="f" strokecolor="white" strokeweight="1pt">
              <v:stroke joinstyle="round"/>
              <v:formulas/>
              <v:path arrowok="t" o:connecttype="segments"/>
            </v:shape>
            <v:shape id="_x0000_s2091" style="position:absolute;left:-180;top:16837;width:217;height:197" coordorigin="-179,16838" coordsize="217,197" o:spt="100" adj="0,,0" path="m2002,5056r38,197m1823,5253r179,-197e" filled="f" strokecolor="white" strokeweight="1pt">
              <v:stroke joinstyle="round"/>
              <v:formulas/>
              <v:path arrowok="t" o:connecttype="segments"/>
            </v:shape>
            <v:shape id="_x0000_s2092" style="position:absolute;left:8858;top:2134;width:253;height:287" coordorigin="8858,2134" coordsize="253,287" path="m8858,2134r36,287l9110,2134e" filled="f" strokecolor="white" strokeweight="1pt">
              <v:path arrowok="t"/>
            </v:shape>
            <v:shape id="_x0000_s2093" style="position:absolute;top:16551;width:942;height:287" coordorigin=",16552" coordsize="942,287" o:spt="100" adj="0,,0" path="m8894,2421r941,-286m9110,2135r-216,286e" filled="f" strokecolor="white" strokeweight="1pt">
              <v:stroke joinstyle="round"/>
              <v:formulas/>
              <v:path arrowok="t" o:connecttype="segments"/>
            </v:shape>
            <v:shape id="_x0000_s2094" type="#_x0000_t75" style="position:absolute;left:571;top:3312;width:137;height:137">
              <v:imagedata r:id="rId15" o:title=""/>
            </v:shape>
            <v:shape id="_x0000_s2095" style="position:absolute;left:3707;top:4798;width:79;height:79" coordorigin="3707,4799" coordsize="79,79" path="m3747,4799r-16,3l3719,4811r-9,12l3707,4838r3,16l3719,4866r12,9l3747,4878r15,-3l3774,4866r9,-12l3786,4838r-3,-15l3774,4811r-12,-9l3747,4799xe" stroked="f">
              <v:fill opacity="26214f"/>
              <v:path arrowok="t"/>
            </v:shape>
            <v:shape id="_x0000_s2096" type="#_x0000_t75" style="position:absolute;left:7873;top:3041;width:270;height:270">
              <v:imagedata r:id="rId16" o:title=""/>
            </v:shape>
            <v:shape id="_x0000_s2097" style="position:absolute;left:10647;top:3732;width:97;height:97" coordorigin="10648,3733" coordsize="97,97" path="m10696,3733r-19,4l10662,3747r-10,15l10648,3781r4,19l10662,3815r15,10l10696,3829r19,-4l10730,3815r10,-15l10744,3781r-4,-19l10730,3747r-15,-10l10696,3733xe" stroked="f">
              <v:fill opacity="26214f"/>
              <v:path arrowok="t"/>
            </v:shape>
            <v:shape id="_x0000_s2098" type="#_x0000_t75" style="position:absolute;left:7809;top:4191;width:199;height:199">
              <v:imagedata r:id="rId17" o:title=""/>
            </v:shape>
            <v:shape id="_x0000_s2099" type="#_x0000_t75" style="position:absolute;left:9629;top:2977;width:199;height:199">
              <v:imagedata r:id="rId18" o:title=""/>
            </v:shape>
            <v:shape id="_x0000_s2100" type="#_x0000_t75" style="position:absolute;left:5394;top:2916;width:189;height:189">
              <v:imagedata r:id="rId19" o:title=""/>
            </v:shape>
            <v:shape id="_x0000_s2101" type="#_x0000_t75" style="position:absolute;left:1964;top:2506;width:229;height:229">
              <v:imagedata r:id="rId20" o:title=""/>
            </v:shape>
            <v:rect id="_x0000_s2102" style="position:absolute;left:850;top:3910;width:10205;height:5294" stroked="f"/>
            <v:shape id="_x0000_s2103" type="#_x0000_t75" style="position:absolute;left:2721;top:6729;width:231;height:234">
              <v:imagedata r:id="rId65" o:title=""/>
            </v:shape>
            <v:shape id="_x0000_s2104" style="position:absolute;left:2844;top:6340;width:1750;height:1772" coordorigin="2845,6341" coordsize="1750,1772" path="m3719,6341r-75,3l3570,6354r-71,15l3429,6391r-67,27l3299,6450r-61,37l3180,6529r-54,46l3076,6626r-45,55l2989,6739r-37,61l2920,6865r-26,68l2873,7003r-16,73l2848,7150r-3,77l2848,7303r9,75l2873,7450r21,70l2920,7588r32,65l2989,7714r42,59l3076,7827r50,51l3180,7924r58,42l3299,8003r63,33l3429,8063r70,21l3570,8100r74,9l3719,8112r76,-3l3869,8100r71,-16l4010,8063r67,-27l4140,8003r61,-37l4259,7924r54,-46l4363,7827r46,-54l4450,7714r37,-61l4519,7588r26,-68l4566,7450r16,-72l4591,7303r3,-76l4591,7150r-9,-74l4566,7003r-21,-70l4519,6865r-32,-65l4450,6739r-41,-58l4363,6626r-50,-51l4259,6529r-58,-42l4140,6450r-63,-32l4010,6391r-70,-22l3869,6354r-74,-10l3719,6341xe" fillcolor="#f9e1b3" stroked="f">
              <v:path arrowok="t"/>
            </v:shape>
            <v:shape id="_x0000_s2105" style="position:absolute;left:3719;top:6435;width:782;height:1547" coordorigin="3720,6436" coordsize="782,1547" path="m3720,6436r,791l3952,7982r72,-26l4093,7923r64,-40l4217,7838r56,-51l4323,7731r45,-61l4407,7605r33,-69l4466,7463r19,-76l4497,7308r4,-81l4497,7150r-10,-74l4470,7004r-24,-69l4417,6869r-35,-63l4342,6747r-45,-55l4248,6642r-54,-46l4135,6556r-61,-36l4008,6491r-68,-24l3869,6450r-73,-11l3720,6436xe" fillcolor="#efc465" stroked="f">
              <v:path arrowok="t"/>
            </v:shape>
            <v:shape id="_x0000_s2106" type="#_x0000_t75" style="position:absolute;left:4001;top:7824;width:250;height:379">
              <v:imagedata r:id="rId66" o:title=""/>
            </v:shape>
            <v:shape id="_x0000_s2107" style="position:absolute;left:6924;top:7232;width:2401;height:2372" coordorigin="6924,7232" coordsize="2401,2372" path="m8125,7232r-76,3l7974,7242r-73,11l7829,7269r-70,19l7691,7312r-67,28l7560,7371r-62,35l7439,7445r-57,42l7327,7532r-51,48l7227,7631r-45,53l7139,7741r-39,59l7065,7861r-32,63l7005,7990r-24,67l6961,8126r-16,71l6933,8269r-6,74l6924,8418r3,75l6933,8567r12,72l6961,8710r20,69l7005,8847r28,65l7065,8975r35,62l7139,9095r43,57l7227,9206r49,50l7327,9305r55,45l7439,9391r59,39l7560,9465r64,31l7691,9524r68,24l7829,9568r72,15l7974,9595r75,6l8125,9604r75,-3l8275,9595r73,-12l8420,9568r70,-20l8558,9524r67,-28l8689,9465r62,-35l8810,9391r57,-41l8922,9305r51,-49l9022,9206r45,-54l9110,9095r39,-58l9184,8975r32,-63l9244,8847r24,-68l9288,8710r16,-71l9316,8567r7,-74l9325,8418r-2,-75l9316,8269r-12,-72l9288,8126r-20,-69l9244,7990r-28,-66l9184,7861r-35,-61l9110,7741r-43,-57l9022,7631r-49,-51l8922,7532r-55,-45l8810,7445r-59,-39l8689,7371r-64,-31l8558,7312r-68,-24l8420,7269r-72,-16l8275,7242r-75,-7l8125,7232xe" fillcolor="#f9e1b3" stroked="f">
              <v:path arrowok="t"/>
            </v:shape>
            <v:shape id="_x0000_s2108" style="position:absolute;left:8116;top:7375;width:1064;height:1752" coordorigin="8116,7376" coordsize="1064,1752" path="m8117,7376r-1,1050l8911,9127r48,-57l9003,9009r40,-64l9078,8878r30,-69l9133,8736r20,-74l9168,8585r9,-78l9180,8426r-3,-75l9169,8277r-12,-72l9139,8134r-22,-68l9090,8000r-31,-64l9023,7875r-39,-59l8941,7760r-46,-53l8844,7658r-53,-46l8735,7569r-60,-38l8613,7496r-64,-31l8482,7438r-69,-22l8341,7399r-73,-13l8193,7378r-76,-2xe" fillcolor="#efc465" stroked="f">
              <v:path arrowok="t"/>
            </v:shape>
            <v:shape id="_x0000_s2109" type="#_x0000_t75" style="position:absolute;left:6970;top:7455;width:321;height:292">
              <v:imagedata r:id="rId67" o:title=""/>
            </v:shape>
            <v:line id="_x0000_s2110" style="position:absolute" from="8384,8389" to="9311,9292" strokecolor="#efc465" strokeweight=".49953mm"/>
            <v:shape id="_x0000_s2111" type="#_x0000_t75" style="position:absolute;left:9254;top:9235;width:113;height:113">
              <v:imagedata r:id="rId68" o:title=""/>
            </v:shape>
            <v:rect id="_x0000_s2112" style="position:absolute;width:11906;height:2135" fillcolor="#034ea2" stroked="f"/>
            <w10:wrap anchorx="page" anchory="page"/>
          </v:group>
        </w:pict>
      </w:r>
      <w:r>
        <w:rPr>
          <w:noProof/>
        </w:rPr>
        <w:pict>
          <v:shape id="_x0000_s2113" type="#_x0000_t202" style="position:absolute;margin-left:104.6pt;margin-top:206.15pt;width:388.85pt;height:60.35pt;z-index:-251561472;mso-position-horizontal-relative:page;mso-position-vertical-relative:page" filled="f" stroked="f">
            <v:textbox inset="0,0,0,0">
              <w:txbxContent>
                <w:p>
                  <w:pPr>
                    <w:spacing w:before="31" w:line="228" w:lineRule="auto"/>
                    <w:ind w:left="5" w:right="2"/>
                    <w:jc w:val="center"/>
                    <w:rPr>
                      <w:b/>
                      <w:sz w:val="24"/>
                    </w:rPr>
                  </w:pPr>
                  <w:r>
                    <w:rPr>
                      <w:b/>
                      <w:color w:val="414042"/>
                      <w:sz w:val="24"/>
                    </w:rPr>
                    <w:t>ПОДОБРЯВАНЕ НА ПРОЦЕСА НА ВРЪЩАНИЯТА: РАЗШИРЯВАНЕТО НА ОБХВАТА НА ЕВРОДАК, ЗА ДА ВКЛЮЧИ НЕЗАКОННИТЕ МИГРАНТИ, МОЖЕ ДА СПОМОГНЕ ДА СЕ УВЕЛИЧИ ПРОЦЕНТЪТ НА ВРЪЩАНИЯТА, КОЙТО ЗАСЕГА ОСТАВА НЕУДОВЛЕТВОРИТЕЛЕН</w:t>
                  </w:r>
                </w:p>
              </w:txbxContent>
            </v:textbox>
            <w10:wrap anchorx="page" anchory="page"/>
          </v:shape>
        </w:pict>
      </w:r>
      <w:r>
        <w:rPr>
          <w:noProof/>
        </w:rPr>
        <w:pict>
          <v:shape id="_x0000_s2114" type="#_x0000_t202" style="position:absolute;margin-left:86.5pt;margin-top:289.2pt;width:169.7pt;height:103.65pt;z-index:-251560448;mso-position-horizontal-relative:page;mso-position-vertical-relative:page" filled="f" stroked="f">
            <v:textbox inset="0,0,0,0">
              <w:txbxContent>
                <w:p>
                  <w:pPr>
                    <w:spacing w:before="29" w:line="228" w:lineRule="auto"/>
                    <w:ind w:left="1282" w:right="-3" w:hanging="935"/>
                    <w:rPr>
                      <w:b/>
                      <w:sz w:val="20"/>
                    </w:rPr>
                  </w:pPr>
                  <w:r>
                    <w:rPr>
                      <w:b/>
                      <w:color w:val="414042"/>
                      <w:sz w:val="20"/>
                    </w:rPr>
                    <w:t>45,8 % действителни връщания през 2016 г.</w:t>
                  </w:r>
                </w:p>
                <w:p>
                  <w:pPr>
                    <w:spacing w:before="93" w:line="192" w:lineRule="exact"/>
                    <w:ind w:left="20"/>
                    <w:rPr>
                      <w:b/>
                      <w:sz w:val="16"/>
                    </w:rPr>
                  </w:pPr>
                  <w:r>
                    <w:rPr>
                      <w:b/>
                      <w:color w:val="4C4D4F"/>
                      <w:sz w:val="16"/>
                    </w:rPr>
                    <w:t>На 493 785</w:t>
                  </w:r>
                </w:p>
                <w:p>
                  <w:pPr>
                    <w:spacing w:line="228" w:lineRule="auto"/>
                    <w:ind w:left="20" w:right="2534"/>
                    <w:rPr>
                      <w:sz w:val="16"/>
                    </w:rPr>
                  </w:pPr>
                  <w:r>
                    <w:rPr>
                      <w:color w:val="4C4D4F"/>
                      <w:sz w:val="16"/>
                    </w:rPr>
                    <w:t>граждани на държави извън ЕС</w:t>
                  </w:r>
                </w:p>
                <w:p>
                  <w:pPr>
                    <w:spacing w:line="228" w:lineRule="auto"/>
                    <w:ind w:left="20" w:right="2536"/>
                    <w:rPr>
                      <w:sz w:val="16"/>
                    </w:rPr>
                  </w:pPr>
                  <w:r>
                    <w:rPr>
                      <w:color w:val="4C4D4F"/>
                      <w:sz w:val="16"/>
                    </w:rPr>
                    <w:t>е било наредено да</w:t>
                  </w:r>
                  <w:r>
                    <w:rPr>
                      <w:color w:val="4C4D4F"/>
                      <w:spacing w:val="-1"/>
                      <w:sz w:val="16"/>
                    </w:rPr>
                    <w:t xml:space="preserve"> </w:t>
                  </w:r>
                  <w:r>
                    <w:rPr>
                      <w:color w:val="4C4D4F"/>
                      <w:sz w:val="16"/>
                    </w:rPr>
                    <w:t>напуснат Съюза,</w:t>
                  </w:r>
                </w:p>
              </w:txbxContent>
            </v:textbox>
            <w10:wrap anchorx="page" anchory="page"/>
          </v:shape>
        </w:pict>
      </w:r>
      <w:r>
        <w:rPr>
          <w:noProof/>
        </w:rPr>
        <w:pict>
          <v:shape id="_x0000_s2115" type="#_x0000_t202" style="position:absolute;margin-left:291.1pt;margin-top:313.3pt;width:214.1pt;height:14.65pt;z-index:-251559424;mso-position-horizontal-relative:page;mso-position-vertical-relative:page" filled="f" stroked="f">
            <v:textbox inset="0,0,0,0">
              <w:txbxContent>
                <w:p>
                  <w:pPr>
                    <w:spacing w:before="20"/>
                    <w:ind w:left="20"/>
                    <w:rPr>
                      <w:b/>
                      <w:sz w:val="20"/>
                    </w:rPr>
                  </w:pPr>
                  <w:r>
                    <w:rPr>
                      <w:b/>
                      <w:color w:val="414042"/>
                      <w:sz w:val="20"/>
                    </w:rPr>
                    <w:t>36,6 % действителни връщания през 2017 г.</w:t>
                  </w:r>
                </w:p>
              </w:txbxContent>
            </v:textbox>
            <w10:wrap anchorx="page" anchory="page"/>
          </v:shape>
        </w:pict>
      </w:r>
      <w:r>
        <w:rPr>
          <w:noProof/>
        </w:rPr>
        <w:pict>
          <v:shape id="_x0000_s2116" type="#_x0000_t202" style="position:absolute;margin-left:293.55pt;margin-top:350.3pt;width:54.65pt;height:65.6pt;z-index:-251558400;mso-position-horizontal-relative:page;mso-position-vertical-relative:page" filled="f" stroked="f">
            <v:textbox inset="0,0,0,0">
              <w:txbxContent>
                <w:p>
                  <w:pPr>
                    <w:spacing w:before="20" w:line="192" w:lineRule="exact"/>
                    <w:ind w:left="20"/>
                    <w:rPr>
                      <w:b/>
                      <w:sz w:val="16"/>
                    </w:rPr>
                  </w:pPr>
                  <w:r>
                    <w:rPr>
                      <w:b/>
                      <w:color w:val="4C4D4F"/>
                      <w:sz w:val="16"/>
                    </w:rPr>
                    <w:t>На 516 115</w:t>
                  </w:r>
                </w:p>
                <w:p>
                  <w:pPr>
                    <w:spacing w:line="228" w:lineRule="auto"/>
                    <w:ind w:left="20" w:right="-2"/>
                    <w:rPr>
                      <w:sz w:val="16"/>
                    </w:rPr>
                  </w:pPr>
                  <w:r>
                    <w:rPr>
                      <w:color w:val="4C4D4F"/>
                      <w:sz w:val="16"/>
                    </w:rPr>
                    <w:t>граждани на държави извън ЕС е било наредено</w:t>
                  </w:r>
                </w:p>
                <w:p>
                  <w:pPr>
                    <w:spacing w:line="228" w:lineRule="auto"/>
                    <w:ind w:left="20" w:right="216"/>
                    <w:rPr>
                      <w:sz w:val="16"/>
                    </w:rPr>
                  </w:pPr>
                  <w:r>
                    <w:rPr>
                      <w:color w:val="4C4D4F"/>
                      <w:sz w:val="16"/>
                    </w:rPr>
                    <w:t>да напуснат Съюза,</w:t>
                  </w:r>
                </w:p>
              </w:txbxContent>
            </v:textbox>
            <w10:wrap anchorx="page" anchory="page"/>
          </v:shape>
        </w:pict>
      </w:r>
      <w:r>
        <w:rPr>
          <w:noProof/>
        </w:rPr>
        <w:pict>
          <v:shape id="_x0000_s2117" type="#_x0000_t202" style="position:absolute;margin-left:195.4pt;margin-top:400.8pt;width:54.4pt;height:65.45pt;z-index:-251557376;mso-position-horizontal-relative:page;mso-position-vertical-relative:page" filled="f" stroked="f">
            <v:textbox inset="0,0,0,0">
              <w:txbxContent>
                <w:p>
                  <w:pPr>
                    <w:spacing w:before="20" w:line="183" w:lineRule="exact"/>
                    <w:ind w:left="535"/>
                    <w:rPr>
                      <w:sz w:val="16"/>
                    </w:rPr>
                  </w:pPr>
                  <w:r>
                    <w:rPr>
                      <w:color w:val="4C4D4F"/>
                      <w:sz w:val="16"/>
                    </w:rPr>
                    <w:t>но само</w:t>
                  </w:r>
                </w:p>
                <w:p>
                  <w:pPr>
                    <w:spacing w:line="187" w:lineRule="exact"/>
                    <w:ind w:left="447"/>
                    <w:rPr>
                      <w:b/>
                      <w:sz w:val="16"/>
                    </w:rPr>
                  </w:pPr>
                  <w:r>
                    <w:rPr>
                      <w:b/>
                      <w:color w:val="4C4D4F"/>
                      <w:sz w:val="16"/>
                    </w:rPr>
                    <w:t>226 150</w:t>
                  </w:r>
                </w:p>
                <w:p>
                  <w:pPr>
                    <w:spacing w:line="228" w:lineRule="auto"/>
                    <w:ind w:left="249" w:right="18" w:firstLine="144"/>
                    <w:jc w:val="right"/>
                    <w:rPr>
                      <w:sz w:val="16"/>
                    </w:rPr>
                  </w:pPr>
                  <w:r>
                    <w:rPr>
                      <w:color w:val="4C4D4F"/>
                      <w:w w:val="95"/>
                      <w:sz w:val="16"/>
                    </w:rPr>
                    <w:t xml:space="preserve">граждани </w:t>
                  </w:r>
                  <w:r>
                    <w:rPr>
                      <w:color w:val="4C4D4F"/>
                      <w:sz w:val="16"/>
                    </w:rPr>
                    <w:t>на държави</w:t>
                  </w:r>
                  <w:r>
                    <w:rPr>
                      <w:color w:val="4C4D4F"/>
                      <w:w w:val="99"/>
                      <w:sz w:val="16"/>
                    </w:rPr>
                    <w:t xml:space="preserve"> </w:t>
                  </w:r>
                  <w:r>
                    <w:rPr>
                      <w:color w:val="4C4D4F"/>
                      <w:sz w:val="16"/>
                    </w:rPr>
                    <w:t>извън ЕС</w:t>
                  </w:r>
                </w:p>
                <w:p>
                  <w:pPr>
                    <w:spacing w:line="179" w:lineRule="exact"/>
                    <w:ind w:right="19"/>
                    <w:jc w:val="right"/>
                    <w:rPr>
                      <w:sz w:val="16"/>
                    </w:rPr>
                  </w:pPr>
                  <w:r>
                    <w:rPr>
                      <w:color w:val="4C4D4F"/>
                      <w:sz w:val="16"/>
                    </w:rPr>
                    <w:t>са били реално</w:t>
                  </w:r>
                </w:p>
                <w:p>
                  <w:pPr>
                    <w:spacing w:line="184" w:lineRule="exact"/>
                    <w:ind w:left="505"/>
                    <w:rPr>
                      <w:sz w:val="16"/>
                    </w:rPr>
                  </w:pPr>
                  <w:r>
                    <w:rPr>
                      <w:color w:val="4C4D4F"/>
                      <w:sz w:val="16"/>
                    </w:rPr>
                    <w:t>върнати</w:t>
                  </w:r>
                </w:p>
              </w:txbxContent>
            </v:textbox>
            <w10:wrap anchorx="page" anchory="page"/>
          </v:shape>
        </w:pict>
      </w:r>
      <w:r>
        <w:rPr>
          <w:noProof/>
        </w:rPr>
        <w:pict>
          <v:shape id="_x0000_s2118" type="#_x0000_t202" style="position:absolute;margin-left:476.05pt;margin-top:453.8pt;width:28.6pt;height:11.45pt;z-index:-251556352;mso-position-horizontal-relative:page;mso-position-vertical-relative:page" filled="f" stroked="f">
            <v:textbox inset="0,0,0,0">
              <w:txbxContent>
                <w:p>
                  <w:pPr>
                    <w:spacing w:before="20"/>
                    <w:ind w:left="20"/>
                    <w:rPr>
                      <w:sz w:val="16"/>
                    </w:rPr>
                  </w:pPr>
                  <w:r>
                    <w:rPr>
                      <w:color w:val="4C4D4F"/>
                      <w:sz w:val="16"/>
                    </w:rPr>
                    <w:t>но само</w:t>
                  </w:r>
                </w:p>
              </w:txbxContent>
            </v:textbox>
            <w10:wrap anchorx="page" anchory="page"/>
          </v:shape>
        </w:pict>
      </w:r>
      <w:r>
        <w:rPr>
          <w:noProof/>
        </w:rPr>
        <w:pict>
          <v:shape id="_x0000_s2119" type="#_x0000_t202" style="position:absolute;margin-left:458.6pt;margin-top:462.7pt;width:46.05pt;height:29.6pt;z-index:-251555328;mso-position-horizontal-relative:page;mso-position-vertical-relative:page" filled="f" stroked="f">
            <v:textbox inset="0,0,0,0">
              <w:txbxContent>
                <w:p>
                  <w:pPr>
                    <w:spacing w:before="20" w:line="192" w:lineRule="exact"/>
                    <w:ind w:left="281"/>
                    <w:rPr>
                      <w:b/>
                      <w:sz w:val="16"/>
                    </w:rPr>
                  </w:pPr>
                  <w:r>
                    <w:rPr>
                      <w:b/>
                      <w:color w:val="4C4D4F"/>
                      <w:sz w:val="16"/>
                    </w:rPr>
                    <w:t>188 905</w:t>
                  </w:r>
                </w:p>
                <w:p>
                  <w:pPr>
                    <w:spacing w:line="175" w:lineRule="exact"/>
                    <w:ind w:left="20"/>
                    <w:rPr>
                      <w:sz w:val="16"/>
                    </w:rPr>
                  </w:pPr>
                  <w:r>
                    <w:rPr>
                      <w:color w:val="4C4D4F"/>
                      <w:sz w:val="16"/>
                    </w:rPr>
                    <w:t>граждани на</w:t>
                  </w:r>
                </w:p>
                <w:p>
                  <w:pPr>
                    <w:spacing w:line="184" w:lineRule="exact"/>
                    <w:ind w:left="290"/>
                    <w:rPr>
                      <w:sz w:val="16"/>
                    </w:rPr>
                  </w:pPr>
                  <w:r>
                    <w:rPr>
                      <w:color w:val="4C4D4F"/>
                      <w:sz w:val="16"/>
                    </w:rPr>
                    <w:t>държави</w:t>
                  </w:r>
                </w:p>
              </w:txbxContent>
            </v:textbox>
            <w10:wrap anchorx="page" anchory="page"/>
          </v:shape>
        </w:pict>
      </w:r>
      <w:r>
        <w:rPr>
          <w:noProof/>
        </w:rPr>
        <w:pict>
          <v:shape id="_x0000_s2120" type="#_x0000_t202" style="position:absolute;margin-left:450.3pt;margin-top:489.8pt;width:54.4pt;height:29.45pt;z-index:-251554304;mso-position-horizontal-relative:page;mso-position-vertical-relative:page" filled="f" stroked="f">
            <v:textbox inset="0,0,0,0">
              <w:txbxContent>
                <w:p>
                  <w:pPr>
                    <w:spacing w:before="27" w:line="228" w:lineRule="auto"/>
                    <w:ind w:left="20" w:firstLine="438"/>
                    <w:rPr>
                      <w:sz w:val="16"/>
                    </w:rPr>
                  </w:pPr>
                  <w:r>
                    <w:rPr>
                      <w:color w:val="4C4D4F"/>
                      <w:sz w:val="16"/>
                    </w:rPr>
                    <w:t>извън ЕС са били реално</w:t>
                  </w:r>
                </w:p>
                <w:p>
                  <w:pPr>
                    <w:spacing w:line="183" w:lineRule="exact"/>
                    <w:ind w:left="505"/>
                    <w:rPr>
                      <w:sz w:val="16"/>
                    </w:rPr>
                  </w:pPr>
                  <w:r>
                    <w:rPr>
                      <w:color w:val="4C4D4F"/>
                      <w:sz w:val="16"/>
                    </w:rPr>
                    <w:t>върнати</w:t>
                  </w:r>
                </w:p>
              </w:txbxContent>
            </v:textbox>
            <w10:wrap anchorx="page" anchory="page"/>
          </v:shape>
        </w:pict>
      </w:r>
      <w:r>
        <w:rPr>
          <w:noProof/>
        </w:rPr>
        <w:pict>
          <v:shape id="_x0000_s2122" type="#_x0000_t202" style="position:absolute;margin-left:0;margin-top:0;width:595.3pt;height:106.75pt;z-index:-251552256;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123" type="#_x0000_t202" style="position:absolute;margin-left:0;margin-top:106.75pt;width:595.3pt;height:155.95pt;z-index:-251551232;mso-position-horizontal-relative:page;mso-position-vertical-relative:page" filled="f" stroked="f">
            <v:textbox inset="0,0,0,0">
              <w:txbxContent>
                <w:p>
                  <w:pPr>
                    <w:pStyle w:val="BodyText"/>
                    <w:rPr>
                      <w:rFonts w:ascii="Times New Roman"/>
                      <w:sz w:val="17"/>
                    </w:rPr>
                  </w:pPr>
                </w:p>
              </w:txbxContent>
            </v:textbox>
            <w10:wrap anchorx="page" anchory="page"/>
          </v:shape>
        </w:pict>
      </w:r>
    </w:p>
    <w:p>
      <w:pPr>
        <w:rPr>
          <w:noProof/>
          <w:sz w:val="2"/>
          <w:szCs w:val="2"/>
        </w:rPr>
      </w:pPr>
    </w:p>
    <w:p>
      <w:pPr>
        <w:rPr>
          <w:noProof/>
        </w:rPr>
      </w:pPr>
      <w:r>
        <w:rPr>
          <w:noProof/>
        </w:rPr>
        <w:br w:type="page"/>
      </w:r>
    </w:p>
    <w:p>
      <w:pPr>
        <w:rPr>
          <w:noProof/>
          <w:sz w:val="2"/>
          <w:szCs w:val="2"/>
        </w:rPr>
      </w:pPr>
      <w:r>
        <w:rPr>
          <w:noProof/>
        </w:rPr>
        <w:pict>
          <v:group id="_x0000_s2124" style="position:absolute;margin-left:-.5pt;margin-top:21.95pt;width:596.3pt;height:289.85pt;z-index:-251550208;mso-position-horizontal-relative:page;mso-position-vertical-relative:page" coordorigin="-10,439" coordsize="11926,5797">
            <v:rect id="_x0000_s2125" style="position:absolute;top:2134;width:11906;height:998" fillcolor="#acd9af" stroked="f"/>
            <v:shape id="_x0000_s2126" style="position:absolute;left:2040;top:2134;width:429;height:488" coordorigin="2040,2135" coordsize="429,488" path="m2469,2135r-401,487l2040,2135e" filled="f" strokecolor="white" strokeweight="1pt">
              <v:path arrowok="t"/>
            </v:shape>
            <v:shape id="_x0000_s2127" style="position:absolute;left:161;top:2134;width:649;height:1247" coordorigin="162,2135" coordsize="649,1247" path="m810,2135l639,3381,162,2135e" filled="f" strokecolor="white" strokeweight="1pt">
              <v:path arrowok="t"/>
            </v:shape>
            <v:shape id="_x0000_s2128" style="position:absolute;left:639;top:2134;width:803;height:1247" coordorigin="639,2134" coordsize="803,1247" path="m1442,2134l639,3381,810,2134e" filled="f" strokecolor="white" strokeweight="1pt">
              <v:path arrowok="t"/>
            </v:shape>
            <v:shape id="_x0000_s2129" style="position:absolute;top:2134;width:640;height:2132" coordorigin=",2135" coordsize="640,2132" path="m162,2135l639,3381,,4266e" filled="f" strokecolor="white" strokeweight="1pt">
              <v:path arrowok="t"/>
            </v:shape>
            <v:shape id="_x0000_s2130" style="position:absolute;top:15591;width:1024;height:1247" coordorigin=",15591" coordsize="1024,1247" o:spt="100" adj="0,,0" path="m639,3381l1442,2134t221,l1297,3082,639,3381e" filled="f" strokecolor="white" strokeweight="1pt">
              <v:stroke joinstyle="round"/>
              <v:formulas/>
              <v:path arrowok="t" o:connecttype="segments"/>
            </v:shape>
            <v:shape id="_x0000_s2131" style="position:absolute;left:1297;top:2134;width:772;height:948" coordorigin="1297,2135" coordsize="772,948" path="m2040,2135r28,487l1297,3082r366,-947e" filled="f" strokecolor="white" strokeweight="1pt">
              <v:path arrowok="t"/>
            </v:shape>
            <v:shape id="_x0000_s2132" style="position:absolute;top:16349;width:1034;height:641" coordorigin=",16350" coordsize="1034,641" o:spt="100" adj="0,,0" path="m2068,2622r401,-488m3102,2134r-42,641l2068,2622e" filled="f" strokecolor="white" strokeweight="1pt">
              <v:stroke joinstyle="round"/>
              <v:formulas/>
              <v:path arrowok="t" o:connecttype="segments"/>
            </v:shape>
            <v:shape id="_x0000_s2133" style="position:absolute;top:16197;width:529;height:641" coordorigin=",16198" coordsize="529,641" o:spt="100" adj="0,,0" path="m3060,2775r42,-641m3588,2134r-528,641e" filled="f" strokecolor="white" strokeweight="1pt">
              <v:stroke joinstyle="round"/>
              <v:formulas/>
              <v:path arrowok="t" o:connecttype="segments"/>
            </v:shape>
            <v:shape id="_x0000_s2134" style="position:absolute;left:362;top:18367;width:50;height:26" coordorigin="363,18368" coordsize="50,26" o:spt="100" adj="0,,0" path="m6585,2134r-15,26l6564,2134t,l6570,2160r-35,-26e" filled="f" strokecolor="white" strokeweight="1pt">
              <v:stroke joinstyle="round"/>
              <v:formulas/>
              <v:path arrowok="t" o:connecttype="segments"/>
            </v:shape>
            <v:shape id="_x0000_s2135" style="position:absolute;left:4392;top:2134;width:542;height:425" coordorigin="4393,2135" coordsize="542,425" path="m4934,2135r-214,424l4393,2135e" filled="f" strokecolor="white" strokeweight="1pt">
              <v:path arrowok="t"/>
            </v:shape>
            <v:shape id="_x0000_s2136" style="position:absolute;top:16413;width:774;height:874" coordorigin=",16414" coordsize="774,874" o:spt="100" adj="0,,0" path="m4720,2559r214,-425m5425,2134r69,874l4720,2559e" filled="f" strokecolor="white" strokeweight="1pt">
              <v:stroke joinstyle="round"/>
              <v:formulas/>
              <v:path arrowok="t" o:connecttype="segments"/>
            </v:shape>
            <v:shape id="_x0000_s2137" style="position:absolute;left:5424;top:2134;width:1146;height:874" coordorigin="5425,2135" coordsize="1146,874" path="m6535,2135r35,25l5494,3008r-69,-873e" filled="f" strokecolor="white" strokeweight="1pt">
              <v:path arrowok="t"/>
            </v:shape>
            <v:shape id="_x0000_s2138" style="position:absolute;top:16197;width:932;height:1544" coordorigin=",16198" coordsize="932,1544" o:spt="100" adj="0,,0" path="m3060,2775r528,-641m3991,2134r-40,1544l3060,2775e" filled="f" strokecolor="white" strokeweight="1pt">
              <v:stroke joinstyle="round"/>
              <v:formulas/>
              <v:path arrowok="t" o:connecttype="segments"/>
            </v:shape>
            <v:shape id="_x0000_s2139" style="position:absolute;left:3951;top:2134;width:770;height:1544" coordorigin="3951,2135" coordsize="770,1544" path="m4393,2135r327,424l3951,3678r40,-1543e" filled="f" strokecolor="white" strokeweight="1pt">
              <v:path arrowok="t"/>
            </v:shape>
            <v:shape id="_x0000_s2140" style="position:absolute;left:1297;top:2622;width:1329;height:1384" coordorigin="1297,2622" coordsize="1329,1384" path="m1297,3082r771,-460l2626,4005,1297,3082xe" filled="f" strokecolor="white" strokeweight="1pt">
              <v:path arrowok="t"/>
            </v:shape>
            <v:shape id="_x0000_s2141" style="position:absolute;left:2068;top:2622;width:992;height:1384" coordorigin="2068,2622" coordsize="992,1384" path="m2068,2622r992,153l2626,4005,2068,2622xe" filled="f" strokecolor="white" strokeweight="1pt">
              <v:path arrowok="t"/>
            </v:shape>
            <v:shape id="_x0000_s2142" style="position:absolute;left:2625;top:2774;width:1326;height:1231" coordorigin="2626,2775" coordsize="1326,1231" path="m3060,2775r891,903l2626,4005,3060,2775xe" filled="f" strokecolor="white" strokeweight="1pt">
              <v:path arrowok="t"/>
            </v:shape>
            <v:shape id="_x0000_s2143" style="position:absolute;top:3380;width:1125;height:1611" coordorigin=",3381" coordsize="1125,1611" path="m,4266l639,3381r485,1611l,4430e" filled="f" strokecolor="white" strokeweight="1pt">
              <v:path arrowok="t"/>
            </v:shape>
            <v:shape id="_x0000_s2144" style="position:absolute;left:639;top:3082;width:659;height:1910" coordorigin="639,3082" coordsize="659,1910" path="m639,3381r658,-299l1124,4992,639,3381xe" filled="f" strokecolor="white" strokeweight="1pt">
              <v:path arrowok="t"/>
            </v:shape>
            <v:shape id="_x0000_s2145" style="position:absolute;left:1124;top:3082;width:1502;height:1910" coordorigin="1124,3082" coordsize="1502,1910" path="m1297,3082r1329,923l1124,4992,1297,3082xe" filled="f" strokecolor="white" strokeweight="1pt">
              <v:path arrowok="t"/>
            </v:shape>
            <v:shape id="_x0000_s2146" style="position:absolute;top:4429;width:1125;height:823" coordorigin=",4430" coordsize="1125,823" path="m,4430r1124,562l920,5253e" filled="f" strokecolor="white" strokeweight="1pt">
              <v:path arrowok="t"/>
            </v:shape>
            <v:shape id="_x0000_s2147" style="position:absolute;left:5494;top:2159;width:1076;height:1503" coordorigin="5494,2160" coordsize="1076,1503" path="m5494,3008l6570,2160,6268,3662,5494,3008xe" filled="f" strokecolor="white" strokeweight="1pt">
              <v:path arrowok="t"/>
            </v:shape>
            <v:shape id="_x0000_s2148" style="position:absolute;top:15335;width:1739;height:2134" coordorigin=",15335" coordsize="1739,2134" o:spt="100" adj="0,,0" path="m6268,3662l6570,2160,8007,3177,6268,3662xm6268,3662r1646,631l8007,3177,6268,3662xe" filled="f" strokecolor="white" strokeweight="1pt">
              <v:stroke joinstyle="round"/>
              <v:formulas/>
              <v:path arrowok="t" o:connecttype="segments"/>
            </v:shape>
            <v:shape id="_x0000_s2149" style="position:absolute;top:16812;width:1474;height:1043" coordorigin=",16813" coordsize="1474,1043" o:spt="100" adj="0,,0" path="m6570,2160r15,-26m6811,2134r-241,26m6570,2160l8007,3177r36,-1043m6811,2134r-241,26e" filled="f" strokecolor="white" strokeweight="1pt">
              <v:stroke joinstyle="round"/>
              <v:formulas/>
              <v:path arrowok="t" o:connecttype="segments"/>
            </v:shape>
            <v:shape id="_x0000_s2150" style="position:absolute;left:-41;top:16966;width:887;height:1043" coordorigin="-40,16966" coordsize="887,1043" o:spt="100" adj="0,,0" path="m8043,2135r-36,1042l8894,2421,8310,2135t548,l8894,2421,8310,2135e" filled="f" strokecolor="white" strokeweight="1pt">
              <v:stroke joinstyle="round"/>
              <v:formulas/>
              <v:path arrowok="t" o:connecttype="segments"/>
            </v:shape>
            <v:shape id="_x0000_s2151" style="position:absolute;left:7913;top:3177;width:751;height:1116" coordorigin="7914,3177" coordsize="751,1116" path="m7914,4293r93,-1116l8665,3741r-751,552xe" filled="f" strokecolor="white" strokeweight="1pt">
              <v:path arrowok="t"/>
            </v:shape>
            <v:shape id="_x0000_s2152" style="position:absolute;left:8007;top:2420;width:887;height:1321" coordorigin="8007,2421" coordsize="887,1321" path="m8007,3177r887,-756l8665,3741,8007,3177xe" filled="f" strokecolor="white" strokeweight="1pt">
              <v:path arrowok="t"/>
            </v:shape>
            <v:shape id="_x0000_s2153" style="position:absolute;left:7913;top:3741;width:1176;height:1488" coordorigin="7914,3741" coordsize="1176,1488" path="m7914,4293r751,-552l9089,5229,7914,4293xe" filled="f" strokecolor="white" strokeweight="1pt">
              <v:path arrowok="t"/>
            </v:shape>
            <v:shape id="_x0000_s2154" style="position:absolute;top:15517;width:1062;height:2809" coordorigin=",15517" coordsize="1062,2809" o:spt="100" adj="0,,0" path="m8665,3741l8894,2421r833,653l8665,3741xm8665,3741r424,1488l9727,3074,8665,3741xe" filled="f" strokecolor="white" strokeweight="1pt">
              <v:stroke joinstyle="round"/>
              <v:formulas/>
              <v:path arrowok="t" o:connecttype="segments"/>
            </v:shape>
            <v:shape id="_x0000_s2155" style="position:absolute;top:16551;width:1301;height:940" coordorigin=",16552" coordsize="1301,940" o:spt="100" adj="0,,0" path="m8894,2421r833,653l10194,2134t-359,l8894,2421e" filled="f" strokecolor="white" strokeweight="1pt">
              <v:stroke joinstyle="round"/>
              <v:formulas/>
              <v:path arrowok="t" o:connecttype="segments"/>
            </v:shape>
            <v:shape id="_x0000_s2156" style="position:absolute;left:-532;top:16966;width:1639;height:940" coordorigin="-532,16966" coordsize="1639,940" o:spt="100" adj="0,,0" path="m10194,2135r-467,939l11280,2726r-839,-591m11365,2135r-85,591l10441,2135e" filled="f" strokecolor="white" strokeweight="1pt">
              <v:stroke joinstyle="round"/>
              <v:formulas/>
              <v:path arrowok="t" o:connecttype="segments"/>
            </v:shape>
            <v:shape id="_x0000_s2157" style="position:absolute;left:11280;top:2134;width:626;height:592" coordorigin="11280,2134" coordsize="626,592" path="m11905,2199r-625,527l11365,2134e" filled="f" strokecolor="white" strokeweight="1pt">
              <v:path arrowok="t"/>
            </v:shape>
            <v:shape id="_x0000_s2158" style="position:absolute;left:9089;top:3074;width:1608;height:2155" coordorigin="9089,3074" coordsize="1608,2155" path="m9089,5229l9727,3074r970,702l9089,5229xe" filled="f" strokecolor="white" strokeweight="1pt">
              <v:path arrowok="t"/>
            </v:shape>
            <v:shape id="_x0000_s2159" style="position:absolute;left:9726;top:2725;width:1554;height:1051" coordorigin="9727,2726" coordsize="1554,1051" path="m9727,3074r1553,-348l10697,3776,9727,3074xe" filled="f" strokecolor="white" strokeweight="1pt">
              <v:path arrowok="t"/>
            </v:shape>
            <v:shape id="_x0000_s2160" style="position:absolute;top:15787;width:584;height:2527" coordorigin=",15788" coordsize="584,2527" o:spt="100" adj="0,,0" path="m10697,3776r583,-1050l11064,5253t-4,l10697,3776e" filled="f" strokecolor="white" strokeweight="1pt">
              <v:stroke joinstyle="round"/>
              <v:formulas/>
              <v:path arrowok="t" o:connecttype="segments"/>
            </v:shape>
            <v:shape id="_x0000_s2161" style="position:absolute;top:15384;width:1608;height:1477" coordorigin=",15385" coordsize="1608,1477" o:spt="100" adj="0,,0" path="m9089,5229l10697,3776r-530,1477m9126,5253r-37,-24e" filled="f" strokecolor="white" strokeweight="1pt">
              <v:stroke joinstyle="round"/>
              <v:formulas/>
              <v:path arrowok="t" o:connecttype="segments"/>
            </v:shape>
            <v:shape id="_x0000_s2162" style="position:absolute;left:-530;top:16837;width:893;height:1477" coordorigin="-530,16838" coordsize="893,1477" o:spt="100" adj="0,,0" path="m10697,3776r363,1477m10167,5253r530,-1477e" filled="f" strokecolor="white" strokeweight="1pt">
              <v:stroke joinstyle="round"/>
              <v:formulas/>
              <v:path arrowok="t" o:connecttype="segments"/>
            </v:shape>
            <v:shape id="_x0000_s2163" style="position:absolute;left:2625;top:3678;width:1326;height:1161" coordorigin="2626,3678" coordsize="1326,1161" path="m2626,4005l3951,3678,3750,4839,2626,4005xe" filled="f" strokecolor="white" strokeweight="1pt">
              <v:path arrowok="t"/>
            </v:shape>
            <v:shape id="_x0000_s2164" style="position:absolute;left:6268;top:3662;width:1646;height:1437" coordorigin="6268,3662" coordsize="1646,1437" path="m6268,3662r1646,631l6972,5098,6268,3662xe" filled="f" strokecolor="white" strokeweight="1pt">
              <v:path arrowok="t"/>
            </v:shape>
            <v:shape id="_x0000_s2165" style="position:absolute;left:1124;top:4005;width:1502;height:1051" coordorigin="1124,4005" coordsize="1502,1051" path="m1124,4992l2626,4005,2002,5056r-878,-64xe" filled="f" strokecolor="white" strokeweight="1pt">
              <v:path arrowok="t"/>
            </v:shape>
            <v:shape id="_x0000_s2166" style="position:absolute;left:2002;top:4005;width:1749;height:1051" coordorigin="2002,4005" coordsize="1749,1051" path="m2626,4005r1124,834l2002,5056,2626,4005xe" filled="f" strokecolor="white" strokeweight="1pt">
              <v:path arrowok="t"/>
            </v:shape>
            <v:shape id="_x0000_s2167" style="position:absolute;top:16837;width:38;height:24" coordorigin=",16838" coordsize="38,24" o:spt="100" adj="0,,0" path="m9089,5229r37,24m9096,5253r-7,-24e" filled="f" strokecolor="white" strokeweight="1pt">
              <v:stroke joinstyle="round"/>
              <v:formulas/>
              <v:path arrowok="t" o:connecttype="segments"/>
            </v:shape>
            <v:shape id="_x0000_s2168" style="position:absolute;top:16032;width:1032;height:960" coordorigin=",16032" coordsize="1032,960" o:spt="100" adj="0,,0" path="m6972,5098r942,-805l8004,5253t-914,l6972,5098e" filled="f" strokecolor="white" strokeweight="1pt">
              <v:stroke joinstyle="round"/>
              <v:formulas/>
              <v:path arrowok="t" o:connecttype="segments"/>
            </v:shape>
            <v:shape id="_x0000_s2169" style="position:absolute;top:16837;width:1176;height:960" coordorigin=",16838" coordsize="1176,960" o:spt="100" adj="0,,0" path="m7914,4293r1175,936l9073,5253t-1069,l7914,4293e" filled="f" strokecolor="white" strokeweight="1pt">
              <v:stroke joinstyle="round"/>
              <v:formulas/>
              <v:path arrowok="t" o:connecttype="segments"/>
            </v:shape>
            <v:shape id="_x0000_s2170" style="position:absolute;left:-17;top:16837;width:24;height:24" coordorigin="-16,16838" coordsize="24,24" o:spt="100" adj="0,,0" path="m9089,5229r7,24m9073,5253r16,-24e" filled="f" strokecolor="white" strokeweight="1pt">
              <v:stroke joinstyle="round"/>
              <v:formulas/>
              <v:path arrowok="t" o:connecttype="segments"/>
            </v:shape>
            <v:shape id="_x0000_s2171" style="position:absolute;top:16837;width:705;height:1591" coordorigin=",16838" coordsize="705,1591" o:spt="100" adj="0,,0" path="m6268,3662r704,1436l6870,5253t-343,l6268,3662e" filled="f" strokecolor="white" strokeweight="1pt">
              <v:stroke joinstyle="round"/>
              <v:formulas/>
              <v:path arrowok="t" o:connecttype="segments"/>
            </v:shape>
            <v:shape id="_x0000_s2172" style="position:absolute;left:-102;top:16837;width:220;height:155" coordorigin="-102,16838" coordsize="220,155" o:spt="100" adj="0,,0" path="m6972,5098r118,155m6870,5253r102,-155e" filled="f" strokecolor="white" strokeweight="1pt">
              <v:stroke joinstyle="round"/>
              <v:formulas/>
              <v:path arrowok="t" o:connecttype="segments"/>
            </v:shape>
            <v:shape id="_x0000_s2173" style="position:absolute;left:3750;top:3678;width:1078;height:1161" coordorigin="3750,3678" coordsize="1078,1161" path="m3750,4839l3951,3678r877,699l3750,4839xe" filled="f" strokecolor="white" strokeweight="1pt">
              <v:path arrowok="t"/>
            </v:shape>
            <v:shape id="_x0000_s2174" style="position:absolute;left:3951;top:2558;width:877;height:1819" coordorigin="3951,2559" coordsize="877,1819" path="m3951,3678l4720,2559r108,1818l3951,3678xe" filled="f" strokecolor="white" strokeweight="1pt">
              <v:path arrowok="t"/>
            </v:shape>
            <v:shape id="_x0000_s2175" style="position:absolute;left:4720;top:2558;width:774;height:1819" coordorigin="4720,2559" coordsize="774,1819" path="m4720,2559r774,449l4828,4377,4720,2559xe" filled="f" strokecolor="white" strokeweight="1pt">
              <v:path arrowok="t"/>
            </v:shape>
            <v:shape id="_x0000_s2176" style="position:absolute;left:4827;top:3008;width:1441;height:1369" coordorigin="4828,3008" coordsize="1441,1369" path="m5494,3008r774,654l4828,4377,5494,3008xe" filled="f" strokecolor="white" strokeweight="1pt">
              <v:path arrowok="t"/>
            </v:shape>
            <v:shape id="_x0000_s2177" style="position:absolute;left:4827;top:4376;width:1198;height:876" coordorigin="4828,4377" coordsize="1198,876" path="m6025,5253l4828,4377r384,876e" filled="f" strokecolor="white" strokeweight="1pt">
              <v:path arrowok="t"/>
            </v:shape>
            <v:shape id="_x0000_s2178" style="position:absolute;left:-1441;top:16837;width:1700;height:1591" coordorigin="-1441,16838" coordsize="1700,1591" o:spt="100" adj="0,,0" path="m6268,3662r259,1591m6025,5253l4828,4377,6268,3662e" filled="f" strokecolor="white" strokeweight="1pt">
              <v:stroke joinstyle="round"/>
              <v:formulas/>
              <v:path arrowok="t" o:connecttype="segments"/>
            </v:shape>
            <v:shape id="_x0000_s2179" style="position:absolute;top:16375;width:1078;height:876" coordorigin=",16376" coordsize="1078,876" o:spt="100" adj="0,,0" path="m3750,4839l4828,4377r-325,876m3887,5253l3750,4839e" filled="f" strokecolor="white" strokeweight="1pt">
              <v:stroke joinstyle="round"/>
              <v:formulas/>
              <v:path arrowok="t" o:connecttype="segments"/>
            </v:shape>
            <v:shape id="_x0000_s2180" style="position:absolute;left:-325;top:16837;width:709;height:876" coordorigin="-325,16838" coordsize="709,876" o:spt="100" adj="0,,0" path="m4828,4377r384,876m4503,5253r325,-876e" filled="f" strokecolor="white" strokeweight="1pt">
              <v:stroke joinstyle="round"/>
              <v:formulas/>
              <v:path arrowok="t" o:connecttype="segments"/>
            </v:shape>
            <v:shape id="_x0000_s2181" style="position:absolute;left:11063;top:2725;width:842;height:2527" coordorigin="11064,2726" coordsize="842,2527" path="m11064,5253r216,-2527l11906,4919e" filled="f" strokecolor="white" strokeweight="1pt">
              <v:path arrowok="t"/>
            </v:shape>
            <v:shape id="_x0000_s2182" style="position:absolute;top:16311;width:626;height:2721" coordorigin=",16311" coordsize="626,2721" o:spt="100" adj="0,,0" path="m11280,2726r625,-527m11905,4919l11280,2726e" filled="f" strokecolor="white" strokeweight="1pt">
              <v:stroke joinstyle="round"/>
              <v:formulas/>
              <v:path arrowok="t" o:connecttype="segments"/>
            </v:shape>
            <v:shape id="_x0000_s2183" style="position:absolute;top:16621;width:1749;height:414" coordorigin=",16621" coordsize="1749,414" o:spt="100" adj="0,,0" path="m2002,5056l3750,4839r-61,414m2211,5253l2002,5056e" filled="f" strokecolor="white" strokeweight="1pt">
              <v:stroke joinstyle="round"/>
              <v:formulas/>
              <v:path arrowok="t" o:connecttype="segments"/>
            </v:shape>
            <v:shape id="_x0000_s2184" style="position:absolute;left:-62;top:16837;width:198;height:414" coordorigin="-61,16838" coordsize="198,414" o:spt="100" adj="0,,0" path="m3750,4839r137,414m3689,5253r61,-414e" filled="f" strokecolor="white" strokeweight="1pt">
              <v:stroke joinstyle="round"/>
              <v:formulas/>
              <v:path arrowok="t" o:connecttype="segments"/>
            </v:shape>
            <v:shape id="_x0000_s2185" style="position:absolute;top:16837;width:209;height:197" coordorigin=",16838" coordsize="209,197" o:spt="100" adj="0,,0" path="m2002,5056r209,197m2040,5253r-38,-197e" filled="f" strokecolor="white" strokeweight="1pt">
              <v:stroke joinstyle="round"/>
              <v:formulas/>
              <v:path arrowok="t" o:connecttype="segments"/>
            </v:shape>
            <v:shape id="_x0000_s2186" style="position:absolute;left:920;top:4991;width:293;height:261" coordorigin="920,4992" coordsize="293,261" path="m920,5253r204,-261l1212,5253e" filled="f" strokecolor="white" strokeweight="1pt">
              <v:path arrowok="t"/>
            </v:shape>
            <v:shape id="_x0000_s2187" style="position:absolute;top:16837;width:878;height:261" coordorigin=",16838" coordsize="878,261" o:spt="100" adj="0,,0" path="m1124,4992r878,64l1823,5253t-611,l1124,4992e" filled="f" strokecolor="white" strokeweight="1pt">
              <v:stroke joinstyle="round"/>
              <v:formulas/>
              <v:path arrowok="t" o:connecttype="segments"/>
            </v:shape>
            <v:shape id="_x0000_s2188" style="position:absolute;left:-180;top:16837;width:218;height:197" coordorigin="-179,16838" coordsize="218,197" o:spt="100" adj="0,,0" path="m2002,5056r38,197m1823,5253r179,-197e" filled="f" strokecolor="white" strokeweight="1pt">
              <v:stroke joinstyle="round"/>
              <v:formulas/>
              <v:path arrowok="t" o:connecttype="segments"/>
            </v:shape>
            <v:shape id="_x0000_s2189" style="position:absolute;left:8858;top:2134;width:253;height:287" coordorigin="8858,2134" coordsize="253,287" path="m8858,2134r36,287l9110,2134e" filled="f" strokecolor="white" strokeweight="1pt">
              <v:path arrowok="t"/>
            </v:shape>
            <v:shape id="_x0000_s2190" style="position:absolute;top:16551;width:942;height:287" coordorigin=",16552" coordsize="942,287" o:spt="100" adj="0,,0" path="m8894,2421r941,-287m9110,2134r-216,287e" filled="f" strokecolor="white" strokeweight="1pt">
              <v:stroke joinstyle="round"/>
              <v:formulas/>
              <v:path arrowok="t" o:connecttype="segments"/>
            </v:shape>
            <v:shape id="_x0000_s2191" type="#_x0000_t75" style="position:absolute;left:571;top:3312;width:137;height:137">
              <v:imagedata r:id="rId15" o:title=""/>
            </v:shape>
            <v:shape id="_x0000_s2192" style="position:absolute;left:3707;top:4798;width:79;height:79" coordorigin="3707,4799" coordsize="79,79" path="m3747,4799r-16,3l3719,4810r-9,13l3707,4838r3,16l3719,4866r12,9l3747,4878r15,-3l3774,4866r9,-12l3786,4838r-3,-15l3774,4810r-12,-8l3747,4799xe" stroked="f">
              <v:fill opacity="26214f"/>
              <v:path arrowok="t"/>
            </v:shape>
            <v:shape id="_x0000_s2193" type="#_x0000_t75" style="position:absolute;left:7873;top:3041;width:270;height:270">
              <v:imagedata r:id="rId16" o:title=""/>
            </v:shape>
            <v:shape id="_x0000_s2194" style="position:absolute;left:10647;top:3732;width:97;height:97" coordorigin="10648,3733" coordsize="97,97" path="m10696,3733r-19,4l10662,3747r-10,15l10648,3781r4,19l10662,3815r15,10l10696,3829r19,-4l10730,3815r10,-15l10744,3781r-4,-19l10730,3747r-15,-10l10696,3733xe" stroked="f">
              <v:fill opacity="26214f"/>
              <v:path arrowok="t"/>
            </v:shape>
            <v:shape id="_x0000_s2195" type="#_x0000_t75" style="position:absolute;left:7809;top:4191;width:199;height:199">
              <v:imagedata r:id="rId17" o:title=""/>
            </v:shape>
            <v:shape id="_x0000_s2196" type="#_x0000_t75" style="position:absolute;left:9629;top:2976;width:199;height:199">
              <v:imagedata r:id="rId18" o:title=""/>
            </v:shape>
            <v:shape id="_x0000_s2197" type="#_x0000_t75" style="position:absolute;left:5394;top:2916;width:189;height:189">
              <v:imagedata r:id="rId19" o:title=""/>
            </v:shape>
            <v:shape id="_x0000_s2198" type="#_x0000_t75" style="position:absolute;left:1964;top:2506;width:229;height:229">
              <v:imagedata r:id="rId20" o:title=""/>
            </v:shape>
            <v:rect id="_x0000_s2199" style="position:absolute;top:3132;width:11906;height:2126" fillcolor="#acd9af" stroked="f"/>
            <v:rect id="_x0000_s2200" style="position:absolute;left:566;top:5102;width:10772;height:1134" fillcolor="#c64c6b" stroked="f"/>
            <v:line id="_x0000_s2201" style="position:absolute" from="850,3825" to="11055,3825" strokecolor="white" strokeweight="1pt"/>
            <v:shape id="_x0000_s2202" type="#_x0000_t75" style="position:absolute;left:4513;top:439;width:2181;height:2388">
              <v:imagedata r:id="rId21" o:title=""/>
            </v:shape>
            <v:shape id="_x0000_s2203" style="position:absolute;left:6920;top:439;width:1026;height:1637" coordorigin="6920,439" coordsize="1026,1637" o:spt="100" adj="0,,0" path="m7946,2060r-367,-25l7494,2027r-107,-12l7278,2000r-358,-60l6920,1994r357,41l7344,2041r83,6l7946,2076r,-16m7946,1849r-324,-36l7535,1801r-74,-14l7396,1769r-60,-22l7277,1720r-56,-29l7165,1662,6920,1530r,63l7277,1757r81,32l7432,1809r83,13l7946,1866r,-17m7946,1639r-324,-54l7522,1565r-79,-20l7381,1521r-53,-30l7277,1450r-58,-52l7162,1347,6920,1123r,79l7277,1495r56,37l7393,1558r67,18l7535,1590r411,66l7946,1639t,-71l7621,1513r-86,-17l7459,1475r-68,-27l7331,1412r-54,-47l6920,992r,85l7276,1410r55,40l7391,1479r68,21l7535,1515r411,70l7946,1568t,423l7623,1965r-62,-5l7479,1949r-96,-17l7278,1907r-87,-23l7124,1866r-204,-63l6920,1861r357,83l7346,1956r81,11l7519,1976r427,30l7946,1991t,-71l7553,1879r-80,-11l7382,1848r-103,-34l7123,1751r-203,-86l6920,1726r358,122l7363,1874r76,15l7522,1900r424,36l7946,1920t,-140l7623,1740r-115,-20l7423,1697r-62,-24l7315,1649r-74,-42l7191,1575,6920,1396r,68l7176,1612r101,56l7340,1699r63,23l7470,1739r72,13l7622,1762r324,36l7946,1780t,-70l7623,1664r-114,-21l7424,1619r-63,-25l7314,1568r-37,-26l7240,1514r-50,-38l6920,1262r,73l7174,1512r104,71l7346,1621r66,26l7479,1663r69,11l7760,1701r186,27l7946,1710t,-421l7624,1219r-117,-32l7421,1151r-61,-42l7315,1063r-35,-51l6920,439r,115l7192,943r85,120l7327,1122r54,40l7444,1190r77,22l7946,1306r,-17e" fillcolor="#bcbec0" stroked="f">
              <v:stroke joinstyle="round"/>
              <v:formulas/>
              <v:path arrowok="t" o:connecttype="segments"/>
            </v:shape>
            <v:line id="_x0000_s2204" style="position:absolute" from="6920,2107" to="7946,2107" strokecolor="#bcbec0" strokeweight="2.67pt"/>
            <v:shape id="_x0000_s2205" style="position:absolute;left:6920;top:577;width:1026;height:938" coordorigin="6920,578" coordsize="1026,938" o:spt="100" adj="0,,0" path="m7946,1500r-271,-49l7622,1441r-109,-24l7435,1391r-59,-31l7327,1320r-50,-52l7240,1226,6920,852r,90l7167,1204r55,57l7276,1314r67,56l7410,1406r68,23l7548,1444r398,72l7946,1500t,-72l7622,1366r-109,-27l7429,1307r-64,-37l7315,1229r-39,-45l6920,716r,98l7234,1184r42,49l7331,1283r62,36l7463,1346r76,19l7946,1442r,-14m7946,1359r-283,-57l7622,1293r-127,-36l7405,1216r-61,-44l7304,1130r-28,-37l7203,989,6920,578r,103l7277,1147r56,56l7398,1243r72,28l7545,1291r77,17l7726,1330r220,43l7946,1359e" fillcolor="#bcbec0" stroked="f">
              <v:stroke joinstyle="round"/>
              <v:formulas/>
              <v:path arrowok="t" o:connecttype="segments"/>
            </v:shape>
            <w10:wrap anchorx="page" anchory="page"/>
          </v:group>
        </w:pict>
      </w:r>
      <w:r>
        <w:rPr>
          <w:noProof/>
        </w:rPr>
        <w:pict>
          <v:group id="_x0000_s2206" style="position:absolute;margin-left:32.3pt;margin-top:350.1pt;width:57pt;height:52.75pt;z-index:-251549184;mso-position-horizontal-relative:page;mso-position-vertical-relative:page" coordorigin="646,7002" coordsize="1140,1055">
            <v:shape id="_x0000_s2207" style="position:absolute;left:646;top:7001;width:1140;height:1054" coordorigin="646,7002" coordsize="1140,1054" o:spt="100" adj="0,,0" path="m1482,7416r-7,-75l1456,7271r-31,-64l1384,7149r-51,-50l1301,7077r-26,-19l1210,7028r-71,-20l1064,7002r-75,6l919,7028r-66,30l795,7099r-50,50l703,7207r-30,64l653,7341r-7,75l654,7493r21,74l709,7635r46,60l812,7746r68,41l885,7789r6,2l896,7791r11,-2l916,7785r8,-6l930,7770r4,-15l932,7741r-7,-13l913,7719r-65,-41l795,7625r-39,-63l731,7492r-9,-76l731,7338r26,-71l798,7204r53,-53l914,7111r72,-25l1064,7077r78,9l1214,7111r64,40l1331,7204r40,63l1397,7338r9,78l1396,7498r-30,77l1319,7642r-64,55l1245,7708r-5,13l1240,7735r5,14l1256,7760r14,5l1284,7765r14,-6l1362,7707r51,-63l1450,7574r24,-77l1482,7416t304,225l1783,7627r-8,-12l1763,7607r-15,-3l1520,7604r-15,3l1493,7615r-8,12l1482,7641r3,15l1493,7668r12,8l1520,7679r132,l1400,7898r-127,-63l1108,7753r-13,l666,7985r-11,9l648,8007r-2,15l651,8036r7,12l671,8056r20,l697,8054r406,-219l1389,7976r11,4l1411,7980r10,-3l1431,7971r85,-73l1710,7729r,138l1713,7882r8,12l1733,7902r15,3l1763,7902r12,-8l1783,7882r3,-15l1786,7729r,-88e" fillcolor="#c64c6b" stroked="f">
              <v:stroke joinstyle="round"/>
              <v:formulas/>
              <v:path arrowok="t" o:connecttype="segments"/>
            </v:shape>
            <v:shape id="_x0000_s2208" style="position:absolute;left:850;top:7200;width:428;height:424" coordorigin="851,7200" coordsize="428,424" o:spt="100" adj="0,,0" path="m1102,7450r-76,l1026,7586r3,15l1037,7613r12,8l1064,7624r15,-3l1091,7613r8,-12l1102,7586r,-136xm1240,7374r-351,l874,7377r-12,8l854,7397r-3,15l854,7427r8,12l874,7447r15,3l1240,7450r15,-3l1267,7439r8,-12l1278,7412r-3,-15l1267,7385r-12,-8l1240,7374xm1064,7200r-15,3l1037,7211r-8,12l1026,7238r,136l1102,7374r,-136l1099,7223r-8,-12l1079,7203r-15,-3xe" fillcolor="#87ca91" stroked="f">
              <v:stroke joinstyle="round"/>
              <v:formulas/>
              <v:path arrowok="t" o:connecttype="segments"/>
            </v:shape>
            <w10:wrap anchorx="page" anchory="page"/>
          </v:group>
        </w:pict>
      </w:r>
      <w:r>
        <w:rPr>
          <w:noProof/>
        </w:rPr>
        <w:pict>
          <v:line id="_x0000_s2209" style="position:absolute;z-index:-251548160;mso-position-horizontal-relative:page;mso-position-vertical-relative:page" from="42.5pt,640.15pt" to="204.1pt,640.15pt" strokecolor="#bd476b" strokeweight="1pt">
            <w10:wrap anchorx="page" anchory="page"/>
          </v:line>
        </w:pict>
      </w:r>
      <w:r>
        <w:rPr>
          <w:noProof/>
        </w:rPr>
        <w:pict>
          <v:line id="_x0000_s2210" style="position:absolute;z-index:-251547136;mso-position-horizontal-relative:page;mso-position-vertical-relative:page" from="216.85pt,640.15pt" to="378.45pt,640.15pt" strokecolor="#bd476b" strokeweight="1pt">
            <w10:wrap anchorx="page" anchory="page"/>
          </v:line>
        </w:pict>
      </w:r>
      <w:r>
        <w:rPr>
          <w:noProof/>
        </w:rPr>
        <w:pict>
          <v:line id="_x0000_s2211" style="position:absolute;z-index:-251546112;mso-position-horizontal-relative:page;mso-position-vertical-relative:page" from="391.2pt,640.15pt" to="552.75pt,640.15pt" strokecolor="#bd476b" strokeweight="1pt">
            <w10:wrap anchorx="page" anchory="page"/>
          </v:line>
        </w:pict>
      </w:r>
      <w:r>
        <w:rPr>
          <w:noProof/>
        </w:rPr>
        <w:pict>
          <v:line id="_x0000_s2212" style="position:absolute;z-index:-251545088;mso-position-horizontal-relative:page;mso-position-vertical-relative:page" from="28.35pt,475.6pt" to="566.95pt,475.6pt" strokecolor="#67c079" strokeweight="1pt">
            <w10:wrap anchorx="page" anchory="page"/>
          </v:line>
        </w:pict>
      </w:r>
      <w:r>
        <w:rPr>
          <w:noProof/>
        </w:rPr>
        <w:pict>
          <v:shape id="_x0000_s2213" style="position:absolute;margin-left:42.5pt;margin-top:504.8pt;width:25.3pt;height:25.3pt;z-index:-251544064;mso-position-horizontal-relative:page;mso-position-vertical-relative:page" coordorigin="850,10096" coordsize="506,506" o:spt="100" adj="0,,0" path="m948,10312r-3,-3l932,10309r,16l932,10358r-16,l916,10325r16,l932,10309r-29,l899,10312r,58l903,10374r42,l948,10370r,-12l948,10325r,-13m1095,10312r-4,-3l1079,10309r,16l1079,10358r-17,l1062,10325r17,l1079,10309r-29,l1046,10312r,58l1050,10374r41,l1095,10370r,-12l1095,10325r,-13m1160,10312r-3,-3l1144,10309r,16l1144,10358r-16,l1128,10325r16,l1144,10309r-29,l1111,10312r,58l1115,10374r42,l1160,10370r,-12l1160,10325r,-13m1307,10312r-4,-3l1291,10309r,16l1291,10358r-17,l1274,10325r17,l1291,10309r-29,l1258,10312r,58l1262,10374r41,l1307,10370r,-12l1307,10325r,-13m1356,10214r-4,-3l1340,10211r,16l1340,10243r-17,l1323,10260r,293l1307,10553r,-98l1307,10439r,-16l1307,10410r-4,-4l1291,10406r,17l1291,10439r,16l1291,10553r-33,l1258,10553r,-16l1258,10524r-4,-3l1242,10521r,16l1242,10553r-65,l1177,10537r65,l1242,10521r,-66l1291,10455r,-16l1242,10439r,-16l1291,10423r,-17l1242,10406r,-114l1254,10292r4,-3l1258,10276r,-16l1323,10260r,-17l1242,10243r,17l1242,10276r-16,l1226,10292r,229l1193,10521r,-229l1226,10292r,-16l1177,10276r,16l1177,10521r-13,l1160,10524r,29l1144,10553r,-98l1144,10439r,-16l1144,10410r-4,-4l1128,10406r,17l1128,10439r,l1128,10455r,98l1079,10553r,-98l1128,10455r,-16l1079,10439r,-16l1128,10423r,-17l1066,10406r-4,4l1062,10553r-16,l1046,10553r,-16l1046,10524r-4,-3l1030,10521r,16l1030,10553r-65,l965,10537r65,l1030,10521r,-229l1042,10292r4,-3l1046,10276r,-16l1160,10260r,29l1164,10292r13,l1177,10276r,-16l1242,10260r,-17l1030,10243r,17l1030,10276r-17,l1013,10292r,229l981,10521r,-66l981,10439r,-16l981,10292r32,l1013,10276r-48,l965,10292r,114l965,10423r,16l965,10455r,66l952,10521r-4,3l948,10553r-32,l916,10455r49,l965,10439r-49,l916,10423r49,l965,10406r-62,l899,10410r,143l883,10553r,-293l948,10260r,29l952,10292r13,l965,10276r,-16l1030,10260r,-17l867,10243r,-16l1340,10227r,-16l1258,10211r,-17l1295,10194r3,-2l1300,10184r-2,-4l1292,10178r-40,-18l1252,10178r-10,l1242,10194r,17l965,10211r,-17l1242,10194r,-16l955,10178r148,-64l1252,10178r,-18l1144,10114r-40,-18l1102,10096r-193,84l907,10184r1,8l912,10194r36,l948,10211r-94,l850,10214r,42l854,10260r13,l867,10553r-13,l850,10557r,42l854,10602r498,l1356,10599r,-13l1356,10570r,-13l1352,10553r-12,l1340,10570r,16l867,10586r,-16l1340,10570r,-17l1340,10260r12,l1356,10256r,-13l1356,10227r,-13e" fillcolor="#bd476b" stroked="f">
            <v:stroke joinstyle="round"/>
            <v:formulas/>
            <v:path arrowok="t" o:connecttype="segments"/>
            <w10:wrap anchorx="page" anchory="page"/>
          </v:shape>
        </w:pict>
      </w:r>
      <w:r>
        <w:rPr>
          <w:noProof/>
        </w:rPr>
        <w:pict>
          <v:group id="_x0000_s2214" style="position:absolute;margin-left:216.85pt;margin-top:504.85pt;width:29.7pt;height:25.45pt;z-index:-251543040;mso-position-horizontal-relative:page;mso-position-vertical-relative:page" coordorigin="4337,10097" coordsize="594,509">
            <v:shape id="_x0000_s2215" style="position:absolute;left:4337;top:10096;width:594;height:509" coordorigin="4337,10097" coordsize="594,509" o:spt="100" adj="0,,0" path="m4901,10097r-534,l4355,10099r-9,6l4339,10115r-2,11l4337,10485r2,12l4346,10507r9,6l4367,10515r99,l4483,10551r37,28l4571,10598r63,7l4696,10598r36,-13l4634,10585r-57,-6l4529,10562r-32,-26l4485,10505r4,-10l4361,10495r-4,-4l4357,10121r4,-4l4928,10117r,-2l4921,10105r-9,-6l4901,10097xm4732,10426r-98,l4691,10432r47,17l4770,10475r12,30l4770,10536r-32,26l4691,10579r-57,6l4732,10585r15,-6l4784,10551r17,-36l4901,10515r11,-2l4921,10507r7,-10l4928,10495r-127,l4784,10460r-37,-29l4732,10426xm4634,10406r-63,7l4520,10431r-37,29l4466,10495r23,l4497,10475r32,-26l4577,10432r57,-6l4732,10426r-36,-13l4634,10406xm4928,10117r-561,l4906,10117r4,4l4910,10491r-4,4l4928,10495r2,-10l4930,10126r-2,-9xe" fillcolor="#bd476b" stroked="f">
              <v:stroke joinstyle="round"/>
              <v:formulas/>
              <v:path arrowok="t" o:connecttype="segments"/>
            </v:shape>
            <v:shape id="_x0000_s2216" type="#_x0000_t75" style="position:absolute;left:4425;top:10136;width:416;height:260">
              <v:imagedata r:id="rId69" o:title=""/>
            </v:shape>
            <v:shape id="_x0000_s2217" style="position:absolute;left:4564;top:10455;width:139;height:100" coordorigin="4564,10456" coordsize="139,100" o:spt="100" adj="0,,0" path="m4624,10460r-5,-4l4569,10456r-5,4l4564,10551r5,4l4619,10555r5,-4l4624,10540r-5,-5l4584,10535r,-20l4609,10515r5,-4l4614,10500r-5,-5l4584,10495r,-19l4619,10476r5,-5l4624,10460t79,l4698,10456r-11,l4683,10460r,71l4679,10535r-21,l4653,10531r,-71l4649,10456r-11,l4634,10460r,65l4636,10537r6,10l4652,10553r11,2l4673,10555r12,-2l4694,10547r6,-10l4701,10535r2,-10l4703,10460e" fillcolor="#bd476b" stroked="f">
              <v:stroke joinstyle="round"/>
              <v:formulas/>
              <v:path arrowok="t" o:connecttype="segments"/>
            </v:shape>
            <w10:wrap anchorx="page" anchory="page"/>
          </v:group>
        </w:pict>
      </w:r>
      <w:r>
        <w:rPr>
          <w:noProof/>
        </w:rPr>
        <w:pict>
          <v:group id="_x0000_s2218" style="position:absolute;margin-left:391.2pt;margin-top:504.85pt;width:29.65pt;height:29.3pt;z-index:-251542016;mso-position-horizontal-relative:page;mso-position-vertical-relative:page" coordorigin="7824,10097" coordsize="593,586">
            <v:shape id="_x0000_s2219" type="#_x0000_t75" style="position:absolute;left:8068;top:10096;width:103;height:243">
              <v:imagedata r:id="rId70" o:title=""/>
            </v:shape>
            <v:shape id="_x0000_s2220" style="position:absolute;left:8028;top:10137;width:184;height:545" coordorigin="8028,10137" coordsize="184,545" o:spt="100" adj="0,,0" path="m8091,10368r-2,-6l8084,10360r-15,-11l8058,10336r-7,-16l8048,10303r,-162l8044,10137r-11,l8028,10141r,162l8030,10318r4,15l8041,10347r10,12l8051,10678r5,4l8067,10682r5,-4l8072,10375r,l8076,10377r1,l8083,10377r3,-1l8087,10375r4,-7m8212,10196r-5,-4l8196,10192r-4,4l8192,10303r-3,17l8182,10336r-11,13l8156,10360r-3,1l8151,10365r,313l8155,10682r12,l8171,10678r,-305l8188,10360r13,-17l8209,10324r3,-21l8212,10196e" fillcolor="#bd476b" stroked="f">
              <v:stroke joinstyle="round"/>
              <v:formulas/>
              <v:path arrowok="t" o:connecttype="segments"/>
            </v:shape>
            <v:shape id="_x0000_s2221" type="#_x0000_t75" style="position:absolute;left:8232;top:10249;width:184;height:433">
              <v:imagedata r:id="rId71" o:title=""/>
            </v:shape>
            <v:shape id="_x0000_s2222" type="#_x0000_t75" style="position:absolute;left:7864;top:10174;width:103;height:243">
              <v:imagedata r:id="rId72" o:title=""/>
            </v:shape>
            <v:shape id="_x0000_s2223" style="position:absolute;left:7823;top:10215;width:184;height:467" coordorigin="7824,10215" coordsize="184,467" o:spt="100" adj="0,,0" path="m7885,10442r-2,-3l7880,10438r-15,-11l7854,10414r-7,-16l7844,10381r,-107l7839,10270r-11,l7824,10274r,107l7826,10402r9,19l7847,10437r18,14l7865,10678r4,4l7880,10682r5,-4l7885,10442t123,-223l8003,10215r-11,l7987,10219r,162l7985,10398r-7,16l7966,10427r-15,11l7947,10440r-2,6l7950,10453r3,2l7958,10455r2,l7962,10453r2,l7964,10678r5,4l7980,10682r4,-4l7984,10453r,-16l7994,10425r8,-14l8006,10396r2,-15l8008,10219e" fillcolor="#bd476b" stroked="f">
              <v:stroke joinstyle="round"/>
              <v:formulas/>
              <v:path arrowok="t" o:connecttype="segments"/>
            </v:shape>
            <w10:wrap anchorx="page" anchory="page"/>
          </v:group>
        </w:pict>
      </w:r>
      <w:r>
        <w:rPr>
          <w:noProof/>
        </w:rPr>
        <w:pict>
          <v:group id="_x0000_s2224" style="position:absolute;margin-left:42.5pt;margin-top:646.7pt;width:29.7pt;height:23.45pt;z-index:-251540992;mso-position-horizontal-relative:page;mso-position-vertical-relative:page" coordorigin="850,12934" coordsize="594,469">
            <v:shape id="_x0000_s2225" style="position:absolute;left:850;top:12933;width:594;height:469" coordorigin="850,12934" coordsize="594,469" o:spt="100" adj="0,,0" path="m1130,12934r-280,l850,13402r280,l1140,13397r7,-9l1444,13388r,-6l870,13382r,-429l1444,12953r,-6l1147,12947r-7,-8l1130,12934xm1444,13388r-297,l1154,13397r10,5l1444,13402r,-14xm1165,12953r-36,l1137,12962r,412l1129,13382r36,l1157,13374r,-412l1165,12953xm1444,12953r-20,l1424,13382r20,l1444,12953xm1444,12934r-280,l1154,12939r-7,8l1444,12947r,-13xe" fillcolor="#bd476b" stroked="f">
              <v:stroke joinstyle="round"/>
              <v:formulas/>
              <v:path arrowok="t" o:connecttype="segments"/>
            </v:shape>
            <v:shape id="_x0000_s2226" type="#_x0000_t75" style="position:absolute;left:888;top:12972;width:230;height:235">
              <v:imagedata r:id="rId73" o:title=""/>
            </v:shape>
            <v:line id="_x0000_s2227" style="position:absolute" from="889,13334" to="1118,13334" strokecolor="#bd476b" strokeweight="1pt"/>
            <v:rect id="_x0000_s2228" style="position:absolute;left:888;top:13265;width:20;height:58" fillcolor="#bd476b" stroked="f"/>
            <v:line id="_x0000_s2229" style="position:absolute" from="889,13256" to="1118,13256" strokecolor="#bd476b" strokeweight="1pt"/>
            <v:shape id="_x0000_s2230" style="position:absolute;left:946;top:13265;width:173;height:59" coordorigin="946,13265" coordsize="173,59" o:spt="100" adj="0,,0" path="m965,13285r-19,l946,13304r19,l965,13285t48,l994,13285r,19l1013,13304r,-19m1061,13285r-19,l1042,13304r19,l1061,13285t57,-20l1099,13265r,59l1118,13324r,-59e" fillcolor="#bd476b" stroked="f">
              <v:stroke joinstyle="round"/>
              <v:formulas/>
              <v:path arrowok="t" o:connecttype="segments"/>
            </v:shape>
            <v:shape id="_x0000_s2231" type="#_x0000_t75" style="position:absolute;left:1174;top:12972;width:233;height:371">
              <v:imagedata r:id="rId74" o:title=""/>
            </v:shape>
            <w10:wrap anchorx="page" anchory="page"/>
          </v:group>
        </w:pict>
      </w:r>
      <w:r>
        <w:rPr>
          <w:noProof/>
          <w:lang w:val="en-GB" w:eastAsia="en-GB" w:bidi="ar-SA"/>
        </w:rPr>
        <w:drawing>
          <wp:anchor distT="0" distB="0" distL="0" distR="0" simplePos="0" relativeHeight="251858432" behindDoc="1" locked="0" layoutInCell="1" allowOverlap="1">
            <wp:simplePos x="0" y="0"/>
            <wp:positionH relativeFrom="page">
              <wp:posOffset>2753335</wp:posOffset>
            </wp:positionH>
            <wp:positionV relativeFrom="page">
              <wp:posOffset>8212350</wp:posOffset>
            </wp:positionV>
            <wp:extent cx="426134" cy="414666"/>
            <wp:effectExtent l="0" t="0" r="0" b="0"/>
            <wp:wrapNone/>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75" cstate="print"/>
                    <a:stretch>
                      <a:fillRect/>
                    </a:stretch>
                  </pic:blipFill>
                  <pic:spPr>
                    <a:xfrm>
                      <a:off x="0" y="0"/>
                      <a:ext cx="426134" cy="414666"/>
                    </a:xfrm>
                    <a:prstGeom prst="rect">
                      <a:avLst/>
                    </a:prstGeom>
                  </pic:spPr>
                </pic:pic>
              </a:graphicData>
            </a:graphic>
          </wp:anchor>
        </w:drawing>
      </w:r>
      <w:r>
        <w:rPr>
          <w:noProof/>
        </w:rPr>
        <w:pict>
          <v:group id="_x0000_s2232" style="position:absolute;margin-left:391.2pt;margin-top:646.65pt;width:26.1pt;height:31pt;z-index:-251539968;mso-position-horizontal-relative:page;mso-position-vertical-relative:page" coordorigin="7824,12933" coordsize="522,620">
            <v:shape id="_x0000_s2233" style="position:absolute;left:7823;top:12933;width:522;height:620" coordorigin="7824,12933" coordsize="522,620" o:spt="100" adj="0,,0" path="m8087,12933r-5,l8078,12936r-59,32l7959,12997r-62,24l7833,13041r-6,1l7824,13047r,139l7834,13281r27,77l7898,13420r40,46l7982,13503r42,28l8059,13547r25,6l8109,13547r36,-16l8151,13527r-67,l8067,13522r-31,-14l7998,13483r-42,-35l7919,13404r-34,-57l7859,13274r-10,-88l7849,13063r61,-19l7970,13020r58,-27l8084,12962r55,l8091,12936r-4,-3xm8139,12962r-55,l8141,12993r58,27l8259,13044r60,19l8319,13186r-9,88l8284,13347r-34,57l8212,13448r-41,35l8133,13508r-31,14l8084,13527r67,l8187,13503r43,-37l8270,13420r37,-62l8335,13281r10,-95l8345,13047r-4,-5l8336,13041r-63,-20l8210,12997r-61,-29l8139,12962xe" fillcolor="#bd476b" stroked="f">
              <v:stroke joinstyle="round"/>
              <v:formulas/>
              <v:path arrowok="t" o:connecttype="segments"/>
            </v:shape>
            <v:shape id="_x0000_s2234" type="#_x0000_t75" style="position:absolute;left:7874;top:13036;width:371;height:447">
              <v:imagedata r:id="rId76" o:title=""/>
            </v:shape>
            <w10:wrap anchorx="page" anchory="page"/>
          </v:group>
        </w:pict>
      </w:r>
      <w:r>
        <w:rPr>
          <w:noProof/>
        </w:rPr>
        <w:pict>
          <v:group id="_x0000_s2235" style="position:absolute;margin-left:354.6pt;margin-top:345.75pt;width:71.25pt;height:69.85pt;z-index:-251538944;mso-position-horizontal-relative:page;mso-position-vertical-relative:page" coordorigin="7093,6915" coordsize="1425,1397">
            <v:shape id="_x0000_s2236" style="position:absolute;left:7092;top:6914;width:1193;height:1193" coordorigin="7093,6915" coordsize="1193,1193" o:spt="100" adj="0,,0" path="m7291,7917r-9,-9l7260,7908r-9,9l7251,7939r9,9l7282,7948r9,-9l7291,7917t,-159l7282,7749r-22,l7251,7758r,22l7260,7789r22,l7291,7780r,-22m7291,7619r-9,-9l7260,7610r-9,9l7251,7641r9,9l7282,7650r9,-9l7291,7619t61,-132l7352,7486r-52,l7300,7485r9,-9l7317,7469r7,-7l7331,7456r8,-10l7346,7437r3,-10l7350,7415r-2,-11l7348,7399r-9,-12l7323,7380r-23,-3l7292,7377r-20,2l7261,7383r-6,2l7255,7388r1,3l7257,7403r1,4l7260,7407r4,l7273,7406r14,-2l7314,7404r4,4l7318,7425r-5,7l7307,7438r-3,4l7288,7457r-4,3l7257,7485r-2,3l7254,7491r,19l7255,7512r97,l7352,7510r,-23m7430,7917r-9,-9l7400,7908r-9,9l7391,7939r9,9l7421,7948r9,-9l7430,7917t,-159l7421,7749r-21,l7391,7758r,22l7400,7789r21,l7430,7780r,-22m7430,7619r-9,-9l7400,7610r-9,9l7391,7641r9,9l7421,7650r9,-9l7430,7619t49,-176l7477,7421r-5,-17l7470,7399r-17,-16l7447,7382r,63l7446,7462r-3,13l7436,7484r-12,3l7413,7483r-6,-9l7404,7461r-1,-16l7404,7429r3,-13l7413,7407r11,-3l7436,7407r7,8l7446,7428r1,17l7447,7382r-23,-5l7395,7385r-16,18l7372,7425r-1,18l7372,7466r7,22l7395,7506r29,7l7454,7506r17,-19l7471,7487r7,-23l7479,7443t90,474l7561,7908r-22,l7530,7917r,22l7539,7948r22,l7569,7939r,-22m7569,7758r-8,-9l7539,7749r-9,9l7530,7780r9,9l7561,7789r8,-9l7569,7758t,-139l7561,7610r-22,l7530,7619r,22l7539,7650r22,l7569,7641r,-22m7588,7487r,-1l7561,7486r,-106l7560,7379r-24,l7533,7379r-5,2l7510,7388r-3,2l7507,7392r,16l7508,7409r22,l7530,7486r-24,l7505,7487r,23l7506,7512r82,l7588,7510r,-23m7709,7917r-9,-9l7678,7908r-9,9l7669,7939r9,9l7700,7948r9,-9l7709,7917t,-159l7700,7749r-22,l7669,7758r,22l7678,7789r22,l7709,7780r,-22m7709,7619r-9,-9l7678,7610r-9,9l7669,7641r9,9l7700,7650r9,-9l7709,7619t7,-178l7716,7438r-1,-22l7711,7404r-2,-8l7693,7382r-8,-1l7685,7427r,9l7671,7437r-8,1l7646,7438r-3,-6l7643,7407r10,-3l7674,7404r6,3l7682,7411r2,5l7685,7427r,-46l7664,7377r-19,3l7628,7387r-12,13l7611,7420r3,19l7622,7453r13,8l7653,7464r9,l7670,7463r14,-1l7682,7477r-5,9l7648,7486r-12,-1l7627,7484r-4,l7622,7485r-2,4l7618,7500r-1,4l7618,7506r6,2l7638,7513r23,l7691,7507r16,-18l7708,7486r7,-20l7715,7462r1,-21m7848,7917r-9,-9l7817,7908r-9,9l7808,7939r9,9l7839,7948r9,-9l7848,7917t,-159l7839,7749r-22,l7808,7758r,22l7817,7789r22,l7848,7780r,-22m7848,7619r-9,-9l7817,7610r-9,9l7808,7641r9,9l7839,7650r9,-9l7848,7619t,-159l7839,7451r-22,l7808,7460r,22l7817,7491r22,l7848,7482r,-22m7987,7758r-9,-9l7956,7749r-9,9l7947,7780r9,9l7978,7789r9,-9l7987,7758t,-139l7978,7610r-22,l7947,7619r,22l7956,7650r22,l7987,7641r,-22m7987,7460r-9,-9l7956,7451r-9,9l7947,7482r9,9l7978,7491r9,-9l7987,7460t139,298l8117,7749r-22,l8086,7758r,22l8095,7789r22,l8126,7780r,-22m8126,7619r-9,-9l8095,7610r-9,9l8086,7641r9,9l8117,7650r9,-9l8126,7619t,-159l8117,7451r-22,l8086,7460r,22l8095,7491r22,l8126,7482r,-22m8285,7133r-40,l8245,7312r,755l7132,8067r,-755l8245,7312r,-179l8245,7133r,40l8245,7272r-1113,l7132,7173r1113,l8245,7133r-154,l8055,7114r-47,-26l8008,7133r-638,l7405,7114r70,-39l7533,7042r56,-33l7589,7014r8,39l7618,7084r32,21l7689,7113r38,-8l7759,7084r7,-11l7780,7053r8,-39l7788,7009r56,33l7902,7075r70,39l8008,7133r,-45l7992,7079r-78,-43l7867,7009r-34,-20l7775,6954r-14,-8l7748,6935r,79l7744,7037r-13,19l7712,7069r-23,4l7666,7069r-19,-13l7634,7037r-5,-23l7629,7009r1,-4l7631,7001r,-1l7631,6999r3,-11l7640,6980r5,-6l7645,6974r9,-8l7664,6960r12,-4l7689,6954r13,2l7713,6960r11,6l7733,6974r,l7738,6980r5,8l7746,6999r,1l7747,7000r1,5l7748,7009r,5l7748,6935r-2,-2l7729,6923r-20,-6l7689,6915r-21,2l7649,6923r-17,10l7617,6946r-73,43l7463,7036r-78,43l7322,7114r-36,19l7093,7133r,974l8285,8107r,-40l8285,7312r,-40l8285,7173r,-40e" fillcolor="#c64c6b" stroked="f">
              <v:stroke joinstyle="round"/>
              <v:formulas/>
              <v:path arrowok="t" o:connecttype="segments"/>
            </v:shape>
            <v:shape id="_x0000_s2237" style="position:absolute;left:7998;top:7787;width:497;height:493" coordorigin="7999,7788" coordsize="497,493" path="m8496,8034r-13,-78l8448,7888r-54,-53l8326,7800r-79,-12l8169,7800r-69,35l8047,7888r-36,68l7999,8034r12,78l8047,8179r53,54l8169,8268r78,12l8326,8268r68,-35l8448,8179r35,-67l8496,8034e" stroked="f">
              <v:path arrowok="t"/>
            </v:shape>
            <v:shape id="_x0000_s2238" style="position:absolute;left:8002;top:7800;width:480;height:476" coordorigin="8002,7801" coordsize="480,476" path="m8242,8276r76,-12l8384,8230r52,-51l8470,8114r12,-75l8470,7963r-34,-65l8384,7847r-66,-34l8242,7801r-76,12l8101,7847r-52,51l8015,7963r-13,76l8015,8114r34,65l8101,8230r65,34l8242,8276xe" filled="f" strokecolor="#7fc78b" strokeweight="1.2213mm">
              <v:path arrowok="t"/>
            </v:shape>
            <v:shape id="_x0000_s2239" type="#_x0000_t75" style="position:absolute;left:8094;top:7925;width:296;height:228">
              <v:imagedata r:id="rId26" o:title=""/>
            </v:shape>
            <w10:wrap anchorx="page" anchory="page"/>
          </v:group>
        </w:pict>
      </w:r>
      <w:r>
        <w:rPr>
          <w:noProof/>
        </w:rPr>
        <w:pict>
          <v:shape id="_x0000_s2241" type="#_x0000_t202" style="position:absolute;margin-left:41.5pt;margin-top:146.3pt;width:510.3pt;height:40.7pt;z-index:-251536896;mso-position-horizontal-relative:page;mso-position-vertical-relative:page" filled="f" stroked="f">
            <v:textbox inset="0,0,0,0">
              <w:txbxContent>
                <w:p>
                  <w:pPr>
                    <w:spacing w:before="20"/>
                    <w:ind w:left="20"/>
                    <w:rPr>
                      <w:b/>
                      <w:sz w:val="33"/>
                    </w:rPr>
                  </w:pPr>
                  <w:r>
                    <w:rPr>
                      <w:b/>
                      <w:color w:val="414042"/>
                      <w:sz w:val="33"/>
                    </w:rPr>
                    <w:t xml:space="preserve">РЕФОРМИРАНЕ НА </w:t>
                  </w:r>
                  <w:r>
                    <w:rPr>
                      <w:b/>
                      <w:color w:val="414042"/>
                      <w:spacing w:val="-3"/>
                      <w:sz w:val="33"/>
                    </w:rPr>
                    <w:t xml:space="preserve">ОБЩАТА </w:t>
                  </w:r>
                  <w:r>
                    <w:rPr>
                      <w:b/>
                      <w:color w:val="414042"/>
                      <w:sz w:val="33"/>
                    </w:rPr>
                    <w:t>ЕВРОПЕЙСКА СИСТЕМА ЗА УБЕЖИЩЕ:</w:t>
                  </w:r>
                </w:p>
                <w:p>
                  <w:pPr>
                    <w:spacing w:before="27"/>
                    <w:ind w:left="20"/>
                    <w:rPr>
                      <w:sz w:val="28"/>
                    </w:rPr>
                  </w:pPr>
                  <w:r>
                    <w:rPr>
                      <w:color w:val="414042"/>
                      <w:sz w:val="28"/>
                    </w:rPr>
                    <w:t>КАКВО ЩЕ ПРОМЕНЯТ ОТДЕЛНИТЕ РЕФОРМИ И ЗАЩО СЕ НУЖДАЕМ ОТ ТЯХ СЕГА</w:t>
                  </w:r>
                </w:p>
              </w:txbxContent>
            </v:textbox>
            <w10:wrap anchorx="page" anchory="page"/>
          </v:shape>
        </w:pict>
      </w:r>
      <w:r>
        <w:rPr>
          <w:noProof/>
        </w:rPr>
        <w:pict>
          <v:shape id="_x0000_s2242" type="#_x0000_t202" style="position:absolute;margin-left:41.5pt;margin-top:198.3pt;width:512.25pt;height:49.8pt;z-index:-251535872;mso-position-horizontal-relative:page;mso-position-vertical-relative:page" filled="f" stroked="f">
            <v:textbox inset="0,0,0,0">
              <w:txbxContent>
                <w:p>
                  <w:pPr>
                    <w:pStyle w:val="BodyText"/>
                    <w:spacing w:line="244" w:lineRule="auto"/>
                    <w:ind w:right="17"/>
                    <w:jc w:val="both"/>
                  </w:pPr>
                  <w:r>
                    <w:rPr>
                      <w:color w:val="414042"/>
                    </w:rPr>
                    <w:t>Въпреки че все още е нужен компромис относно някои елементи от реформата на ЕС в областта на убежището, беше постигнат</w:t>
                  </w:r>
                  <w:r>
                    <w:rPr>
                      <w:color w:val="414042"/>
                      <w:spacing w:val="-8"/>
                    </w:rPr>
                    <w:t xml:space="preserve"> </w:t>
                  </w:r>
                  <w:r>
                    <w:rPr>
                      <w:color w:val="414042"/>
                    </w:rPr>
                    <w:t>огромен</w:t>
                  </w:r>
                  <w:r>
                    <w:rPr>
                      <w:color w:val="414042"/>
                      <w:spacing w:val="-8"/>
                    </w:rPr>
                    <w:t xml:space="preserve"> </w:t>
                  </w:r>
                  <w:r>
                    <w:rPr>
                      <w:color w:val="414042"/>
                    </w:rPr>
                    <w:t>напредък</w:t>
                  </w:r>
                  <w:r>
                    <w:rPr>
                      <w:color w:val="414042"/>
                      <w:spacing w:val="-8"/>
                    </w:rPr>
                    <w:t xml:space="preserve"> </w:t>
                  </w:r>
                  <w:r>
                    <w:rPr>
                      <w:color w:val="414042"/>
                    </w:rPr>
                    <w:t>по</w:t>
                  </w:r>
                  <w:r>
                    <w:rPr>
                      <w:color w:val="414042"/>
                      <w:spacing w:val="-8"/>
                    </w:rPr>
                    <w:t xml:space="preserve"> </w:t>
                  </w:r>
                  <w:r>
                    <w:rPr>
                      <w:color w:val="414042"/>
                    </w:rPr>
                    <w:t>цялостния</w:t>
                  </w:r>
                  <w:r>
                    <w:rPr>
                      <w:color w:val="414042"/>
                      <w:spacing w:val="-8"/>
                    </w:rPr>
                    <w:t xml:space="preserve"> </w:t>
                  </w:r>
                  <w:r>
                    <w:rPr>
                      <w:color w:val="414042"/>
                    </w:rPr>
                    <w:t>пакет,</w:t>
                  </w:r>
                  <w:r>
                    <w:rPr>
                      <w:color w:val="414042"/>
                      <w:spacing w:val="-8"/>
                    </w:rPr>
                    <w:t xml:space="preserve"> </w:t>
                  </w:r>
                  <w:r>
                    <w:rPr>
                      <w:color w:val="414042"/>
                    </w:rPr>
                    <w:t>като</w:t>
                  </w:r>
                  <w:r>
                    <w:rPr>
                      <w:color w:val="414042"/>
                      <w:spacing w:val="-8"/>
                    </w:rPr>
                    <w:t xml:space="preserve"> </w:t>
                  </w:r>
                  <w:r>
                    <w:rPr>
                      <w:color w:val="414042"/>
                    </w:rPr>
                    <w:t>5</w:t>
                  </w:r>
                  <w:r>
                    <w:rPr>
                      <w:color w:val="414042"/>
                      <w:spacing w:val="-8"/>
                    </w:rPr>
                    <w:t xml:space="preserve"> </w:t>
                  </w:r>
                  <w:r>
                    <w:rPr>
                      <w:color w:val="414042"/>
                    </w:rPr>
                    <w:t>от</w:t>
                  </w:r>
                  <w:r>
                    <w:rPr>
                      <w:color w:val="414042"/>
                      <w:spacing w:val="-8"/>
                    </w:rPr>
                    <w:t xml:space="preserve"> </w:t>
                  </w:r>
                  <w:r>
                    <w:rPr>
                      <w:color w:val="414042"/>
                    </w:rPr>
                    <w:t>общо</w:t>
                  </w:r>
                  <w:r>
                    <w:rPr>
                      <w:color w:val="414042"/>
                      <w:spacing w:val="-8"/>
                    </w:rPr>
                    <w:t xml:space="preserve"> </w:t>
                  </w:r>
                  <w:r>
                    <w:rPr>
                      <w:color w:val="414042"/>
                    </w:rPr>
                    <w:t>7</w:t>
                  </w:r>
                  <w:r>
                    <w:rPr>
                      <w:color w:val="414042"/>
                      <w:spacing w:val="-8"/>
                    </w:rPr>
                    <w:t xml:space="preserve"> </w:t>
                  </w:r>
                  <w:r>
                    <w:rPr>
                      <w:color w:val="414042"/>
                    </w:rPr>
                    <w:t>първоначални</w:t>
                  </w:r>
                  <w:r>
                    <w:rPr>
                      <w:color w:val="414042"/>
                      <w:spacing w:val="-8"/>
                    </w:rPr>
                    <w:t xml:space="preserve"> </w:t>
                  </w:r>
                  <w:r>
                    <w:rPr>
                      <w:color w:val="414042"/>
                    </w:rPr>
                    <w:t>предложения</w:t>
                  </w:r>
                  <w:r>
                    <w:rPr>
                      <w:color w:val="414042"/>
                      <w:spacing w:val="-8"/>
                    </w:rPr>
                    <w:t xml:space="preserve"> </w:t>
                  </w:r>
                  <w:r>
                    <w:rPr>
                      <w:color w:val="414042"/>
                    </w:rPr>
                    <w:t>на</w:t>
                  </w:r>
                  <w:r>
                    <w:rPr>
                      <w:color w:val="414042"/>
                      <w:spacing w:val="-8"/>
                    </w:rPr>
                    <w:t xml:space="preserve"> </w:t>
                  </w:r>
                  <w:r>
                    <w:rPr>
                      <w:color w:val="414042"/>
                    </w:rPr>
                    <w:t>Комисията</w:t>
                  </w:r>
                  <w:r>
                    <w:rPr>
                      <w:color w:val="414042"/>
                      <w:spacing w:val="-8"/>
                    </w:rPr>
                    <w:t xml:space="preserve"> </w:t>
                  </w:r>
                  <w:r>
                    <w:rPr>
                      <w:color w:val="414042"/>
                    </w:rPr>
                    <w:t>са</w:t>
                  </w:r>
                  <w:r>
                    <w:rPr>
                      <w:color w:val="414042"/>
                      <w:spacing w:val="-8"/>
                    </w:rPr>
                    <w:t xml:space="preserve"> </w:t>
                  </w:r>
                  <w:r>
                    <w:rPr>
                      <w:color w:val="414042"/>
                    </w:rPr>
                    <w:t>готови за</w:t>
                  </w:r>
                  <w:r>
                    <w:rPr>
                      <w:color w:val="414042"/>
                      <w:spacing w:val="-17"/>
                    </w:rPr>
                    <w:t xml:space="preserve"> </w:t>
                  </w:r>
                  <w:r>
                    <w:rPr>
                      <w:color w:val="414042"/>
                    </w:rPr>
                    <w:t>приемане.</w:t>
                  </w:r>
                  <w:r>
                    <w:rPr>
                      <w:color w:val="414042"/>
                      <w:spacing w:val="-17"/>
                    </w:rPr>
                    <w:t xml:space="preserve"> </w:t>
                  </w:r>
                  <w:r>
                    <w:rPr>
                      <w:color w:val="414042"/>
                    </w:rPr>
                    <w:t>Въпреки</w:t>
                  </w:r>
                  <w:r>
                    <w:rPr>
                      <w:color w:val="414042"/>
                      <w:spacing w:val="-17"/>
                    </w:rPr>
                    <w:t xml:space="preserve"> </w:t>
                  </w:r>
                  <w:r>
                    <w:rPr>
                      <w:color w:val="414042"/>
                    </w:rPr>
                    <w:t>че</w:t>
                  </w:r>
                  <w:r>
                    <w:rPr>
                      <w:color w:val="414042"/>
                      <w:spacing w:val="-17"/>
                    </w:rPr>
                    <w:t xml:space="preserve"> </w:t>
                  </w:r>
                  <w:r>
                    <w:rPr>
                      <w:color w:val="414042"/>
                    </w:rPr>
                    <w:t>всяко</w:t>
                  </w:r>
                  <w:r>
                    <w:rPr>
                      <w:color w:val="414042"/>
                      <w:spacing w:val="-17"/>
                    </w:rPr>
                    <w:t xml:space="preserve"> </w:t>
                  </w:r>
                  <w:r>
                    <w:rPr>
                      <w:color w:val="414042"/>
                    </w:rPr>
                    <w:t>отделно</w:t>
                  </w:r>
                  <w:r>
                    <w:rPr>
                      <w:color w:val="414042"/>
                      <w:spacing w:val="-17"/>
                    </w:rPr>
                    <w:t xml:space="preserve"> </w:t>
                  </w:r>
                  <w:r>
                    <w:rPr>
                      <w:color w:val="414042"/>
                    </w:rPr>
                    <w:t>предложение</w:t>
                  </w:r>
                  <w:r>
                    <w:rPr>
                      <w:color w:val="414042"/>
                      <w:spacing w:val="-17"/>
                    </w:rPr>
                    <w:t xml:space="preserve"> </w:t>
                  </w:r>
                  <w:r>
                    <w:rPr>
                      <w:color w:val="414042"/>
                    </w:rPr>
                    <w:t>е</w:t>
                  </w:r>
                  <w:r>
                    <w:rPr>
                      <w:color w:val="414042"/>
                      <w:spacing w:val="-17"/>
                    </w:rPr>
                    <w:t xml:space="preserve"> </w:t>
                  </w:r>
                  <w:r>
                    <w:rPr>
                      <w:color w:val="414042"/>
                    </w:rPr>
                    <w:t>част</w:t>
                  </w:r>
                  <w:r>
                    <w:rPr>
                      <w:color w:val="414042"/>
                      <w:spacing w:val="-17"/>
                    </w:rPr>
                    <w:t xml:space="preserve"> </w:t>
                  </w:r>
                  <w:r>
                    <w:rPr>
                      <w:color w:val="414042"/>
                    </w:rPr>
                    <w:t>от</w:t>
                  </w:r>
                  <w:r>
                    <w:rPr>
                      <w:color w:val="414042"/>
                      <w:spacing w:val="-17"/>
                    </w:rPr>
                    <w:t xml:space="preserve"> </w:t>
                  </w:r>
                  <w:r>
                    <w:rPr>
                      <w:color w:val="414042"/>
                    </w:rPr>
                    <w:t>широкообхватна</w:t>
                  </w:r>
                  <w:r>
                    <w:rPr>
                      <w:color w:val="414042"/>
                      <w:spacing w:val="-17"/>
                    </w:rPr>
                    <w:t xml:space="preserve"> </w:t>
                  </w:r>
                  <w:r>
                    <w:rPr>
                      <w:color w:val="414042"/>
                    </w:rPr>
                    <w:t>реформа,</w:t>
                  </w:r>
                  <w:r>
                    <w:rPr>
                      <w:color w:val="414042"/>
                      <w:spacing w:val="-17"/>
                    </w:rPr>
                    <w:t xml:space="preserve"> </w:t>
                  </w:r>
                  <w:r>
                    <w:rPr>
                      <w:color w:val="414042"/>
                    </w:rPr>
                    <w:t>то</w:t>
                  </w:r>
                  <w:r>
                    <w:rPr>
                      <w:color w:val="414042"/>
                      <w:spacing w:val="-17"/>
                    </w:rPr>
                    <w:t xml:space="preserve"> </w:t>
                  </w:r>
                  <w:r>
                    <w:rPr>
                      <w:color w:val="414042"/>
                    </w:rPr>
                    <w:t>има</w:t>
                  </w:r>
                  <w:r>
                    <w:rPr>
                      <w:color w:val="414042"/>
                      <w:spacing w:val="-17"/>
                    </w:rPr>
                    <w:t xml:space="preserve"> </w:t>
                  </w:r>
                  <w:r>
                    <w:rPr>
                      <w:color w:val="414042"/>
                    </w:rPr>
                    <w:t>ясна</w:t>
                  </w:r>
                  <w:r>
                    <w:rPr>
                      <w:color w:val="414042"/>
                      <w:spacing w:val="-17"/>
                    </w:rPr>
                    <w:t xml:space="preserve"> </w:t>
                  </w:r>
                  <w:r>
                    <w:rPr>
                      <w:color w:val="414042"/>
                    </w:rPr>
                    <w:t>добавена</w:t>
                  </w:r>
                  <w:r>
                    <w:rPr>
                      <w:color w:val="414042"/>
                      <w:spacing w:val="-17"/>
                    </w:rPr>
                    <w:t xml:space="preserve"> </w:t>
                  </w:r>
                  <w:r>
                    <w:rPr>
                      <w:color w:val="414042"/>
                    </w:rPr>
                    <w:t>стойност и бързото осъществяване на предложенията би довело до реална промяна по</w:t>
                  </w:r>
                  <w:r>
                    <w:rPr>
                      <w:color w:val="414042"/>
                      <w:spacing w:val="-5"/>
                    </w:rPr>
                    <w:t xml:space="preserve"> </w:t>
                  </w:r>
                  <w:r>
                    <w:rPr>
                      <w:color w:val="414042"/>
                    </w:rPr>
                    <w:t>места.</w:t>
                  </w:r>
                </w:p>
              </w:txbxContent>
            </v:textbox>
            <w10:wrap anchorx="page" anchory="page"/>
          </v:shape>
        </w:pict>
      </w:r>
      <w:r>
        <w:rPr>
          <w:noProof/>
        </w:rPr>
        <w:pict>
          <v:shape id="_x0000_s2243" type="#_x0000_t202" style="position:absolute;margin-left:39.4pt;margin-top:257.6pt;width:413.85pt;height:58.8pt;z-index:-251534848;mso-position-horizontal-relative:page;mso-position-vertical-relative:page" filled="f" stroked="f">
            <v:textbox inset="0,0,0,0">
              <w:txbxContent>
                <w:p>
                  <w:pPr>
                    <w:spacing w:before="22"/>
                    <w:ind w:left="20"/>
                    <w:rPr>
                      <w:b/>
                      <w:sz w:val="48"/>
                    </w:rPr>
                  </w:pPr>
                  <w:r>
                    <w:rPr>
                      <w:b/>
                      <w:color w:val="FFFFFF"/>
                      <w:position w:val="-15"/>
                      <w:sz w:val="90"/>
                    </w:rPr>
                    <w:t>5</w:t>
                  </w:r>
                  <w:r>
                    <w:rPr>
                      <w:b/>
                      <w:color w:val="FFFFFF"/>
                      <w:spacing w:val="-99"/>
                      <w:position w:val="-15"/>
                      <w:sz w:val="90"/>
                    </w:rPr>
                    <w:t xml:space="preserve"> </w:t>
                  </w:r>
                  <w:r>
                    <w:rPr>
                      <w:b/>
                      <w:color w:val="FFFFFF"/>
                      <w:spacing w:val="-3"/>
                      <w:sz w:val="48"/>
                    </w:rPr>
                    <w:t xml:space="preserve">Рамка </w:t>
                  </w:r>
                  <w:r>
                    <w:rPr>
                      <w:b/>
                      <w:color w:val="FFFFFF"/>
                      <w:sz w:val="48"/>
                    </w:rPr>
                    <w:t>на Съюза за презаселване</w:t>
                  </w:r>
                </w:p>
              </w:txbxContent>
            </v:textbox>
            <w10:wrap anchorx="page" anchory="page"/>
          </v:shape>
        </w:pict>
      </w:r>
      <w:r>
        <w:rPr>
          <w:noProof/>
        </w:rPr>
        <w:pict>
          <v:shape id="_x0000_s2244" type="#_x0000_t202" style="position:absolute;margin-left:498.2pt;margin-top:314.25pt;width:69.7pt;height:12.65pt;z-index:-251533824;mso-position-horizontal-relative:page;mso-position-vertical-relative:page" filled="f" stroked="f">
            <v:textbox inset="0,0,0,0">
              <w:txbxContent>
                <w:p>
                  <w:pPr>
                    <w:spacing w:before="20"/>
                    <w:ind w:left="20"/>
                    <w:rPr>
                      <w:sz w:val="18"/>
                    </w:rPr>
                  </w:pPr>
                  <w:r>
                    <w:rPr>
                      <w:color w:val="BD476B"/>
                      <w:sz w:val="18"/>
                    </w:rPr>
                    <w:t>Декември 2018 г.</w:t>
                  </w:r>
                </w:p>
              </w:txbxContent>
            </v:textbox>
            <w10:wrap anchorx="page" anchory="page"/>
          </v:shape>
        </w:pict>
      </w:r>
      <w:r>
        <w:rPr>
          <w:noProof/>
        </w:rPr>
        <w:pict>
          <v:shape id="_x0000_s2245" type="#_x0000_t202" style="position:absolute;margin-left:92.55pt;margin-top:325.5pt;width:251.45pt;height:144.25pt;z-index:-251532800;mso-position-horizontal-relative:page;mso-position-vertical-relative:page" filled="f" stroked="f">
            <v:textbox inset="0,0,0,0">
              <w:txbxContent>
                <w:p>
                  <w:pPr>
                    <w:spacing w:before="20"/>
                    <w:ind w:left="20"/>
                    <w:rPr>
                      <w:b/>
                      <w:sz w:val="30"/>
                    </w:rPr>
                  </w:pPr>
                  <w:r>
                    <w:rPr>
                      <w:b/>
                      <w:color w:val="C64C6B"/>
                      <w:sz w:val="30"/>
                    </w:rPr>
                    <w:t>Значителна добавена стойност</w:t>
                  </w:r>
                </w:p>
                <w:p>
                  <w:pPr>
                    <w:pStyle w:val="BodyText"/>
                    <w:spacing w:before="67"/>
                    <w:ind w:right="17"/>
                    <w:jc w:val="both"/>
                  </w:pPr>
                  <w:r>
                    <w:rPr>
                      <w:b/>
                      <w:color w:val="414042"/>
                    </w:rPr>
                    <w:t xml:space="preserve">Регламентът за  създаване  на  рамка  на  Съюза  за презаселване </w:t>
                  </w:r>
                  <w:r>
                    <w:rPr>
                      <w:color w:val="414042"/>
                    </w:rPr>
                    <w:t>ще допринесе за намаляване на незаконната миграция посредством осигуряването на безопасни</w:t>
                  </w:r>
                  <w:r>
                    <w:rPr>
                      <w:color w:val="414042"/>
                      <w:spacing w:val="-31"/>
                    </w:rPr>
                    <w:t xml:space="preserve"> </w:t>
                  </w:r>
                  <w:r>
                    <w:rPr>
                      <w:color w:val="414042"/>
                    </w:rPr>
                    <w:t>и</w:t>
                  </w:r>
                  <w:r>
                    <w:rPr>
                      <w:color w:val="414042"/>
                      <w:spacing w:val="-31"/>
                    </w:rPr>
                    <w:t xml:space="preserve"> </w:t>
                  </w:r>
                  <w:r>
                    <w:rPr>
                      <w:color w:val="414042"/>
                    </w:rPr>
                    <w:t>законни</w:t>
                  </w:r>
                  <w:r>
                    <w:rPr>
                      <w:color w:val="414042"/>
                      <w:spacing w:val="-31"/>
                    </w:rPr>
                    <w:t xml:space="preserve"> </w:t>
                  </w:r>
                  <w:r>
                    <w:rPr>
                      <w:color w:val="414042"/>
                    </w:rPr>
                    <w:t>алтернативи.</w:t>
                  </w:r>
                  <w:r>
                    <w:rPr>
                      <w:color w:val="414042"/>
                      <w:spacing w:val="-31"/>
                    </w:rPr>
                    <w:t xml:space="preserve"> </w:t>
                  </w:r>
                  <w:r>
                    <w:rPr>
                      <w:color w:val="414042"/>
                    </w:rPr>
                    <w:t>Той</w:t>
                  </w:r>
                  <w:r>
                    <w:rPr>
                      <w:color w:val="414042"/>
                      <w:spacing w:val="-31"/>
                    </w:rPr>
                    <w:t xml:space="preserve"> </w:t>
                  </w:r>
                  <w:r>
                    <w:rPr>
                      <w:color w:val="414042"/>
                    </w:rPr>
                    <w:t>ще</w:t>
                  </w:r>
                  <w:r>
                    <w:rPr>
                      <w:color w:val="414042"/>
                      <w:spacing w:val="-31"/>
                    </w:rPr>
                    <w:t xml:space="preserve"> </w:t>
                  </w:r>
                  <w:r>
                    <w:rPr>
                      <w:color w:val="414042"/>
                    </w:rPr>
                    <w:t>замени</w:t>
                  </w:r>
                  <w:r>
                    <w:rPr>
                      <w:color w:val="414042"/>
                      <w:spacing w:val="-31"/>
                    </w:rPr>
                    <w:t xml:space="preserve"> </w:t>
                  </w:r>
                  <w:r>
                    <w:rPr>
                      <w:color w:val="414042"/>
                    </w:rPr>
                    <w:t xml:space="preserve">сегашните </w:t>
                  </w:r>
                  <w:r>
                    <w:rPr>
                      <w:i/>
                      <w:color w:val="414042"/>
                    </w:rPr>
                    <w:t xml:space="preserve">ad hoc </w:t>
                  </w:r>
                  <w:r>
                    <w:rPr>
                      <w:color w:val="414042"/>
                    </w:rPr>
                    <w:t>схеми и ще създаде общоевропейски двугодишни планове за презаселване на истински бежанци. Като допринася колективно  към  усилията  за  презаселване  в  световен   мащаб,   ЕС   ще   засили   партньорството   и</w:t>
                  </w:r>
                  <w:r>
                    <w:rPr>
                      <w:color w:val="414042"/>
                      <w:spacing w:val="-7"/>
                    </w:rPr>
                    <w:t xml:space="preserve"> </w:t>
                  </w:r>
                  <w:r>
                    <w:rPr>
                      <w:color w:val="414042"/>
                    </w:rPr>
                    <w:t>солидарността</w:t>
                  </w:r>
                  <w:r>
                    <w:rPr>
                      <w:color w:val="414042"/>
                      <w:spacing w:val="-7"/>
                    </w:rPr>
                    <w:t xml:space="preserve"> </w:t>
                  </w:r>
                  <w:r>
                    <w:rPr>
                      <w:color w:val="414042"/>
                    </w:rPr>
                    <w:t>си</w:t>
                  </w:r>
                  <w:r>
                    <w:rPr>
                      <w:color w:val="414042"/>
                      <w:spacing w:val="-7"/>
                    </w:rPr>
                    <w:t xml:space="preserve"> </w:t>
                  </w:r>
                  <w:r>
                    <w:rPr>
                      <w:color w:val="414042"/>
                    </w:rPr>
                    <w:t>с</w:t>
                  </w:r>
                  <w:r>
                    <w:rPr>
                      <w:color w:val="414042"/>
                      <w:spacing w:val="-7"/>
                    </w:rPr>
                    <w:t xml:space="preserve"> </w:t>
                  </w:r>
                  <w:r>
                    <w:rPr>
                      <w:color w:val="414042"/>
                    </w:rPr>
                    <w:t>трети</w:t>
                  </w:r>
                  <w:r>
                    <w:rPr>
                      <w:color w:val="414042"/>
                      <w:spacing w:val="-7"/>
                    </w:rPr>
                    <w:t xml:space="preserve"> </w:t>
                  </w:r>
                  <w:r>
                    <w:rPr>
                      <w:color w:val="414042"/>
                    </w:rPr>
                    <w:t>държави,</w:t>
                  </w:r>
                  <w:r>
                    <w:rPr>
                      <w:color w:val="414042"/>
                      <w:spacing w:val="-7"/>
                    </w:rPr>
                    <w:t xml:space="preserve"> </w:t>
                  </w:r>
                  <w:r>
                    <w:rPr>
                      <w:color w:val="414042"/>
                    </w:rPr>
                    <w:t>които</w:t>
                  </w:r>
                  <w:r>
                    <w:rPr>
                      <w:color w:val="414042"/>
                      <w:spacing w:val="-7"/>
                    </w:rPr>
                    <w:t xml:space="preserve"> </w:t>
                  </w:r>
                  <w:r>
                    <w:rPr>
                      <w:color w:val="414042"/>
                    </w:rPr>
                    <w:t>приемат</w:t>
                  </w:r>
                  <w:r>
                    <w:rPr>
                      <w:color w:val="414042"/>
                      <w:spacing w:val="-7"/>
                    </w:rPr>
                    <w:t xml:space="preserve"> </w:t>
                  </w:r>
                  <w:r>
                    <w:rPr>
                      <w:color w:val="414042"/>
                    </w:rPr>
                    <w:t>голям брой лица, нуждаещи се от международна</w:t>
                  </w:r>
                  <w:r>
                    <w:rPr>
                      <w:color w:val="414042"/>
                      <w:spacing w:val="-3"/>
                    </w:rPr>
                    <w:t xml:space="preserve"> </w:t>
                  </w:r>
                  <w:r>
                    <w:rPr>
                      <w:color w:val="414042"/>
                    </w:rPr>
                    <w:t>закрила.</w:t>
                  </w:r>
                </w:p>
              </w:txbxContent>
            </v:textbox>
            <w10:wrap anchorx="page" anchory="page"/>
          </v:shape>
        </w:pict>
      </w:r>
      <w:r>
        <w:rPr>
          <w:noProof/>
        </w:rPr>
        <w:pict>
          <v:shape id="_x0000_s2246" type="#_x0000_t202" style="position:absolute;margin-left:429.85pt;margin-top:325.5pt;width:70.55pt;height:20.95pt;z-index:-251531776;mso-position-horizontal-relative:page;mso-position-vertical-relative:page" filled="f" stroked="f">
            <v:textbox inset="0,0,0,0">
              <w:txbxContent>
                <w:p>
                  <w:pPr>
                    <w:spacing w:before="20"/>
                    <w:ind w:left="20"/>
                    <w:rPr>
                      <w:b/>
                      <w:sz w:val="30"/>
                    </w:rPr>
                  </w:pPr>
                  <w:r>
                    <w:rPr>
                      <w:b/>
                      <w:color w:val="C64C6B"/>
                      <w:spacing w:val="-4"/>
                      <w:sz w:val="30"/>
                    </w:rPr>
                    <w:t>Готовност</w:t>
                  </w:r>
                </w:p>
              </w:txbxContent>
            </v:textbox>
            <w10:wrap anchorx="page" anchory="page"/>
          </v:shape>
        </w:pict>
      </w:r>
      <w:r>
        <w:rPr>
          <w:noProof/>
        </w:rPr>
        <w:pict>
          <v:shape id="_x0000_s2247" type="#_x0000_t202" style="position:absolute;margin-left:429.85pt;margin-top:343.5pt;width:90.05pt;height:20.95pt;z-index:-251530752;mso-position-horizontal-relative:page;mso-position-vertical-relative:page" filled="f" stroked="f">
            <v:textbox inset="0,0,0,0">
              <w:txbxContent>
                <w:p>
                  <w:pPr>
                    <w:spacing w:before="20"/>
                    <w:ind w:left="20"/>
                    <w:rPr>
                      <w:b/>
                      <w:sz w:val="30"/>
                    </w:rPr>
                  </w:pPr>
                  <w:r>
                    <w:rPr>
                      <w:b/>
                      <w:color w:val="C64C6B"/>
                      <w:sz w:val="30"/>
                    </w:rPr>
                    <w:t>за приемане</w:t>
                  </w:r>
                </w:p>
              </w:txbxContent>
            </v:textbox>
            <w10:wrap anchorx="page" anchory="page"/>
          </v:shape>
        </w:pict>
      </w:r>
      <w:r>
        <w:rPr>
          <w:noProof/>
        </w:rPr>
        <w:pict>
          <v:shape id="_x0000_s2248" type="#_x0000_t202" style="position:absolute;margin-left:429.85pt;margin-top:365.95pt;width:48.85pt;height:13.8pt;z-index:-251529728;mso-position-horizontal-relative:page;mso-position-vertical-relative:page" filled="f" stroked="f">
            <v:textbox inset="0,0,0,0">
              <w:txbxContent>
                <w:p>
                  <w:pPr>
                    <w:pStyle w:val="BodyText"/>
                  </w:pPr>
                  <w:r>
                    <w:rPr>
                      <w:color w:val="414042"/>
                    </w:rPr>
                    <w:t>Принципно</w:t>
                  </w:r>
                </w:p>
              </w:txbxContent>
            </v:textbox>
            <w10:wrap anchorx="page" anchory="page"/>
          </v:shape>
        </w:pict>
      </w:r>
      <w:r>
        <w:rPr>
          <w:noProof/>
        </w:rPr>
        <w:pict>
          <v:shape id="_x0000_s2249" type="#_x0000_t202" style="position:absolute;margin-left:492.5pt;margin-top:365.95pt;width:39.95pt;height:13.8pt;z-index:-251528704;mso-position-horizontal-relative:page;mso-position-vertical-relative:page" filled="f" stroked="f">
            <v:textbox inset="0,0,0,0">
              <w:txbxContent>
                <w:p>
                  <w:pPr>
                    <w:pStyle w:val="BodyText"/>
                  </w:pPr>
                  <w:r>
                    <w:rPr>
                      <w:color w:val="414042"/>
                    </w:rPr>
                    <w:t>съгласие</w:t>
                  </w:r>
                </w:p>
              </w:txbxContent>
            </v:textbox>
            <w10:wrap anchorx="page" anchory="page"/>
          </v:shape>
        </w:pict>
      </w:r>
      <w:r>
        <w:rPr>
          <w:noProof/>
        </w:rPr>
        <w:pict>
          <v:shape id="_x0000_s2250" type="#_x0000_t202" style="position:absolute;margin-left:546.2pt;margin-top:365.95pt;width:21.7pt;height:13.8pt;z-index:-251527680;mso-position-horizontal-relative:page;mso-position-vertical-relative:page" filled="f" stroked="f">
            <v:textbox inset="0,0,0,0">
              <w:txbxContent>
                <w:p>
                  <w:pPr>
                    <w:pStyle w:val="BodyText"/>
                  </w:pPr>
                  <w:r>
                    <w:rPr>
                      <w:color w:val="414042"/>
                    </w:rPr>
                    <w:t>сред</w:t>
                  </w:r>
                </w:p>
              </w:txbxContent>
            </v:textbox>
            <w10:wrap anchorx="page" anchory="page"/>
          </v:shape>
        </w:pict>
      </w:r>
      <w:r>
        <w:rPr>
          <w:noProof/>
        </w:rPr>
        <w:pict>
          <v:shape id="_x0000_s2251" type="#_x0000_t202" style="position:absolute;margin-left:429.85pt;margin-top:377.95pt;width:81.65pt;height:13.8pt;z-index:-251526656;mso-position-horizontal-relative:page;mso-position-vertical-relative:page" filled="f" stroked="f">
            <v:textbox inset="0,0,0,0">
              <w:txbxContent>
                <w:p>
                  <w:pPr>
                    <w:pStyle w:val="BodyText"/>
                  </w:pPr>
                  <w:r>
                    <w:rPr>
                      <w:color w:val="414042"/>
                    </w:rPr>
                    <w:t>съзаконодателите.</w:t>
                  </w:r>
                </w:p>
              </w:txbxContent>
            </v:textbox>
            <w10:wrap anchorx="page" anchory="page"/>
          </v:shape>
        </w:pict>
      </w:r>
      <w:r>
        <w:rPr>
          <w:noProof/>
        </w:rPr>
        <w:pict>
          <v:shape id="_x0000_s2252" type="#_x0000_t202" style="position:absolute;margin-left:522.65pt;margin-top:377.95pt;width:45.25pt;height:13.8pt;z-index:-251525632;mso-position-horizontal-relative:page;mso-position-vertical-relative:page" filled="f" stroked="f">
            <v:textbox inset="0,0,0,0">
              <w:txbxContent>
                <w:p>
                  <w:pPr>
                    <w:pStyle w:val="BodyText"/>
                  </w:pPr>
                  <w:r>
                    <w:rPr>
                      <w:color w:val="414042"/>
                    </w:rPr>
                    <w:t>Възможно</w:t>
                  </w:r>
                </w:p>
              </w:txbxContent>
            </v:textbox>
            <w10:wrap anchorx="page" anchory="page"/>
          </v:shape>
        </w:pict>
      </w:r>
      <w:r>
        <w:rPr>
          <w:noProof/>
        </w:rPr>
        <w:pict>
          <v:shape id="_x0000_s2253" type="#_x0000_t202" style="position:absolute;margin-left:429.85pt;margin-top:389.95pt;width:138.05pt;height:13.8pt;z-index:-251524608;mso-position-horizontal-relative:page;mso-position-vertical-relative:page" filled="f" stroked="f">
            <v:textbox inset="0,0,0,0">
              <w:txbxContent>
                <w:p>
                  <w:pPr>
                    <w:pStyle w:val="BodyText"/>
                  </w:pPr>
                  <w:r>
                    <w:rPr>
                      <w:color w:val="414042"/>
                    </w:rPr>
                    <w:t>приемане в началото на 2019</w:t>
                  </w:r>
                  <w:r>
                    <w:rPr>
                      <w:color w:val="414042"/>
                      <w:spacing w:val="-37"/>
                    </w:rPr>
                    <w:t xml:space="preserve"> </w:t>
                  </w:r>
                  <w:r>
                    <w:rPr>
                      <w:color w:val="414042"/>
                    </w:rPr>
                    <w:t>г.</w:t>
                  </w:r>
                </w:p>
              </w:txbxContent>
            </v:textbox>
            <w10:wrap anchorx="page" anchory="page"/>
          </v:shape>
        </w:pict>
      </w:r>
      <w:r>
        <w:rPr>
          <w:noProof/>
        </w:rPr>
        <w:pict>
          <v:shape id="_x0000_s2254" type="#_x0000_t202" style="position:absolute;margin-left:41.5pt;margin-top:482.85pt;width:426.1pt;height:17.15pt;z-index:-251523584;mso-position-horizontal-relative:page;mso-position-vertical-relative:page" filled="f" stroked="f">
            <v:textbox inset="0,0,0,0">
              <w:txbxContent>
                <w:p>
                  <w:pPr>
                    <w:spacing w:before="20"/>
                    <w:ind w:left="20"/>
                    <w:rPr>
                      <w:b/>
                      <w:sz w:val="24"/>
                    </w:rPr>
                  </w:pPr>
                  <w:r>
                    <w:rPr>
                      <w:b/>
                      <w:color w:val="414042"/>
                      <w:sz w:val="24"/>
                    </w:rPr>
                    <w:t>НОВИЯТ РЕГЛАМЕНТ ЗА РАМКА НА СЪЮЗА ЗА ПРЕЗАСЕЛВАНЕ ЩЕ ОСИГУРИ:</w:t>
                  </w:r>
                </w:p>
              </w:txbxContent>
            </v:textbox>
            <w10:wrap anchorx="page" anchory="page"/>
          </v:shape>
        </w:pict>
      </w:r>
      <w:r>
        <w:rPr>
          <w:noProof/>
        </w:rPr>
        <w:pict>
          <v:shape id="_x0000_s2255" type="#_x0000_t202" style="position:absolute;margin-left:72.2pt;margin-top:502.05pt;width:114.15pt;height:38.65pt;z-index:-251522560;mso-position-horizontal-relative:page;mso-position-vertical-relative:page" filled="f" stroked="f">
            <v:textbox inset="0,0,0,0">
              <w:txbxContent>
                <w:p>
                  <w:pPr>
                    <w:spacing w:before="29" w:line="228" w:lineRule="auto"/>
                    <w:ind w:left="20"/>
                    <w:rPr>
                      <w:b/>
                      <w:sz w:val="20"/>
                    </w:rPr>
                  </w:pPr>
                  <w:r>
                    <w:rPr>
                      <w:b/>
                      <w:color w:val="BD476B"/>
                      <w:sz w:val="20"/>
                    </w:rPr>
                    <w:t>Първата по рода си колективна правна рамка за презаселване:</w:t>
                  </w:r>
                </w:p>
              </w:txbxContent>
            </v:textbox>
            <w10:wrap anchorx="page" anchory="page"/>
          </v:shape>
        </w:pict>
      </w:r>
      <w:r>
        <w:rPr>
          <w:noProof/>
        </w:rPr>
        <w:pict>
          <v:shape id="_x0000_s2256" type="#_x0000_t202" style="position:absolute;margin-left:246.55pt;margin-top:502.05pt;width:113.7pt;height:38.65pt;z-index:-251521536;mso-position-horizontal-relative:page;mso-position-vertical-relative:page" filled="f" stroked="f">
            <v:textbox inset="0,0,0,0">
              <w:txbxContent>
                <w:p>
                  <w:pPr>
                    <w:spacing w:before="29" w:line="228" w:lineRule="auto"/>
                    <w:ind w:left="20" w:right="17"/>
                    <w:jc w:val="both"/>
                    <w:rPr>
                      <w:b/>
                      <w:sz w:val="20"/>
                    </w:rPr>
                  </w:pPr>
                  <w:r>
                    <w:rPr>
                      <w:b/>
                      <w:color w:val="BD476B"/>
                      <w:sz w:val="20"/>
                    </w:rPr>
                    <w:t>По-голямо</w:t>
                  </w:r>
                  <w:r>
                    <w:rPr>
                      <w:b/>
                      <w:color w:val="BD476B"/>
                      <w:spacing w:val="-6"/>
                      <w:sz w:val="20"/>
                    </w:rPr>
                    <w:t xml:space="preserve"> </w:t>
                  </w:r>
                  <w:r>
                    <w:rPr>
                      <w:b/>
                      <w:color w:val="BD476B"/>
                      <w:sz w:val="20"/>
                    </w:rPr>
                    <w:t>въздействие на съвместните усилия на ЕС за презаселване:</w:t>
                  </w:r>
                </w:p>
              </w:txbxContent>
            </v:textbox>
            <w10:wrap anchorx="page" anchory="page"/>
          </v:shape>
        </w:pict>
      </w:r>
      <w:r>
        <w:rPr>
          <w:noProof/>
        </w:rPr>
        <w:pict>
          <v:shape id="_x0000_s2257" type="#_x0000_t202" style="position:absolute;margin-left:420.85pt;margin-top:502.05pt;width:121.25pt;height:26.65pt;z-index:-251520512;mso-position-horizontal-relative:page;mso-position-vertical-relative:page" filled="f" stroked="f">
            <v:textbox inset="0,0,0,0">
              <w:txbxContent>
                <w:p>
                  <w:pPr>
                    <w:spacing w:before="29" w:line="228" w:lineRule="auto"/>
                    <w:ind w:left="20" w:right="-11"/>
                    <w:rPr>
                      <w:b/>
                      <w:sz w:val="20"/>
                    </w:rPr>
                  </w:pPr>
                  <w:r>
                    <w:rPr>
                      <w:b/>
                      <w:color w:val="BD476B"/>
                      <w:sz w:val="20"/>
                    </w:rPr>
                    <w:t>Гъвкава рамка, основана на доброволно участие:</w:t>
                  </w:r>
                </w:p>
              </w:txbxContent>
            </v:textbox>
            <w10:wrap anchorx="page" anchory="page"/>
          </v:shape>
        </w:pict>
      </w:r>
      <w:r>
        <w:rPr>
          <w:noProof/>
        </w:rPr>
        <w:pict>
          <v:shape id="_x0000_s2258" type="#_x0000_t202" style="position:absolute;margin-left:41.5pt;margin-top:556.2pt;width:163.55pt;height:61.8pt;z-index:-251519488;mso-position-horizontal-relative:page;mso-position-vertical-relative:page" filled="f" stroked="f">
            <v:textbox inset="0,0,0,0">
              <w:txbxContent>
                <w:p>
                  <w:pPr>
                    <w:pStyle w:val="BodyText"/>
                    <w:spacing w:line="244" w:lineRule="auto"/>
                    <w:ind w:right="17"/>
                    <w:jc w:val="both"/>
                  </w:pPr>
                  <w:r>
                    <w:rPr>
                      <w:color w:val="414042"/>
                    </w:rPr>
                    <w:t>Новата рамка ще осигури общ набор от процедури за подбор и третиране на кандидатите за презаселване, както и ще осигури финансова под- крепа от бюджета на ЕС.</w:t>
                  </w:r>
                </w:p>
              </w:txbxContent>
            </v:textbox>
            <w10:wrap anchorx="page" anchory="page"/>
          </v:shape>
        </w:pict>
      </w:r>
      <w:r>
        <w:rPr>
          <w:noProof/>
        </w:rPr>
        <w:pict>
          <v:shape id="_x0000_s2259" type="#_x0000_t202" style="position:absolute;margin-left:215.85pt;margin-top:556.2pt;width:163.55pt;height:73.8pt;z-index:-251518464;mso-position-horizontal-relative:page;mso-position-vertical-relative:page" filled="f" stroked="f">
            <v:textbox inset="0,0,0,0">
              <w:txbxContent>
                <w:p>
                  <w:pPr>
                    <w:pStyle w:val="BodyText"/>
                    <w:spacing w:line="244" w:lineRule="auto"/>
                    <w:ind w:right="17"/>
                    <w:jc w:val="both"/>
                  </w:pPr>
                  <w:r>
                    <w:rPr>
                      <w:color w:val="414042"/>
                    </w:rPr>
                    <w:t>Новата рамка ще позволи на ЕС като цяло да постигне съгласие относно целевите региони и държави, откъ- дето следва да се осъществява пре- заселване,</w:t>
                  </w:r>
                  <w:r>
                    <w:rPr>
                      <w:color w:val="414042"/>
                      <w:spacing w:val="-17"/>
                    </w:rPr>
                    <w:t xml:space="preserve"> </w:t>
                  </w:r>
                  <w:r>
                    <w:rPr>
                      <w:color w:val="414042"/>
                    </w:rPr>
                    <w:t>като</w:t>
                  </w:r>
                  <w:r>
                    <w:rPr>
                      <w:color w:val="414042"/>
                      <w:spacing w:val="-17"/>
                    </w:rPr>
                    <w:t xml:space="preserve"> </w:t>
                  </w:r>
                  <w:r>
                    <w:rPr>
                      <w:color w:val="414042"/>
                    </w:rPr>
                    <w:t>постави</w:t>
                  </w:r>
                  <w:r>
                    <w:rPr>
                      <w:color w:val="414042"/>
                      <w:spacing w:val="-17"/>
                    </w:rPr>
                    <w:t xml:space="preserve"> </w:t>
                  </w:r>
                  <w:r>
                    <w:rPr>
                      <w:color w:val="414042"/>
                    </w:rPr>
                    <w:t>ЕС</w:t>
                  </w:r>
                  <w:r>
                    <w:rPr>
                      <w:color w:val="414042"/>
                      <w:spacing w:val="-17"/>
                    </w:rPr>
                    <w:t xml:space="preserve"> </w:t>
                  </w:r>
                  <w:r>
                    <w:rPr>
                      <w:color w:val="414042"/>
                    </w:rPr>
                    <w:t>в</w:t>
                  </w:r>
                  <w:r>
                    <w:rPr>
                      <w:color w:val="414042"/>
                      <w:spacing w:val="-17"/>
                    </w:rPr>
                    <w:t xml:space="preserve"> </w:t>
                  </w:r>
                  <w:r>
                    <w:rPr>
                      <w:color w:val="414042"/>
                    </w:rPr>
                    <w:t>по-силна позиция в световен</w:t>
                  </w:r>
                  <w:r>
                    <w:rPr>
                      <w:color w:val="414042"/>
                      <w:spacing w:val="-1"/>
                    </w:rPr>
                    <w:t xml:space="preserve"> </w:t>
                  </w:r>
                  <w:r>
                    <w:rPr>
                      <w:color w:val="414042"/>
                    </w:rPr>
                    <w:t>мащаб.</w:t>
                  </w:r>
                </w:p>
              </w:txbxContent>
            </v:textbox>
            <w10:wrap anchorx="page" anchory="page"/>
          </v:shape>
        </w:pict>
      </w:r>
      <w:r>
        <w:rPr>
          <w:noProof/>
        </w:rPr>
        <w:pict>
          <v:shape id="_x0000_s2260" type="#_x0000_t202" style="position:absolute;margin-left:390.2pt;margin-top:556.2pt;width:163.55pt;height:37.8pt;z-index:-251517440;mso-position-horizontal-relative:page;mso-position-vertical-relative:page" filled="f" stroked="f">
            <v:textbox inset="0,0,0,0">
              <w:txbxContent>
                <w:p>
                  <w:pPr>
                    <w:pStyle w:val="BodyText"/>
                    <w:spacing w:line="244" w:lineRule="auto"/>
                    <w:ind w:right="17"/>
                    <w:jc w:val="both"/>
                  </w:pPr>
                  <w:r>
                    <w:rPr>
                      <w:color w:val="414042"/>
                    </w:rPr>
                    <w:t>Държавите членки ще продължават да решават на кого и на колко души ще предоставят закрила.</w:t>
                  </w:r>
                </w:p>
              </w:txbxContent>
            </v:textbox>
            <w10:wrap anchorx="page" anchory="page"/>
          </v:shape>
        </w:pict>
      </w:r>
      <w:r>
        <w:rPr>
          <w:noProof/>
        </w:rPr>
        <w:pict>
          <v:shape id="_x0000_s2261" type="#_x0000_t202" style="position:absolute;margin-left:72.2pt;margin-top:643.9pt;width:98.55pt;height:26.65pt;z-index:-251516416;mso-position-horizontal-relative:page;mso-position-vertical-relative:page" filled="f" stroked="f">
            <v:textbox inset="0,0,0,0">
              <w:txbxContent>
                <w:p>
                  <w:pPr>
                    <w:spacing w:before="29" w:line="228" w:lineRule="auto"/>
                    <w:ind w:left="20" w:right="-1"/>
                    <w:rPr>
                      <w:b/>
                      <w:sz w:val="20"/>
                    </w:rPr>
                  </w:pPr>
                  <w:r>
                    <w:rPr>
                      <w:b/>
                      <w:color w:val="BD476B"/>
                      <w:sz w:val="20"/>
                    </w:rPr>
                    <w:t>По-малко незаконно пристигащи:</w:t>
                  </w:r>
                </w:p>
              </w:txbxContent>
            </v:textbox>
            <w10:wrap anchorx="page" anchory="page"/>
          </v:shape>
        </w:pict>
      </w:r>
      <w:r>
        <w:rPr>
          <w:noProof/>
        </w:rPr>
        <w:pict>
          <v:shape id="_x0000_s2262" type="#_x0000_t202" style="position:absolute;margin-left:246.55pt;margin-top:643.9pt;width:101.15pt;height:38.65pt;z-index:-251515392;mso-position-horizontal-relative:page;mso-position-vertical-relative:page" filled="f" stroked="f">
            <v:textbox inset="0,0,0,0">
              <w:txbxContent>
                <w:p>
                  <w:pPr>
                    <w:spacing w:before="29" w:line="228" w:lineRule="auto"/>
                    <w:ind w:left="20" w:right="-4"/>
                    <w:rPr>
                      <w:b/>
                      <w:sz w:val="20"/>
                    </w:rPr>
                  </w:pPr>
                  <w:r>
                    <w:rPr>
                      <w:b/>
                      <w:color w:val="BD476B"/>
                      <w:sz w:val="20"/>
                    </w:rPr>
                    <w:t>Предвидими срокове и ясен процес на вземане на решения</w:t>
                  </w:r>
                </w:p>
              </w:txbxContent>
            </v:textbox>
            <w10:wrap anchorx="page" anchory="page"/>
          </v:shape>
        </w:pict>
      </w:r>
      <w:r>
        <w:rPr>
          <w:noProof/>
        </w:rPr>
        <w:pict>
          <v:shape id="_x0000_s2263" type="#_x0000_t202" style="position:absolute;margin-left:420.85pt;margin-top:643.9pt;width:110.95pt;height:38.65pt;z-index:-251514368;mso-position-horizontal-relative:page;mso-position-vertical-relative:page" filled="f" stroked="f">
            <v:textbox inset="0,0,0,0">
              <w:txbxContent>
                <w:p>
                  <w:pPr>
                    <w:spacing w:before="29" w:line="228" w:lineRule="auto"/>
                    <w:ind w:left="20"/>
                    <w:rPr>
                      <w:b/>
                      <w:sz w:val="20"/>
                    </w:rPr>
                  </w:pPr>
                  <w:r>
                    <w:rPr>
                      <w:b/>
                      <w:color w:val="BD476B"/>
                      <w:sz w:val="20"/>
                    </w:rPr>
                    <w:t>Общи основания за допустимост и строги проверки за сигурност:</w:t>
                  </w:r>
                </w:p>
              </w:txbxContent>
            </v:textbox>
            <w10:wrap anchorx="page" anchory="page"/>
          </v:shape>
        </w:pict>
      </w:r>
      <w:r>
        <w:rPr>
          <w:noProof/>
        </w:rPr>
        <w:pict>
          <v:shape id="_x0000_s2264" type="#_x0000_t202" style="position:absolute;margin-left:41.5pt;margin-top:698.05pt;width:64.9pt;height:13.8pt;z-index:-251513344;mso-position-horizontal-relative:page;mso-position-vertical-relative:page" filled="f" stroked="f">
            <v:textbox inset="0,0,0,0">
              <w:txbxContent>
                <w:p>
                  <w:pPr>
                    <w:pStyle w:val="BodyText"/>
                  </w:pPr>
                  <w:r>
                    <w:rPr>
                      <w:color w:val="414042"/>
                    </w:rPr>
                    <w:t>Гарантирането</w:t>
                  </w:r>
                </w:p>
              </w:txbxContent>
            </v:textbox>
            <w10:wrap anchorx="page" anchory="page"/>
          </v:shape>
        </w:pict>
      </w:r>
      <w:r>
        <w:rPr>
          <w:noProof/>
        </w:rPr>
        <w:pict>
          <v:shape id="_x0000_s2265" type="#_x0000_t202" style="position:absolute;margin-left:126.7pt;margin-top:698.05pt;width:12.25pt;height:13.8pt;z-index:-251512320;mso-position-horizontal-relative:page;mso-position-vertical-relative:page" filled="f" stroked="f">
            <v:textbox inset="0,0,0,0">
              <w:txbxContent>
                <w:p>
                  <w:pPr>
                    <w:pStyle w:val="BodyText"/>
                  </w:pPr>
                  <w:r>
                    <w:rPr>
                      <w:color w:val="414042"/>
                    </w:rPr>
                    <w:t>на</w:t>
                  </w:r>
                </w:p>
              </w:txbxContent>
            </v:textbox>
            <w10:wrap anchorx="page" anchory="page"/>
          </v:shape>
        </w:pict>
      </w:r>
      <w:r>
        <w:rPr>
          <w:noProof/>
        </w:rPr>
        <w:pict>
          <v:shape id="_x0000_s2266" type="#_x0000_t202" style="position:absolute;margin-left:159.25pt;margin-top:698.05pt;width:45.85pt;height:13.8pt;z-index:-251511296;mso-position-horizontal-relative:page;mso-position-vertical-relative:page" filled="f" stroked="f">
            <v:textbox inset="0,0,0,0">
              <w:txbxContent>
                <w:p>
                  <w:pPr>
                    <w:pStyle w:val="BodyText"/>
                  </w:pPr>
                  <w:r>
                    <w:rPr>
                      <w:color w:val="414042"/>
                    </w:rPr>
                    <w:t>безопасни</w:t>
                  </w:r>
                </w:p>
              </w:txbxContent>
            </v:textbox>
            <w10:wrap anchorx="page" anchory="page"/>
          </v:shape>
        </w:pict>
      </w:r>
      <w:r>
        <w:rPr>
          <w:noProof/>
        </w:rPr>
        <w:pict>
          <v:shape id="_x0000_s2267" type="#_x0000_t202" style="position:absolute;margin-left:215.85pt;margin-top:698.05pt;width:163.55pt;height:73.8pt;z-index:-251510272;mso-position-horizontal-relative:page;mso-position-vertical-relative:page" filled="f" stroked="f">
            <v:textbox inset="0,0,0,0">
              <w:txbxContent>
                <w:p>
                  <w:pPr>
                    <w:pStyle w:val="BodyText"/>
                    <w:spacing w:line="244" w:lineRule="auto"/>
                    <w:ind w:right="17"/>
                    <w:jc w:val="both"/>
                  </w:pPr>
                  <w:r>
                    <w:rPr>
                      <w:color w:val="414042"/>
                      <w:spacing w:val="-3"/>
                    </w:rPr>
                    <w:t xml:space="preserve">Рамката </w:t>
                  </w:r>
                  <w:r>
                    <w:rPr>
                      <w:color w:val="414042"/>
                    </w:rPr>
                    <w:t>ще се прилага чрез общоев- ропейски планове, приети от Съвета въз основа на предложение на Коми- сията,</w:t>
                  </w:r>
                  <w:r>
                    <w:rPr>
                      <w:color w:val="414042"/>
                      <w:spacing w:val="-9"/>
                    </w:rPr>
                    <w:t xml:space="preserve"> </w:t>
                  </w:r>
                  <w:r>
                    <w:rPr>
                      <w:color w:val="414042"/>
                    </w:rPr>
                    <w:t>в</w:t>
                  </w:r>
                  <w:r>
                    <w:rPr>
                      <w:color w:val="414042"/>
                      <w:spacing w:val="-9"/>
                    </w:rPr>
                    <w:t xml:space="preserve"> </w:t>
                  </w:r>
                  <w:r>
                    <w:rPr>
                      <w:color w:val="414042"/>
                    </w:rPr>
                    <w:t>които</w:t>
                  </w:r>
                  <w:r>
                    <w:rPr>
                      <w:color w:val="414042"/>
                      <w:spacing w:val="-9"/>
                    </w:rPr>
                    <w:t xml:space="preserve"> </w:t>
                  </w:r>
                  <w:r>
                    <w:rPr>
                      <w:color w:val="414042"/>
                    </w:rPr>
                    <w:t>ще</w:t>
                  </w:r>
                  <w:r>
                    <w:rPr>
                      <w:color w:val="414042"/>
                      <w:spacing w:val="-9"/>
                    </w:rPr>
                    <w:t xml:space="preserve"> </w:t>
                  </w:r>
                  <w:r>
                    <w:rPr>
                      <w:color w:val="414042"/>
                    </w:rPr>
                    <w:t>се</w:t>
                  </w:r>
                  <w:r>
                    <w:rPr>
                      <w:color w:val="414042"/>
                      <w:spacing w:val="-9"/>
                    </w:rPr>
                    <w:t xml:space="preserve"> </w:t>
                  </w:r>
                  <w:r>
                    <w:rPr>
                      <w:color w:val="414042"/>
                    </w:rPr>
                    <w:t>определя</w:t>
                  </w:r>
                  <w:r>
                    <w:rPr>
                      <w:color w:val="414042"/>
                      <w:spacing w:val="-9"/>
                    </w:rPr>
                    <w:t xml:space="preserve"> </w:t>
                  </w:r>
                  <w:r>
                    <w:rPr>
                      <w:color w:val="414042"/>
                    </w:rPr>
                    <w:t>общият брой на лицата, които трябва да бъдат допуснати на всеки 2</w:t>
                  </w:r>
                  <w:r>
                    <w:rPr>
                      <w:color w:val="414042"/>
                      <w:spacing w:val="-6"/>
                    </w:rPr>
                    <w:t xml:space="preserve"> </w:t>
                  </w:r>
                  <w:r>
                    <w:rPr>
                      <w:color w:val="414042"/>
                    </w:rPr>
                    <w:t>години.</w:t>
                  </w:r>
                </w:p>
              </w:txbxContent>
            </v:textbox>
            <w10:wrap anchorx="page" anchory="page"/>
          </v:shape>
        </w:pict>
      </w:r>
      <w:r>
        <w:rPr>
          <w:noProof/>
        </w:rPr>
        <w:pict>
          <v:shape id="_x0000_s2268" type="#_x0000_t202" style="position:absolute;margin-left:390.2pt;margin-top:698.05pt;width:163.55pt;height:121.8pt;z-index:-251509248;mso-position-horizontal-relative:page;mso-position-vertical-relative:page" filled="f" stroked="f">
            <v:textbox inset="0,0,0,0">
              <w:txbxContent>
                <w:p>
                  <w:pPr>
                    <w:pStyle w:val="BodyText"/>
                    <w:spacing w:line="244" w:lineRule="auto"/>
                    <w:ind w:right="17"/>
                    <w:jc w:val="both"/>
                  </w:pPr>
                  <w:r>
                    <w:rPr>
                      <w:color w:val="414042"/>
                      <w:spacing w:val="-4"/>
                    </w:rPr>
                    <w:t xml:space="preserve">Достъпът </w:t>
                  </w:r>
                  <w:r>
                    <w:rPr>
                      <w:color w:val="414042"/>
                    </w:rPr>
                    <w:t xml:space="preserve">до </w:t>
                  </w:r>
                  <w:r>
                    <w:rPr>
                      <w:color w:val="414042"/>
                      <w:spacing w:val="-5"/>
                    </w:rPr>
                    <w:t xml:space="preserve">схемата </w:t>
                  </w:r>
                  <w:r>
                    <w:rPr>
                      <w:color w:val="414042"/>
                    </w:rPr>
                    <w:t xml:space="preserve">ще </w:t>
                  </w:r>
                  <w:r>
                    <w:rPr>
                      <w:color w:val="414042"/>
                      <w:spacing w:val="-3"/>
                    </w:rPr>
                    <w:t xml:space="preserve">бъде </w:t>
                  </w:r>
                  <w:r>
                    <w:rPr>
                      <w:color w:val="414042"/>
                      <w:spacing w:val="-4"/>
                    </w:rPr>
                    <w:t xml:space="preserve">запазен </w:t>
                  </w:r>
                  <w:r>
                    <w:rPr>
                      <w:color w:val="414042"/>
                    </w:rPr>
                    <w:t xml:space="preserve">за </w:t>
                  </w:r>
                  <w:r>
                    <w:rPr>
                      <w:color w:val="414042"/>
                      <w:spacing w:val="-5"/>
                    </w:rPr>
                    <w:t xml:space="preserve">лицата, </w:t>
                  </w:r>
                  <w:r>
                    <w:rPr>
                      <w:color w:val="414042"/>
                      <w:spacing w:val="-4"/>
                    </w:rPr>
                    <w:t xml:space="preserve">които наистина </w:t>
                  </w:r>
                  <w:r>
                    <w:rPr>
                      <w:color w:val="414042"/>
                    </w:rPr>
                    <w:t xml:space="preserve">се </w:t>
                  </w:r>
                  <w:r>
                    <w:rPr>
                      <w:color w:val="414042"/>
                      <w:spacing w:val="-4"/>
                    </w:rPr>
                    <w:t xml:space="preserve">нуждаят </w:t>
                  </w:r>
                  <w:r>
                    <w:rPr>
                      <w:color w:val="414042"/>
                    </w:rPr>
                    <w:t xml:space="preserve">от </w:t>
                  </w:r>
                  <w:r>
                    <w:rPr>
                      <w:color w:val="414042"/>
                      <w:spacing w:val="-4"/>
                    </w:rPr>
                    <w:t xml:space="preserve">международна закрила. Държавите членки </w:t>
                  </w:r>
                  <w:r>
                    <w:rPr>
                      <w:color w:val="414042"/>
                      <w:spacing w:val="-6"/>
                    </w:rPr>
                    <w:t xml:space="preserve">могат </w:t>
                  </w:r>
                  <w:r>
                    <w:rPr>
                      <w:color w:val="414042"/>
                    </w:rPr>
                    <w:t xml:space="preserve">да </w:t>
                  </w:r>
                  <w:r>
                    <w:rPr>
                      <w:color w:val="414042"/>
                      <w:spacing w:val="-6"/>
                    </w:rPr>
                    <w:t xml:space="preserve">отдават </w:t>
                  </w:r>
                  <w:r>
                    <w:rPr>
                      <w:color w:val="414042"/>
                      <w:spacing w:val="-4"/>
                    </w:rPr>
                    <w:t xml:space="preserve">предпочи- </w:t>
                  </w:r>
                  <w:r>
                    <w:rPr>
                      <w:color w:val="414042"/>
                      <w:spacing w:val="-6"/>
                    </w:rPr>
                    <w:t xml:space="preserve">тание </w:t>
                  </w:r>
                  <w:r>
                    <w:rPr>
                      <w:color w:val="414042"/>
                    </w:rPr>
                    <w:t xml:space="preserve">на </w:t>
                  </w:r>
                  <w:r>
                    <w:rPr>
                      <w:color w:val="414042"/>
                      <w:spacing w:val="-3"/>
                    </w:rPr>
                    <w:t xml:space="preserve">лица </w:t>
                  </w:r>
                  <w:r>
                    <w:rPr>
                      <w:color w:val="414042"/>
                    </w:rPr>
                    <w:t xml:space="preserve">с </w:t>
                  </w:r>
                  <w:r>
                    <w:rPr>
                      <w:color w:val="414042"/>
                      <w:spacing w:val="-4"/>
                    </w:rPr>
                    <w:t xml:space="preserve">доказани социални връзки </w:t>
                  </w:r>
                  <w:r>
                    <w:rPr>
                      <w:color w:val="414042"/>
                      <w:spacing w:val="-3"/>
                    </w:rPr>
                    <w:t xml:space="preserve">или </w:t>
                  </w:r>
                  <w:r>
                    <w:rPr>
                      <w:color w:val="414042"/>
                    </w:rPr>
                    <w:t xml:space="preserve">с </w:t>
                  </w:r>
                  <w:r>
                    <w:rPr>
                      <w:color w:val="414042"/>
                      <w:spacing w:val="-4"/>
                    </w:rPr>
                    <w:t xml:space="preserve">други </w:t>
                  </w:r>
                  <w:r>
                    <w:rPr>
                      <w:color w:val="414042"/>
                      <w:spacing w:val="-5"/>
                    </w:rPr>
                    <w:t xml:space="preserve">характеристики, </w:t>
                  </w:r>
                  <w:r>
                    <w:rPr>
                      <w:color w:val="414042"/>
                      <w:spacing w:val="-4"/>
                    </w:rPr>
                    <w:t xml:space="preserve">които </w:t>
                  </w:r>
                  <w:r>
                    <w:rPr>
                      <w:color w:val="414042"/>
                      <w:spacing w:val="-6"/>
                    </w:rPr>
                    <w:t xml:space="preserve">могат </w:t>
                  </w:r>
                  <w:r>
                    <w:rPr>
                      <w:color w:val="414042"/>
                    </w:rPr>
                    <w:t xml:space="preserve">да </w:t>
                  </w:r>
                  <w:r>
                    <w:rPr>
                      <w:color w:val="414042"/>
                      <w:spacing w:val="-5"/>
                    </w:rPr>
                    <w:t xml:space="preserve">улеснят интеграцията. </w:t>
                  </w:r>
                  <w:r>
                    <w:rPr>
                      <w:color w:val="414042"/>
                      <w:spacing w:val="-4"/>
                    </w:rPr>
                    <w:t xml:space="preserve">Задължителни основания </w:t>
                  </w:r>
                  <w:r>
                    <w:rPr>
                      <w:color w:val="414042"/>
                    </w:rPr>
                    <w:t xml:space="preserve">за </w:t>
                  </w:r>
                  <w:r>
                    <w:rPr>
                      <w:color w:val="414042"/>
                      <w:spacing w:val="-4"/>
                    </w:rPr>
                    <w:t xml:space="preserve">отказ ще </w:t>
                  </w:r>
                  <w:r>
                    <w:rPr>
                      <w:color w:val="414042"/>
                    </w:rPr>
                    <w:t xml:space="preserve">се </w:t>
                  </w:r>
                  <w:r>
                    <w:rPr>
                      <w:color w:val="414042"/>
                      <w:spacing w:val="-5"/>
                    </w:rPr>
                    <w:t xml:space="preserve">прилагат </w:t>
                  </w:r>
                  <w:r>
                    <w:rPr>
                      <w:color w:val="414042"/>
                    </w:rPr>
                    <w:t xml:space="preserve">за </w:t>
                  </w:r>
                  <w:r>
                    <w:rPr>
                      <w:color w:val="414042"/>
                      <w:spacing w:val="-4"/>
                    </w:rPr>
                    <w:t>лица, които</w:t>
                  </w:r>
                  <w:r>
                    <w:rPr>
                      <w:color w:val="414042"/>
                      <w:spacing w:val="-33"/>
                    </w:rPr>
                    <w:t xml:space="preserve"> </w:t>
                  </w:r>
                  <w:r>
                    <w:rPr>
                      <w:color w:val="414042"/>
                      <w:spacing w:val="-5"/>
                    </w:rPr>
                    <w:t>представля</w:t>
                  </w:r>
                  <w:r>
                    <w:rPr>
                      <w:color w:val="414042"/>
                      <w:spacing w:val="-3"/>
                    </w:rPr>
                    <w:t xml:space="preserve">ват </w:t>
                  </w:r>
                  <w:r>
                    <w:rPr>
                      <w:color w:val="414042"/>
                      <w:spacing w:val="-4"/>
                    </w:rPr>
                    <w:t xml:space="preserve">заплахи </w:t>
                  </w:r>
                  <w:r>
                    <w:rPr>
                      <w:color w:val="414042"/>
                    </w:rPr>
                    <w:t>за</w:t>
                  </w:r>
                  <w:r>
                    <w:rPr>
                      <w:color w:val="414042"/>
                      <w:spacing w:val="-17"/>
                    </w:rPr>
                    <w:t xml:space="preserve"> </w:t>
                  </w:r>
                  <w:r>
                    <w:rPr>
                      <w:color w:val="414042"/>
                      <w:spacing w:val="-5"/>
                    </w:rPr>
                    <w:t>сигурността.</w:t>
                  </w:r>
                </w:p>
              </w:txbxContent>
            </v:textbox>
            <w10:wrap anchorx="page" anchory="page"/>
          </v:shape>
        </w:pict>
      </w:r>
      <w:r>
        <w:rPr>
          <w:noProof/>
        </w:rPr>
        <w:pict>
          <v:shape id="_x0000_s2269" type="#_x0000_t202" style="position:absolute;margin-left:41.5pt;margin-top:710.05pt;width:163.55pt;height:25.8pt;z-index:-251508224;mso-position-horizontal-relative:page;mso-position-vertical-relative:page" filled="f" stroked="f">
            <v:textbox inset="0,0,0,0">
              <w:txbxContent>
                <w:p>
                  <w:pPr>
                    <w:pStyle w:val="BodyText"/>
                    <w:spacing w:line="244" w:lineRule="auto"/>
                  </w:pPr>
                  <w:r>
                    <w:rPr>
                      <w:color w:val="414042"/>
                    </w:rPr>
                    <w:t>и законни пътища за лицата, нужда- ещи се от закрила, ще спомогне за</w:t>
                  </w:r>
                </w:p>
              </w:txbxContent>
            </v:textbox>
            <w10:wrap anchorx="page" anchory="page"/>
          </v:shape>
        </w:pict>
      </w:r>
      <w:r>
        <w:rPr>
          <w:noProof/>
        </w:rPr>
        <w:pict>
          <v:shape id="_x0000_s2270" type="#_x0000_t202" style="position:absolute;margin-left:41.5pt;margin-top:734.05pt;width:163.55pt;height:49.8pt;z-index:-251507200;mso-position-horizontal-relative:page;mso-position-vertical-relative:page" filled="f" stroked="f">
            <v:textbox inset="0,0,0,0">
              <w:txbxContent>
                <w:p>
                  <w:pPr>
                    <w:pStyle w:val="BodyText"/>
                    <w:spacing w:line="244" w:lineRule="auto"/>
                    <w:ind w:right="17"/>
                    <w:jc w:val="both"/>
                  </w:pPr>
                  <w:r>
                    <w:rPr>
                      <w:color w:val="414042"/>
                    </w:rPr>
                    <w:t>намаляване на незаконните  потоци и ще улесни отношенията с държавите на произход и на транзитно</w:t>
                  </w:r>
                  <w:r>
                    <w:rPr>
                      <w:color w:val="414042"/>
                      <w:spacing w:val="-19"/>
                    </w:rPr>
                    <w:t xml:space="preserve"> </w:t>
                  </w:r>
                  <w:r>
                    <w:rPr>
                      <w:color w:val="414042"/>
                    </w:rPr>
                    <w:t>пре- минаване.</w:t>
                  </w:r>
                </w:p>
              </w:txbxContent>
            </v:textbox>
            <w10:wrap anchorx="page" anchory="page"/>
          </v:shape>
        </w:pict>
      </w:r>
      <w:r>
        <w:rPr>
          <w:noProof/>
        </w:rPr>
        <w:pict>
          <v:shape id="_x0000_s2272" type="#_x0000_t202" style="position:absolute;margin-left:0;margin-top:106.75pt;width:595.3pt;height:148.4pt;z-index:-251505152;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273" type="#_x0000_t202" style="position:absolute;margin-left:0;margin-top:255.1pt;width:28.35pt;height:7.8pt;z-index:-251504128;mso-position-horizontal-relative:page;mso-position-vertical-relative:page" filled="f" stroked="f">
            <v:textbox inset="0,0,0,0">
              <w:txbxContent>
                <w:p/>
              </w:txbxContent>
            </v:textbox>
            <w10:wrap anchorx="page" anchory="page"/>
          </v:shape>
        </w:pict>
      </w:r>
      <w:r>
        <w:rPr>
          <w:noProof/>
        </w:rPr>
        <w:pict>
          <v:shape id="_x0000_s2274" type="#_x0000_t202" style="position:absolute;margin-left:28.35pt;margin-top:255.1pt;width:538.6pt;height:7.8pt;z-index:-251503104;mso-position-horizontal-relative:page;mso-position-vertical-relative:page" filled="f" stroked="f">
            <v:textbox inset="0,0,0,0">
              <w:txbxContent>
                <w:p/>
              </w:txbxContent>
            </v:textbox>
            <w10:wrap anchorx="page" anchory="page"/>
          </v:shape>
        </w:pict>
      </w:r>
      <w:r>
        <w:rPr>
          <w:noProof/>
        </w:rPr>
        <w:pict>
          <v:shape id="_x0000_s2275" type="#_x0000_t202" style="position:absolute;margin-left:566.95pt;margin-top:255.1pt;width:28.35pt;height:7.8pt;z-index:-251502080;mso-position-horizontal-relative:page;mso-position-vertical-relative:page" filled="f" stroked="f">
            <v:textbox inset="0,0,0,0">
              <w:txbxContent>
                <w:p/>
              </w:txbxContent>
            </v:textbox>
            <w10:wrap anchorx="page" anchory="page"/>
          </v:shape>
        </w:pict>
      </w:r>
      <w:r>
        <w:rPr>
          <w:noProof/>
        </w:rPr>
        <w:pict>
          <v:shape id="_x0000_s2276" type="#_x0000_t202" style="position:absolute;margin-left:0;margin-top:262.9pt;width:28.35pt;height:48.9pt;z-index:-251501056;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277" type="#_x0000_t202" style="position:absolute;margin-left:28.35pt;margin-top:262.9pt;width:538.6pt;height:48.9pt;z-index:-251500032;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278" type="#_x0000_t202" style="position:absolute;margin-left:566.95pt;margin-top:262.9pt;width:28.35pt;height:48.9pt;z-index:-251499008;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279" type="#_x0000_t202" style="position:absolute;margin-left:346pt;margin-top:94.35pt;width:51.3pt;height:12pt;z-index:-251497984;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280" type="#_x0000_t202" style="position:absolute;margin-left:42.5pt;margin-top:180.25pt;width:510.25pt;height:12pt;z-index:-251496960;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281" type="#_x0000_t202" style="position:absolute;margin-left:28.35pt;margin-top:464.6pt;width:538.6pt;height:12pt;z-index:-251495936;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282" type="#_x0000_t202" style="position:absolute;margin-left:42.5pt;margin-top:629.15pt;width:161.6pt;height:12pt;z-index:-251494912;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283" type="#_x0000_t202" style="position:absolute;margin-left:216.85pt;margin-top:629.15pt;width:161.6pt;height:12pt;z-index:-251493888;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284" type="#_x0000_t202" style="position:absolute;margin-left:391.2pt;margin-top:629.15pt;width:161.6pt;height:12pt;z-index:-251492864;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285" type="#_x0000_t202" style="position:absolute;margin-left:44.45pt;margin-top:651.8pt;width:11.5pt;height:12pt;z-index:-251491840;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286" type="#_x0000_t202" style="position:absolute;margin-left:44.45pt;margin-top:653.75pt;width:11.5pt;height:12pt;z-index:-251490816;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287" type="#_x0000_t202" style="position:absolute;margin-left:44.45pt;margin-top:655.7pt;width:11.5pt;height:12pt;z-index:-251489792;mso-position-horizontal-relative:page;mso-position-vertical-relative:page" filled="f" stroked="f">
            <v:textbox inset="0,0,0,0">
              <w:txbxContent>
                <w:p>
                  <w:pPr>
                    <w:pStyle w:val="BodyText"/>
                    <w:rPr>
                      <w:rFonts w:ascii="Times New Roman"/>
                      <w:sz w:val="17"/>
                    </w:rPr>
                  </w:pPr>
                </w:p>
              </w:txbxContent>
            </v:textbox>
            <w10:wrap anchorx="page" anchory="page"/>
          </v:shape>
        </w:pict>
      </w:r>
    </w:p>
    <w:p>
      <w:pPr>
        <w:rPr>
          <w:noProof/>
          <w:sz w:val="2"/>
          <w:szCs w:val="2"/>
        </w:rPr>
        <w:sectPr>
          <w:headerReference w:type="even" r:id="rId77"/>
          <w:headerReference w:type="default" r:id="rId78"/>
          <w:footerReference w:type="even" r:id="rId79"/>
          <w:footerReference w:type="default" r:id="rId80"/>
          <w:headerReference w:type="first" r:id="rId81"/>
          <w:footerReference w:type="first" r:id="rId82"/>
          <w:pgSz w:w="11910" w:h="16840"/>
          <w:pgMar w:top="420" w:right="440" w:bottom="0" w:left="680" w:header="720" w:footer="720" w:gutter="0"/>
          <w:cols w:space="720"/>
        </w:sectPr>
      </w:pPr>
    </w:p>
    <w:p>
      <w:pPr>
        <w:rPr>
          <w:noProof/>
          <w:sz w:val="2"/>
          <w:szCs w:val="2"/>
        </w:rPr>
      </w:pPr>
      <w:r>
        <w:rPr>
          <w:noProof/>
        </w:rPr>
        <w:pict>
          <v:group id="_x0000_s2288" style="position:absolute;margin-left:-.5pt;margin-top:0;width:596.3pt;height:432.3pt;z-index:-251488768;mso-position-horizontal-relative:page;mso-position-vertical-relative:page" coordorigin="-10" coordsize="11926,8646">
            <v:rect id="_x0000_s2289" style="position:absolute;top:2134;width:11906;height:3119" fillcolor="#acd9af" stroked="f"/>
            <v:shape id="_x0000_s2290" style="position:absolute;left:2040;top:2134;width:429;height:488" coordorigin="2040,2135" coordsize="429,488" path="m2469,2135r-401,487l2040,2135e" filled="f" strokecolor="white" strokeweight="1pt">
              <v:path arrowok="t"/>
            </v:shape>
            <v:shape id="_x0000_s2291" style="position:absolute;left:161;top:2134;width:649;height:1247" coordorigin="162,2135" coordsize="649,1247" path="m810,2135l639,3381,162,2135e" filled="f" strokecolor="white" strokeweight="1pt">
              <v:path arrowok="t"/>
            </v:shape>
            <v:shape id="_x0000_s2292" style="position:absolute;left:639;top:2134;width:804;height:1247" coordorigin="639,2134" coordsize="804,1247" path="m1442,2134l639,3381,810,2134e" filled="f" strokecolor="white" strokeweight="1pt">
              <v:path arrowok="t"/>
            </v:shape>
            <v:shape id="_x0000_s2293" style="position:absolute;top:2134;width:640;height:2132" coordorigin=",2135" coordsize="640,2132" path="m162,2135l639,3381,,4266e" filled="f" strokecolor="white" strokeweight="1pt">
              <v:path arrowok="t"/>
            </v:shape>
            <v:shape id="_x0000_s2294" style="position:absolute;top:15591;width:1024;height:1247" coordorigin=",15591" coordsize="1024,1247" o:spt="100" adj="0,,0" path="m639,3381l1442,2135t221,l1297,3082,639,3381e" filled="f" strokecolor="white" strokeweight="1pt">
              <v:stroke joinstyle="round"/>
              <v:formulas/>
              <v:path arrowok="t" o:connecttype="segments"/>
            </v:shape>
            <v:shape id="_x0000_s2295" style="position:absolute;left:1297;top:2134;width:772;height:948" coordorigin="1297,2135" coordsize="772,948" path="m2040,2135r28,487l1297,3082r366,-947e" filled="f" strokecolor="white" strokeweight="1pt">
              <v:path arrowok="t"/>
            </v:shape>
            <v:shape id="_x0000_s2296" style="position:absolute;top:16349;width:1034;height:641" coordorigin=",16350" coordsize="1034,641" o:spt="100" adj="0,,0" path="m2068,2622r401,-487m3102,2135r-42,640l2068,2622e" filled="f" strokecolor="white" strokeweight="1pt">
              <v:stroke joinstyle="round"/>
              <v:formulas/>
              <v:path arrowok="t" o:connecttype="segments"/>
            </v:shape>
            <v:shape id="_x0000_s2297" style="position:absolute;top:16197;width:529;height:641" coordorigin=",16198" coordsize="529,641" o:spt="100" adj="0,,0" path="m3060,2775r42,-640m3588,2135r-528,640e" filled="f" strokecolor="white" strokeweight="1pt">
              <v:stroke joinstyle="round"/>
              <v:formulas/>
              <v:path arrowok="t" o:connecttype="segments"/>
            </v:shape>
            <v:shape id="_x0000_s2298" style="position:absolute;left:362;top:18367;width:50;height:26" coordorigin="363,18367" coordsize="50,26" o:spt="100" adj="0,,0" path="m6585,2135r-15,25l6564,2135t,l6570,2160r-35,-25e" filled="f" strokecolor="white" strokeweight="1pt">
              <v:stroke joinstyle="round"/>
              <v:formulas/>
              <v:path arrowok="t" o:connecttype="segments"/>
            </v:shape>
            <v:shape id="_x0000_s2299" style="position:absolute;left:4392;top:2134;width:542;height:425" coordorigin="4392,2135" coordsize="542,425" path="m4934,2135r-214,424l4392,2135e" filled="f" strokecolor="white" strokeweight="1pt">
              <v:path arrowok="t"/>
            </v:shape>
            <v:shape id="_x0000_s2300" style="position:absolute;top:16413;width:774;height:874" coordorigin=",16414" coordsize="774,874" o:spt="100" adj="0,,0" path="m4720,2559r214,-424m5425,2135r69,873l4720,2559e" filled="f" strokecolor="white" strokeweight="1pt">
              <v:stroke joinstyle="round"/>
              <v:formulas/>
              <v:path arrowok="t" o:connecttype="segments"/>
            </v:shape>
            <v:shape id="_x0000_s2301" style="position:absolute;left:5424;top:2134;width:1146;height:874" coordorigin="5425,2135" coordsize="1146,874" path="m6535,2135r35,25l5494,3008r-69,-873e" filled="f" strokecolor="white" strokeweight="1pt">
              <v:path arrowok="t"/>
            </v:shape>
            <v:shape id="_x0000_s2302" style="position:absolute;top:16197;width:932;height:1544" coordorigin=",16198" coordsize="932,1544" o:spt="100" adj="0,,0" path="m3060,2775r528,-640m3991,2135r-40,1543l3060,2775e" filled="f" strokecolor="white" strokeweight="1pt">
              <v:stroke joinstyle="round"/>
              <v:formulas/>
              <v:path arrowok="t" o:connecttype="segments"/>
            </v:shape>
            <v:shape id="_x0000_s2303" style="position:absolute;left:3951;top:2134;width:770;height:1544" coordorigin="3951,2135" coordsize="770,1544" path="m4392,2135r328,424l3951,3678r40,-1543e" filled="f" strokecolor="white" strokeweight="1pt">
              <v:path arrowok="t"/>
            </v:shape>
            <v:shape id="_x0000_s2304" style="position:absolute;left:1297;top:2622;width:1329;height:1384" coordorigin="1297,2622" coordsize="1329,1384" path="m1297,3082r771,-460l2626,4005,1297,3082xe" filled="f" strokecolor="white" strokeweight="1pt">
              <v:path arrowok="t"/>
            </v:shape>
            <v:shape id="_x0000_s2305" style="position:absolute;left:2068;top:2622;width:992;height:1384" coordorigin="2068,2622" coordsize="992,1384" path="m2068,2622r992,153l2626,4005,2068,2622xe" filled="f" strokecolor="white" strokeweight="1pt">
              <v:path arrowok="t"/>
            </v:shape>
            <v:shape id="_x0000_s2306" style="position:absolute;left:2625;top:2774;width:1326;height:1231" coordorigin="2626,2775" coordsize="1326,1231" path="m3060,2775r891,903l2626,4005,3060,2775xe" filled="f" strokecolor="white" strokeweight="1pt">
              <v:path arrowok="t"/>
            </v:shape>
            <v:shape id="_x0000_s2307" style="position:absolute;top:3380;width:1125;height:1611" coordorigin=",3381" coordsize="1125,1611" path="m,4266l639,3381r485,1611l,4430e" filled="f" strokecolor="white" strokeweight="1pt">
              <v:path arrowok="t"/>
            </v:shape>
            <v:shape id="_x0000_s2308" style="position:absolute;left:639;top:3082;width:659;height:1910" coordorigin="639,3082" coordsize="659,1910" path="m639,3381r658,-299l1124,4992,639,3381xe" filled="f" strokecolor="white" strokeweight="1pt">
              <v:path arrowok="t"/>
            </v:shape>
            <v:shape id="_x0000_s2309" style="position:absolute;left:1124;top:3082;width:1502;height:1910" coordorigin="1124,3082" coordsize="1502,1910" path="m1297,3082r1329,923l1124,4992,1297,3082xe" filled="f" strokecolor="white" strokeweight="1pt">
              <v:path arrowok="t"/>
            </v:shape>
            <v:shape id="_x0000_s2310" style="position:absolute;top:4429;width:1125;height:823" coordorigin=",4430" coordsize="1125,823" path="m,4430r1124,562l920,5253e" filled="f" strokecolor="white" strokeweight="1pt">
              <v:path arrowok="t"/>
            </v:shape>
            <v:shape id="_x0000_s2311" style="position:absolute;left:5494;top:2159;width:1076;height:1503" coordorigin="5494,2160" coordsize="1076,1503" path="m5494,3008l6570,2160,6268,3662,5494,3008xe" filled="f" strokecolor="white" strokeweight="1pt">
              <v:path arrowok="t"/>
            </v:shape>
            <v:shape id="_x0000_s2312" style="position:absolute;top:15335;width:1739;height:2134" coordorigin=",15335" coordsize="1739,2134" o:spt="100" adj="0,,0" path="m6268,3662l6570,2160,8007,3177,6268,3662xm6268,3662r1646,631l8007,3177,6268,3662xe" filled="f" strokecolor="white" strokeweight="1pt">
              <v:stroke joinstyle="round"/>
              <v:formulas/>
              <v:path arrowok="t" o:connecttype="segments"/>
            </v:shape>
            <v:shape id="_x0000_s2313" style="position:absolute;top:16812;width:1474;height:1043" coordorigin=",16813" coordsize="1474,1043" o:spt="100" adj="0,,0" path="m6570,2160r15,-25m6811,2135r-241,25m6570,2160l8007,3177r36,-1042m6811,2135r-241,25e" filled="f" strokecolor="white" strokeweight="1pt">
              <v:stroke joinstyle="round"/>
              <v:formulas/>
              <v:path arrowok="t" o:connecttype="segments"/>
            </v:shape>
            <v:shape id="_x0000_s2314" style="position:absolute;left:-41;top:16966;width:887;height:1043" coordorigin="-40,16966" coordsize="887,1043" o:spt="100" adj="0,,0" path="m8043,2135r-36,1042l8894,2421,8310,2135t548,l8894,2421,8310,2135e" filled="f" strokecolor="white" strokeweight="1pt">
              <v:stroke joinstyle="round"/>
              <v:formulas/>
              <v:path arrowok="t" o:connecttype="segments"/>
            </v:shape>
            <v:shape id="_x0000_s2315" style="position:absolute;left:7913;top:3177;width:751;height:1116" coordorigin="7914,3177" coordsize="751,1116" path="m7914,4293r93,-1116l8665,3741r-751,552xe" filled="f" strokecolor="white" strokeweight="1pt">
              <v:path arrowok="t"/>
            </v:shape>
            <v:shape id="_x0000_s2316" style="position:absolute;left:8007;top:2420;width:887;height:1321" coordorigin="8007,2421" coordsize="887,1321" path="m8007,3177r887,-756l8665,3741,8007,3177xe" filled="f" strokecolor="white" strokeweight="1pt">
              <v:path arrowok="t"/>
            </v:shape>
            <v:shape id="_x0000_s2317" style="position:absolute;left:7913;top:3741;width:1176;height:1488" coordorigin="7914,3741" coordsize="1176,1488" path="m7914,4293r751,-552l9089,5229,7914,4293xe" filled="f" strokecolor="white" strokeweight="1pt">
              <v:path arrowok="t"/>
            </v:shape>
            <v:shape id="_x0000_s2318" style="position:absolute;top:15517;width:1062;height:2809" coordorigin=",15517" coordsize="1062,2809" o:spt="100" adj="0,,0" path="m8665,3741l8894,2421r833,653l8665,3741xm8665,3741r424,1488l9727,3074,8665,3741xe" filled="f" strokecolor="white" strokeweight="1pt">
              <v:stroke joinstyle="round"/>
              <v:formulas/>
              <v:path arrowok="t" o:connecttype="segments"/>
            </v:shape>
            <v:shape id="_x0000_s2319" style="position:absolute;top:16551;width:1301;height:940" coordorigin=",16552" coordsize="1301,940" o:spt="100" adj="0,,0" path="m8894,2421r833,653l10194,2135t-359,l8894,2421e" filled="f" strokecolor="white" strokeweight="1pt">
              <v:stroke joinstyle="round"/>
              <v:formulas/>
              <v:path arrowok="t" o:connecttype="segments"/>
            </v:shape>
            <v:shape id="_x0000_s2320" style="position:absolute;left:-532;top:16966;width:1639;height:940" coordorigin="-532,16966" coordsize="1639,940" o:spt="100" adj="0,,0" path="m10194,2135r-467,939l11280,2726r-839,-591m11365,2135r-85,591l10441,2135e" filled="f" strokecolor="white" strokeweight="1pt">
              <v:stroke joinstyle="round"/>
              <v:formulas/>
              <v:path arrowok="t" o:connecttype="segments"/>
            </v:shape>
            <v:shape id="_x0000_s2321" style="position:absolute;left:11280;top:2134;width:626;height:592" coordorigin="11280,2134" coordsize="626,592" path="m11905,2199r-625,527l11365,2134e" filled="f" strokecolor="white" strokeweight="1pt">
              <v:path arrowok="t"/>
            </v:shape>
            <v:shape id="_x0000_s2322" style="position:absolute;left:9089;top:3074;width:1608;height:2155" coordorigin="9089,3074" coordsize="1608,2155" path="m9089,5229l9727,3074r970,702l9089,5229xe" filled="f" strokecolor="white" strokeweight="1pt">
              <v:path arrowok="t"/>
            </v:shape>
            <v:shape id="_x0000_s2323" style="position:absolute;left:9726;top:2725;width:1554;height:1051" coordorigin="9727,2726" coordsize="1554,1051" path="m9727,3074r1553,-348l10697,3776,9727,3074xe" filled="f" strokecolor="white" strokeweight="1pt">
              <v:path arrowok="t"/>
            </v:shape>
            <v:shape id="_x0000_s2324" style="position:absolute;top:15787;width:584;height:2527" coordorigin=",15788" coordsize="584,2527" o:spt="100" adj="0,,0" path="m10697,3776r583,-1050l11064,5253t-4,l10697,3776e" filled="f" strokecolor="white" strokeweight="1pt">
              <v:stroke joinstyle="round"/>
              <v:formulas/>
              <v:path arrowok="t" o:connecttype="segments"/>
            </v:shape>
            <v:shape id="_x0000_s2325" style="position:absolute;top:15384;width:1608;height:1477" coordorigin=",15385" coordsize="1608,1477" o:spt="100" adj="0,,0" path="m9089,5229l10697,3776r-530,1477m9126,5253r-37,-24e" filled="f" strokecolor="white" strokeweight="1pt">
              <v:stroke joinstyle="round"/>
              <v:formulas/>
              <v:path arrowok="t" o:connecttype="segments"/>
            </v:shape>
            <v:shape id="_x0000_s2326" style="position:absolute;left:-530;top:16837;width:893;height:1477" coordorigin="-530,16838" coordsize="893,1477" o:spt="100" adj="0,,0" path="m10697,3776r363,1477m10167,5253r530,-1477e" filled="f" strokecolor="white" strokeweight="1pt">
              <v:stroke joinstyle="round"/>
              <v:formulas/>
              <v:path arrowok="t" o:connecttype="segments"/>
            </v:shape>
            <v:shape id="_x0000_s2327" style="position:absolute;left:2625;top:3678;width:1326;height:1161" coordorigin="2626,3678" coordsize="1326,1161" path="m2626,4005l3951,3678,3750,4839,2626,4005xe" filled="f" strokecolor="white" strokeweight="1pt">
              <v:path arrowok="t"/>
            </v:shape>
            <v:shape id="_x0000_s2328" style="position:absolute;left:6268;top:3662;width:1646;height:1437" coordorigin="6268,3662" coordsize="1646,1437" path="m6268,3662r1646,631l6972,5098,6268,3662xe" filled="f" strokecolor="white" strokeweight="1pt">
              <v:path arrowok="t"/>
            </v:shape>
            <v:shape id="_x0000_s2329" style="position:absolute;left:1124;top:4005;width:1502;height:1051" coordorigin="1124,4005" coordsize="1502,1051" path="m1124,4992l2626,4005,2002,5056r-878,-64xe" filled="f" strokecolor="white" strokeweight="1pt">
              <v:path arrowok="t"/>
            </v:shape>
            <v:shape id="_x0000_s2330" style="position:absolute;left:2002;top:4005;width:1749;height:1051" coordorigin="2002,4005" coordsize="1749,1051" path="m2626,4005r1124,834l2002,5056,2626,4005xe" filled="f" strokecolor="white" strokeweight="1pt">
              <v:path arrowok="t"/>
            </v:shape>
            <v:shape id="_x0000_s2331" style="position:absolute;top:16837;width:38;height:24" coordorigin=",16838" coordsize="38,24" o:spt="100" adj="0,,0" path="m9089,5229r37,24m9096,5253r-7,-24e" filled="f" strokecolor="white" strokeweight="1pt">
              <v:stroke joinstyle="round"/>
              <v:formulas/>
              <v:path arrowok="t" o:connecttype="segments"/>
            </v:shape>
            <v:shape id="_x0000_s2332" style="position:absolute;top:16032;width:1032;height:960" coordorigin=",16032" coordsize="1032,960" o:spt="100" adj="0,,0" path="m6972,5098r942,-805l8004,5253t-914,l6972,5098e" filled="f" strokecolor="white" strokeweight="1pt">
              <v:stroke joinstyle="round"/>
              <v:formulas/>
              <v:path arrowok="t" o:connecttype="segments"/>
            </v:shape>
            <v:shape id="_x0000_s2333" style="position:absolute;top:16837;width:1176;height:960" coordorigin=",16838" coordsize="1176,960" o:spt="100" adj="0,,0" path="m7914,4293r1175,936l9073,5253t-1069,l7914,4293e" filled="f" strokecolor="white" strokeweight="1pt">
              <v:stroke joinstyle="round"/>
              <v:formulas/>
              <v:path arrowok="t" o:connecttype="segments"/>
            </v:shape>
            <v:shape id="_x0000_s2334" style="position:absolute;left:-17;top:16837;width:24;height:24" coordorigin="-16,16838" coordsize="24,24" o:spt="100" adj="0,,0" path="m9089,5229r7,24m9073,5253r16,-24e" filled="f" strokecolor="white" strokeweight="1pt">
              <v:stroke joinstyle="round"/>
              <v:formulas/>
              <v:path arrowok="t" o:connecttype="segments"/>
            </v:shape>
            <v:shape id="_x0000_s2335" style="position:absolute;top:16837;width:705;height:1591" coordorigin=",16838" coordsize="705,1591" o:spt="100" adj="0,,0" path="m6268,3662r704,1436l6870,5253t-343,l6268,3662e" filled="f" strokecolor="white" strokeweight="1pt">
              <v:stroke joinstyle="round"/>
              <v:formulas/>
              <v:path arrowok="t" o:connecttype="segments"/>
            </v:shape>
            <v:shape id="_x0000_s2336" style="position:absolute;left:-102;top:16837;width:220;height:155" coordorigin="-102,16838" coordsize="220,155" o:spt="100" adj="0,,0" path="m6972,5098r118,155m6870,5253r102,-155e" filled="f" strokecolor="white" strokeweight="1pt">
              <v:stroke joinstyle="round"/>
              <v:formulas/>
              <v:path arrowok="t" o:connecttype="segments"/>
            </v:shape>
            <v:shape id="_x0000_s2337" style="position:absolute;left:3750;top:3678;width:1078;height:1161" coordorigin="3750,3678" coordsize="1078,1161" path="m3750,4839l3951,3678r877,699l3750,4839xe" filled="f" strokecolor="white" strokeweight="1pt">
              <v:path arrowok="t"/>
            </v:shape>
            <v:shape id="_x0000_s2338" style="position:absolute;left:3951;top:2558;width:877;height:1819" coordorigin="3951,2559" coordsize="877,1819" path="m3951,3678l4720,2559r108,1818l3951,3678xe" filled="f" strokecolor="white" strokeweight="1pt">
              <v:path arrowok="t"/>
            </v:shape>
            <v:shape id="_x0000_s2339" style="position:absolute;left:4720;top:2558;width:774;height:1819" coordorigin="4720,2559" coordsize="774,1819" path="m4720,2559r774,449l4828,4377,4720,2559xe" filled="f" strokecolor="white" strokeweight="1pt">
              <v:path arrowok="t"/>
            </v:shape>
            <v:shape id="_x0000_s2340" style="position:absolute;left:4827;top:3008;width:1441;height:1369" coordorigin="4828,3008" coordsize="1441,1369" path="m5494,3008r774,654l4828,4377,5494,3008xe" filled="f" strokecolor="white" strokeweight="1pt">
              <v:path arrowok="t"/>
            </v:shape>
            <v:shape id="_x0000_s2341" style="position:absolute;left:4827;top:4376;width:1198;height:876" coordorigin="4828,4377" coordsize="1198,876" path="m6025,5253l4828,4377r384,876e" filled="f" strokecolor="white" strokeweight="1pt">
              <v:path arrowok="t"/>
            </v:shape>
            <v:shape id="_x0000_s2342" style="position:absolute;left:-1441;top:16837;width:1700;height:1591" coordorigin="-1441,16838" coordsize="1700,1591" o:spt="100" adj="0,,0" path="m6268,3662r259,1591m6025,5253l4828,4377,6268,3662e" filled="f" strokecolor="white" strokeweight="1pt">
              <v:stroke joinstyle="round"/>
              <v:formulas/>
              <v:path arrowok="t" o:connecttype="segments"/>
            </v:shape>
            <v:shape id="_x0000_s2343" style="position:absolute;top:16375;width:1078;height:876" coordorigin=",16376" coordsize="1078,876" o:spt="100" adj="0,,0" path="m3750,4839l4828,4377r-325,876m3887,5253l3750,4839e" filled="f" strokecolor="white" strokeweight="1pt">
              <v:stroke joinstyle="round"/>
              <v:formulas/>
              <v:path arrowok="t" o:connecttype="segments"/>
            </v:shape>
            <v:shape id="_x0000_s2344" style="position:absolute;left:-325;top:16837;width:709;height:876" coordorigin="-325,16838" coordsize="709,876" o:spt="100" adj="0,,0" path="m4828,4377r384,876m4503,5253r325,-876e" filled="f" strokecolor="white" strokeweight="1pt">
              <v:stroke joinstyle="round"/>
              <v:formulas/>
              <v:path arrowok="t" o:connecttype="segments"/>
            </v:shape>
            <v:shape id="_x0000_s2345" style="position:absolute;left:11063;top:2725;width:842;height:2527" coordorigin="11064,2726" coordsize="842,2527" path="m11064,5253r216,-2527l11905,4920e" filled="f" strokecolor="white" strokeweight="1pt">
              <v:path arrowok="t"/>
            </v:shape>
            <v:shape id="_x0000_s2346" style="position:absolute;top:16311;width:626;height:2721" coordorigin=",16311" coordsize="626,2721" o:spt="100" adj="0,,0" path="m11280,2726r626,-527m11906,4920l11280,2726e" filled="f" strokecolor="white" strokeweight="1pt">
              <v:stroke joinstyle="round"/>
              <v:formulas/>
              <v:path arrowok="t" o:connecttype="segments"/>
            </v:shape>
            <v:shape id="_x0000_s2347" style="position:absolute;top:16621;width:1749;height:414" coordorigin=",16621" coordsize="1749,414" o:spt="100" adj="0,,0" path="m2002,5056l3750,4839r-61,414m2211,5253l2002,5056e" filled="f" strokecolor="white" strokeweight="1pt">
              <v:stroke joinstyle="round"/>
              <v:formulas/>
              <v:path arrowok="t" o:connecttype="segments"/>
            </v:shape>
            <v:shape id="_x0000_s2348" style="position:absolute;left:-62;top:16837;width:198;height:414" coordorigin="-61,16838" coordsize="198,414" o:spt="100" adj="0,,0" path="m3750,4839r137,414m3689,5253r61,-414e" filled="f" strokecolor="white" strokeweight="1pt">
              <v:stroke joinstyle="round"/>
              <v:formulas/>
              <v:path arrowok="t" o:connecttype="segments"/>
            </v:shape>
            <v:shape id="_x0000_s2349" style="position:absolute;top:16837;width:209;height:197" coordorigin=",16838" coordsize="209,197" o:spt="100" adj="0,,0" path="m2002,5056r209,197m2040,5253r-38,-197e" filled="f" strokecolor="white" strokeweight="1pt">
              <v:stroke joinstyle="round"/>
              <v:formulas/>
              <v:path arrowok="t" o:connecttype="segments"/>
            </v:shape>
            <v:shape id="_x0000_s2350" style="position:absolute;left:920;top:4991;width:293;height:261" coordorigin="920,4992" coordsize="293,261" path="m920,5253r204,-261l1212,5253e" filled="f" strokecolor="white" strokeweight="1pt">
              <v:path arrowok="t"/>
            </v:shape>
            <v:shape id="_x0000_s2351" style="position:absolute;top:16837;width:878;height:261" coordorigin=",16838" coordsize="878,261" o:spt="100" adj="0,,0" path="m1124,4992r878,64l1823,5253t-611,l1124,4992e" filled="f" strokecolor="white" strokeweight="1pt">
              <v:stroke joinstyle="round"/>
              <v:formulas/>
              <v:path arrowok="t" o:connecttype="segments"/>
            </v:shape>
            <v:shape id="_x0000_s2352" style="position:absolute;left:-180;top:16837;width:217;height:197" coordorigin="-179,16838" coordsize="217,197" o:spt="100" adj="0,,0" path="m2002,5056r38,197m1823,5253r179,-197e" filled="f" strokecolor="white" strokeweight="1pt">
              <v:stroke joinstyle="round"/>
              <v:formulas/>
              <v:path arrowok="t" o:connecttype="segments"/>
            </v:shape>
            <v:shape id="_x0000_s2353" style="position:absolute;left:8858;top:2134;width:253;height:287" coordorigin="8858,2134" coordsize="253,287" path="m8858,2134r36,287l9110,2134e" filled="f" strokecolor="white" strokeweight="1pt">
              <v:path arrowok="t"/>
            </v:shape>
            <v:shape id="_x0000_s2354" style="position:absolute;top:16551;width:942;height:287" coordorigin=",16552" coordsize="942,287" o:spt="100" adj="0,,0" path="m8894,2421r941,-286m9110,2135r-216,286e" filled="f" strokecolor="white" strokeweight="1pt">
              <v:stroke joinstyle="round"/>
              <v:formulas/>
              <v:path arrowok="t" o:connecttype="segments"/>
            </v:shape>
            <v:shape id="_x0000_s2355" type="#_x0000_t75" style="position:absolute;left:571;top:3312;width:137;height:137">
              <v:imagedata r:id="rId15" o:title=""/>
            </v:shape>
            <v:shape id="_x0000_s2356" style="position:absolute;left:3707;top:4798;width:79;height:79" coordorigin="3707,4799" coordsize="79,79" path="m3747,4799r-16,3l3719,4811r-9,12l3707,4838r3,16l3719,4866r12,9l3747,4878r15,-3l3774,4866r9,-12l3786,4838r-3,-15l3774,4811r-12,-9l3747,4799xe" stroked="f">
              <v:fill opacity="26214f"/>
              <v:path arrowok="t"/>
            </v:shape>
            <v:shape id="_x0000_s2357" type="#_x0000_t75" style="position:absolute;left:7873;top:3041;width:270;height:270">
              <v:imagedata r:id="rId16" o:title=""/>
            </v:shape>
            <v:shape id="_x0000_s2358" style="position:absolute;left:10647;top:3732;width:97;height:97" coordorigin="10648,3733" coordsize="97,97" path="m10696,3733r-19,4l10662,3747r-10,15l10648,3781r4,19l10662,3815r15,10l10696,3829r19,-4l10730,3815r10,-15l10744,3781r-4,-19l10730,3747r-15,-10l10696,3733xe" stroked="f">
              <v:fill opacity="26214f"/>
              <v:path arrowok="t"/>
            </v:shape>
            <v:shape id="_x0000_s2359" type="#_x0000_t75" style="position:absolute;left:7809;top:4191;width:199;height:199">
              <v:imagedata r:id="rId17" o:title=""/>
            </v:shape>
            <v:shape id="_x0000_s2360" type="#_x0000_t75" style="position:absolute;left:9629;top:2977;width:199;height:199">
              <v:imagedata r:id="rId18" o:title=""/>
            </v:shape>
            <v:shape id="_x0000_s2361" type="#_x0000_t75" style="position:absolute;left:5394;top:2916;width:189;height:189">
              <v:imagedata r:id="rId19" o:title=""/>
            </v:shape>
            <v:shape id="_x0000_s2362" type="#_x0000_t75" style="position:absolute;left:1964;top:2506;width:229;height:229">
              <v:imagedata r:id="rId20" o:title=""/>
            </v:shape>
            <v:rect id="_x0000_s2363" style="position:absolute;left:850;top:3814;width:10205;height:1492" stroked="f"/>
            <v:rect id="_x0000_s2364" style="position:absolute;left:5538;top:5139;width:429;height:2364" fillcolor="#f9e1b3" stroked="f"/>
            <v:rect id="_x0000_s2365" style="position:absolute;left:5541;top:7503;width:429;height:1134" fillcolor="#efc465" stroked="f"/>
            <v:line id="_x0000_s2366" style="position:absolute" from="4527,6820" to="4875,6820" strokecolor="#ea9e26" strokeweight="1pt"/>
            <v:shape id="_x0000_s2367" type="#_x0000_t75" style="position:absolute;left:4487;top:6769;width:120;height:120">
              <v:imagedata r:id="rId83" o:title=""/>
            </v:shape>
            <v:line id="_x0000_s2368" style="position:absolute" from="5743,5149" to="6299,5149" strokecolor="#f9e1b3" strokeweight="1pt"/>
            <v:shape id="_x0000_s2369" type="#_x0000_t75" style="position:absolute;left:6219;top:5081;width:120;height:120">
              <v:imagedata r:id="rId84" o:title=""/>
            </v:shape>
            <v:line id="_x0000_s2370" style="position:absolute" from="5743,7512" to="6299,7512" strokecolor="#efc465" strokeweight="1pt"/>
            <v:shape id="_x0000_s2371" type="#_x0000_t75" style="position:absolute;left:6219;top:7443;width:120;height:120">
              <v:imagedata r:id="rId85" o:title=""/>
            </v:shape>
            <v:rect id="_x0000_s2372" style="position:absolute;left:4874;top:6809;width:429;height:1836" fillcolor="#ea9e26" stroked="f"/>
            <v:rect id="_x0000_s2373" style="position:absolute;width:11906;height:2135" fillcolor="#034ea2" stroked="f"/>
            <w10:wrap anchorx="page" anchory="page"/>
          </v:group>
        </w:pict>
      </w:r>
      <w:r>
        <w:rPr>
          <w:noProof/>
        </w:rPr>
        <w:pict>
          <v:shape id="_x0000_s2374" type="#_x0000_t202" style="position:absolute;margin-left:128.9pt;margin-top:197.2pt;width:340.3pt;height:45.95pt;z-index:-251487744;mso-position-horizontal-relative:page;mso-position-vertical-relative:page" filled="f" stroked="f">
            <v:textbox inset="0,0,0,0">
              <w:txbxContent>
                <w:p>
                  <w:pPr>
                    <w:spacing w:before="31" w:line="228" w:lineRule="auto"/>
                    <w:ind w:left="7" w:right="4"/>
                    <w:jc w:val="center"/>
                    <w:rPr>
                      <w:b/>
                      <w:sz w:val="24"/>
                    </w:rPr>
                  </w:pPr>
                  <w:r>
                    <w:rPr>
                      <w:b/>
                      <w:color w:val="414042"/>
                      <w:sz w:val="24"/>
                    </w:rPr>
                    <w:t xml:space="preserve">ОТ 2015 </w:t>
                  </w:r>
                  <w:r>
                    <w:rPr>
                      <w:b/>
                      <w:color w:val="414042"/>
                      <w:spacing w:val="-11"/>
                      <w:sz w:val="24"/>
                    </w:rPr>
                    <w:t xml:space="preserve">Г. </w:t>
                  </w:r>
                  <w:r>
                    <w:rPr>
                      <w:b/>
                      <w:color w:val="414042"/>
                      <w:sz w:val="24"/>
                    </w:rPr>
                    <w:t>НАСАМ БЛАГОДАРЕНИЕ НА РАЗЛИЧНИ ПРОГРАМИ НА ЕС ЗА ПРЕЗАСЕЛВАНЕ НАД 43 700 ОТ НАЙ-УЯЗВИМИТЕ МИГРАНТИ УСПЯХА ДА НАМЕРЯТ УБЕЖИЩЕ В ЕС.</w:t>
                  </w:r>
                </w:p>
              </w:txbxContent>
            </v:textbox>
            <w10:wrap anchorx="page" anchory="page"/>
          </v:shape>
        </w:pict>
      </w:r>
      <w:r>
        <w:rPr>
          <w:noProof/>
        </w:rPr>
        <w:pict>
          <v:shape id="_x0000_s2375" type="#_x0000_t202" style="position:absolute;margin-left:318.75pt;margin-top:250.2pt;width:34.75pt;height:14.65pt;z-index:-251486720;mso-position-horizontal-relative:page;mso-position-vertical-relative:page" filled="f" stroked="f">
            <v:textbox inset="0,0,0,0">
              <w:txbxContent>
                <w:p>
                  <w:pPr>
                    <w:spacing w:before="20"/>
                    <w:ind w:left="20"/>
                    <w:rPr>
                      <w:b/>
                      <w:sz w:val="20"/>
                    </w:rPr>
                  </w:pPr>
                  <w:r>
                    <w:rPr>
                      <w:b/>
                      <w:color w:val="4C4D4F"/>
                      <w:sz w:val="20"/>
                    </w:rPr>
                    <w:t>50 000</w:t>
                  </w:r>
                </w:p>
              </w:txbxContent>
            </v:textbox>
            <w10:wrap anchorx="page" anchory="page"/>
          </v:shape>
        </w:pict>
      </w:r>
      <w:r>
        <w:rPr>
          <w:noProof/>
        </w:rPr>
        <w:pict>
          <v:shape id="_x0000_s2376" type="#_x0000_t202" style="position:absolute;margin-left:318.75pt;margin-top:262.35pt;width:55.6pt;height:61.8pt;z-index:-251485696;mso-position-horizontal-relative:page;mso-position-vertical-relative:page" filled="f" stroked="f">
            <v:textbox inset="0,0,0,0">
              <w:txbxContent>
                <w:p>
                  <w:pPr>
                    <w:pStyle w:val="BodyText"/>
                    <w:spacing w:line="244" w:lineRule="auto"/>
                    <w:ind w:right="-1"/>
                  </w:pPr>
                  <w:r>
                    <w:rPr>
                      <w:color w:val="4C4D4F"/>
                    </w:rPr>
                    <w:t>лица, които да бъдат презаселени до октомври 2019 г.</w:t>
                  </w:r>
                </w:p>
              </w:txbxContent>
            </v:textbox>
            <w10:wrap anchorx="page" anchory="page"/>
          </v:shape>
        </w:pict>
      </w:r>
      <w:r>
        <w:rPr>
          <w:noProof/>
        </w:rPr>
        <w:pict>
          <v:shape id="_x0000_s2377" type="#_x0000_t202" style="position:absolute;margin-left:143.9pt;margin-top:334.7pt;width:78.9pt;height:25.95pt;z-index:-251484672;mso-position-horizontal-relative:page;mso-position-vertical-relative:page" filled="f" stroked="f">
            <v:textbox inset="0,0,0,0">
              <w:txbxContent>
                <w:p>
                  <w:pPr>
                    <w:spacing w:before="20" w:line="248" w:lineRule="exact"/>
                    <w:ind w:left="902"/>
                    <w:rPr>
                      <w:b/>
                      <w:sz w:val="20"/>
                    </w:rPr>
                  </w:pPr>
                  <w:r>
                    <w:rPr>
                      <w:b/>
                      <w:color w:val="4C4D4F"/>
                      <w:sz w:val="20"/>
                    </w:rPr>
                    <w:t>27 800</w:t>
                  </w:r>
                </w:p>
                <w:p>
                  <w:pPr>
                    <w:pStyle w:val="BodyText"/>
                    <w:spacing w:before="0" w:line="231" w:lineRule="exact"/>
                  </w:pPr>
                  <w:r>
                    <w:rPr>
                      <w:color w:val="4C4D4F"/>
                    </w:rPr>
                    <w:t>презаселени лица</w:t>
                  </w:r>
                </w:p>
              </w:txbxContent>
            </v:textbox>
            <w10:wrap anchorx="page" anchory="page"/>
          </v:shape>
        </w:pict>
      </w:r>
      <w:r>
        <w:rPr>
          <w:noProof/>
        </w:rPr>
        <w:pict>
          <v:shape id="_x0000_s2378" type="#_x0000_t202" style="position:absolute;margin-left:317.6pt;margin-top:368.55pt;width:60pt;height:14.65pt;z-index:-251483648;mso-position-horizontal-relative:page;mso-position-vertical-relative:page" filled="f" stroked="f">
            <v:textbox inset="0,0,0,0">
              <w:txbxContent>
                <w:p>
                  <w:pPr>
                    <w:spacing w:before="20"/>
                    <w:ind w:left="20"/>
                    <w:rPr>
                      <w:sz w:val="20"/>
                    </w:rPr>
                  </w:pPr>
                  <w:r>
                    <w:rPr>
                      <w:b/>
                      <w:color w:val="4C4D4F"/>
                      <w:sz w:val="20"/>
                    </w:rPr>
                    <w:t xml:space="preserve">15 900 </w:t>
                  </w:r>
                  <w:r>
                    <w:rPr>
                      <w:color w:val="4C4D4F"/>
                      <w:sz w:val="20"/>
                    </w:rPr>
                    <w:t>лица,</w:t>
                  </w:r>
                </w:p>
              </w:txbxContent>
            </v:textbox>
            <w10:wrap anchorx="page" anchory="page"/>
          </v:shape>
        </w:pict>
      </w:r>
      <w:r>
        <w:rPr>
          <w:noProof/>
        </w:rPr>
        <w:pict>
          <v:shape id="_x0000_s2379" type="#_x0000_t202" style="position:absolute;margin-left:317.6pt;margin-top:380.7pt;width:60.05pt;height:25.8pt;z-index:-251482624;mso-position-horizontal-relative:page;mso-position-vertical-relative:page" filled="f" stroked="f">
            <v:textbox inset="0,0,0,0">
              <w:txbxContent>
                <w:p>
                  <w:pPr>
                    <w:pStyle w:val="BodyText"/>
                    <w:spacing w:line="244" w:lineRule="auto"/>
                    <w:ind w:right="-2"/>
                  </w:pPr>
                  <w:r>
                    <w:rPr>
                      <w:color w:val="4C4D4F"/>
                    </w:rPr>
                    <w:t>които вече са презаселени</w:t>
                  </w:r>
                </w:p>
              </w:txbxContent>
            </v:textbox>
            <w10:wrap anchorx="page" anchory="page"/>
          </v:shape>
        </w:pict>
      </w:r>
      <w:r>
        <w:rPr>
          <w:noProof/>
        </w:rPr>
        <w:pict>
          <v:shape id="_x0000_s2380" type="#_x0000_t202" style="position:absolute;margin-left:197.4pt;margin-top:434.45pt;width:68.5pt;height:38.5pt;z-index:-251481600;mso-position-horizontal-relative:page;mso-position-vertical-relative:page" filled="f" stroked="f">
            <v:textbox inset="0,0,0,0">
              <w:txbxContent>
                <w:p>
                  <w:pPr>
                    <w:spacing w:before="20" w:line="242" w:lineRule="auto"/>
                    <w:ind w:left="20" w:right="17" w:firstLine="54"/>
                    <w:jc w:val="right"/>
                    <w:rPr>
                      <w:sz w:val="20"/>
                    </w:rPr>
                  </w:pPr>
                  <w:r>
                    <w:rPr>
                      <w:color w:val="4C4D4F"/>
                      <w:sz w:val="20"/>
                    </w:rPr>
                    <w:t xml:space="preserve">Схеми на ЕС за презаселване </w:t>
                  </w:r>
                  <w:r>
                    <w:rPr>
                      <w:b/>
                      <w:color w:val="4C4D4F"/>
                      <w:sz w:val="20"/>
                    </w:rPr>
                    <w:t xml:space="preserve">2015—2017 </w:t>
                  </w:r>
                  <w:r>
                    <w:rPr>
                      <w:color w:val="4C4D4F"/>
                      <w:sz w:val="20"/>
                    </w:rPr>
                    <w:t>г.</w:t>
                  </w:r>
                </w:p>
              </w:txbxContent>
            </v:textbox>
            <w10:wrap anchorx="page" anchory="page"/>
          </v:shape>
        </w:pict>
      </w:r>
      <w:r>
        <w:rPr>
          <w:noProof/>
        </w:rPr>
        <w:pict>
          <v:shape id="_x0000_s2381" type="#_x0000_t202" style="position:absolute;margin-left:277.1pt;margin-top:434.45pt;width:100.35pt;height:50.5pt;z-index:-251480576;mso-position-horizontal-relative:page;mso-position-vertical-relative:page" filled="f" stroked="f">
            <v:textbox inset="0,0,0,0">
              <w:txbxContent>
                <w:p>
                  <w:pPr>
                    <w:spacing w:before="22" w:line="237" w:lineRule="auto"/>
                    <w:ind w:left="20"/>
                    <w:rPr>
                      <w:b/>
                      <w:sz w:val="20"/>
                    </w:rPr>
                  </w:pPr>
                  <w:r>
                    <w:rPr>
                      <w:color w:val="4C4D4F"/>
                      <w:sz w:val="20"/>
                    </w:rPr>
                    <w:t xml:space="preserve">Нова схема на ЕС за презаселване </w:t>
                  </w:r>
                  <w:r>
                    <w:rPr>
                      <w:b/>
                      <w:color w:val="4C4D4F"/>
                      <w:sz w:val="20"/>
                    </w:rPr>
                    <w:t>(декември 2017 г. —</w:t>
                  </w:r>
                  <w:r>
                    <w:rPr>
                      <w:b/>
                      <w:color w:val="4C4D4F"/>
                      <w:w w:val="117"/>
                      <w:sz w:val="20"/>
                    </w:rPr>
                    <w:t xml:space="preserve"> </w:t>
                  </w:r>
                  <w:r>
                    <w:rPr>
                      <w:b/>
                      <w:color w:val="4C4D4F"/>
                      <w:sz w:val="20"/>
                    </w:rPr>
                    <w:t>октомври 2019 г.)</w:t>
                  </w:r>
                </w:p>
              </w:txbxContent>
            </v:textbox>
            <w10:wrap anchorx="page" anchory="page"/>
          </v:shape>
        </w:pict>
      </w:r>
      <w:r>
        <w:rPr>
          <w:noProof/>
        </w:rPr>
        <w:pict>
          <v:shape id="_x0000_s2385" type="#_x0000_t202" style="position:absolute;margin-left:226.35pt;margin-top:341pt;width:17.4pt;height:91.3pt;z-index:-251476480;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386" type="#_x0000_t202" style="position:absolute;margin-left:243.75pt;margin-top:341pt;width:21.45pt;height:91.3pt;z-index:-251475456;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387" type="#_x0000_t202" style="position:absolute;margin-left:0;margin-top:0;width:595.3pt;height:106.75pt;z-index:-251474432;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388" type="#_x0000_t202" style="position:absolute;margin-left:0;margin-top:106.75pt;width:595.3pt;height:150.75pt;z-index:-251473408;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389" type="#_x0000_t202" style="position:absolute;margin-left:0;margin-top:257.45pt;width:277.1pt;height:5.2pt;z-index:-251472384;mso-position-horizontal-relative:page;mso-position-vertical-relative:page" filled="f" stroked="f">
            <v:textbox inset="0,0,0,0">
              <w:txbxContent>
                <w:p/>
              </w:txbxContent>
            </v:textbox>
            <w10:wrap anchorx="page" anchory="page"/>
          </v:shape>
        </w:pict>
      </w:r>
      <w:r>
        <w:rPr>
          <w:noProof/>
        </w:rPr>
        <w:pict>
          <v:shape id="_x0000_s2390" type="#_x0000_t202" style="position:absolute;margin-left:277.05pt;margin-top:257.45pt;width:21.45pt;height:5.2pt;z-index:-251471360;mso-position-horizontal-relative:page;mso-position-vertical-relative:page" filled="f" stroked="f">
            <v:textbox inset="0,0,0,0">
              <w:txbxContent>
                <w:p/>
              </w:txbxContent>
            </v:textbox>
            <w10:wrap anchorx="page" anchory="page"/>
          </v:shape>
        </w:pict>
      </w:r>
      <w:r>
        <w:rPr>
          <w:noProof/>
        </w:rPr>
        <w:pict>
          <v:shape id="_x0000_s2391" type="#_x0000_t202" style="position:absolute;margin-left:298.5pt;margin-top:257.45pt;width:16.45pt;height:5.2pt;z-index:-251470336;mso-position-horizontal-relative:page;mso-position-vertical-relative:page" filled="f" stroked="f">
            <v:textbox inset="0,0,0,0">
              <w:txbxContent>
                <w:p/>
              </w:txbxContent>
            </v:textbox>
            <w10:wrap anchorx="page" anchory="page"/>
          </v:shape>
        </w:pict>
      </w:r>
      <w:r>
        <w:rPr>
          <w:noProof/>
        </w:rPr>
        <w:pict>
          <v:shape id="_x0000_s2392" type="#_x0000_t202" style="position:absolute;margin-left:314.95pt;margin-top:257.45pt;width:280.35pt;height:5.2pt;z-index:-251469312;mso-position-horizontal-relative:page;mso-position-vertical-relative:page" filled="f" stroked="f">
            <v:textbox inset="0,0,0,0">
              <w:txbxContent>
                <w:p/>
              </w:txbxContent>
            </v:textbox>
            <w10:wrap anchorx="page" anchory="page"/>
          </v:shape>
        </w:pict>
      </w:r>
      <w:r>
        <w:rPr>
          <w:noProof/>
        </w:rPr>
        <w:pict>
          <v:shape id="_x0000_s2393" type="#_x0000_t202" style="position:absolute;margin-left:0;margin-top:262.65pt;width:277.1pt;height:169.25pt;z-index:-251468288;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394" type="#_x0000_t202" style="position:absolute;margin-left:277.05pt;margin-top:262.65pt;width:21.45pt;height:113pt;z-index:-251467264;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395" type="#_x0000_t202" style="position:absolute;margin-left:298.5pt;margin-top:262.65pt;width:16.45pt;height:113pt;z-index:-251466240;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396" type="#_x0000_t202" style="position:absolute;margin-left:314.95pt;margin-top:262.65pt;width:280.35pt;height:113pt;z-index:-251465216;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397" type="#_x0000_t202" style="position:absolute;margin-left:277.05pt;margin-top:375.6pt;width:21.45pt;height:56.3pt;z-index:-251464192;mso-position-horizontal-relative:page;mso-position-vertical-relative:page" filled="f" stroked="f">
            <v:textbox inset="0,0,0,0">
              <w:txbxContent>
                <w:p>
                  <w:pPr>
                    <w:pStyle w:val="BodyText"/>
                    <w:rPr>
                      <w:rFonts w:ascii="Times New Roman"/>
                      <w:sz w:val="17"/>
                    </w:rPr>
                  </w:pPr>
                </w:p>
              </w:txbxContent>
            </v:textbox>
            <w10:wrap anchorx="page" anchory="page"/>
          </v:shape>
        </w:pict>
      </w:r>
      <w:r>
        <w:rPr>
          <w:noProof/>
        </w:rPr>
        <w:pict>
          <v:shape id="_x0000_s2398" type="#_x0000_t202" style="position:absolute;margin-left:298.5pt;margin-top:375.6pt;width:296.8pt;height:56.3pt;z-index:-251463168;mso-position-horizontal-relative:page;mso-position-vertical-relative:page" filled="f" stroked="f">
            <v:textbox inset="0,0,0,0">
              <w:txbxContent>
                <w:p>
                  <w:pPr>
                    <w:pStyle w:val="BodyText"/>
                    <w:rPr>
                      <w:rFonts w:ascii="Times New Roman"/>
                      <w:sz w:val="17"/>
                    </w:rPr>
                  </w:pPr>
                </w:p>
              </w:txbxContent>
            </v:textbox>
            <w10:wrap anchorx="page" anchory="page"/>
          </v:shape>
        </w:pict>
      </w:r>
    </w:p>
    <w:p>
      <w:pPr>
        <w:rPr>
          <w:noProof/>
          <w:sz w:val="2"/>
          <w:szCs w:val="2"/>
        </w:rPr>
      </w:pPr>
    </w:p>
    <w:sectPr>
      <w:headerReference w:type="even" r:id="rId86"/>
      <w:headerReference w:type="default" r:id="rId87"/>
      <w:footerReference w:type="even" r:id="rId88"/>
      <w:footerReference w:type="default" r:id="rId89"/>
      <w:headerReference w:type="first" r:id="rId90"/>
      <w:footerReference w:type="first" r:id="rId91"/>
      <w:pgSz w:w="11910" w:h="16840"/>
      <w:pgMar w:top="0" w:right="440" w:bottom="280" w:left="6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C Square Sans Pro">
    <w:panose1 w:val="020B0506040000020004"/>
    <w:charset w:val="00"/>
    <w:family w:val="swiss"/>
    <w:pitch w:val="variable"/>
    <w:sig w:usb0="A00002BF" w:usb1="5000E0F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C Square Sans Pro Medium">
    <w:panose1 w:val="020B050000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F75"/>
    <w:multiLevelType w:val="hybridMultilevel"/>
    <w:tmpl w:val="124401D4"/>
    <w:lvl w:ilvl="0" w:tplc="A27A9B42">
      <w:numFmt w:val="bullet"/>
      <w:lvlText w:val="•"/>
      <w:lvlJc w:val="left"/>
      <w:pPr>
        <w:ind w:left="340" w:hanging="171"/>
      </w:pPr>
      <w:rPr>
        <w:rFonts w:ascii="EC Square Sans Pro" w:eastAsia="EC Square Sans Pro" w:hAnsi="EC Square Sans Pro" w:cs="EC Square Sans Pro" w:hint="default"/>
        <w:color w:val="414042"/>
        <w:w w:val="99"/>
        <w:sz w:val="20"/>
        <w:szCs w:val="20"/>
        <w:lang w:val="bg-BG" w:eastAsia="bg-BG" w:bidi="bg-BG"/>
      </w:rPr>
    </w:lvl>
    <w:lvl w:ilvl="1" w:tplc="BC60597E">
      <w:numFmt w:val="bullet"/>
      <w:lvlText w:val="•"/>
      <w:lvlJc w:val="left"/>
      <w:pPr>
        <w:ind w:left="901" w:hanging="171"/>
      </w:pPr>
      <w:rPr>
        <w:rFonts w:hint="default"/>
        <w:lang w:val="bg-BG" w:eastAsia="bg-BG" w:bidi="bg-BG"/>
      </w:rPr>
    </w:lvl>
    <w:lvl w:ilvl="2" w:tplc="BDC82834">
      <w:numFmt w:val="bullet"/>
      <w:lvlText w:val="•"/>
      <w:lvlJc w:val="left"/>
      <w:pPr>
        <w:ind w:left="1462" w:hanging="171"/>
      </w:pPr>
      <w:rPr>
        <w:rFonts w:hint="default"/>
        <w:lang w:val="bg-BG" w:eastAsia="bg-BG" w:bidi="bg-BG"/>
      </w:rPr>
    </w:lvl>
    <w:lvl w:ilvl="3" w:tplc="C41CF908">
      <w:numFmt w:val="bullet"/>
      <w:lvlText w:val="•"/>
      <w:lvlJc w:val="left"/>
      <w:pPr>
        <w:ind w:left="2023" w:hanging="171"/>
      </w:pPr>
      <w:rPr>
        <w:rFonts w:hint="default"/>
        <w:lang w:val="bg-BG" w:eastAsia="bg-BG" w:bidi="bg-BG"/>
      </w:rPr>
    </w:lvl>
    <w:lvl w:ilvl="4" w:tplc="2E26B644">
      <w:numFmt w:val="bullet"/>
      <w:lvlText w:val="•"/>
      <w:lvlJc w:val="left"/>
      <w:pPr>
        <w:ind w:left="2585" w:hanging="171"/>
      </w:pPr>
      <w:rPr>
        <w:rFonts w:hint="default"/>
        <w:lang w:val="bg-BG" w:eastAsia="bg-BG" w:bidi="bg-BG"/>
      </w:rPr>
    </w:lvl>
    <w:lvl w:ilvl="5" w:tplc="05AE1EF0">
      <w:numFmt w:val="bullet"/>
      <w:lvlText w:val="•"/>
      <w:lvlJc w:val="left"/>
      <w:pPr>
        <w:ind w:left="3146" w:hanging="171"/>
      </w:pPr>
      <w:rPr>
        <w:rFonts w:hint="default"/>
        <w:lang w:val="bg-BG" w:eastAsia="bg-BG" w:bidi="bg-BG"/>
      </w:rPr>
    </w:lvl>
    <w:lvl w:ilvl="6" w:tplc="68D4F4EE">
      <w:numFmt w:val="bullet"/>
      <w:lvlText w:val="•"/>
      <w:lvlJc w:val="left"/>
      <w:pPr>
        <w:ind w:left="3707" w:hanging="171"/>
      </w:pPr>
      <w:rPr>
        <w:rFonts w:hint="default"/>
        <w:lang w:val="bg-BG" w:eastAsia="bg-BG" w:bidi="bg-BG"/>
      </w:rPr>
    </w:lvl>
    <w:lvl w:ilvl="7" w:tplc="D3EA3B54">
      <w:numFmt w:val="bullet"/>
      <w:lvlText w:val="•"/>
      <w:lvlJc w:val="left"/>
      <w:pPr>
        <w:ind w:left="4268" w:hanging="171"/>
      </w:pPr>
      <w:rPr>
        <w:rFonts w:hint="default"/>
        <w:lang w:val="bg-BG" w:eastAsia="bg-BG" w:bidi="bg-BG"/>
      </w:rPr>
    </w:lvl>
    <w:lvl w:ilvl="8" w:tplc="97066FA2">
      <w:numFmt w:val="bullet"/>
      <w:lvlText w:val="•"/>
      <w:lvlJc w:val="left"/>
      <w:pPr>
        <w:ind w:left="4830" w:hanging="171"/>
      </w:pPr>
      <w:rPr>
        <w:rFonts w:hint="default"/>
        <w:lang w:val="bg-BG" w:eastAsia="bg-BG" w:bidi="bg-BG"/>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34A2C339-C1FF-424F-A612-880C07B923CF"/>
    <w:docVar w:name="LW_COVERPAGE_TYPE" w:val="1"/>
    <w:docVar w:name="LW_CROSSREFERENCE" w:val="&lt;UNUSED&gt;"/>
    <w:docVar w:name="LW_DocType" w:val="NORMAL"/>
    <w:docVar w:name="LW_EMISSION" w:val="4.12.2018"/>
    <w:docVar w:name="LW_EMISSION_ISODATE" w:val="2018-12-04"/>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9?\u1055?\u1056?\u1040?\u1042?\u1051?\u1045?\u1053?\u1048?\u1045?\u1058?\u1054? \u1053?\u1040? \u1052?\u1048?\u1043?\u1056?\u1040?\u1062?\u1048?\u1071?\u1058?\u1040? \u1042?\u1066?\u1042? \u1042?\u1057?\u1048?\u1063?\u1050?\u1048?\u1058?\u1045? \u1037? \u1040?\u1057?\u1055?\u1045?\u1050?\u1058?\u1048?: \u1053?\u1040?\u1055?\u1056?\u1045?\u1044?\u1066?\u1050? \u1055?\u1054? \u1045?\u1042?\u1056?\u1054?\u1055?\u1045?\u1049?\u1057?\u1050?\u1040?\u1058?\u1040? \u1055?\u1056?\u1054?\u1043?\u1056?\u1040?\u1052?\u1040? \u1047?\u1040? \u1052?\u1048?\u1043?\u1056?\u1040?\u1062?\u1048?\u1071?\u1058?\u1040?_x000b__x000b__x000b_\u1048?\u1085?\u1092?\u1086?\u1088?\u1084?\u1072?\u1094?\u1080?\u1086?\u1085?\u1085?\u1080? \u1076?\u1086?\u1082?\u1091?\u1084?\u1077?\u1085?\u1090?\u1080? \u1079?\u1072? \u1087?\u1088?\u1077?\u1076?\u1083?\u1086?\u1078?\u1077?\u1085?\u1080?\u1103?\u1090?\u1072?, \u1087?\u1086? \u1082?\u1086?\u1080?\u1090?\u1086? \u1087?\u1086?\u1095?\u1090?\u1080? \u1077? \u1087?\u1086?\u1089?\u1090?\u1080?\u1075?\u1085?\u1072?\u1090?\u1086? \u1089?\u1098?\u1075?\u1083?\u1072?\u1089?\u1080?\u1077? "/>
    <w:docVar w:name="LW_PART_NBR" w:val="1"/>
    <w:docVar w:name="LW_PART_NBR_TOTAL" w:val="1"/>
    <w:docVar w:name="LW_REF.INST.NEW" w:val="COM"/>
    <w:docVar w:name="LW_REF.INST.NEW_ADOPTED" w:val="final"/>
    <w:docVar w:name="LW_REF.INST.NEW_TEXT" w:val="(2018) 7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_x000b_"/>
  </w:docVar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401"/>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EC Square Sans Pro" w:eastAsia="EC Square Sans Pro" w:hAnsi="EC Square Sans Pro" w:cs="EC Square Sans Pro"/>
      <w:lang w:val="bg-B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ind w:left="20"/>
    </w:pPr>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EC Square Sans Pro" w:hAnsi="Tahoma" w:cs="Tahoma"/>
      <w:sz w:val="16"/>
      <w:szCs w:val="16"/>
      <w:lang w:val="bg-BG" w:eastAsia="bg-BG" w:bidi="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jc w:val="both"/>
    </w:pPr>
    <w:rPr>
      <w:rFonts w:ascii="Times New Roman" w:eastAsiaTheme="minorHAnsi" w:hAnsi="Times New Roman" w:cs="Times New Roman"/>
      <w:sz w:val="24"/>
      <w:lang w:eastAsia="en-US" w:bidi="ar-SA"/>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EC Square Sans Pro" w:eastAsia="EC Square Sans Pro" w:hAnsi="EC Square Sans Pro" w:cs="EC Square Sans Pro"/>
      <w:lang w:val="bg-BG" w:eastAsia="bg-BG" w:bidi="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EC Square Sans Pro" w:eastAsia="EC Square Sans Pro" w:hAnsi="EC Square Sans Pro" w:cs="EC Square Sans Pro"/>
      <w:lang w:val="bg-BG" w:eastAsia="bg-BG" w:bidi="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EC Square Sans Pro" w:hAnsi="Times New Roman" w:cs="Times New Roman"/>
      <w:sz w:val="24"/>
      <w:lang w:val="bg-BG" w:eastAsia="bg-BG" w:bidi="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EC Square Sans Pro" w:hAnsi="Times New Roman" w:cs="Times New Roman"/>
      <w:b/>
      <w:sz w:val="32"/>
      <w:lang w:val="bg-BG" w:eastAsia="bg-BG" w:bidi="bg-BG"/>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EC Square Sans Pro" w:hAnsi="Times New Roman" w:cs="Times New Roman"/>
      <w:sz w:val="24"/>
      <w:lang w:val="bg-BG" w:eastAsia="bg-BG" w:bidi="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EC Square Sans Pro" w:hAnsi="Times New Roman" w:cs="Times New Roman"/>
      <w:b/>
      <w:sz w:val="32"/>
      <w:lang w:val="bg-BG" w:eastAsia="bg-BG" w:bidi="bg-BG"/>
    </w:rPr>
  </w:style>
  <w:style w:type="character" w:customStyle="1" w:styleId="Marker2">
    <w:name w:val="Marker2"/>
    <w:rPr>
      <w:color w:val="FF0000"/>
      <w:shd w:val="clear" w:color="auto" w:fill="auto"/>
    </w:rPr>
  </w:style>
  <w:style w:type="paragraph" w:customStyle="1" w:styleId="Confidentialit">
    <w:name w:val="Confidentialité"/>
    <w:basedOn w:val="Normal"/>
    <w:next w:val="TypedudocumentPagedecouverture"/>
    <w:pPr>
      <w:widowControl/>
      <w:autoSpaceDE/>
      <w:autoSpaceDN/>
      <w:spacing w:before="240" w:after="240"/>
      <w:ind w:left="5103"/>
    </w:pPr>
    <w:rPr>
      <w:rFonts w:ascii="Times New Roman" w:eastAsia="Calibri" w:hAnsi="Times New Roman" w:cs="Times New Roman"/>
      <w:i/>
      <w:sz w:val="32"/>
      <w:lang w:val="en-GB" w:eastAsia="en-US" w:bidi="ar-SA"/>
    </w:rPr>
  </w:style>
  <w:style w:type="paragraph" w:customStyle="1" w:styleId="Emission">
    <w:name w:val="Emission"/>
    <w:basedOn w:val="Normal"/>
    <w:next w:val="Rfrenceinstitutionnelle"/>
    <w:pPr>
      <w:widowControl/>
      <w:autoSpaceDE/>
      <w:autoSpaceDN/>
      <w:ind w:left="5103"/>
    </w:pPr>
    <w:rPr>
      <w:rFonts w:ascii="Times New Roman" w:eastAsia="Calibri" w:hAnsi="Times New Roman" w:cs="Times New Roman"/>
      <w:sz w:val="24"/>
      <w:lang w:val="en-GB" w:eastAsia="en-US" w:bidi="ar-SA"/>
    </w:rPr>
  </w:style>
  <w:style w:type="paragraph" w:customStyle="1" w:styleId="Langue">
    <w:name w:val="Langue"/>
    <w:basedOn w:val="Normal"/>
    <w:next w:val="Normal"/>
    <w:pPr>
      <w:framePr w:wrap="around" w:vAnchor="page" w:hAnchor="text" w:xAlign="center" w:y="14741"/>
      <w:widowControl/>
      <w:autoSpaceDE/>
      <w:autoSpaceDN/>
      <w:spacing w:after="600"/>
      <w:jc w:val="center"/>
    </w:pPr>
    <w:rPr>
      <w:rFonts w:ascii="Times New Roman" w:eastAsia="Calibri" w:hAnsi="Times New Roman" w:cs="Times New Roman"/>
      <w:b/>
      <w:caps/>
      <w:sz w:val="24"/>
      <w:lang w:val="en-GB" w:eastAsia="en-US" w:bidi="ar-SA"/>
    </w:rPr>
  </w:style>
  <w:style w:type="paragraph" w:customStyle="1" w:styleId="Nomdelinstitution">
    <w:name w:val="Nom de l'institution"/>
    <w:basedOn w:val="Normal"/>
    <w:next w:val="Emission"/>
    <w:pPr>
      <w:widowControl/>
      <w:autoSpaceDE/>
      <w:autoSpaceDN/>
    </w:pPr>
    <w:rPr>
      <w:rFonts w:ascii="Arial" w:eastAsia="Calibri" w:hAnsi="Arial" w:cs="Arial"/>
      <w:sz w:val="24"/>
      <w:lang w:val="en-GB" w:eastAsia="en-US" w:bidi="ar-SA"/>
    </w:rPr>
  </w:style>
  <w:style w:type="paragraph" w:customStyle="1" w:styleId="Rfrenceinstitutionnelle">
    <w:name w:val="Référence institutionnelle"/>
    <w:basedOn w:val="Normal"/>
    <w:next w:val="Confidentialit"/>
    <w:pPr>
      <w:widowControl/>
      <w:autoSpaceDE/>
      <w:autoSpaceDN/>
      <w:spacing w:after="240"/>
      <w:ind w:left="5103"/>
    </w:pPr>
    <w:rPr>
      <w:rFonts w:ascii="Times New Roman" w:eastAsia="Calibri" w:hAnsi="Times New Roman" w:cs="Times New Roman"/>
      <w:sz w:val="24"/>
      <w:lang w:val="en-GB" w:eastAsia="en-US" w:bidi="ar-SA"/>
    </w:rPr>
  </w:style>
  <w:style w:type="paragraph" w:customStyle="1" w:styleId="TypedudocumentPagedecouverture">
    <w:name w:val="Type du document (Page de couverture)"/>
    <w:basedOn w:val="Normal"/>
    <w:next w:val="Normal"/>
    <w:pPr>
      <w:widowControl/>
      <w:autoSpaceDE/>
      <w:autoSpaceDN/>
      <w:spacing w:before="360"/>
      <w:jc w:val="center"/>
    </w:pPr>
    <w:rPr>
      <w:rFonts w:ascii="Times New Roman" w:eastAsia="Calibri" w:hAnsi="Times New Roman" w:cs="Times New Roman"/>
      <w:b/>
      <w:sz w:val="24"/>
      <w:lang w:val="en-GB" w:eastAsia="en-US" w:bidi="ar-SA"/>
    </w:rPr>
  </w:style>
  <w:style w:type="paragraph" w:customStyle="1" w:styleId="Volume">
    <w:name w:val="Volume"/>
    <w:basedOn w:val="Normal"/>
    <w:next w:val="Confidentialit"/>
    <w:pPr>
      <w:widowControl/>
      <w:autoSpaceDE/>
      <w:autoSpaceDN/>
      <w:spacing w:after="240"/>
      <w:ind w:left="5103"/>
    </w:pPr>
    <w:rPr>
      <w:rFonts w:ascii="Times New Roman" w:eastAsia="Calibri" w:hAnsi="Times New Roman" w:cs="Times New Roman"/>
      <w:sz w:val="24"/>
      <w:lang w:val="en-GB" w:eastAsia="en-US" w:bidi="ar-SA"/>
    </w:rPr>
  </w:style>
  <w:style w:type="paragraph" w:customStyle="1" w:styleId="AccompagnantPagedecouverture">
    <w:name w:val="Accompagnant (Page de couverture)"/>
    <w:basedOn w:val="Normal"/>
    <w:next w:val="TypeacteprincipalPagedecouverture"/>
    <w:pPr>
      <w:widowControl/>
      <w:autoSpaceDE/>
      <w:autoSpaceDN/>
      <w:spacing w:after="240"/>
      <w:jc w:val="center"/>
    </w:pPr>
    <w:rPr>
      <w:rFonts w:ascii="Times New Roman" w:eastAsia="Calibri" w:hAnsi="Times New Roman" w:cs="Times New Roman"/>
      <w:b/>
      <w:i/>
      <w:sz w:val="24"/>
      <w:lang w:val="en-GB" w:eastAsia="en-US" w:bidi="ar-SA"/>
    </w:rPr>
  </w:style>
  <w:style w:type="paragraph" w:customStyle="1" w:styleId="TypeacteprincipalPagedecouverture">
    <w:name w:val="Type acte principal (Page de couverture)"/>
    <w:basedOn w:val="Normal"/>
    <w:next w:val="ObjetacteprincipalPagedecouverture"/>
    <w:pPr>
      <w:widowControl/>
      <w:autoSpaceDE/>
      <w:autoSpaceDN/>
      <w:spacing w:after="240"/>
      <w:jc w:val="center"/>
    </w:pPr>
    <w:rPr>
      <w:rFonts w:ascii="Times New Roman" w:eastAsia="Calibri" w:hAnsi="Times New Roman" w:cs="Times New Roman"/>
      <w:b/>
      <w:sz w:val="24"/>
      <w:lang w:val="en-GB" w:eastAsia="en-US" w:bidi="ar-SA"/>
    </w:rPr>
  </w:style>
  <w:style w:type="paragraph" w:customStyle="1" w:styleId="ObjetacteprincipalPagedecouverture">
    <w:name w:val="Objet acte principal (Page de couverture)"/>
    <w:basedOn w:val="Normal"/>
    <w:next w:val="Normal"/>
    <w:pPr>
      <w:widowControl/>
      <w:autoSpaceDE/>
      <w:autoSpaceDN/>
      <w:spacing w:after="360"/>
      <w:jc w:val="center"/>
    </w:pPr>
    <w:rPr>
      <w:rFonts w:ascii="Times New Roman" w:eastAsia="Calibri" w:hAnsi="Times New Roman" w:cs="Times New Roman"/>
      <w:b/>
      <w:sz w:val="24"/>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0.png"/><Relationship Id="rId21" Type="http://schemas.openxmlformats.org/officeDocument/2006/relationships/image" Target="media/image8.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image" Target="media/image30.png"/><Relationship Id="rId63" Type="http://schemas.openxmlformats.org/officeDocument/2006/relationships/header" Target="header12.xml"/><Relationship Id="rId68" Type="http://schemas.openxmlformats.org/officeDocument/2006/relationships/image" Target="media/image37.png"/><Relationship Id="rId76" Type="http://schemas.openxmlformats.org/officeDocument/2006/relationships/image" Target="media/image45.png"/><Relationship Id="rId84" Type="http://schemas.openxmlformats.org/officeDocument/2006/relationships/image" Target="media/image47.png"/><Relationship Id="rId89"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image" Target="media/image40.png"/><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footer" Target="footer4.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footer" Target="footer6.xml"/><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28.png"/><Relationship Id="rId58" Type="http://schemas.openxmlformats.org/officeDocument/2006/relationships/image" Target="media/image33.png"/><Relationship Id="rId66" Type="http://schemas.openxmlformats.org/officeDocument/2006/relationships/image" Target="media/image35.png"/><Relationship Id="rId74" Type="http://schemas.openxmlformats.org/officeDocument/2006/relationships/image" Target="media/image43.png"/><Relationship Id="rId79" Type="http://schemas.openxmlformats.org/officeDocument/2006/relationships/footer" Target="footer13.xml"/><Relationship Id="rId87" Type="http://schemas.openxmlformats.org/officeDocument/2006/relationships/header" Target="header17.xml"/><Relationship Id="rId5" Type="http://schemas.openxmlformats.org/officeDocument/2006/relationships/webSettings" Target="webSettings.xml"/><Relationship Id="rId61" Type="http://schemas.openxmlformats.org/officeDocument/2006/relationships/footer" Target="footer10.xml"/><Relationship Id="rId82" Type="http://schemas.openxmlformats.org/officeDocument/2006/relationships/footer" Target="footer15.xml"/><Relationship Id="rId90" Type="http://schemas.openxmlformats.org/officeDocument/2006/relationships/header" Target="header18.xml"/><Relationship Id="rId19" Type="http://schemas.openxmlformats.org/officeDocument/2006/relationships/image" Target="media/image6.png"/><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footer" Target="footer7.xml"/><Relationship Id="rId56" Type="http://schemas.openxmlformats.org/officeDocument/2006/relationships/image" Target="media/image31.png"/><Relationship Id="rId64" Type="http://schemas.openxmlformats.org/officeDocument/2006/relationships/footer" Target="footer12.xml"/><Relationship Id="rId69" Type="http://schemas.openxmlformats.org/officeDocument/2006/relationships/image" Target="media/image38.png"/><Relationship Id="rId77" Type="http://schemas.openxmlformats.org/officeDocument/2006/relationships/header" Target="header13.xml"/><Relationship Id="rId8" Type="http://schemas.openxmlformats.org/officeDocument/2006/relationships/image" Target="media/image1.emf"/><Relationship Id="rId51" Type="http://schemas.openxmlformats.org/officeDocument/2006/relationships/footer" Target="footer9.xml"/><Relationship Id="rId72" Type="http://schemas.openxmlformats.org/officeDocument/2006/relationships/image" Target="media/image41.png"/><Relationship Id="rId80" Type="http://schemas.openxmlformats.org/officeDocument/2006/relationships/footer" Target="footer14.xml"/><Relationship Id="rId85" Type="http://schemas.openxmlformats.org/officeDocument/2006/relationships/image" Target="media/image48.png"/><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header" Target="header7.xml"/><Relationship Id="rId59" Type="http://schemas.openxmlformats.org/officeDocument/2006/relationships/header" Target="header10.xml"/><Relationship Id="rId67" Type="http://schemas.openxmlformats.org/officeDocument/2006/relationships/image" Target="media/image36.png"/><Relationship Id="rId20" Type="http://schemas.openxmlformats.org/officeDocument/2006/relationships/image" Target="media/image7.png"/><Relationship Id="rId41" Type="http://schemas.openxmlformats.org/officeDocument/2006/relationships/image" Target="media/image22.png"/><Relationship Id="rId54" Type="http://schemas.openxmlformats.org/officeDocument/2006/relationships/image" Target="media/image29.png"/><Relationship Id="rId62" Type="http://schemas.openxmlformats.org/officeDocument/2006/relationships/footer" Target="footer11.xml"/><Relationship Id="rId70" Type="http://schemas.openxmlformats.org/officeDocument/2006/relationships/image" Target="media/image39.png"/><Relationship Id="rId75" Type="http://schemas.openxmlformats.org/officeDocument/2006/relationships/image" Target="media/image44.png"/><Relationship Id="rId83" Type="http://schemas.openxmlformats.org/officeDocument/2006/relationships/image" Target="media/image46.png"/><Relationship Id="rId88" Type="http://schemas.openxmlformats.org/officeDocument/2006/relationships/footer" Target="footer16.xml"/><Relationship Id="rId9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5.xml"/><Relationship Id="rId36" Type="http://schemas.openxmlformats.org/officeDocument/2006/relationships/image" Target="media/image17.png"/><Relationship Id="rId49" Type="http://schemas.openxmlformats.org/officeDocument/2006/relationships/footer" Target="footer8.xml"/><Relationship Id="rId57" Type="http://schemas.openxmlformats.org/officeDocument/2006/relationships/image" Target="media/image32.png"/><Relationship Id="rId10" Type="http://schemas.openxmlformats.org/officeDocument/2006/relationships/header" Target="header2.xml"/><Relationship Id="rId31" Type="http://schemas.openxmlformats.org/officeDocument/2006/relationships/header" Target="header6.xml"/><Relationship Id="rId44" Type="http://schemas.openxmlformats.org/officeDocument/2006/relationships/image" Target="media/image25.png"/><Relationship Id="rId52" Type="http://schemas.openxmlformats.org/officeDocument/2006/relationships/image" Target="media/image27.png"/><Relationship Id="rId60" Type="http://schemas.openxmlformats.org/officeDocument/2006/relationships/header" Target="header11.xml"/><Relationship Id="rId65" Type="http://schemas.openxmlformats.org/officeDocument/2006/relationships/image" Target="media/image34.png"/><Relationship Id="rId73" Type="http://schemas.openxmlformats.org/officeDocument/2006/relationships/image" Target="media/image42.png"/><Relationship Id="rId78" Type="http://schemas.openxmlformats.org/officeDocument/2006/relationships/header" Target="header14.xml"/><Relationship Id="rId81" Type="http://schemas.openxmlformats.org/officeDocument/2006/relationships/header" Target="header15.xml"/><Relationship Id="rId86"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52</Words>
  <Characters>364</Characters>
  <Application>Microsoft Office Word</Application>
  <DocSecurity>0</DocSecurity>
  <Lines>364</Lines>
  <Paragraphs>51</Paragraphs>
  <ScaleCrop>false</ScaleCrop>
  <HeadingPairs>
    <vt:vector size="2" baseType="variant">
      <vt:variant>
        <vt:lpstr>Title</vt:lpstr>
      </vt:variant>
      <vt:variant>
        <vt:i4>1</vt:i4>
      </vt:variant>
    </vt:vector>
  </HeadingPairs>
  <TitlesOfParts>
    <vt:vector size="1" baseType="lpstr">
      <vt:lpstr>Регламент относно условията, на които трябва да отговарят търсещите убежище</vt:lpstr>
    </vt:vector>
  </TitlesOfParts>
  <Company>European Commission</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относно условията, на които трябва да отговарят търсещите убежище</dc:title>
  <dc:creator>Европейска комисия</dc:creator>
  <cp:lastModifiedBy>WES PDFC Administrator</cp:lastModifiedBy>
  <cp:revision>25</cp:revision>
  <dcterms:created xsi:type="dcterms:W3CDTF">2018-12-06T08:22:00Z</dcterms:created>
  <dcterms:modified xsi:type="dcterms:W3CDTF">2018-12-07T16:59:00Z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