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 w:rsidRPr="00D30FFD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>на</w:t>
      </w:r>
      <w:r w:rsidR="005B3D6F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C2752A" w:rsidRPr="00D30FFD">
        <w:rPr>
          <w:rFonts w:ascii="Helvetica" w:hAnsi="Helvetica" w:cs="Helvetica"/>
          <w:color w:val="000000"/>
          <w:sz w:val="28"/>
          <w:lang w:val="bg-BG"/>
        </w:rPr>
        <w:t>Финансите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на РЕПУБЛИКА БЪЛГАРИЯ</w:t>
      </w:r>
    </w:p>
    <w:p w:rsidR="002C6A4A" w:rsidRPr="00D30FFD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30FFD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30FFD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D30FFD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D30FFD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D30FFD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D30FFD">
        <w:rPr>
          <w:rFonts w:ascii="Helvetica" w:hAnsi="Helvetica" w:cs="Helvetica"/>
          <w:color w:val="000000"/>
          <w:sz w:val="28"/>
          <w:lang w:val="bg-BG"/>
        </w:rPr>
        <w:t xml:space="preserve"> Петър </w:t>
      </w:r>
      <w:proofErr w:type="spellStart"/>
      <w:r w:rsidR="00B76D6B" w:rsidRPr="00D30FFD">
        <w:rPr>
          <w:rFonts w:ascii="Helvetica" w:hAnsi="Helvetica" w:cs="Helvetica"/>
          <w:color w:val="000000"/>
          <w:sz w:val="28"/>
          <w:lang w:val="bg-BG"/>
        </w:rPr>
        <w:t>Владиславов</w:t>
      </w:r>
      <w:proofErr w:type="spellEnd"/>
      <w:r w:rsidR="00B76D6B" w:rsidRPr="00D30FFD">
        <w:rPr>
          <w:rFonts w:ascii="Helvetica" w:hAnsi="Helvetica" w:cs="Helvetica"/>
          <w:color w:val="000000"/>
          <w:sz w:val="28"/>
          <w:lang w:val="bg-BG"/>
        </w:rPr>
        <w:t xml:space="preserve"> Славов,</w:t>
      </w:r>
    </w:p>
    <w:p w:rsidR="002C6A4A" w:rsidRPr="00D30FFD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D30FFD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D30FFD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D30FFD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D30FFD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F1C25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D30FFD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A01FE" w:rsidRPr="00D30FFD">
        <w:rPr>
          <w:rFonts w:ascii="Helvetica" w:hAnsi="Helvetica" w:cs="Helvetica"/>
          <w:color w:val="000000"/>
          <w:sz w:val="28"/>
          <w:lang w:val="bg-BG"/>
        </w:rPr>
        <w:t xml:space="preserve">от ПГ на „Реформаторския </w:t>
      </w:r>
      <w:r w:rsidR="002C6A4A" w:rsidRPr="00D30FFD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D30FFD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30FFD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30FFD">
        <w:rPr>
          <w:rFonts w:ascii="Helvetica" w:hAnsi="Helvetica" w:cs="Helvetica"/>
          <w:color w:val="000000"/>
          <w:sz w:val="28"/>
          <w:lang w:val="bg-BG"/>
        </w:rPr>
        <w:t>На</w:t>
      </w:r>
      <w:r w:rsidR="00AD4850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AD4850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D30FFD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30FFD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D30FFD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D30FFD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D30FFD" w:rsidRPr="00D30FFD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D30FFD" w:rsidRDefault="00D30FFD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D30FFD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D30FFD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D30FFD">
        <w:rPr>
          <w:rFonts w:ascii="Times New Roman" w:hAnsi="Times New Roman"/>
          <w:i/>
          <w:color w:val="000000"/>
          <w:sz w:val="28"/>
          <w:szCs w:val="28"/>
          <w:lang w:val="bg-BG"/>
        </w:rPr>
        <w:t>  </w:t>
      </w:r>
      <w:r w:rsidR="0021565C" w:rsidRPr="00D30FFD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Кандидатстване и очаква</w:t>
      </w:r>
      <w:r w:rsidR="00AD4850" w:rsidRPr="00D30FFD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на дата на</w:t>
      </w:r>
      <w:r w:rsidR="0021565C" w:rsidRPr="00D30FFD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присъединяване към Европейския банков съюз</w:t>
      </w:r>
      <w:r w:rsidR="00D30FFD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D30FFD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D30FFD" w:rsidRDefault="00D30FF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D30FFD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D30FF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FF432C" w:rsidRPr="00D30FF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D30FF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D30FF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ГОСПОДИН</w:t>
      </w:r>
      <w:r w:rsidR="002C6A4A" w:rsidRPr="00D30FF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МИНИСТЪР,</w:t>
      </w:r>
    </w:p>
    <w:p w:rsidR="00D30FFD" w:rsidRDefault="00D30FFD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21565C" w:rsidRPr="00D30FFD" w:rsidRDefault="0021565C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След банковата криза в средата на 2014г., последвалия фалит на  КТБ и </w:t>
      </w:r>
      <w:r w:rsidR="00AD4850" w:rsidRPr="00D30FFD">
        <w:rPr>
          <w:rFonts w:ascii="Times New Roman" w:hAnsi="Times New Roman"/>
          <w:color w:val="000000"/>
          <w:sz w:val="28"/>
          <w:szCs w:val="28"/>
          <w:lang w:val="bg-BG"/>
        </w:rPr>
        <w:t>отстраняване от длъжност на под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у</w:t>
      </w:r>
      <w:r w:rsidR="00AD4850" w:rsidRPr="00D30FFD">
        <w:rPr>
          <w:rFonts w:ascii="Times New Roman" w:hAnsi="Times New Roman"/>
          <w:color w:val="000000"/>
          <w:sz w:val="28"/>
          <w:szCs w:val="28"/>
          <w:lang w:val="bg-BG"/>
        </w:rPr>
        <w:t>п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равителя на БНБ, отгов</w:t>
      </w:r>
      <w:r w:rsidR="00AD4850" w:rsidRPr="00D30FFD">
        <w:rPr>
          <w:rFonts w:ascii="Times New Roman" w:hAnsi="Times New Roman"/>
          <w:color w:val="000000"/>
          <w:sz w:val="28"/>
          <w:szCs w:val="28"/>
          <w:lang w:val="bg-BG"/>
        </w:rPr>
        <w:t>о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рен за „Банков надзор”, стана ясно, че съществуващите механизми за надзор над банковия сектор в България</w:t>
      </w:r>
      <w:r w:rsidR="00AD4850"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далеч не са перфектни и в някои отношения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имат пропуски.</w:t>
      </w:r>
    </w:p>
    <w:p w:rsidR="0021565C" w:rsidRPr="00D30FFD" w:rsidRDefault="0021565C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С цел преодоляване на тези проблеми и гарантиране на стабилността на банковата система, управляващото  мнозинство записа в Програмната декларация за управление</w:t>
      </w:r>
      <w:r w:rsidR="00AD4850"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правителството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намерението, страната да се присъедини в кратки срокове към Европейския банков съюз. </w:t>
      </w:r>
    </w:p>
    <w:p w:rsidR="0021565C" w:rsidRPr="00D30FFD" w:rsidRDefault="0021565C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Освен завишен контрол чрез Единния надзорен механизъм, по този начин България ще получи достъп и до Единния фонд за преструктуриране на ЕС, откъдето би могла да ползва ликвидна подкрепа в кризисна ситуация в банковия сектор.</w:t>
      </w:r>
    </w:p>
    <w:p w:rsidR="0021565C" w:rsidRPr="00D30FFD" w:rsidRDefault="0021565C" w:rsidP="0021565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Независимо от редица ползи, които могат да се очакват от членството ни в Европейския банков съюз, в редица медии в началото на м.февруари се 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 xml:space="preserve">тиражира новина от ‘високопоставени </w:t>
      </w:r>
      <w:proofErr w:type="spellStart"/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източници’</w:t>
      </w:r>
      <w:proofErr w:type="spellEnd"/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в МФ, че този процес ще бъде отложен</w:t>
      </w:r>
      <w:r w:rsidR="00AD4850"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по неясни причини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 за неопределено време.</w:t>
      </w:r>
    </w:p>
    <w:p w:rsidR="00ED3A46" w:rsidRPr="00D30FFD" w:rsidRDefault="0021565C" w:rsidP="00D30FFD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В тази връзка, </w:t>
      </w:r>
    </w:p>
    <w:p w:rsidR="005C5C69" w:rsidRPr="00D30FFD" w:rsidRDefault="005C5C69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ED3A46" w:rsidRPr="00D30FFD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Уважаеми г-н Министър, </w:t>
      </w:r>
    </w:p>
    <w:p w:rsidR="00ED3A46" w:rsidRPr="00D30FFD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отговорите на следния въпрос: </w:t>
      </w:r>
      <w:r w:rsidR="0021565C"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>В какъв срок предвиждате страната ни да кандидатства за членство в Европейския банков съюз, респективно може да се очаква механизмите на ЕБС, в това число и Единния банков надзор</w:t>
      </w:r>
      <w:r w:rsidR="00AD4850"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>,</w:t>
      </w:r>
      <w:r w:rsidR="0021565C"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да бъдат въведени по отношение на банковия сектор в Р България</w:t>
      </w:r>
      <w:r w:rsidR="00AD4850"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ако считате, че са налице причини за отлагане на горното-кои са те</w:t>
      </w: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</w:p>
    <w:p w:rsidR="005C5C69" w:rsidRPr="00D30FFD" w:rsidRDefault="005C5C69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D30FFD" w:rsidRDefault="00D30FF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София, 0</w:t>
      </w:r>
      <w:r w:rsidR="00AF6EA6">
        <w:rPr>
          <w:rFonts w:ascii="Times New Roman" w:hAnsi="Times New Roman"/>
          <w:color w:val="000000"/>
          <w:sz w:val="28"/>
          <w:szCs w:val="28"/>
          <w:lang w:val="bg-BG"/>
        </w:rPr>
        <w:t>4</w:t>
      </w:r>
      <w:r w:rsidR="00F774EC" w:rsidRPr="00D30FFD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D30FFD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21565C" w:rsidRPr="00D30FFD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F774EC" w:rsidRPr="00D30FFD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D30FFD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D30FFD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D30FFD">
        <w:rPr>
          <w:rFonts w:ascii="Times New Roman" w:hAnsi="Times New Roman"/>
          <w:sz w:val="28"/>
          <w:szCs w:val="28"/>
          <w:lang w:val="bg-BG"/>
        </w:rPr>
        <w:tab/>
      </w:r>
      <w:r w:rsidR="00F774EC" w:rsidRPr="00D30FFD">
        <w:rPr>
          <w:rFonts w:ascii="Times New Roman" w:hAnsi="Times New Roman"/>
          <w:sz w:val="28"/>
          <w:szCs w:val="28"/>
          <w:lang w:val="bg-BG"/>
        </w:rPr>
        <w:tab/>
      </w:r>
      <w:r w:rsidR="00F774EC" w:rsidRPr="00D30FFD">
        <w:rPr>
          <w:rFonts w:ascii="Times New Roman" w:hAnsi="Times New Roman"/>
          <w:sz w:val="28"/>
          <w:szCs w:val="28"/>
          <w:lang w:val="bg-BG"/>
        </w:rPr>
        <w:tab/>
      </w:r>
      <w:r w:rsidR="00F774EC" w:rsidRPr="00D30FFD">
        <w:rPr>
          <w:rFonts w:ascii="Times New Roman" w:hAnsi="Times New Roman"/>
          <w:sz w:val="28"/>
          <w:szCs w:val="28"/>
          <w:lang w:val="bg-BG"/>
        </w:rPr>
        <w:tab/>
      </w:r>
      <w:r w:rsidR="00F774EC" w:rsidRPr="00D30FFD">
        <w:rPr>
          <w:rFonts w:ascii="Times New Roman" w:hAnsi="Times New Roman"/>
          <w:sz w:val="28"/>
          <w:szCs w:val="28"/>
          <w:lang w:val="bg-BG"/>
        </w:rPr>
        <w:tab/>
      </w:r>
      <w:r w:rsidR="00F774EC" w:rsidRPr="00D30FFD">
        <w:rPr>
          <w:rFonts w:ascii="Times New Roman" w:hAnsi="Times New Roman"/>
          <w:sz w:val="24"/>
          <w:szCs w:val="24"/>
          <w:lang w:val="bg-BG"/>
        </w:rPr>
        <w:tab/>
      </w:r>
    </w:p>
    <w:p w:rsidR="00CD494D" w:rsidRPr="00D30FFD" w:rsidRDefault="00CD494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774EC" w:rsidRPr="00D30FFD" w:rsidRDefault="00F774EC" w:rsidP="0021565C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D30FFD">
        <w:rPr>
          <w:rFonts w:ascii="Times New Roman" w:hAnsi="Times New Roman"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sz w:val="24"/>
          <w:szCs w:val="24"/>
          <w:lang w:val="bg-BG"/>
        </w:rPr>
        <w:tab/>
      </w:r>
      <w:r w:rsidR="001F1C25"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>Петър Славов</w:t>
      </w:r>
      <w:r w:rsidR="0021565C"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>,</w:t>
      </w:r>
    </w:p>
    <w:p w:rsidR="00E458A4" w:rsidRPr="00D30FFD" w:rsidRDefault="00E458A4" w:rsidP="0021565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</w: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</w: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</w: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</w: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</w:r>
      <w:r w:rsidRPr="00D30FFD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</w:r>
      <w:r w:rsidR="0021565C" w:rsidRPr="00D30FFD">
        <w:rPr>
          <w:rFonts w:ascii="Times New Roman" w:hAnsi="Times New Roman"/>
          <w:color w:val="000000"/>
          <w:sz w:val="28"/>
          <w:szCs w:val="28"/>
          <w:lang w:val="bg-BG"/>
        </w:rPr>
        <w:t>н</w:t>
      </w:r>
      <w:r w:rsidRPr="00D30FFD">
        <w:rPr>
          <w:rFonts w:ascii="Times New Roman" w:hAnsi="Times New Roman"/>
          <w:color w:val="000000"/>
          <w:sz w:val="28"/>
          <w:szCs w:val="28"/>
          <w:lang w:val="bg-BG"/>
        </w:rPr>
        <w:t>ароден представител</w:t>
      </w:r>
    </w:p>
    <w:p w:rsidR="00041E65" w:rsidRPr="00D30FFD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D30FFD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D30FFD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D30FFD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30FFD">
        <w:rPr>
          <w:rFonts w:ascii="Times New Roman" w:hAnsi="Times New Roman"/>
          <w:b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b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b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b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b/>
          <w:sz w:val="24"/>
          <w:szCs w:val="24"/>
          <w:lang w:val="bg-BG"/>
        </w:rPr>
        <w:tab/>
      </w:r>
      <w:r w:rsidRPr="00D30FFD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D30FFD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1F1C25"/>
    <w:rsid w:val="001F5616"/>
    <w:rsid w:val="0021565C"/>
    <w:rsid w:val="00293881"/>
    <w:rsid w:val="002A33BE"/>
    <w:rsid w:val="002C6A4A"/>
    <w:rsid w:val="00362027"/>
    <w:rsid w:val="004140B4"/>
    <w:rsid w:val="004157F5"/>
    <w:rsid w:val="00454F38"/>
    <w:rsid w:val="004A2C30"/>
    <w:rsid w:val="004C321D"/>
    <w:rsid w:val="004E5778"/>
    <w:rsid w:val="005001FA"/>
    <w:rsid w:val="00526412"/>
    <w:rsid w:val="005546F2"/>
    <w:rsid w:val="005B3D6F"/>
    <w:rsid w:val="005C5C69"/>
    <w:rsid w:val="00693FDA"/>
    <w:rsid w:val="006A5214"/>
    <w:rsid w:val="007E25BE"/>
    <w:rsid w:val="008B3406"/>
    <w:rsid w:val="00920808"/>
    <w:rsid w:val="0093691E"/>
    <w:rsid w:val="009A01FE"/>
    <w:rsid w:val="009B5747"/>
    <w:rsid w:val="009F4210"/>
    <w:rsid w:val="00AA5D7E"/>
    <w:rsid w:val="00AD4850"/>
    <w:rsid w:val="00AF6EA6"/>
    <w:rsid w:val="00B76D6B"/>
    <w:rsid w:val="00C2752A"/>
    <w:rsid w:val="00C936DE"/>
    <w:rsid w:val="00CD494D"/>
    <w:rsid w:val="00CF7495"/>
    <w:rsid w:val="00D30FFD"/>
    <w:rsid w:val="00D75A09"/>
    <w:rsid w:val="00DB501C"/>
    <w:rsid w:val="00DD3AA0"/>
    <w:rsid w:val="00DE4E79"/>
    <w:rsid w:val="00DF25EE"/>
    <w:rsid w:val="00E10424"/>
    <w:rsid w:val="00E458A4"/>
    <w:rsid w:val="00E77F0F"/>
    <w:rsid w:val="00ED3A46"/>
    <w:rsid w:val="00F62219"/>
    <w:rsid w:val="00F774E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2015-02-04T06:57:00Z</cp:lastPrinted>
  <dcterms:created xsi:type="dcterms:W3CDTF">2015-02-05T08:01:00Z</dcterms:created>
  <dcterms:modified xsi:type="dcterms:W3CDTF">2015-02-05T08:01:00Z</dcterms:modified>
</cp:coreProperties>
</file>