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8C0381" w:rsidRDefault="003F3BD6" w:rsidP="006071D2">
      <w:pPr>
        <w:spacing w:after="0"/>
        <w:ind w:left="4320" w:firstLine="720"/>
        <w:jc w:val="both"/>
        <w:rPr>
          <w:rFonts w:ascii="Helvetica" w:hAnsi="Helvetica" w:cs="Helvetica"/>
          <w:color w:val="000000"/>
          <w:sz w:val="18"/>
          <w:szCs w:val="18"/>
          <w:lang w:val="bg-BG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8"/>
          <w:lang w:val="bg-BG"/>
        </w:rPr>
        <w:t xml:space="preserve">     </w:t>
      </w:r>
      <w:r w:rsidR="002C6A4A" w:rsidRPr="008C0381">
        <w:rPr>
          <w:rFonts w:ascii="Helvetica" w:hAnsi="Helvetica" w:cs="Helvetica"/>
          <w:color w:val="000000"/>
          <w:sz w:val="28"/>
          <w:lang w:val="bg-BG"/>
        </w:rPr>
        <w:t>ЧРЕЗ</w:t>
      </w:r>
    </w:p>
    <w:p w:rsidR="002C6A4A" w:rsidRPr="008C0381" w:rsidRDefault="003F3BD6" w:rsidP="006071D2">
      <w:pPr>
        <w:spacing w:after="0"/>
        <w:ind w:left="4320" w:firstLine="720"/>
        <w:rPr>
          <w:rFonts w:ascii="Helvetica" w:hAnsi="Helvetica" w:cs="Helvetica"/>
          <w:color w:val="000000"/>
          <w:sz w:val="18"/>
          <w:szCs w:val="1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 xml:space="preserve">      </w:t>
      </w:r>
      <w:r w:rsidR="002C6A4A" w:rsidRPr="008C0381">
        <w:rPr>
          <w:rFonts w:ascii="Helvetica" w:hAnsi="Helvetica" w:cs="Helvetica"/>
          <w:color w:val="000000"/>
          <w:sz w:val="28"/>
          <w:lang w:val="bg-BG"/>
        </w:rPr>
        <w:t>ПРЕДСЕДАТЕЛЯ НА</w:t>
      </w:r>
    </w:p>
    <w:p w:rsidR="002C6A4A" w:rsidRPr="008C0381" w:rsidRDefault="006071D2" w:rsidP="006071D2">
      <w:pPr>
        <w:spacing w:after="0"/>
        <w:ind w:left="3600" w:firstLine="720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 xml:space="preserve">     </w:t>
      </w:r>
      <w:r w:rsidR="002C6A4A" w:rsidRPr="008C0381">
        <w:rPr>
          <w:rFonts w:ascii="Helvetica" w:hAnsi="Helvetica" w:cs="Helvetica"/>
          <w:color w:val="000000"/>
          <w:sz w:val="28"/>
          <w:lang w:val="bg-BG"/>
        </w:rPr>
        <w:t>НАРОДНОТО СЪБРАНИЕ</w:t>
      </w:r>
    </w:p>
    <w:p w:rsidR="002C6A4A" w:rsidRPr="008C0381" w:rsidRDefault="002C6A4A" w:rsidP="00FA3E14">
      <w:pPr>
        <w:spacing w:after="0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C0381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8C0381" w:rsidRDefault="006071D2" w:rsidP="006071D2">
      <w:pPr>
        <w:spacing w:after="0"/>
        <w:ind w:left="4320" w:firstLine="720"/>
        <w:rPr>
          <w:rFonts w:ascii="Helvetica" w:hAnsi="Helvetica" w:cs="Helvetica"/>
          <w:color w:val="000000"/>
          <w:sz w:val="18"/>
          <w:szCs w:val="1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 xml:space="preserve">  </w:t>
      </w:r>
      <w:r w:rsidR="003F3BD6">
        <w:rPr>
          <w:rFonts w:ascii="Helvetica" w:hAnsi="Helvetica" w:cs="Helvetica"/>
          <w:color w:val="000000"/>
          <w:sz w:val="28"/>
          <w:lang w:val="bg-BG"/>
        </w:rPr>
        <w:t xml:space="preserve">   </w:t>
      </w:r>
      <w:r w:rsidR="002C6A4A" w:rsidRPr="008C0381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3F3BD6" w:rsidRDefault="006071D2" w:rsidP="006071D2">
      <w:pPr>
        <w:spacing w:after="0"/>
        <w:ind w:left="3600" w:firstLine="720"/>
        <w:jc w:val="center"/>
        <w:rPr>
          <w:rFonts w:ascii="Helvetica" w:hAnsi="Helvetica" w:cs="Helvetica"/>
          <w:color w:val="000000"/>
          <w:sz w:val="2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 xml:space="preserve">       </w:t>
      </w:r>
      <w:r w:rsidR="002C6A4A" w:rsidRPr="008C0381">
        <w:rPr>
          <w:rFonts w:ascii="Helvetica" w:hAnsi="Helvetica" w:cs="Helvetica"/>
          <w:color w:val="000000"/>
          <w:sz w:val="28"/>
          <w:lang w:val="bg-BG"/>
        </w:rPr>
        <w:t>Министъра</w:t>
      </w:r>
      <w:r w:rsidR="000C4BF7" w:rsidRPr="008C0381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8C0381">
        <w:rPr>
          <w:rFonts w:ascii="Helvetica" w:hAnsi="Helvetica" w:cs="Helvetica"/>
          <w:color w:val="000000"/>
          <w:sz w:val="28"/>
          <w:lang w:val="bg-BG"/>
        </w:rPr>
        <w:t>на</w:t>
      </w:r>
      <w:r w:rsidR="000C4BF7" w:rsidRPr="008C0381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8928C0" w:rsidRPr="008C0381">
        <w:rPr>
          <w:rFonts w:ascii="Helvetica" w:hAnsi="Helvetica" w:cs="Helvetica"/>
          <w:color w:val="000000"/>
          <w:sz w:val="28"/>
          <w:lang w:val="bg-BG"/>
        </w:rPr>
        <w:t>регионалното</w:t>
      </w:r>
    </w:p>
    <w:p w:rsidR="002C6A4A" w:rsidRPr="008C0381" w:rsidRDefault="003F3BD6" w:rsidP="006071D2">
      <w:pPr>
        <w:spacing w:after="0"/>
        <w:ind w:left="2880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 xml:space="preserve">   </w:t>
      </w:r>
      <w:r w:rsidR="006071D2">
        <w:rPr>
          <w:rFonts w:ascii="Helvetica" w:hAnsi="Helvetica" w:cs="Helvetica"/>
          <w:color w:val="000000"/>
          <w:sz w:val="28"/>
          <w:lang w:val="bg-BG"/>
        </w:rPr>
        <w:tab/>
      </w:r>
      <w:r w:rsidR="006071D2">
        <w:rPr>
          <w:rFonts w:ascii="Helvetica" w:hAnsi="Helvetica" w:cs="Helvetica"/>
          <w:color w:val="000000"/>
          <w:sz w:val="28"/>
          <w:lang w:val="bg-BG"/>
        </w:rPr>
        <w:tab/>
      </w:r>
      <w:r w:rsidR="006071D2">
        <w:rPr>
          <w:rFonts w:ascii="Helvetica" w:hAnsi="Helvetica" w:cs="Helvetica"/>
          <w:color w:val="000000"/>
          <w:sz w:val="28"/>
          <w:lang w:val="bg-BG"/>
        </w:rPr>
        <w:tab/>
      </w:r>
      <w:r w:rsidR="008928C0" w:rsidRPr="008C0381">
        <w:rPr>
          <w:rFonts w:ascii="Helvetica" w:hAnsi="Helvetica" w:cs="Helvetica"/>
          <w:color w:val="000000"/>
          <w:sz w:val="28"/>
          <w:lang w:val="bg-BG"/>
        </w:rPr>
        <w:t xml:space="preserve"> развитие и благоустройството</w:t>
      </w:r>
    </w:p>
    <w:p w:rsidR="002C6A4A" w:rsidRPr="008C0381" w:rsidRDefault="002C6A4A" w:rsidP="00FA3E14">
      <w:pPr>
        <w:spacing w:after="0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C0381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8C0381" w:rsidRDefault="002C6A4A" w:rsidP="00FA3E14">
      <w:pPr>
        <w:spacing w:after="0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8C0381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2C6A4A" w:rsidRPr="008C0381" w:rsidRDefault="002C6A4A" w:rsidP="00FA3E14">
      <w:pPr>
        <w:spacing w:after="0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C0381">
        <w:rPr>
          <w:rFonts w:ascii="Helvetica" w:hAnsi="Helvetica" w:cs="Helvetica"/>
          <w:color w:val="000000"/>
          <w:sz w:val="28"/>
          <w:lang w:val="bg-BG"/>
        </w:rPr>
        <w:t>от</w:t>
      </w:r>
      <w:r w:rsidR="00B76D6B" w:rsidRPr="008C0381">
        <w:rPr>
          <w:rFonts w:ascii="Helvetica" w:hAnsi="Helvetica" w:cs="Helvetica"/>
          <w:color w:val="000000"/>
          <w:sz w:val="28"/>
          <w:lang w:val="bg-BG"/>
        </w:rPr>
        <w:t xml:space="preserve"> Петър </w:t>
      </w:r>
      <w:proofErr w:type="spellStart"/>
      <w:r w:rsidR="00B76D6B" w:rsidRPr="008C0381">
        <w:rPr>
          <w:rFonts w:ascii="Helvetica" w:hAnsi="Helvetica" w:cs="Helvetica"/>
          <w:color w:val="000000"/>
          <w:sz w:val="28"/>
          <w:lang w:val="bg-BG"/>
        </w:rPr>
        <w:t>Владиславов</w:t>
      </w:r>
      <w:proofErr w:type="spellEnd"/>
      <w:r w:rsidR="00B76D6B" w:rsidRPr="008C0381">
        <w:rPr>
          <w:rFonts w:ascii="Helvetica" w:hAnsi="Helvetica" w:cs="Helvetica"/>
          <w:color w:val="000000"/>
          <w:sz w:val="28"/>
          <w:lang w:val="bg-BG"/>
        </w:rPr>
        <w:t xml:space="preserve"> Славов,</w:t>
      </w:r>
    </w:p>
    <w:p w:rsidR="002C6A4A" w:rsidRPr="008C0381" w:rsidRDefault="00B76D6B" w:rsidP="00FA3E14">
      <w:pPr>
        <w:spacing w:after="0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proofErr w:type="spellStart"/>
      <w:r w:rsidRPr="008C0381">
        <w:rPr>
          <w:rFonts w:ascii="Helvetica" w:hAnsi="Helvetica" w:cs="Helvetica"/>
          <w:color w:val="000000"/>
          <w:sz w:val="28"/>
          <w:lang w:val="bg-BG"/>
        </w:rPr>
        <w:t>н</w:t>
      </w:r>
      <w:r w:rsidR="002C6A4A" w:rsidRPr="008C0381">
        <w:rPr>
          <w:rFonts w:ascii="Helvetica" w:hAnsi="Helvetica" w:cs="Helvetica"/>
          <w:color w:val="000000"/>
          <w:sz w:val="28"/>
          <w:lang w:val="bg-BG"/>
        </w:rPr>
        <w:t>арод</w:t>
      </w:r>
      <w:r w:rsidR="001F1C25" w:rsidRPr="008C0381">
        <w:rPr>
          <w:rFonts w:ascii="Helvetica" w:hAnsi="Helvetica" w:cs="Helvetica"/>
          <w:color w:val="000000"/>
          <w:sz w:val="28"/>
          <w:lang w:val="bg-BG"/>
        </w:rPr>
        <w:t>e</w:t>
      </w:r>
      <w:r w:rsidR="002C6A4A" w:rsidRPr="008C0381">
        <w:rPr>
          <w:rFonts w:ascii="Helvetica" w:hAnsi="Helvetica" w:cs="Helvetica"/>
          <w:color w:val="000000"/>
          <w:sz w:val="28"/>
          <w:lang w:val="bg-BG"/>
        </w:rPr>
        <w:t>н</w:t>
      </w:r>
      <w:proofErr w:type="spellEnd"/>
      <w:r w:rsidR="000C4BF7" w:rsidRPr="008C0381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2C6A4A" w:rsidRPr="008C0381">
        <w:rPr>
          <w:rFonts w:ascii="Helvetica" w:hAnsi="Helvetica" w:cs="Helvetica"/>
          <w:color w:val="000000"/>
          <w:sz w:val="28"/>
          <w:lang w:val="bg-BG"/>
        </w:rPr>
        <w:t>представител</w:t>
      </w:r>
      <w:r w:rsidR="008C0381" w:rsidRPr="008C0381">
        <w:rPr>
          <w:rFonts w:ascii="Helvetica" w:hAnsi="Helvetica" w:cs="Helvetica"/>
          <w:color w:val="000000"/>
          <w:sz w:val="28"/>
          <w:lang w:val="bg-BG"/>
        </w:rPr>
        <w:t xml:space="preserve"> </w:t>
      </w:r>
      <w:r w:rsidR="009A01FE" w:rsidRPr="008C0381">
        <w:rPr>
          <w:rFonts w:ascii="Helvetica" w:hAnsi="Helvetica" w:cs="Helvetica"/>
          <w:color w:val="000000"/>
          <w:sz w:val="28"/>
          <w:lang w:val="bg-BG"/>
        </w:rPr>
        <w:t xml:space="preserve">от ПГ на „Реформаторския </w:t>
      </w:r>
      <w:r w:rsidR="002C6A4A" w:rsidRPr="008C0381">
        <w:rPr>
          <w:rFonts w:ascii="Helvetica" w:hAnsi="Helvetica" w:cs="Helvetica"/>
          <w:color w:val="000000"/>
          <w:sz w:val="28"/>
          <w:lang w:val="bg-BG"/>
        </w:rPr>
        <w:t>блок“</w:t>
      </w:r>
    </w:p>
    <w:p w:rsidR="002C6A4A" w:rsidRPr="008C0381" w:rsidRDefault="002C6A4A" w:rsidP="00FA3E14">
      <w:pPr>
        <w:spacing w:after="0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8C0381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1B2082" w:rsidRDefault="002C6A4A" w:rsidP="00FA3E14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1B2082">
        <w:rPr>
          <w:rFonts w:ascii="Times New Roman" w:hAnsi="Times New Roman"/>
          <w:color w:val="000000"/>
          <w:sz w:val="28"/>
          <w:szCs w:val="28"/>
          <w:lang w:val="bg-BG"/>
        </w:rPr>
        <w:t>На</w:t>
      </w:r>
      <w:r w:rsidR="008C0381" w:rsidRPr="001B2082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1B2082">
        <w:rPr>
          <w:rFonts w:ascii="Times New Roman" w:hAnsi="Times New Roman"/>
          <w:color w:val="000000"/>
          <w:sz w:val="28"/>
          <w:szCs w:val="28"/>
          <w:lang w:val="bg-BG"/>
        </w:rPr>
        <w:t>основание</w:t>
      </w:r>
      <w:r w:rsidR="000C4BF7" w:rsidRPr="001B2082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1B2082">
        <w:rPr>
          <w:rFonts w:ascii="Times New Roman" w:hAnsi="Times New Roman"/>
          <w:color w:val="000000"/>
          <w:sz w:val="28"/>
          <w:szCs w:val="28"/>
          <w:lang w:val="bg-BG"/>
        </w:rPr>
        <w:t>чл.90, ал. 1 от</w:t>
      </w:r>
      <w:r w:rsidR="000C4BF7" w:rsidRPr="001B2082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1B2082">
        <w:rPr>
          <w:rFonts w:ascii="Times New Roman" w:hAnsi="Times New Roman"/>
          <w:color w:val="000000"/>
          <w:sz w:val="28"/>
          <w:szCs w:val="28"/>
          <w:lang w:val="bg-BG"/>
        </w:rPr>
        <w:t>Конституцията</w:t>
      </w:r>
      <w:r w:rsidR="000C4BF7" w:rsidRPr="001B2082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1B2082">
        <w:rPr>
          <w:rFonts w:ascii="Times New Roman" w:hAnsi="Times New Roman"/>
          <w:color w:val="000000"/>
          <w:sz w:val="28"/>
          <w:szCs w:val="28"/>
          <w:lang w:val="bg-BG"/>
        </w:rPr>
        <w:t>на</w:t>
      </w:r>
      <w:r w:rsidR="000C4BF7" w:rsidRPr="001B2082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1B2082">
        <w:rPr>
          <w:rFonts w:ascii="Times New Roman" w:hAnsi="Times New Roman"/>
          <w:color w:val="000000"/>
          <w:sz w:val="28"/>
          <w:szCs w:val="28"/>
          <w:lang w:val="bg-BG"/>
        </w:rPr>
        <w:t>Република</w:t>
      </w:r>
      <w:r w:rsidR="000C4BF7" w:rsidRPr="001B2082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1B2082">
        <w:rPr>
          <w:rFonts w:ascii="Times New Roman" w:hAnsi="Times New Roman"/>
          <w:color w:val="000000"/>
          <w:sz w:val="28"/>
          <w:szCs w:val="28"/>
          <w:lang w:val="bg-BG"/>
        </w:rPr>
        <w:t xml:space="preserve">България и </w:t>
      </w:r>
      <w:r w:rsidR="005C5C69" w:rsidRPr="001B2082">
        <w:rPr>
          <w:rFonts w:ascii="Times New Roman" w:hAnsi="Times New Roman"/>
          <w:color w:val="000000"/>
          <w:sz w:val="28"/>
          <w:szCs w:val="28"/>
          <w:lang w:val="bg-BG"/>
        </w:rPr>
        <w:t>чл.92, ал.1 ПОДНС</w:t>
      </w:r>
      <w:r w:rsidRPr="001B2082">
        <w:rPr>
          <w:rFonts w:ascii="Times New Roman" w:hAnsi="Times New Roman"/>
          <w:color w:val="000000"/>
          <w:sz w:val="28"/>
          <w:szCs w:val="28"/>
          <w:lang w:val="bg-BG"/>
        </w:rPr>
        <w:t> </w:t>
      </w:r>
      <w:r w:rsidR="003F3BD6" w:rsidRPr="001B2082">
        <w:rPr>
          <w:rFonts w:ascii="Times New Roman" w:hAnsi="Times New Roman"/>
          <w:color w:val="000000"/>
          <w:sz w:val="28"/>
          <w:szCs w:val="28"/>
          <w:lang w:val="bg-BG"/>
        </w:rPr>
        <w:t>внасям въпрос</w:t>
      </w:r>
    </w:p>
    <w:p w:rsidR="004E4A6F" w:rsidRPr="008C0381" w:rsidRDefault="004E4A6F" w:rsidP="00FA3E1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</w:p>
    <w:p w:rsidR="002C6A4A" w:rsidRPr="008C0381" w:rsidRDefault="002C6A4A" w:rsidP="00FA3E14">
      <w:pPr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8C0381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</w:t>
      </w:r>
      <w:r w:rsidRPr="008C038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:</w:t>
      </w:r>
      <w:r w:rsidRPr="008C038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  </w:t>
      </w:r>
      <w:r w:rsidR="008928C0" w:rsidRPr="008C038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Възникна</w:t>
      </w:r>
      <w:r w:rsidR="00115869" w:rsidRPr="008C038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ли проблеми за гражданите </w:t>
      </w:r>
      <w:r w:rsidR="004E4A6F" w:rsidRPr="008C038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във връзка</w:t>
      </w:r>
      <w:r w:rsidR="008928C0" w:rsidRPr="008C038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с действията на Агенцията по геодезия, картография и кадастър по изготвяне на кадастралн</w:t>
      </w:r>
      <w:r w:rsidR="000C4BF7" w:rsidRPr="008C038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и</w:t>
      </w:r>
      <w:r w:rsidR="008928C0" w:rsidRPr="008C038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 xml:space="preserve"> карт</w:t>
      </w:r>
      <w:r w:rsidR="000C4BF7" w:rsidRPr="008C0381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и</w:t>
      </w:r>
    </w:p>
    <w:p w:rsidR="00E77F0F" w:rsidRPr="008C0381" w:rsidRDefault="00E77F0F" w:rsidP="00FA3E14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8C0381" w:rsidRDefault="009F4210" w:rsidP="00FA3E14">
      <w:pPr>
        <w:spacing w:after="120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8C038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8928C0" w:rsidRPr="008C038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А</w:t>
      </w:r>
      <w:r w:rsidR="000C4BF7" w:rsidRPr="008C038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A33BE" w:rsidRPr="008C038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</w:t>
      </w:r>
      <w:r w:rsidR="008928C0" w:rsidRPr="008C038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ОСПОЖО МИНИСТЪР</w:t>
      </w:r>
      <w:r w:rsidR="002C6A4A" w:rsidRPr="008C0381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115869" w:rsidRPr="008C0381" w:rsidRDefault="00773A57" w:rsidP="00FA3E14">
      <w:pPr>
        <w:spacing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8C0381">
        <w:rPr>
          <w:rFonts w:ascii="Times New Roman" w:hAnsi="Times New Roman"/>
          <w:color w:val="000000"/>
          <w:sz w:val="28"/>
          <w:szCs w:val="28"/>
          <w:lang w:val="bg-BG"/>
        </w:rPr>
        <w:t>През месец</w:t>
      </w:r>
      <w:r w:rsidR="00115869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февруари 2015 г.</w:t>
      </w:r>
      <w:r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отговорихте на въпрос, зададен от мен във връзка</w:t>
      </w:r>
      <w:r w:rsidR="00115869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с</w:t>
      </w:r>
      <w:r w:rsidR="000C4BF7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провежданите от</w:t>
      </w:r>
      <w:r w:rsidR="00115869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А</w:t>
      </w:r>
      <w:r w:rsidR="00560561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генцията по геодезия, </w:t>
      </w:r>
      <w:r w:rsidR="008C0381" w:rsidRPr="008C0381">
        <w:rPr>
          <w:rFonts w:ascii="Times New Roman" w:hAnsi="Times New Roman"/>
          <w:color w:val="000000"/>
          <w:sz w:val="28"/>
          <w:szCs w:val="28"/>
          <w:lang w:val="bg-BG"/>
        </w:rPr>
        <w:t>картография</w:t>
      </w:r>
      <w:r w:rsid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и</w:t>
      </w:r>
      <w:r w:rsidR="008C0381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кадастър </w:t>
      </w:r>
      <w:r w:rsidR="00115869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процедури по изготвяне на кадастрални карти </w:t>
      </w:r>
      <w:r w:rsidR="008928C0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от края на миналата година </w:t>
      </w:r>
      <w:r w:rsidR="00115869" w:rsidRPr="008C0381">
        <w:rPr>
          <w:rFonts w:ascii="Times New Roman" w:hAnsi="Times New Roman"/>
          <w:color w:val="000000"/>
          <w:sz w:val="28"/>
          <w:szCs w:val="28"/>
          <w:lang w:val="bg-BG"/>
        </w:rPr>
        <w:t>за столичния район „Лозенец”</w:t>
      </w:r>
      <w:r w:rsidR="000C4BF7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и др. райони на гр. София.</w:t>
      </w:r>
      <w:r w:rsidR="00CF34E9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0C4BF7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Анализирайки предоставената от Вас информация и с оглед </w:t>
      </w:r>
      <w:r w:rsidR="00CF34E9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евентуалните проблеми на жителите и на други райони на столицата и на </w:t>
      </w:r>
      <w:r w:rsidR="000C4BF7" w:rsidRPr="008C0381">
        <w:rPr>
          <w:rFonts w:ascii="Times New Roman" w:hAnsi="Times New Roman"/>
          <w:color w:val="000000"/>
          <w:sz w:val="28"/>
          <w:szCs w:val="28"/>
          <w:lang w:val="bg-BG"/>
        </w:rPr>
        <w:t>други населени места</w:t>
      </w:r>
      <w:r w:rsidR="00CF34E9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, </w:t>
      </w:r>
      <w:r w:rsidR="000C4BF7" w:rsidRPr="008C0381">
        <w:rPr>
          <w:rFonts w:ascii="Times New Roman" w:hAnsi="Times New Roman"/>
          <w:color w:val="000000"/>
          <w:sz w:val="28"/>
          <w:szCs w:val="28"/>
          <w:lang w:val="bg-BG"/>
        </w:rPr>
        <w:t>използвам възможността да поставя въпроса за</w:t>
      </w:r>
      <w:r w:rsidR="00334D96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8C0381" w:rsidRPr="008C0381">
        <w:rPr>
          <w:rFonts w:ascii="Times New Roman" w:hAnsi="Times New Roman"/>
          <w:color w:val="000000"/>
          <w:sz w:val="28"/>
          <w:szCs w:val="28"/>
          <w:lang w:val="bg-BG"/>
        </w:rPr>
        <w:t>подобряване</w:t>
      </w:r>
      <w:r w:rsidR="00334D96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работата на АГКК, чиито </w:t>
      </w:r>
      <w:proofErr w:type="spellStart"/>
      <w:r w:rsidR="00334D96" w:rsidRPr="008C0381">
        <w:rPr>
          <w:rFonts w:ascii="Times New Roman" w:hAnsi="Times New Roman"/>
          <w:color w:val="000000"/>
          <w:sz w:val="28"/>
          <w:szCs w:val="28"/>
          <w:lang w:val="bg-BG"/>
        </w:rPr>
        <w:t>принципал</w:t>
      </w:r>
      <w:proofErr w:type="spellEnd"/>
      <w:r w:rsidR="00334D96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сте Вие</w:t>
      </w:r>
      <w:r w:rsidR="005E4420">
        <w:rPr>
          <w:rFonts w:ascii="Times New Roman" w:hAnsi="Times New Roman"/>
          <w:color w:val="000000"/>
          <w:sz w:val="28"/>
          <w:szCs w:val="28"/>
          <w:lang w:val="bg-BG"/>
        </w:rPr>
        <w:t>,</w:t>
      </w:r>
      <w:r w:rsidR="00334D96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в качеството Ви на ресорен министър.</w:t>
      </w:r>
    </w:p>
    <w:p w:rsidR="000C4BF7" w:rsidRPr="008C0381" w:rsidRDefault="00725ED2" w:rsidP="00FA3E14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bg-BG"/>
        </w:rPr>
      </w:pPr>
      <w:r w:rsidRPr="008C0381">
        <w:rPr>
          <w:rFonts w:ascii="Times New Roman" w:hAnsi="Times New Roman"/>
          <w:sz w:val="28"/>
          <w:szCs w:val="28"/>
          <w:lang w:val="bg-BG"/>
        </w:rPr>
        <w:t>С</w:t>
      </w:r>
      <w:r w:rsidR="00442E67" w:rsidRPr="008C0381">
        <w:rPr>
          <w:rFonts w:ascii="Times New Roman" w:hAnsi="Times New Roman"/>
          <w:sz w:val="28"/>
          <w:szCs w:val="28"/>
          <w:lang w:val="bg-BG"/>
        </w:rPr>
        <w:t xml:space="preserve">ъгласно чл. </w:t>
      </w:r>
      <w:r w:rsidR="00334D96" w:rsidRPr="008C0381">
        <w:rPr>
          <w:rFonts w:ascii="Times New Roman" w:hAnsi="Times New Roman"/>
          <w:sz w:val="28"/>
          <w:szCs w:val="28"/>
          <w:lang w:val="bg-BG"/>
        </w:rPr>
        <w:t>3</w:t>
      </w:r>
      <w:r w:rsidR="00141A97" w:rsidRPr="008C0381">
        <w:rPr>
          <w:rFonts w:ascii="Times New Roman" w:hAnsi="Times New Roman"/>
          <w:sz w:val="28"/>
          <w:szCs w:val="28"/>
          <w:lang w:val="bg-BG"/>
        </w:rPr>
        <w:t>9</w:t>
      </w:r>
      <w:r w:rsidR="00334D96" w:rsidRPr="008C0381">
        <w:rPr>
          <w:rFonts w:ascii="Times New Roman" w:hAnsi="Times New Roman"/>
          <w:sz w:val="28"/>
          <w:szCs w:val="28"/>
          <w:lang w:val="bg-BG"/>
        </w:rPr>
        <w:t xml:space="preserve">, ал. </w:t>
      </w:r>
      <w:r w:rsidR="00141A97" w:rsidRPr="008C0381">
        <w:rPr>
          <w:rFonts w:ascii="Times New Roman" w:hAnsi="Times New Roman"/>
          <w:sz w:val="28"/>
          <w:szCs w:val="28"/>
          <w:lang w:val="bg-BG"/>
        </w:rPr>
        <w:t>3</w:t>
      </w:r>
      <w:r w:rsidR="00334D96" w:rsidRPr="008C0381">
        <w:rPr>
          <w:rFonts w:ascii="Times New Roman" w:hAnsi="Times New Roman"/>
          <w:sz w:val="28"/>
          <w:szCs w:val="28"/>
          <w:lang w:val="bg-BG"/>
        </w:rPr>
        <w:t>,</w:t>
      </w:r>
      <w:r w:rsidR="00442E67" w:rsidRPr="008C0381">
        <w:rPr>
          <w:rFonts w:ascii="Times New Roman" w:hAnsi="Times New Roman"/>
          <w:sz w:val="28"/>
          <w:szCs w:val="28"/>
          <w:lang w:val="bg-BG"/>
        </w:rPr>
        <w:t xml:space="preserve"> от </w:t>
      </w:r>
      <w:r w:rsidR="00940FF4" w:rsidRPr="008C0381">
        <w:rPr>
          <w:rFonts w:ascii="Times New Roman" w:hAnsi="Times New Roman"/>
          <w:sz w:val="28"/>
          <w:szCs w:val="28"/>
          <w:lang w:val="bg-BG"/>
        </w:rPr>
        <w:t>НАРЕДБА № 3 от 28</w:t>
      </w:r>
      <w:r w:rsidR="00141A97" w:rsidRPr="008C038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940FF4" w:rsidRPr="008C0381">
        <w:rPr>
          <w:rFonts w:ascii="Times New Roman" w:hAnsi="Times New Roman"/>
          <w:sz w:val="28"/>
          <w:szCs w:val="28"/>
          <w:lang w:val="bg-BG"/>
        </w:rPr>
        <w:t>април 2005 г. за съдържанието, създаването и поддържането на кадастралната карта и кадастра</w:t>
      </w:r>
      <w:r w:rsidR="00940FF4" w:rsidRPr="008C0381">
        <w:rPr>
          <w:rFonts w:ascii="Times New Roman" w:hAnsi="Times New Roman"/>
          <w:sz w:val="28"/>
          <w:lang w:val="bg-BG"/>
        </w:rPr>
        <w:t>лните регистри</w:t>
      </w:r>
      <w:r w:rsidR="0038064C" w:rsidRPr="008C0381">
        <w:rPr>
          <w:rFonts w:ascii="Times New Roman" w:hAnsi="Times New Roman"/>
          <w:sz w:val="28"/>
          <w:lang w:val="bg-BG"/>
        </w:rPr>
        <w:t>, издадена от Министъра на регионалното развитие и благоуст</w:t>
      </w:r>
      <w:r w:rsidR="00B47C52" w:rsidRPr="008C0381">
        <w:rPr>
          <w:rFonts w:ascii="Times New Roman" w:hAnsi="Times New Roman"/>
          <w:sz w:val="28"/>
          <w:lang w:val="bg-BG"/>
        </w:rPr>
        <w:t xml:space="preserve">ройството, </w:t>
      </w:r>
      <w:r w:rsidR="00442E67" w:rsidRPr="008C0381">
        <w:rPr>
          <w:rFonts w:ascii="Times New Roman" w:hAnsi="Times New Roman"/>
          <w:sz w:val="28"/>
          <w:lang w:val="bg-BG"/>
        </w:rPr>
        <w:t>„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Собствениците, съответно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носителите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на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други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вещни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права, са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длъжни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да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представят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актовете, удостоверяващи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правата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им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върху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имотите“, а в чл. 39, ал. 6 от Наредбата е предвидено, че при неизпълнение на задължението по ал. 3 “разходите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за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отстраняване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на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непълнотите и грешките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lastRenderedPageBreak/>
        <w:t>по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имотите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след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одобряване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442E6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на кадастралната карта и кадастралните регистри са за тяхна сметка“.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Същевременно, в </w:t>
      </w:r>
      <w:r w:rsidR="000C4BF7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чл. 38, ал. 1, т. 3 от ЗКИР е предвидено, че единствено при поискване от </w:t>
      </w:r>
      <w:r w:rsidR="000C4BF7" w:rsidRPr="008C03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bg-BG"/>
        </w:rPr>
        <w:t>служител от службата по геодезия, картография и кадастър или от лицето, определено със заповедта по</w:t>
      </w:r>
      <w:r w:rsidR="000C4BF7" w:rsidRPr="008C03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bg-BG"/>
        </w:rPr>
        <w:t> </w:t>
      </w:r>
      <w:hyperlink r:id="rId8" w:history="1">
        <w:r w:rsidR="000C4BF7" w:rsidRPr="008C03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bg-BG"/>
          </w:rPr>
          <w:t>чл. 35, ал.2</w:t>
        </w:r>
      </w:hyperlink>
      <w:r w:rsidR="000C4BF7" w:rsidRPr="008C0381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bg-BG"/>
        </w:rPr>
        <w:t> 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съответно по</w:t>
      </w:r>
      <w:r w:rsidR="000C4BF7" w:rsidRPr="008C0381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bg-BG"/>
        </w:rPr>
        <w:t> </w:t>
      </w:r>
      <w:hyperlink r:id="rId9" w:history="1">
        <w:r w:rsidR="000C4BF7" w:rsidRPr="008C03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bg-BG"/>
          </w:rPr>
          <w:t>чл.35б, ал.2</w:t>
        </w:r>
      </w:hyperlink>
      <w:r w:rsidR="000C4BF7" w:rsidRPr="008C0381">
        <w:rPr>
          <w:rFonts w:ascii="Times New Roman" w:hAnsi="Times New Roman"/>
          <w:sz w:val="28"/>
          <w:szCs w:val="28"/>
          <w:lang w:val="bg-BG"/>
        </w:rPr>
        <w:t xml:space="preserve">, собственикът е длъжен да му 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представи акт, удостоверяващ правата му върху имота, както и да му предостави и други данни, съгласно наредбата</w:t>
      </w:r>
      <w:r w:rsid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="000C4BF7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по</w:t>
      </w:r>
      <w:r w:rsidR="000C4BF7" w:rsidRPr="008C0381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bg-BG"/>
        </w:rPr>
        <w:t> </w:t>
      </w:r>
      <w:hyperlink r:id="rId10" w:history="1">
        <w:r w:rsidR="000C4BF7" w:rsidRPr="008C038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bg-BG"/>
          </w:rPr>
          <w:t>чл. 31</w:t>
        </w:r>
      </w:hyperlink>
      <w:r w:rsidR="000C4BF7" w:rsidRPr="008C0381">
        <w:rPr>
          <w:rFonts w:ascii="Times New Roman" w:hAnsi="Times New Roman"/>
          <w:sz w:val="28"/>
          <w:szCs w:val="28"/>
          <w:lang w:val="bg-BG"/>
        </w:rPr>
        <w:t>.</w:t>
      </w:r>
    </w:p>
    <w:p w:rsidR="00D46723" w:rsidRPr="008C0381" w:rsidRDefault="000C4BF7" w:rsidP="000C4BF7">
      <w:pPr>
        <w:widowControl w:val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bg-BG"/>
        </w:rPr>
      </w:pPr>
      <w:r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Очевидно е противоречието между </w:t>
      </w:r>
      <w:r w:rsidR="00334D96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допълнителните </w:t>
      </w:r>
      <w:r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задължения, вменени от Наредбата на гражданите и разписаното в законовия нормативен акт.</w:t>
      </w:r>
      <w:r w:rsidR="00D46723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Недопустимо е подобно </w:t>
      </w:r>
      <w:proofErr w:type="spellStart"/>
      <w:r w:rsidR="00D46723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разширително</w:t>
      </w:r>
      <w:proofErr w:type="spellEnd"/>
      <w:r w:rsidR="00D46723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тълкуване на ЗКИР и вменяване на допълнителни задължения на гражданите по задължително представяне на Агенцията на документи за притежаваните от тях имоти</w:t>
      </w:r>
      <w:r w:rsidR="00334D96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, още повече, че информация за тях е налична в Агенцията по вписванията</w:t>
      </w:r>
      <w:r w:rsidR="00D46723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. </w:t>
      </w:r>
      <w:r w:rsidR="0091169B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Очевидно, волята на законодателя е била, само в случаите на липсата на такава информация (т.е. когато тя служебно не е била изпратена на </w:t>
      </w:r>
      <w:r w:rsidR="00E63CF8" w:rsidRPr="00E63CF8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Агенцията по геодезия, картография и кадастър</w:t>
      </w:r>
      <w:r w:rsidR="0091169B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от Агенцията по вписванията и</w:t>
      </w:r>
      <w:r w:rsidR="00334D96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/или</w:t>
      </w:r>
      <w:r w:rsidR="0091169B" w:rsidRPr="008C0381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данъчните служби), последната да се предоставя от гражданите. И то, след като те са били надлежно уведомени за това си свое задължение.</w:t>
      </w:r>
    </w:p>
    <w:p w:rsidR="00ED3A46" w:rsidRPr="008C0381" w:rsidRDefault="00A0658F" w:rsidP="00141A97">
      <w:pPr>
        <w:widowControl w:val="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8C0381">
        <w:rPr>
          <w:rFonts w:ascii="Times New Roman" w:hAnsi="Times New Roman"/>
          <w:sz w:val="28"/>
          <w:szCs w:val="28"/>
          <w:lang w:val="bg-BG"/>
        </w:rPr>
        <w:t>С оглед гореизложеното,</w:t>
      </w:r>
      <w:r w:rsidR="00141A97" w:rsidRPr="008C038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D3A46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>Уважаем</w:t>
      </w:r>
      <w:r w:rsidR="008928C0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>а</w:t>
      </w:r>
      <w:r w:rsidR="00ED3A46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г</w:t>
      </w:r>
      <w:r w:rsidR="008928C0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>оспожо</w:t>
      </w:r>
      <w:r w:rsidR="00ED3A46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Министър, </w:t>
      </w:r>
    </w:p>
    <w:p w:rsidR="004E4A6F" w:rsidRPr="008C0381" w:rsidRDefault="00ED3A46" w:rsidP="00FA3E14">
      <w:pPr>
        <w:spacing w:after="12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Моля да отговорите на следния въпрос: </w:t>
      </w:r>
    </w:p>
    <w:p w:rsidR="0091169B" w:rsidRPr="008C0381" w:rsidRDefault="00012891" w:rsidP="00FA3E14">
      <w:pPr>
        <w:spacing w:after="12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>Считате ли, че</w:t>
      </w:r>
      <w:r w:rsidR="0091169B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по смисъла на ЗКИР,</w:t>
      </w:r>
      <w:r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Агенцията по геодезия, картография и кадастър е </w:t>
      </w:r>
      <w:r w:rsidR="00A0658F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>длъжна индивидуално да уведомява собствениците</w:t>
      </w:r>
      <w:r w:rsidR="0091169B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="00A0658F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>за задължението им да предоставят данни за имотите</w:t>
      </w:r>
      <w:r w:rsidR="00543E6F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си при изготвяне на кадастрална карта</w:t>
      </w:r>
      <w:r w:rsidR="00A0658F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 кадастрални регистри</w:t>
      </w:r>
      <w:r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</w:t>
      </w:r>
      <w:r w:rsidR="00A0658F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>,</w:t>
      </w:r>
      <w:r w:rsidR="0091169B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 то само в случаите, когато тази информация не може да се събере служебно от агенцията</w:t>
      </w:r>
      <w:r w:rsidR="0028038D">
        <w:rPr>
          <w:rFonts w:ascii="Times New Roman" w:hAnsi="Times New Roman"/>
          <w:b/>
          <w:color w:val="000000"/>
          <w:sz w:val="28"/>
          <w:szCs w:val="28"/>
          <w:lang w:val="bg-BG"/>
        </w:rPr>
        <w:t>,</w:t>
      </w:r>
      <w:r w:rsidR="0091169B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 ако споделяте това становище, ще предприемете ли и съответните действия като </w:t>
      </w:r>
      <w:proofErr w:type="spellStart"/>
      <w:r w:rsidR="0091169B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>принципал</w:t>
      </w:r>
      <w:proofErr w:type="spellEnd"/>
      <w:r w:rsidR="0091169B"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на Агенцията по г</w:t>
      </w:r>
      <w:r w:rsidR="003F3BD6">
        <w:rPr>
          <w:rFonts w:ascii="Times New Roman" w:hAnsi="Times New Roman"/>
          <w:b/>
          <w:color w:val="000000"/>
          <w:sz w:val="28"/>
          <w:szCs w:val="28"/>
          <w:lang w:val="bg-BG"/>
        </w:rPr>
        <w:t>еодезия, картография и кадастър?</w:t>
      </w:r>
    </w:p>
    <w:p w:rsidR="00ED3A46" w:rsidRPr="008C0381" w:rsidRDefault="00A0658F" w:rsidP="00FA3E14">
      <w:pPr>
        <w:spacing w:after="12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8C0381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</w:p>
    <w:p w:rsidR="00F774EC" w:rsidRPr="008C0381" w:rsidRDefault="00A0658F" w:rsidP="00A7273F">
      <w:pPr>
        <w:spacing w:after="120"/>
        <w:rPr>
          <w:rFonts w:ascii="Times New Roman" w:hAnsi="Times New Roman"/>
          <w:sz w:val="24"/>
          <w:szCs w:val="24"/>
          <w:lang w:val="bg-BG"/>
        </w:rPr>
      </w:pPr>
      <w:r w:rsidRPr="008C0381">
        <w:rPr>
          <w:rFonts w:ascii="Times New Roman" w:hAnsi="Times New Roman"/>
          <w:color w:val="000000"/>
          <w:sz w:val="28"/>
          <w:szCs w:val="28"/>
          <w:lang w:val="bg-BG"/>
        </w:rPr>
        <w:t>София,</w:t>
      </w:r>
      <w:r w:rsidR="0091169B" w:rsidRPr="008C0381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8C0381">
        <w:rPr>
          <w:rFonts w:ascii="Times New Roman" w:hAnsi="Times New Roman"/>
          <w:color w:val="000000"/>
          <w:sz w:val="28"/>
          <w:szCs w:val="28"/>
          <w:lang w:val="bg-BG"/>
        </w:rPr>
        <w:t>2</w:t>
      </w:r>
      <w:r w:rsidR="0028038D">
        <w:rPr>
          <w:rFonts w:ascii="Times New Roman" w:hAnsi="Times New Roman"/>
          <w:color w:val="000000"/>
          <w:sz w:val="28"/>
          <w:szCs w:val="28"/>
          <w:lang w:val="bg-BG"/>
        </w:rPr>
        <w:t>6</w:t>
      </w:r>
      <w:r w:rsidR="00F774EC" w:rsidRPr="008C0381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5C69" w:rsidRPr="008C0381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Pr="008C0381">
        <w:rPr>
          <w:rFonts w:ascii="Times New Roman" w:hAnsi="Times New Roman"/>
          <w:color w:val="000000"/>
          <w:sz w:val="28"/>
          <w:szCs w:val="28"/>
          <w:lang w:val="bg-BG"/>
        </w:rPr>
        <w:t>3</w:t>
      </w:r>
      <w:r w:rsidR="00F774EC" w:rsidRPr="008C0381">
        <w:rPr>
          <w:rFonts w:ascii="Times New Roman" w:hAnsi="Times New Roman"/>
          <w:color w:val="000000"/>
          <w:sz w:val="28"/>
          <w:szCs w:val="28"/>
          <w:lang w:val="bg-BG"/>
        </w:rPr>
        <w:t>.201</w:t>
      </w:r>
      <w:r w:rsidR="005C5C69" w:rsidRPr="008C0381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8C0381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8C0381">
        <w:rPr>
          <w:rFonts w:ascii="Times New Roman" w:hAnsi="Times New Roman"/>
          <w:sz w:val="28"/>
          <w:szCs w:val="28"/>
          <w:lang w:val="bg-BG"/>
        </w:rPr>
        <w:tab/>
      </w:r>
      <w:r w:rsidR="00F774EC" w:rsidRPr="008C0381">
        <w:rPr>
          <w:rFonts w:ascii="Times New Roman" w:hAnsi="Times New Roman"/>
          <w:sz w:val="28"/>
          <w:szCs w:val="28"/>
          <w:lang w:val="bg-BG"/>
        </w:rPr>
        <w:tab/>
      </w:r>
      <w:r w:rsidR="00F774EC" w:rsidRPr="008C0381">
        <w:rPr>
          <w:rFonts w:ascii="Times New Roman" w:hAnsi="Times New Roman"/>
          <w:sz w:val="28"/>
          <w:szCs w:val="28"/>
          <w:lang w:val="bg-BG"/>
        </w:rPr>
        <w:tab/>
      </w:r>
      <w:r w:rsidR="001F1C25" w:rsidRPr="003F3BD6">
        <w:rPr>
          <w:rFonts w:ascii="Times New Roman" w:hAnsi="Times New Roman"/>
          <w:b/>
          <w:color w:val="000000"/>
          <w:sz w:val="28"/>
          <w:szCs w:val="28"/>
          <w:lang w:val="bg-BG"/>
        </w:rPr>
        <w:t>Петър Славов</w:t>
      </w:r>
      <w:r w:rsidR="0021565C" w:rsidRPr="008C0381">
        <w:rPr>
          <w:rFonts w:ascii="Times New Roman" w:hAnsi="Times New Roman"/>
          <w:color w:val="000000"/>
          <w:sz w:val="28"/>
          <w:szCs w:val="28"/>
          <w:lang w:val="bg-BG"/>
        </w:rPr>
        <w:t>,</w:t>
      </w:r>
    </w:p>
    <w:p w:rsidR="00041E65" w:rsidRPr="008C0381" w:rsidRDefault="00141A97" w:rsidP="00A0658F">
      <w:pPr>
        <w:spacing w:after="120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0381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8C0381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8C0381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8C0381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Pr="008C0381">
        <w:rPr>
          <w:rFonts w:ascii="Times New Roman" w:hAnsi="Times New Roman"/>
          <w:color w:val="000000"/>
          <w:sz w:val="28"/>
          <w:szCs w:val="28"/>
          <w:lang w:val="bg-BG"/>
        </w:rPr>
        <w:tab/>
      </w:r>
      <w:r w:rsidR="0021565C" w:rsidRPr="008C0381">
        <w:rPr>
          <w:rFonts w:ascii="Times New Roman" w:hAnsi="Times New Roman"/>
          <w:color w:val="000000"/>
          <w:sz w:val="28"/>
          <w:szCs w:val="28"/>
          <w:lang w:val="bg-BG"/>
        </w:rPr>
        <w:t>н</w:t>
      </w:r>
      <w:r w:rsidR="00E458A4" w:rsidRPr="008C0381">
        <w:rPr>
          <w:rFonts w:ascii="Times New Roman" w:hAnsi="Times New Roman"/>
          <w:color w:val="000000"/>
          <w:sz w:val="28"/>
          <w:szCs w:val="28"/>
          <w:lang w:val="bg-BG"/>
        </w:rPr>
        <w:t>ароден представител</w:t>
      </w:r>
      <w:r w:rsidR="00041E65" w:rsidRPr="008C0381">
        <w:rPr>
          <w:rFonts w:ascii="Times New Roman" w:hAnsi="Times New Roman"/>
          <w:b/>
          <w:sz w:val="24"/>
          <w:szCs w:val="24"/>
          <w:lang w:val="bg-BG"/>
        </w:rPr>
        <w:tab/>
      </w:r>
      <w:r w:rsidR="00041E65" w:rsidRPr="008C0381">
        <w:rPr>
          <w:rFonts w:ascii="Times New Roman" w:hAnsi="Times New Roman"/>
          <w:b/>
          <w:sz w:val="24"/>
          <w:szCs w:val="24"/>
          <w:lang w:val="bg-BG"/>
        </w:rPr>
        <w:tab/>
      </w:r>
    </w:p>
    <w:sectPr w:rsidR="00041E65" w:rsidRPr="008C0381" w:rsidSect="00E10424">
      <w:footerReference w:type="default" r:id="rId11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6F" w:rsidRDefault="0071206F" w:rsidP="00DD6CD9">
      <w:pPr>
        <w:spacing w:after="0" w:line="240" w:lineRule="auto"/>
      </w:pPr>
      <w:r>
        <w:separator/>
      </w:r>
    </w:p>
  </w:endnote>
  <w:endnote w:type="continuationSeparator" w:id="0">
    <w:p w:rsidR="0071206F" w:rsidRDefault="0071206F" w:rsidP="00DD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311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CD9" w:rsidRDefault="00B51C65">
        <w:pPr>
          <w:pStyle w:val="Footer"/>
          <w:jc w:val="center"/>
        </w:pPr>
        <w:r>
          <w:fldChar w:fldCharType="begin"/>
        </w:r>
        <w:r w:rsidR="00DD6CD9">
          <w:instrText xml:space="preserve"> PAGE   \* MERGEFORMAT </w:instrText>
        </w:r>
        <w:r>
          <w:fldChar w:fldCharType="separate"/>
        </w:r>
        <w:r w:rsidR="005C46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6CD9" w:rsidRDefault="00DD6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6F" w:rsidRDefault="0071206F" w:rsidP="00DD6CD9">
      <w:pPr>
        <w:spacing w:after="0" w:line="240" w:lineRule="auto"/>
      </w:pPr>
      <w:r>
        <w:separator/>
      </w:r>
    </w:p>
  </w:footnote>
  <w:footnote w:type="continuationSeparator" w:id="0">
    <w:p w:rsidR="0071206F" w:rsidRDefault="0071206F" w:rsidP="00DD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12891"/>
    <w:rsid w:val="00041E65"/>
    <w:rsid w:val="00044934"/>
    <w:rsid w:val="000A45C3"/>
    <w:rsid w:val="000C4BF7"/>
    <w:rsid w:val="000E7F3E"/>
    <w:rsid w:val="00115869"/>
    <w:rsid w:val="00141A97"/>
    <w:rsid w:val="00185AE5"/>
    <w:rsid w:val="001B2082"/>
    <w:rsid w:val="001C484D"/>
    <w:rsid w:val="001F1C25"/>
    <w:rsid w:val="001F5616"/>
    <w:rsid w:val="0021565C"/>
    <w:rsid w:val="0028038D"/>
    <w:rsid w:val="00293881"/>
    <w:rsid w:val="002A33BE"/>
    <w:rsid w:val="002C6A4A"/>
    <w:rsid w:val="00334D96"/>
    <w:rsid w:val="00345957"/>
    <w:rsid w:val="00362027"/>
    <w:rsid w:val="0038064C"/>
    <w:rsid w:val="003F3BD6"/>
    <w:rsid w:val="004140B4"/>
    <w:rsid w:val="004157F5"/>
    <w:rsid w:val="00421A1F"/>
    <w:rsid w:val="00442E67"/>
    <w:rsid w:val="004A2C30"/>
    <w:rsid w:val="004C321D"/>
    <w:rsid w:val="004D771D"/>
    <w:rsid w:val="004E4A6F"/>
    <w:rsid w:val="004E5778"/>
    <w:rsid w:val="00526412"/>
    <w:rsid w:val="005439B6"/>
    <w:rsid w:val="00543E6F"/>
    <w:rsid w:val="005546F2"/>
    <w:rsid w:val="00560561"/>
    <w:rsid w:val="005B3D6F"/>
    <w:rsid w:val="005C46A8"/>
    <w:rsid w:val="005C5C69"/>
    <w:rsid w:val="005E4420"/>
    <w:rsid w:val="006071D2"/>
    <w:rsid w:val="00617132"/>
    <w:rsid w:val="00662F0E"/>
    <w:rsid w:val="00690097"/>
    <w:rsid w:val="00693FDA"/>
    <w:rsid w:val="006A5214"/>
    <w:rsid w:val="0071206F"/>
    <w:rsid w:val="00725ED2"/>
    <w:rsid w:val="00773A57"/>
    <w:rsid w:val="007A3227"/>
    <w:rsid w:val="007C71A3"/>
    <w:rsid w:val="007F15BE"/>
    <w:rsid w:val="00826354"/>
    <w:rsid w:val="00875764"/>
    <w:rsid w:val="008928C0"/>
    <w:rsid w:val="008B3406"/>
    <w:rsid w:val="008C0381"/>
    <w:rsid w:val="0091169B"/>
    <w:rsid w:val="00920808"/>
    <w:rsid w:val="009242D9"/>
    <w:rsid w:val="0093691E"/>
    <w:rsid w:val="00940FF4"/>
    <w:rsid w:val="00986EBB"/>
    <w:rsid w:val="009906C8"/>
    <w:rsid w:val="009A01FE"/>
    <w:rsid w:val="009B4441"/>
    <w:rsid w:val="009B5747"/>
    <w:rsid w:val="009F4210"/>
    <w:rsid w:val="00A0658F"/>
    <w:rsid w:val="00A7273F"/>
    <w:rsid w:val="00AA5D7E"/>
    <w:rsid w:val="00AD4850"/>
    <w:rsid w:val="00B47C52"/>
    <w:rsid w:val="00B51C65"/>
    <w:rsid w:val="00B76D6B"/>
    <w:rsid w:val="00BD4800"/>
    <w:rsid w:val="00BF6F76"/>
    <w:rsid w:val="00C2752A"/>
    <w:rsid w:val="00C53CF4"/>
    <w:rsid w:val="00C936DE"/>
    <w:rsid w:val="00CD494D"/>
    <w:rsid w:val="00CF34E9"/>
    <w:rsid w:val="00CF7495"/>
    <w:rsid w:val="00D46723"/>
    <w:rsid w:val="00D75A09"/>
    <w:rsid w:val="00DB501C"/>
    <w:rsid w:val="00DD3AA0"/>
    <w:rsid w:val="00DD6CD9"/>
    <w:rsid w:val="00DE4E79"/>
    <w:rsid w:val="00DF25EE"/>
    <w:rsid w:val="00E10424"/>
    <w:rsid w:val="00E458A4"/>
    <w:rsid w:val="00E63CF8"/>
    <w:rsid w:val="00E77F0F"/>
    <w:rsid w:val="00E83CC1"/>
    <w:rsid w:val="00EB0CC9"/>
    <w:rsid w:val="00ED3A46"/>
    <w:rsid w:val="00EF6D00"/>
    <w:rsid w:val="00F03EFB"/>
    <w:rsid w:val="00F62219"/>
    <w:rsid w:val="00F63082"/>
    <w:rsid w:val="00F774EC"/>
    <w:rsid w:val="00FA3E14"/>
    <w:rsid w:val="00FC6FE7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character" w:customStyle="1" w:styleId="search10">
    <w:name w:val="search10"/>
    <w:basedOn w:val="DefaultParagraphFont"/>
    <w:rsid w:val="00442E67"/>
  </w:style>
  <w:style w:type="character" w:customStyle="1" w:styleId="search11">
    <w:name w:val="search11"/>
    <w:basedOn w:val="DefaultParagraphFont"/>
    <w:rsid w:val="00442E67"/>
  </w:style>
  <w:style w:type="character" w:customStyle="1" w:styleId="search12">
    <w:name w:val="search12"/>
    <w:basedOn w:val="DefaultParagraphFont"/>
    <w:rsid w:val="00442E67"/>
  </w:style>
  <w:style w:type="character" w:customStyle="1" w:styleId="search13">
    <w:name w:val="search13"/>
    <w:basedOn w:val="DefaultParagraphFont"/>
    <w:rsid w:val="00442E67"/>
  </w:style>
  <w:style w:type="character" w:styleId="Hyperlink">
    <w:name w:val="Hyperlink"/>
    <w:basedOn w:val="DefaultParagraphFont"/>
    <w:uiPriority w:val="99"/>
    <w:semiHidden/>
    <w:unhideWhenUsed/>
    <w:rsid w:val="00EF6D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CD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D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  <w:style w:type="character" w:customStyle="1" w:styleId="search10">
    <w:name w:val="search10"/>
    <w:basedOn w:val="DefaultParagraphFont"/>
    <w:rsid w:val="00442E67"/>
  </w:style>
  <w:style w:type="character" w:customStyle="1" w:styleId="search11">
    <w:name w:val="search11"/>
    <w:basedOn w:val="DefaultParagraphFont"/>
    <w:rsid w:val="00442E67"/>
  </w:style>
  <w:style w:type="character" w:customStyle="1" w:styleId="search12">
    <w:name w:val="search12"/>
    <w:basedOn w:val="DefaultParagraphFont"/>
    <w:rsid w:val="00442E67"/>
  </w:style>
  <w:style w:type="character" w:customStyle="1" w:styleId="search13">
    <w:name w:val="search13"/>
    <w:basedOn w:val="DefaultParagraphFont"/>
    <w:rsid w:val="00442E67"/>
  </w:style>
  <w:style w:type="character" w:styleId="Hyperlink">
    <w:name w:val="Hyperlink"/>
    <w:basedOn w:val="DefaultParagraphFont"/>
    <w:uiPriority w:val="99"/>
    <w:semiHidden/>
    <w:unhideWhenUsed/>
    <w:rsid w:val="00EF6D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CD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6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D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('%D1%87%D0%BB35_%D0%B0%D0%BB2'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%20Navigate('%D1%87%D0%BB31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Navigate('%D1%87%D0%BB35%D0%B1_%D0%B0%D0%BB2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2015-03-26T07:05:00Z</cp:lastPrinted>
  <dcterms:created xsi:type="dcterms:W3CDTF">2015-03-27T06:53:00Z</dcterms:created>
  <dcterms:modified xsi:type="dcterms:W3CDTF">2015-03-27T06:53:00Z</dcterms:modified>
</cp:coreProperties>
</file>