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Pr="00FE1727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r w:rsidR="00FE1727" w:rsidRPr="00BA592C">
        <w:rPr>
          <w:rFonts w:ascii="Times New Roman" w:hAnsi="Times New Roman"/>
          <w:sz w:val="24"/>
          <w:szCs w:val="24"/>
          <w:lang w:val="bg-BG"/>
        </w:rPr>
        <w:t>СМР-текущ ремонт на кабинети, зали и коридори в сград</w:t>
      </w:r>
      <w:r w:rsidR="00037AD5">
        <w:rPr>
          <w:rFonts w:ascii="Times New Roman" w:hAnsi="Times New Roman"/>
          <w:sz w:val="24"/>
          <w:szCs w:val="24"/>
          <w:lang w:val="bg-BG"/>
        </w:rPr>
        <w:t>ите на Народното събрание</w:t>
      </w:r>
    </w:p>
    <w:p w:rsidR="005457FB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4C757F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proofErr w:type="spellStart"/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>ицата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предлагам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(е) да изпълня(им)  обществената поръчка в съответствие с изискванията на възложителя, са: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3118"/>
        <w:gridCol w:w="3402"/>
      </w:tblGrid>
      <w:tr w:rsidR="0056684B" w:rsidRPr="005457FB" w:rsidTr="0056684B">
        <w:trPr>
          <w:tblCellSpacing w:w="0" w:type="dxa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ED6A19" w:rsidP="00ED6A19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Лица по т. 1.2.2 от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документацията за участие</w:t>
            </w:r>
            <w:r w:rsidR="0056684B"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4C757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равление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84B" w:rsidRDefault="0056684B" w:rsidP="004B3A17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Професионален опит в областта на ...................</w:t>
            </w:r>
          </w:p>
          <w:p w:rsidR="0056684B" w:rsidRPr="005457FB" w:rsidRDefault="0056684B" w:rsidP="004B3A17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(период)</w:t>
            </w:r>
          </w:p>
        </w:tc>
      </w:tr>
      <w:tr w:rsidR="0056684B" w:rsidRPr="005457FB" w:rsidTr="0056684B">
        <w:trPr>
          <w:tblCellSpacing w:w="0" w:type="dxa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56684B" w:rsidRPr="005457FB" w:rsidTr="0056684B">
        <w:trPr>
          <w:tblCellSpacing w:w="0" w:type="dxa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84B" w:rsidRPr="005457FB" w:rsidRDefault="0056684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4C757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>
      <w:bookmarkStart w:id="0" w:name="_GoBack"/>
      <w:bookmarkEnd w:id="0"/>
    </w:p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37AD5"/>
    <w:rsid w:val="00061CBB"/>
    <w:rsid w:val="000D400C"/>
    <w:rsid w:val="00126309"/>
    <w:rsid w:val="001A49DE"/>
    <w:rsid w:val="004B3A17"/>
    <w:rsid w:val="004C317C"/>
    <w:rsid w:val="004C757F"/>
    <w:rsid w:val="00512795"/>
    <w:rsid w:val="005457FB"/>
    <w:rsid w:val="0056684B"/>
    <w:rsid w:val="005E6FFF"/>
    <w:rsid w:val="005F1D34"/>
    <w:rsid w:val="007A3F8F"/>
    <w:rsid w:val="00A14687"/>
    <w:rsid w:val="00C310D9"/>
    <w:rsid w:val="00CE0E0F"/>
    <w:rsid w:val="00DB38C8"/>
    <w:rsid w:val="00ED1C15"/>
    <w:rsid w:val="00ED6A19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17</cp:revision>
  <cp:lastPrinted>2015-06-05T08:38:00Z</cp:lastPrinted>
  <dcterms:created xsi:type="dcterms:W3CDTF">2015-01-22T13:51:00Z</dcterms:created>
  <dcterms:modified xsi:type="dcterms:W3CDTF">2015-06-05T08:41:00Z</dcterms:modified>
</cp:coreProperties>
</file>